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57" w:rsidRDefault="00005057" w:rsidP="00005057">
      <w:pPr>
        <w:spacing w:after="0" w:line="240" w:lineRule="auto"/>
        <w:ind w:left="851"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05057" w:rsidRDefault="00005057" w:rsidP="00005057">
      <w:pPr>
        <w:spacing w:after="0" w:line="240" w:lineRule="auto"/>
        <w:ind w:left="851"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057" w:rsidRP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005057" w:rsidRPr="00E02F03" w:rsidRDefault="00005057" w:rsidP="00E02F03">
      <w:pPr>
        <w:ind w:left="851" w:right="851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E02F03">
        <w:rPr>
          <w:rFonts w:ascii="Times New Roman" w:hAnsi="Times New Roman" w:cs="Times New Roman"/>
          <w:b/>
          <w:sz w:val="72"/>
          <w:szCs w:val="72"/>
        </w:rPr>
        <w:t>Конспект</w:t>
      </w:r>
      <w:r w:rsidR="00E02F03" w:rsidRPr="00E02F03">
        <w:rPr>
          <w:rFonts w:ascii="Times New Roman" w:hAnsi="Times New Roman" w:cs="Times New Roman"/>
          <w:b/>
          <w:sz w:val="72"/>
          <w:szCs w:val="72"/>
        </w:rPr>
        <w:t xml:space="preserve"> развлечения в младшей группе на тему:</w:t>
      </w:r>
    </w:p>
    <w:p w:rsidR="00005057" w:rsidRPr="00E02F03" w:rsidRDefault="00005057" w:rsidP="00E02F03">
      <w:pPr>
        <w:pBdr>
          <w:bottom w:val="single" w:sz="6" w:space="0" w:color="EEEEEE"/>
        </w:pBdr>
        <w:spacing w:after="300" w:line="240" w:lineRule="auto"/>
        <w:ind w:left="851" w:right="851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72"/>
          <w:szCs w:val="72"/>
        </w:rPr>
      </w:pPr>
      <w:r w:rsidRPr="00E02F0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«</w:t>
      </w:r>
      <w:r w:rsidR="005E2B88" w:rsidRPr="00E02F0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ДЕНЬ ЗЕМЛИ</w:t>
      </w:r>
      <w:r w:rsidRPr="00E02F03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Э.В. Юськаева</w:t>
      </w: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Pr="00E137C7" w:rsidRDefault="00005057" w:rsidP="00E137C7">
      <w:pPr>
        <w:ind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</w:p>
    <w:p w:rsidR="00F37D25" w:rsidRDefault="00F37D25" w:rsidP="00F37D25">
      <w:pPr>
        <w:pStyle w:val="Default"/>
        <w:rPr>
          <w:color w:val="auto"/>
        </w:rPr>
        <w:sectPr w:rsidR="00F37D25" w:rsidSect="007A0BDF">
          <w:pgSz w:w="11906" w:h="17338"/>
          <w:pgMar w:top="1256" w:right="168" w:bottom="1058" w:left="1154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noEndnote/>
        </w:sectPr>
      </w:pP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bookmarkStart w:id="0" w:name="_GoBack"/>
      <w:bookmarkEnd w:id="0"/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E02F03">
        <w:rPr>
          <w:color w:val="111111"/>
          <w:sz w:val="28"/>
          <w:szCs w:val="28"/>
        </w:rPr>
        <w:t>: формировать бережное отношение к нашей планете.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02F03">
        <w:rPr>
          <w:color w:val="111111"/>
          <w:sz w:val="28"/>
          <w:szCs w:val="28"/>
        </w:rPr>
        <w:t>: развивать представление о жизни на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Земле</w:t>
      </w:r>
      <w:r w:rsidRPr="00E02F03">
        <w:rPr>
          <w:color w:val="111111"/>
          <w:sz w:val="28"/>
          <w:szCs w:val="28"/>
        </w:rPr>
        <w:t>, научить правилам поведения на природе 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(в лесу, на речке)</w:t>
      </w:r>
      <w:r w:rsidRPr="00E02F03">
        <w:rPr>
          <w:color w:val="111111"/>
          <w:sz w:val="28"/>
          <w:szCs w:val="28"/>
        </w:rPr>
        <w:t>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Дети под музыку входят в музыкальный зал и садятся на стульчики.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02F03">
        <w:rPr>
          <w:color w:val="111111"/>
          <w:sz w:val="28"/>
          <w:szCs w:val="28"/>
        </w:rPr>
        <w:t>: Дети, сегодня у нас особенный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день – 22 апреля празднует</w:t>
      </w:r>
      <w:r w:rsidRPr="00E02F03">
        <w:rPr>
          <w:color w:val="111111"/>
          <w:sz w:val="28"/>
          <w:szCs w:val="28"/>
        </w:rPr>
        <w:t> именины наша планета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Pr="00E02F03">
        <w:rPr>
          <w:color w:val="111111"/>
          <w:sz w:val="28"/>
          <w:szCs w:val="28"/>
        </w:rPr>
        <w:t xml:space="preserve">. 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Наша планете особенная, здесь есть всё для </w:t>
      </w: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жизни</w:t>
      </w:r>
      <w:r w:rsidRPr="00E02F03">
        <w:rPr>
          <w:color w:val="111111"/>
          <w:sz w:val="28"/>
          <w:szCs w:val="28"/>
        </w:rPr>
        <w:t>: солнечный свет, воздух и вода. А знаете, ребята, на что похожа наша планета? – это огромный шар, большая часть которого покрыта водой – океанами и морями.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На планете чудеса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Океаны и леса,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Кислород есть в атмосфере,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Дышат люди им и звери.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Ни начала, ни конца,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Ни затылка, ни лица.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Знают все</w:t>
      </w:r>
      <w:r w:rsidRPr="00E02F03">
        <w:rPr>
          <w:color w:val="111111"/>
          <w:sz w:val="28"/>
          <w:szCs w:val="28"/>
        </w:rPr>
        <w:t>: и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млад</w:t>
      </w:r>
      <w:r w:rsidRPr="00E02F03">
        <w:rPr>
          <w:color w:val="111111"/>
          <w:sz w:val="28"/>
          <w:szCs w:val="28"/>
        </w:rPr>
        <w:t>, и стар,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Что она большущий шар.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1-й ребёнок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Сегодня поздравить спешит детвора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Любимую нашу планету,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Желаем здоровья, всех благ и добра,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Ведь лучше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Земли нашей </w:t>
      </w:r>
      <w:proofErr w:type="gramStart"/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нету</w:t>
      </w:r>
      <w:proofErr w:type="gramEnd"/>
      <w:r w:rsidRPr="00E02F03">
        <w:rPr>
          <w:color w:val="111111"/>
          <w:sz w:val="28"/>
          <w:szCs w:val="28"/>
        </w:rPr>
        <w:t>!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2-й ребёнок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Наша планета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bdr w:val="none" w:sz="0" w:space="0" w:color="auto" w:frame="1"/>
        </w:rPr>
        <w:t>Очень щедра и богата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Горы, леса и поля –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Дом наш родимый, ребята.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3-й ребёнок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Давайте будем беречь планету,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proofErr w:type="gramStart"/>
      <w:r w:rsidRPr="00E02F03">
        <w:rPr>
          <w:color w:val="111111"/>
          <w:sz w:val="28"/>
          <w:szCs w:val="28"/>
        </w:rPr>
        <w:t>Другой</w:t>
      </w:r>
      <w:proofErr w:type="gramEnd"/>
      <w:r w:rsidRPr="00E02F03">
        <w:rPr>
          <w:color w:val="111111"/>
          <w:sz w:val="28"/>
          <w:szCs w:val="28"/>
        </w:rPr>
        <w:t xml:space="preserve"> такой на свете нету.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Развеем над нею и тучи, и дым,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В обиду её никому не дадим.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4-й ребёнок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Беречь будем птиц, насекомых, зверей,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От этого станем мы только добрей.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Украсим всю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землю садами</w:t>
      </w:r>
      <w:r w:rsidRPr="00E02F03">
        <w:rPr>
          <w:color w:val="111111"/>
          <w:sz w:val="28"/>
          <w:szCs w:val="28"/>
        </w:rPr>
        <w:t>, цветами,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Такая планета нужна нам с вами!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2F03">
        <w:rPr>
          <w:color w:val="111111"/>
          <w:sz w:val="28"/>
          <w:szCs w:val="28"/>
        </w:rPr>
        <w:t>: Что такое именины? Именины – это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день рождения</w:t>
      </w:r>
      <w:r w:rsidRPr="00E02F03">
        <w:rPr>
          <w:color w:val="111111"/>
          <w:sz w:val="28"/>
          <w:szCs w:val="28"/>
        </w:rPr>
        <w:t>! Весёлый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E02F03">
        <w:rPr>
          <w:color w:val="111111"/>
          <w:sz w:val="28"/>
          <w:szCs w:val="28"/>
        </w:rPr>
        <w:t>! А на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E02F03">
        <w:rPr>
          <w:color w:val="111111"/>
          <w:sz w:val="28"/>
          <w:szCs w:val="28"/>
        </w:rPr>
        <w:t xml:space="preserve"> рождения принято дарить подарки. 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Сейчас ребята подарят нашей планете свой музыкальный подарок – весёлый танец.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Исполняется парный танец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«Приседай»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2F03">
        <w:rPr>
          <w:b/>
          <w:color w:val="111111"/>
          <w:sz w:val="28"/>
          <w:szCs w:val="28"/>
        </w:rPr>
        <w:t>:</w:t>
      </w:r>
      <w:r w:rsidRPr="00E02F03">
        <w:rPr>
          <w:color w:val="111111"/>
          <w:sz w:val="28"/>
          <w:szCs w:val="28"/>
        </w:rPr>
        <w:t xml:space="preserve"> А сейчас предлагаю отправиться в путешествие по нашей планете. Для начала скажите мне, на чём мы сможем путешествовать?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02F03">
        <w:rPr>
          <w:color w:val="111111"/>
          <w:sz w:val="28"/>
          <w:szCs w:val="28"/>
        </w:rPr>
        <w:t>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lastRenderedPageBreak/>
        <w:t xml:space="preserve">На лесную поляну мы отправимся на машине. 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 xml:space="preserve">Но прежде давайте вспомним, как нужно вести себя в лесу. 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Я буду говорить вам свои действия, а вы отвечать, если я буду поступать хорошо, вы говорите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E02F03">
        <w:rPr>
          <w:color w:val="111111"/>
          <w:sz w:val="28"/>
          <w:szCs w:val="28"/>
        </w:rPr>
        <w:t>, если плохо, то все вместе говорим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E02F03">
        <w:rPr>
          <w:color w:val="111111"/>
          <w:sz w:val="28"/>
          <w:szCs w:val="28"/>
        </w:rPr>
        <w:t>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Игра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«Если я пойду в лесок…»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Если я пойду в лесок и сорву ромашку?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Если съем я пирожок и выброшу бумажку?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Если хлебушка кусок на пеньке оставлю?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Если ветку подвяжу, колышек подставлю?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Если разведу костёр, а тушить не буду?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Если сильно насорю, а убрать забуду?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Если мусор уберу, банки закопаю?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Я люблю свою природу, я ей помогаю?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2F03">
        <w:rPr>
          <w:color w:val="111111"/>
          <w:sz w:val="28"/>
          <w:szCs w:val="28"/>
        </w:rPr>
        <w:t>: Свои стихи про то, как нельзя себя вести на природе расскажут…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1-й ребёнок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Как много звуков тут и там!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В лесу не нужен шум и гам,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Нельзя шуметь, галдеть, кричать,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И громко музыку включать!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2-й ребёнок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Нельзя стекло в лесу кидать,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Нельзя бутылки разбивать;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Осколки острые опасны –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О них порежешься ужасно!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3-й ребёнок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Пакеты, железки, склянки…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Оставлять в лесу нельзя!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Мусор тут, в лесу, чужой,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Заберём его с собой!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2F03">
        <w:rPr>
          <w:color w:val="111111"/>
          <w:sz w:val="28"/>
          <w:szCs w:val="28"/>
        </w:rPr>
        <w:t xml:space="preserve">: Я </w:t>
      </w:r>
      <w:proofErr w:type="gramStart"/>
      <w:r w:rsidRPr="00E02F03">
        <w:rPr>
          <w:color w:val="111111"/>
          <w:sz w:val="28"/>
          <w:szCs w:val="28"/>
        </w:rPr>
        <w:t>вижу вы готовы</w:t>
      </w:r>
      <w:proofErr w:type="gramEnd"/>
      <w:r w:rsidRPr="00E02F03">
        <w:rPr>
          <w:color w:val="111111"/>
          <w:sz w:val="28"/>
          <w:szCs w:val="28"/>
        </w:rPr>
        <w:t xml:space="preserve"> отправиться в путешествие.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proofErr w:type="spellStart"/>
      <w:r w:rsidRPr="00E02F03">
        <w:rPr>
          <w:color w:val="111111"/>
          <w:sz w:val="28"/>
          <w:szCs w:val="28"/>
        </w:rPr>
        <w:t>Логоритмика</w:t>
      </w:r>
      <w:proofErr w:type="spellEnd"/>
      <w:r w:rsidRPr="00E02F03">
        <w:rPr>
          <w:color w:val="111111"/>
          <w:sz w:val="28"/>
          <w:szCs w:val="28"/>
        </w:rPr>
        <w:t>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2F03">
        <w:rPr>
          <w:color w:val="111111"/>
          <w:sz w:val="28"/>
          <w:szCs w:val="28"/>
        </w:rPr>
        <w:t>: Вот мы и приехали на лесную полянку, а на полянке летают маленькие воробьи. Давайте споём песенку про воробьёв.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Исполняется песня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 весной»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2F03">
        <w:rPr>
          <w:color w:val="111111"/>
          <w:sz w:val="28"/>
          <w:szCs w:val="28"/>
        </w:rPr>
        <w:t>: Какие славные у нас воробушки! Ребята, а вы помните, на чём мы сюда приехали?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 – на машине)</w:t>
      </w:r>
      <w:r w:rsidRPr="00E02F03">
        <w:rPr>
          <w:color w:val="111111"/>
          <w:sz w:val="28"/>
          <w:szCs w:val="28"/>
        </w:rPr>
        <w:t xml:space="preserve">. Воробушки должны быть осторожны, чтобы не попасть под автомобиль, для этого они должны успеть </w:t>
      </w:r>
      <w:proofErr w:type="gramStart"/>
      <w:r w:rsidRPr="00E02F03">
        <w:rPr>
          <w:color w:val="111111"/>
          <w:sz w:val="28"/>
          <w:szCs w:val="28"/>
        </w:rPr>
        <w:t>вовремя</w:t>
      </w:r>
      <w:proofErr w:type="gramEnd"/>
      <w:r w:rsidRPr="00E02F03">
        <w:rPr>
          <w:color w:val="111111"/>
          <w:sz w:val="28"/>
          <w:szCs w:val="28"/>
        </w:rPr>
        <w:t xml:space="preserve"> улететь.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Проводится игра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D339FE"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E02F03">
        <w:rPr>
          <w:color w:val="111111"/>
          <w:sz w:val="28"/>
          <w:szCs w:val="28"/>
        </w:rPr>
        <w:t>: На автомобиле мы прокатились, а дальше предлагаю продолжить наше путешествие на автобусе.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Скорее собирайтесь на утренний автобус.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Давно ожидают нас травы по пояс.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Скорее спешите в леса и поля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Пока самоцветами блещет </w:t>
      </w:r>
      <w:r w:rsidRPr="00E02F03">
        <w:rPr>
          <w:rStyle w:val="a4"/>
          <w:color w:val="111111"/>
          <w:sz w:val="28"/>
          <w:szCs w:val="28"/>
          <w:bdr w:val="none" w:sz="0" w:space="0" w:color="auto" w:frame="1"/>
        </w:rPr>
        <w:t>земля</w:t>
      </w:r>
      <w:r w:rsidRPr="00E02F03">
        <w:rPr>
          <w:color w:val="111111"/>
          <w:sz w:val="28"/>
          <w:szCs w:val="28"/>
        </w:rPr>
        <w:t>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proofErr w:type="spellStart"/>
      <w:r w:rsidRPr="00E02F03">
        <w:rPr>
          <w:color w:val="111111"/>
          <w:sz w:val="28"/>
          <w:szCs w:val="28"/>
        </w:rPr>
        <w:t>Логоритмика</w:t>
      </w:r>
      <w:proofErr w:type="spellEnd"/>
      <w:r w:rsidRPr="00E02F03">
        <w:rPr>
          <w:color w:val="111111"/>
          <w:sz w:val="28"/>
          <w:szCs w:val="28"/>
        </w:rPr>
        <w:t>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«Автобус»</w:t>
      </w:r>
    </w:p>
    <w:p w:rsidR="0083218C" w:rsidRPr="00E02F03" w:rsidRDefault="00D339FE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="0083218C" w:rsidRPr="00E02F03">
        <w:rPr>
          <w:color w:val="111111"/>
          <w:sz w:val="28"/>
          <w:szCs w:val="28"/>
        </w:rPr>
        <w:t>: Вот мы приехали на речку. Давайте посмотрим кругом </w:t>
      </w:r>
      <w:r w:rsidR="0083218C"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разбрасывает по залу </w:t>
      </w:r>
      <w:r w:rsidR="0083218C" w:rsidRPr="00E02F0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мусор</w:t>
      </w:r>
      <w:r w:rsidR="0083218C"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: бумагу, пустые бутылки)</w:t>
      </w:r>
      <w:r w:rsidR="0083218C" w:rsidRPr="00E02F03">
        <w:rPr>
          <w:color w:val="111111"/>
          <w:sz w:val="28"/>
          <w:szCs w:val="28"/>
        </w:rPr>
        <w:t>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Ребята, посмотрите сколько мусора? Это разве красиво? Это хорошо или плохо?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02F03">
        <w:rPr>
          <w:color w:val="111111"/>
          <w:sz w:val="28"/>
          <w:szCs w:val="28"/>
        </w:rPr>
        <w:t>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1-й ребёнок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Что случилось с нашей речкой?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Посмотрите все вокруг,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Была чистой и прозрачной –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Стала грязной, серой вдруг.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  <w:u w:val="single"/>
          <w:bdr w:val="none" w:sz="0" w:space="0" w:color="auto" w:frame="1"/>
        </w:rPr>
        <w:t>2-й ребёнок</w:t>
      </w:r>
      <w:r w:rsidRPr="00E02F03">
        <w:rPr>
          <w:color w:val="111111"/>
          <w:sz w:val="28"/>
          <w:szCs w:val="28"/>
        </w:rPr>
        <w:t>: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У речки на полянке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Нет цветов – одни лишь банки,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 xml:space="preserve">И, как будто, нам </w:t>
      </w:r>
      <w:proofErr w:type="gramStart"/>
      <w:r w:rsidRPr="00E02F03">
        <w:rPr>
          <w:color w:val="111111"/>
          <w:sz w:val="28"/>
          <w:szCs w:val="28"/>
        </w:rPr>
        <w:t>на зло</w:t>
      </w:r>
      <w:proofErr w:type="gramEnd"/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Всюду битое стекло.</w:t>
      </w:r>
    </w:p>
    <w:p w:rsidR="0083218C" w:rsidRPr="00E02F03" w:rsidRDefault="00D339FE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83218C" w:rsidRPr="00E02F03">
        <w:rPr>
          <w:color w:val="111111"/>
          <w:sz w:val="28"/>
          <w:szCs w:val="28"/>
        </w:rPr>
        <w:t>: Кто-то здесь отдыхал, да так всё и оставил. А что нужно сделать с мусором? Правильно, собрать.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Проводится игра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«Собери мусор»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Под музыку дети собирают мусор в контейнеры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(мальчики – бумажный мусор, девочки – пластиковый)</w:t>
      </w:r>
      <w:r w:rsidRPr="00E02F03">
        <w:rPr>
          <w:color w:val="111111"/>
          <w:sz w:val="28"/>
          <w:szCs w:val="28"/>
        </w:rPr>
        <w:t>.</w:t>
      </w:r>
    </w:p>
    <w:p w:rsidR="00D339FE" w:rsidRPr="00E02F03" w:rsidRDefault="00D339FE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83218C" w:rsidRPr="00E02F03">
        <w:rPr>
          <w:color w:val="111111"/>
          <w:sz w:val="28"/>
          <w:szCs w:val="28"/>
        </w:rPr>
        <w:t xml:space="preserve">: Ребята, какие вы молодцы! </w:t>
      </w:r>
      <w:proofErr w:type="gramStart"/>
      <w:r w:rsidR="0083218C" w:rsidRPr="00E02F03">
        <w:rPr>
          <w:color w:val="111111"/>
          <w:sz w:val="28"/>
          <w:szCs w:val="28"/>
        </w:rPr>
        <w:t>Посмотрите</w:t>
      </w:r>
      <w:proofErr w:type="gramEnd"/>
      <w:r w:rsidR="0083218C" w:rsidRPr="00E02F03">
        <w:rPr>
          <w:color w:val="111111"/>
          <w:sz w:val="28"/>
          <w:szCs w:val="28"/>
        </w:rPr>
        <w:t xml:space="preserve"> как стало чисто! 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На речку даже прибежали радостные утята.</w:t>
      </w:r>
    </w:p>
    <w:p w:rsidR="0083218C" w:rsidRPr="00E02F03" w:rsidRDefault="0083218C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color w:val="111111"/>
          <w:sz w:val="28"/>
          <w:szCs w:val="28"/>
        </w:rPr>
        <w:t>Исполняется </w:t>
      </w:r>
      <w:r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«Танец маленьких утят»</w:t>
      </w:r>
    </w:p>
    <w:p w:rsidR="0083218C" w:rsidRPr="00E02F03" w:rsidRDefault="008A6942" w:rsidP="00E02F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E02F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83218C" w:rsidRPr="00E02F03">
        <w:rPr>
          <w:color w:val="111111"/>
          <w:sz w:val="28"/>
          <w:szCs w:val="28"/>
        </w:rPr>
        <w:t>: На этом наше путешествие подошло к концу. Теперь, ребята, вы знаете, как разнообразна жизнь на нашей планете. А как вы думаете, нужно ли её беречь? Какую помощь мы можем оказать нашей планете? </w:t>
      </w:r>
      <w:r w:rsidR="0083218C" w:rsidRPr="00E02F0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83218C" w:rsidRPr="00E02F03">
        <w:rPr>
          <w:color w:val="111111"/>
          <w:sz w:val="28"/>
          <w:szCs w:val="28"/>
        </w:rPr>
        <w:t>.</w:t>
      </w:r>
    </w:p>
    <w:p w:rsidR="00464078" w:rsidRPr="00E02F03" w:rsidRDefault="0046407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3218C" w:rsidRPr="00E02F03" w:rsidRDefault="0083218C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18C" w:rsidRPr="00E02F03" w:rsidRDefault="0083218C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18C" w:rsidRPr="00E02F03" w:rsidRDefault="0083218C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18C" w:rsidRPr="00E02F03" w:rsidRDefault="0083218C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</w:t>
      </w:r>
    </w:p>
    <w:p w:rsidR="005E2B88" w:rsidRPr="00E02F03" w:rsidRDefault="005E2B88" w:rsidP="00E02F0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уважительное отношение к живой природе.</w:t>
      </w:r>
    </w:p>
    <w:p w:rsidR="005E2B88" w:rsidRPr="00E02F03" w:rsidRDefault="005E2B88" w:rsidP="00E02F0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животных и растениях нашей планеты.</w:t>
      </w:r>
    </w:p>
    <w:p w:rsidR="005E2B88" w:rsidRPr="00E02F03" w:rsidRDefault="005E2B88" w:rsidP="00E02F0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знания о том из чего состоит наша планета и без чего не может быть жизни </w:t>
      </w:r>
      <w:proofErr w:type="gram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земле.</w:t>
      </w:r>
    </w:p>
    <w:p w:rsidR="005E2B88" w:rsidRPr="00E02F03" w:rsidRDefault="005E2B88" w:rsidP="00E02F0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желание сохранять планету </w:t>
      </w:r>
      <w:proofErr w:type="gram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</w:t>
      </w:r>
      <w:proofErr w:type="gram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материалы: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 Ноутбук.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 Проектор.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3.  Экран для проецирования.</w:t>
      </w:r>
    </w:p>
    <w:p w:rsidR="005E2B88" w:rsidRPr="00E02F03" w:rsidRDefault="005E2B88" w:rsidP="00E02F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конспекту.</w:t>
      </w:r>
    </w:p>
    <w:p w:rsidR="005E2B88" w:rsidRPr="00E02F03" w:rsidRDefault="005E2B88" w:rsidP="00E02F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домашних животных.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современные образовательные технологии:</w:t>
      </w:r>
    </w:p>
    <w:p w:rsidR="005E2B88" w:rsidRPr="00E02F03" w:rsidRDefault="005E2B88" w:rsidP="00E02F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proofErr w:type="spell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</w:t>
      </w:r>
    </w:p>
    <w:p w:rsidR="005E2B88" w:rsidRPr="00E02F03" w:rsidRDefault="005E2B88" w:rsidP="00E02F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игра;</w:t>
      </w:r>
    </w:p>
    <w:p w:rsidR="005E2B88" w:rsidRPr="00E02F03" w:rsidRDefault="005E2B88" w:rsidP="00E02F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игра;</w:t>
      </w:r>
    </w:p>
    <w:p w:rsidR="005E2B88" w:rsidRPr="00E02F03" w:rsidRDefault="005E2B88" w:rsidP="00E02F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гимнастика;</w:t>
      </w:r>
    </w:p>
    <w:p w:rsidR="005E2B88" w:rsidRPr="00E02F03" w:rsidRDefault="005E2B88" w:rsidP="00E02F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B88" w:rsidRPr="00E02F03" w:rsidRDefault="005E2B88" w:rsidP="00E02F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динамическая </w:t>
      </w:r>
      <w:proofErr w:type="spell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логоритмическая</w:t>
      </w:r>
      <w:proofErr w:type="spell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пауза;</w:t>
      </w:r>
    </w:p>
    <w:p w:rsidR="005E2B88" w:rsidRPr="00E02F03" w:rsidRDefault="005E2B88" w:rsidP="00E02F0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Информационно-коммуникационные технологии.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Ход</w:t>
      </w:r>
      <w:r w:rsidR="001D1BC7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нужно охранять,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Всячески оберегать,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Горы, речки и поля -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 наша Земля.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на ней ведь каждый час,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зависит от всех нас,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забота наша ей,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каждым днем еще важней.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Поздравляю с Днем Земли,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Землю береги,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она тебя в ответ,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Защитит от разных бед!</w:t>
      </w:r>
    </w:p>
    <w:p w:rsidR="00F041E4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41E4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день рождение нашей го</w:t>
      </w:r>
      <w:r w:rsidR="00F041E4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лубой планеты Земля.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это наш общий дом, и для животных, и для людей, и для растений.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Пальчиковая гимнастика «Поросята».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Пальцы рук растопырены; поочередно "идём" по столику или </w:t>
      </w:r>
      <w:proofErr w:type="spell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из пальчиков.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целый день хвостом вилял,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Мизинцы.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спинку об забор чесал.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Безымянные.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Ля-ля-ля-ля, </w:t>
      </w:r>
      <w:proofErr w:type="spell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поросяток я люблю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"Фонарики".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Ля-ля-ля-ля, </w:t>
      </w:r>
      <w:proofErr w:type="spell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поросяток я люблю,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Сжимаем и разжимаем кулачки.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носом землю ковырял,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proofErr w:type="gram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что-то сам нарисовал.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Указательные.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Ля-ля-ля-ля, </w:t>
      </w:r>
      <w:proofErr w:type="spell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поросяток я люблю,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Сжимаем и разжимаем кулачки.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- лежебока и нахал,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Захотел спать в серединке и всех братьев растолкал.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Руку сжимаем в кулак, большой палец зажимаем внутрь.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какие животные населяют нашу землю?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Кошки, собаки, тигры, коровы, львы и т.д.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И есть еще много других. Одни живут в лесу – их называют дикими или лесными животными. Каких вы знаете диких животных?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Лиса, волк и т.д.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Я буду вам показывать картинки, а вы </w:t>
      </w:r>
      <w:proofErr w:type="gram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какие животные на них изоб</w:t>
      </w:r>
      <w:r w:rsidR="00F041E4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ражены</w:t>
      </w:r>
      <w:proofErr w:type="gram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1E4" w:rsidRPr="00E02F03" w:rsidRDefault="00F041E4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игра «Домашние животные».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помещению в хаотичном порядке разложены игрушки «домашние и дикие животные». Дети делятся на 2 группы. Кто больше найдет домашних животных – та группа и победила.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давайте посмотрим на домашн</w:t>
      </w:r>
      <w:r w:rsidR="00F041E4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животных</w:t>
      </w:r>
      <w:proofErr w:type="gramStart"/>
      <w:r w:rsidR="00F041E4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Физкультминутка «Путешествие».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друг за другом, в соответствии с текстом выполняя движения.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Мы идём по просёлочной дороге, по разогретой солнцем земле.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(Топают ногами.)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луг, под ногами мягкая трава.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(Делают ногами скользящие движения.)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Идём вдоль берега реки, под ногами шуршит песок. (Растирают ладони.)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деревянному мостику переходим через реку. (Высоко поднимая ноги, делают хлопки под коленями.)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берег реки заболочен, перепрыгиваем с кочки на кочку. (Выполняют прыжки на двух ногах.)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заросли ивняка, ветер раскачивает гибкие ветки. (Поднимают руки над головой, покачивают ими.)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широкая канава. (Делают большой прыжок.)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и слева спелые ягоды, соберём их в.  (Выполняют наклоны вправо-влево, приседания.)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Проходим по лугу, заросшему высокой травой. (Идут, высоко поднимая колени.)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пришли!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 где живут дикие животные?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В лесу!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3218C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 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живут такие обитатели нашей Земли, как птицы и рыбы?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В воде.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Да, пти</w:t>
      </w:r>
      <w:r w:rsidR="0083218C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живут в небе, а рыбы в воде.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h.30j0zll"/>
      <w:bookmarkEnd w:id="2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прекрасней Земли родной.  На ней растут чудес</w:t>
      </w:r>
      <w:r w:rsidR="0083218C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деревья и прекрасные цветы</w:t>
      </w:r>
      <w:proofErr w:type="gramStart"/>
      <w:r w:rsidR="0083218C"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беречь, любить, не губить ее. А как нужно беречь Землю?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Не мусорить, убирать.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Да, чтобы сохранить Землю такой же красивой, и чтоб на ней могли жить животные и птицы, расти цветы и деревья, нужно поддерживать чистоту, не разбрасывать мусор, ухаживать за животными и растениями.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Психогимнастика</w:t>
      </w:r>
      <w:proofErr w:type="spellEnd"/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«Цветок».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представить, что они маленькие ростки, которые понемногу растут и превращаются в цветок.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о Земле: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«Мать-Земля»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мне,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правильней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назвать?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дорогая?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золотая?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лучше, наверное, сказать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Ей: «Родная!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наша милая, добрая мать!»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ласковей будет звучать и вернее.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все, что мы любим,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создано ею —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горы, и реки, и лес, и цветы.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осень, и лето, и дождик, и ты.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</w:p>
    <w:p w:rsidR="005E2B88" w:rsidRPr="00E02F03" w:rsidRDefault="005E2B88" w:rsidP="00E02F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F37D25" w:rsidRDefault="00F37D25" w:rsidP="00F37D25">
      <w:pPr>
        <w:pStyle w:val="Default"/>
        <w:ind w:right="851"/>
        <w:jc w:val="both"/>
        <w:outlineLvl w:val="0"/>
        <w:rPr>
          <w:color w:val="auto"/>
        </w:rPr>
        <w:sectPr w:rsidR="00F37D25" w:rsidSect="007A0BDF">
          <w:pgSz w:w="11906" w:h="17338"/>
          <w:pgMar w:top="1256" w:right="168" w:bottom="1058" w:left="1154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noEndnote/>
        </w:sectPr>
      </w:pPr>
    </w:p>
    <w:tbl>
      <w:tblPr>
        <w:tblW w:w="150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5028"/>
        <w:gridCol w:w="5028"/>
      </w:tblGrid>
      <w:tr w:rsidR="00F065F2" w:rsidTr="00F065F2">
        <w:trPr>
          <w:trHeight w:val="127"/>
        </w:trPr>
        <w:tc>
          <w:tcPr>
            <w:tcW w:w="5028" w:type="dxa"/>
          </w:tcPr>
          <w:p w:rsidR="00F065F2" w:rsidRDefault="00F065F2" w:rsidP="00CF01E2">
            <w:pPr>
              <w:pStyle w:val="Default"/>
              <w:ind w:right="85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F065F2" w:rsidRDefault="00F065F2" w:rsidP="00005057">
            <w:pPr>
              <w:pStyle w:val="Default"/>
              <w:ind w:left="851" w:right="85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F065F2" w:rsidRDefault="00F065F2" w:rsidP="00005057">
            <w:pPr>
              <w:pStyle w:val="Default"/>
              <w:ind w:left="851" w:right="851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137C7" w:rsidRDefault="00E137C7" w:rsidP="00005057">
      <w:pPr>
        <w:ind w:left="851" w:right="851"/>
        <w:jc w:val="both"/>
        <w:outlineLvl w:val="0"/>
      </w:pPr>
    </w:p>
    <w:sectPr w:rsidR="00E137C7" w:rsidSect="007A0BD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6F7"/>
    <w:multiLevelType w:val="multilevel"/>
    <w:tmpl w:val="5770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B0893"/>
    <w:multiLevelType w:val="multilevel"/>
    <w:tmpl w:val="4F26F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972D5"/>
    <w:multiLevelType w:val="multilevel"/>
    <w:tmpl w:val="47F87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D5AD1"/>
    <w:multiLevelType w:val="hybridMultilevel"/>
    <w:tmpl w:val="BF049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C67AE9"/>
    <w:multiLevelType w:val="multilevel"/>
    <w:tmpl w:val="3188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C3017"/>
    <w:multiLevelType w:val="multilevel"/>
    <w:tmpl w:val="4FBE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144F0"/>
    <w:multiLevelType w:val="hybridMultilevel"/>
    <w:tmpl w:val="CE9CB1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3A00A03"/>
    <w:multiLevelType w:val="hybridMultilevel"/>
    <w:tmpl w:val="826A8D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057"/>
    <w:rsid w:val="00005057"/>
    <w:rsid w:val="001D1BC7"/>
    <w:rsid w:val="00253127"/>
    <w:rsid w:val="00285E1F"/>
    <w:rsid w:val="00464078"/>
    <w:rsid w:val="005E2B88"/>
    <w:rsid w:val="00765273"/>
    <w:rsid w:val="007A0BDF"/>
    <w:rsid w:val="0083218C"/>
    <w:rsid w:val="008A6942"/>
    <w:rsid w:val="00C21D48"/>
    <w:rsid w:val="00CF01E2"/>
    <w:rsid w:val="00D339FE"/>
    <w:rsid w:val="00E02F03"/>
    <w:rsid w:val="00E137C7"/>
    <w:rsid w:val="00F041E4"/>
    <w:rsid w:val="00F065F2"/>
    <w:rsid w:val="00F37D25"/>
    <w:rsid w:val="00F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2018-12-16T09:23:00Z</dcterms:created>
  <dcterms:modified xsi:type="dcterms:W3CDTF">2019-04-19T06:49:00Z</dcterms:modified>
</cp:coreProperties>
</file>