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Дистанционное обучение по дополнительной общеразвивающей </w:t>
      </w: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программе  «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Мастерская чудес»</w:t>
      </w: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</w:p>
    <w:p w:rsidR="00506B71" w:rsidRDefault="00506B71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506B71" w:rsidRPr="00506B71" w:rsidRDefault="00506B71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proofErr w:type="gramStart"/>
      <w:r w:rsidRPr="00506B71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Внимание !</w:t>
      </w:r>
      <w:proofErr w:type="gramEnd"/>
      <w:r w:rsidRPr="00506B71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 xml:space="preserve"> Все задания выполняются под присмотром взрослых (родителей</w:t>
      </w:r>
      <w:r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)</w:t>
      </w:r>
      <w:r w:rsidRPr="00506B71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>!</w:t>
      </w:r>
    </w:p>
    <w:p w:rsidR="00797122" w:rsidRPr="00506B71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r w:rsidRPr="00506B71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t xml:space="preserve">                                         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Группа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7  (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Бюджет)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Возраст детей- 7-10 лет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Тема занятия: </w:t>
      </w:r>
      <w:proofErr w:type="spell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Пластилинография</w:t>
      </w:r>
      <w:proofErr w:type="spellEnd"/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Задание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2 .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Открытка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« Одуванчики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»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Занятие рассчитано на 4 часа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97122" w:rsidRPr="00203518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Необходимые </w:t>
      </w:r>
      <w:proofErr w:type="gramStart"/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материалы :</w:t>
      </w:r>
      <w:proofErr w:type="gramEnd"/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Пластилин;</w:t>
      </w:r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Цветной плотный картон- А4;</w:t>
      </w:r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Белый плотный картон;</w:t>
      </w:r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Ножницы, линейка, простой карандаш;</w:t>
      </w:r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Стеки, одноразовые ножи;</w:t>
      </w:r>
    </w:p>
    <w:p w:rsidR="00797122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Доска для лепки и раскатывания пластилина;</w:t>
      </w:r>
    </w:p>
    <w:p w:rsidR="00797122" w:rsidRPr="00BC1968" w:rsidRDefault="00797122" w:rsidP="00797122">
      <w:pPr>
        <w:pStyle w:val="a3"/>
        <w:numPr>
          <w:ilvl w:val="0"/>
          <w:numId w:val="1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Клей ПВА или любой другой для склеивания бумаги;</w:t>
      </w: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97122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7235E35E" wp14:editId="18607839">
            <wp:extent cx="1943100" cy="2914650"/>
            <wp:effectExtent l="0" t="0" r="0" b="0"/>
            <wp:docPr id="1" name="Рисунок 1" descr="Образец открытки Одуванчик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открытки Одуванчик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Итак, немного информации:</w:t>
      </w:r>
    </w:p>
    <w:p w:rsidR="00797122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Пластилин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—  материал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, который имеет неограниченные возможности применения в творчестве! Из него можно лепить не только всевозможные фигурки, но и выполнять различные панно, картины, фантазийные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коллажи,  и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даже украшать им домашнюю утварь, например, цветочные горшки. Бусинки, семена растений и косточки от фруктов очень хорошо 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lastRenderedPageBreak/>
        <w:t>держатся на пластилине, которым покрыта поверхность вазочки или горшочка.</w:t>
      </w:r>
    </w:p>
    <w:p w:rsidR="00797122" w:rsidRPr="00203518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203518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Приступаем к работе! 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47F0EBE9" wp14:editId="0097353F">
            <wp:extent cx="3009900" cy="1695450"/>
            <wp:effectExtent l="0" t="0" r="0" b="0"/>
            <wp:docPr id="2" name="Рисунок 2" descr="Основа для открытки Одуванчик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нова для открытки Одуванчик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Для начала мы сгибаем пополам белый лист бумаги А-4 — это будет заготовка нашей будущей открытки, на которую мы наклеим готовую картинку.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>Затем из цветного картона вырезаем основу, предварительно начертив простым карандашом и линейкой размеры, немного меньше, чем основа открытки. Пусть будет меньше по краям на 1-1,5 сантиметра, чтобы образовалась белая рамочка.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 картона подбираем так, чтобы наш будущий одуванчик не потерялся на фоне. Можно взять голубой, синий, коричневый, фиолетовый и т.д.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43E25F12" wp14:editId="5E65FD52">
            <wp:extent cx="3009900" cy="1695450"/>
            <wp:effectExtent l="0" t="0" r="0" b="0"/>
            <wp:docPr id="3" name="Рисунок 3" descr="Скатываем из пластилина стебл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тываем из пластилина стебл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Скатываем из зеленого пластилина тонкий жгутик для стебля.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Жгутику придаём ту длину, которую вы задумали, отрезая стеком или ножичком лишнее.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Высота стебля должна быть такой, чтобы сверху поместился цветочек.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Накладываем жгутик на цветную картонную основу, придаём нужный изгиб стеблю.  Затем придавливаем пальцами или ладошкой к картону так, чтобы стебелёк прочно прикрепился.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Затем из жёлтого пластилина крутим более тонкие жгутики для выполнения цветка.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lastRenderedPageBreak/>
        <w:t>Жгутики нарезаем стеком сначала на одинаковые отрезки, которые будут задавать основную длину лепестков и несколько коротких нижних.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Можно простым карандашом нарисовать форму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цветка( овал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или кружочек). Нарисовать нужно тонкой, еле заметной линией.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>Лепесточки накладываем на верхнюю часть стебелька веером в несколько слоёв.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09B4188C" wp14:editId="5D1E5999">
            <wp:extent cx="3009900" cy="1695450"/>
            <wp:effectExtent l="0" t="0" r="0" b="0"/>
            <wp:docPr id="4" name="Рисунок 4" descr="Формируем цветок одуванчи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ируем цветок одуванчи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Чашелистики из зеленого пластилина накладываем у основания лепестков, заранее отогнув их вниз.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Остаётся прикрепить только более короткие лепестки, чтобы придать объём и форму слегка растрепанного от ветра цветка.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br/>
        <w:t xml:space="preserve">Следующий цветочек можно выполнить 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 виде нераспустившегося бутона.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Сделав 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жёлтые лепе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сточки в виде пучка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зауженного  к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верху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А зеленые чашелистики накладываем так, чтобы лепестки находились внутри них.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И третий цветок мы выполним в виде пушистой белой головки, пушинки которой вот-вот разлетятся.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Скатываем маленькие шарики из белого и черного пластилина.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Прикрепляем их надавливанием так, чтобы они превратились в плоские лепёшечки, кружочки.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 середине мы прикрепляем тонкие жгутики из черного пластилина.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Это будут ножки наших белых пушинок. Добавляем к белым шарикам черные, чтобы придать текстуру цветка.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lastRenderedPageBreak/>
        <w:drawing>
          <wp:inline distT="0" distB="0" distL="0" distR="0" wp14:anchorId="706018E6" wp14:editId="31A812FC">
            <wp:extent cx="3009900" cy="1695450"/>
            <wp:effectExtent l="0" t="0" r="0" b="0"/>
            <wp:docPr id="5" name="Рисунок 5" descr="Выполняем листики одуванчи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полняем листики одуванчи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Для листиков мы используем зелёный пластилин и скатываем его в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длинный ,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утолщенный посередине и утонченный к кончикам жгутик.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Жгутик нужно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сплющить на дощечке 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пальцами или ладошкой так, чтобы получился листочек.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Заготавливаем таким образом 2 — 3 листочка разной длинны и прикрепляем их к осно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ванию стебля снизу. Затем стекой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делаем надрезы сверху вниз, придавая форму листочку, какой она должна быть у одуванчика.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noProof/>
          <w:color w:val="3630C9"/>
          <w:sz w:val="28"/>
          <w:szCs w:val="28"/>
          <w:lang w:eastAsia="ru-RU"/>
        </w:rPr>
        <w:drawing>
          <wp:inline distT="0" distB="0" distL="0" distR="0" wp14:anchorId="17ED28E3" wp14:editId="0046500E">
            <wp:extent cx="3009900" cy="1695450"/>
            <wp:effectExtent l="0" t="0" r="0" b="0"/>
            <wp:docPr id="6" name="Рисунок 6" descr="Наклеиваем готовую работу на основу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клеиваем готовую работу на основу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Готовую работу мы смазываем с обратной стороны </w:t>
      </w:r>
      <w:hyperlink r:id="rId17" w:history="1">
        <w:r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картинки</w:t>
        </w:r>
      </w:hyperlink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 клеем для бумаги.</w:t>
      </w:r>
    </w:p>
    <w:p w:rsidR="00797122" w:rsidRPr="00716FFA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Приклеиваем на белую заготовку так, чтобы у нас осталось равное расстояние по краям. Аккуратно придавливаем края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пальцами,  чтобы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работа плотно приклеилась.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Открытка готова! Вот вы и </w:t>
      </w:r>
      <w:proofErr w:type="gramStart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узнали</w:t>
      </w:r>
      <w:proofErr w:type="gramEnd"/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 </w:t>
      </w:r>
      <w:hyperlink r:id="rId18" w:history="1">
        <w:r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как сделать подарок </w:t>
        </w:r>
      </w:hyperlink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из материалов, которые присутствуют почти в каждом доме, где есть дети!</w:t>
      </w: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</w:p>
    <w:p w:rsidR="00797122" w:rsidRPr="00716FFA" w:rsidRDefault="00797122" w:rsidP="00797122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Такая открытка станет хорошим подарком! Ведь она будет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сделана</w:t>
      </w:r>
      <w:hyperlink r:id="rId19" w:history="1">
        <w:r w:rsidRPr="00716FFA">
          <w:rPr>
            <w:rFonts w:ascii="Times New Roman" w:eastAsia="Times New Roman" w:hAnsi="Times New Roman" w:cs="Times New Roman"/>
            <w:color w:val="3630C9"/>
            <w:sz w:val="28"/>
            <w:szCs w:val="28"/>
            <w:lang w:eastAsia="ru-RU"/>
          </w:rPr>
          <w:t> своими руками</w:t>
        </w:r>
      </w:hyperlink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, что придаст</w:t>
      </w: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ей ещё большей ценности, так как в неё вложена душа.</w:t>
      </w:r>
    </w:p>
    <w:p w:rsidR="00797122" w:rsidRDefault="00797122" w:rsidP="00797122">
      <w:pPr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716FF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Приятного вам времяпрепровождения в кругу семьи за нескучным занятием! Творчес</w:t>
      </w: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ких </w:t>
      </w: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успехов !</w:t>
      </w:r>
      <w:proofErr w:type="gramEnd"/>
    </w:p>
    <w:p w:rsidR="00DA03BA" w:rsidRDefault="00DA03B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A36ECE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Дистанционное обучение по дополнительной общеразвива</w:t>
      </w:r>
      <w:r w:rsidR="00A36ECE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ющей </w:t>
      </w:r>
    </w:p>
    <w:p w:rsidR="00506B71" w:rsidRPr="00A36ECE" w:rsidRDefault="00A36ECE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программе</w:t>
      </w:r>
      <w:proofErr w:type="gramEnd"/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« Маленький волшебник»</w:t>
      </w:r>
    </w:p>
    <w:p w:rsidR="00506B71" w:rsidRPr="00506B71" w:rsidRDefault="00DA03BA" w:rsidP="00506B7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A36ECE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 </w:t>
      </w:r>
      <w:proofErr w:type="gramStart"/>
      <w:r w:rsidR="00506B71" w:rsidRPr="00506B7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Внимание !</w:t>
      </w:r>
      <w:proofErr w:type="gramEnd"/>
      <w:r w:rsidR="00506B71" w:rsidRPr="00506B7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Все задания выполняются под присмотром взрослых (родителей)!</w:t>
      </w:r>
    </w:p>
    <w:p w:rsidR="00506B71" w:rsidRPr="00506B71" w:rsidRDefault="00506B71" w:rsidP="00506B7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</w:pPr>
      <w:r w:rsidRPr="00506B71">
        <w:rPr>
          <w:rFonts w:ascii="Times New Roman" w:eastAsia="Times New Roman" w:hAnsi="Times New Roman" w:cs="Times New Roman"/>
          <w:b/>
          <w:color w:val="050077"/>
          <w:sz w:val="32"/>
          <w:szCs w:val="32"/>
          <w:lang w:eastAsia="ru-RU"/>
        </w:rPr>
        <w:lastRenderedPageBreak/>
        <w:t xml:space="preserve">                                         </w:t>
      </w:r>
    </w:p>
    <w:p w:rsidR="00DA03BA" w:rsidRDefault="00DA03B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 w:rsidRPr="00A36ECE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 </w:t>
      </w:r>
      <w:r w:rsidR="00A36ECE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      </w:t>
      </w:r>
    </w:p>
    <w:p w:rsidR="00DA03BA" w:rsidRDefault="00D307AD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Группа 8</w:t>
      </w:r>
      <w:r w:rsidR="00DA03B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,9 </w:t>
      </w:r>
      <w:proofErr w:type="gramStart"/>
      <w:r w:rsidR="00DA03B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( Бюджет</w:t>
      </w:r>
      <w:proofErr w:type="gramEnd"/>
      <w:r w:rsidR="00DA03B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)</w:t>
      </w:r>
    </w:p>
    <w:p w:rsidR="00DA03BA" w:rsidRDefault="00DA03B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Возраст детей- 7-10 лет</w:t>
      </w:r>
    </w:p>
    <w:p w:rsidR="00DA03BA" w:rsidRDefault="00DA03B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Тема :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Пластилинография</w:t>
      </w:r>
      <w:proofErr w:type="spellEnd"/>
    </w:p>
    <w:p w:rsidR="00DA03BA" w:rsidRDefault="00DA03B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Задание 2</w:t>
      </w:r>
      <w:r w:rsidR="009C7DCA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.</w:t>
      </w:r>
    </w:p>
    <w:p w:rsidR="009C7DCA" w:rsidRDefault="009C7DC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« Яблонька</w:t>
      </w:r>
      <w:proofErr w:type="gramEnd"/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»</w:t>
      </w:r>
    </w:p>
    <w:p w:rsidR="009C7DCA" w:rsidRDefault="009C7DC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Занятие рассчитано на 4 часа</w:t>
      </w:r>
    </w:p>
    <w:p w:rsidR="009C7DCA" w:rsidRDefault="009C7DCA" w:rsidP="00DA03BA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9C7DCA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Необходимые материалы: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Пластилин;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Цветной плотный картон- А4;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Стеки, одноразовые ножи;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Доска для лепки и раскатывания пластилина;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Емкость с теплой водой;</w:t>
      </w:r>
    </w:p>
    <w:p w:rsidR="009C7DCA" w:rsidRDefault="009C7DCA" w:rsidP="009C7DCA">
      <w:pPr>
        <w:pStyle w:val="a3"/>
        <w:numPr>
          <w:ilvl w:val="0"/>
          <w:numId w:val="5"/>
        </w:num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Бумажные салфетки</w:t>
      </w:r>
    </w:p>
    <w:p w:rsidR="008052D1" w:rsidRDefault="008052D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 w:rsidRPr="008052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Этапы </w:t>
      </w:r>
      <w:proofErr w:type="gramStart"/>
      <w:r w:rsidRPr="008052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:</w:t>
      </w:r>
      <w:proofErr w:type="gramEnd"/>
    </w:p>
    <w:p w:rsidR="008052D1" w:rsidRDefault="008052D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1.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Подготовьте эскиз рисунка на картоне;</w:t>
      </w:r>
    </w:p>
    <w:p w:rsidR="008052D1" w:rsidRPr="00A36ECE" w:rsidRDefault="008052D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2.</w:t>
      </w:r>
      <w:r w:rsidRPr="008052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Ствол.  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Раскатываем толстую колбаску из пластилина коричневого цвета. Прикрепляем ее к нижней части картона, слегка прижимая для закрепления;</w:t>
      </w:r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можно использовать спиральки </w:t>
      </w:r>
      <w:proofErr w:type="gramStart"/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( см.</w:t>
      </w:r>
      <w:proofErr w:type="gramEnd"/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образец)</w:t>
      </w:r>
    </w:p>
    <w:p w:rsidR="008052D1" w:rsidRPr="00A36ECE" w:rsidRDefault="008052D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 3.</w:t>
      </w:r>
      <w:r w:rsidRPr="008052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Крона.  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Раскатаем из пластилина зеленого цвета шар между ладонями круговыми движениями. Слегка надавим, чтобы он закрепился на основе. Пальцами растягив</w:t>
      </w:r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аем пластилин, формируя крону. Можно т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онкие жгутики</w:t>
      </w:r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пластилина зеленого закрутить в спиральки и закрепить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на кроне</w:t>
      </w:r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(</w:t>
      </w:r>
      <w:proofErr w:type="spellStart"/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см.образец</w:t>
      </w:r>
      <w:proofErr w:type="spellEnd"/>
      <w:r w:rsidR="000B0019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)</w:t>
      </w:r>
      <w:r w:rsidR="00A36ECE"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 xml:space="preserve"> Вместо спиралек можно вылепить листочки. Для этого расплющиваем горошинку пластилина и придаем ей форму листочка;</w:t>
      </w:r>
    </w:p>
    <w:p w:rsidR="008052D1" w:rsidRPr="00A36ECE" w:rsidRDefault="008052D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4. Трава. 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Раскатываем на картоне тонкие жгутики из пластилина для травинок и закрепляем их в нижней части у ствола;</w:t>
      </w:r>
    </w:p>
    <w:p w:rsidR="00107C5A" w:rsidRDefault="00A36ECE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  </w:t>
      </w:r>
      <w:r w:rsidR="008052D1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 Яблоки.   </w:t>
      </w:r>
      <w:r w:rsidRPr="00A36ECE">
        <w:rPr>
          <w:rFonts w:ascii="Times New Roman" w:eastAsia="Times New Roman" w:hAnsi="Times New Roman" w:cs="Times New Roman"/>
          <w:color w:val="050077"/>
          <w:sz w:val="28"/>
          <w:szCs w:val="28"/>
          <w:lang w:eastAsia="ru-RU"/>
        </w:rPr>
        <w:t>Горошины из красного, желтого, розового пластилина слегка вдавливаем в крону.</w:t>
      </w:r>
      <w:r w:rsidR="00CA13FF" w:rsidRPr="00CA13F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  <w:r w:rsidR="00CA13F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Проявите фантазию! Удачи!</w:t>
      </w:r>
    </w:p>
    <w:p w:rsidR="00B7349E" w:rsidRDefault="00506B71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object w:dxaOrig="9355" w:dyaOrig="55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77.5pt" o:ole="">
            <v:imagedata r:id="rId20" o:title=""/>
          </v:shape>
          <o:OLEObject Type="Embed" ProgID="Word.Document.12" ShapeID="_x0000_i1025" DrawAspect="Content" ObjectID="_1648379316" r:id="rId21">
            <o:FieldCodes>\s</o:FieldCodes>
          </o:OLEObject>
        </w:object>
      </w:r>
    </w:p>
    <w:p w:rsidR="00107C5A" w:rsidRDefault="00107C5A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bookmarkStart w:id="0" w:name="_GoBack"/>
      <w:bookmarkEnd w:id="0"/>
    </w:p>
    <w:p w:rsidR="00107C5A" w:rsidRDefault="00107C5A" w:rsidP="008052D1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</w:p>
    <w:p w:rsidR="009C7DCA" w:rsidRPr="008052D1" w:rsidRDefault="000B0019" w:rsidP="005A7554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  <w:r w:rsidR="00CA13FF">
        <w:rPr>
          <w:rFonts w:ascii="Times New Roman" w:eastAsia="Times New Roman" w:hAnsi="Times New Roman" w:cs="Times New Roman"/>
          <w:b/>
          <w:color w:val="050077"/>
          <w:sz w:val="28"/>
          <w:szCs w:val="28"/>
          <w:lang w:eastAsia="ru-RU"/>
        </w:rPr>
        <w:t xml:space="preserve"> </w:t>
      </w:r>
    </w:p>
    <w:p w:rsidR="00337306" w:rsidRDefault="00337306"/>
    <w:sectPr w:rsidR="0033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25A7D"/>
    <w:multiLevelType w:val="hybridMultilevel"/>
    <w:tmpl w:val="D5AE1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87959"/>
    <w:multiLevelType w:val="hybridMultilevel"/>
    <w:tmpl w:val="596CD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25D8C"/>
    <w:multiLevelType w:val="hybridMultilevel"/>
    <w:tmpl w:val="596CD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9E04C6"/>
    <w:multiLevelType w:val="hybridMultilevel"/>
    <w:tmpl w:val="2E4C6A9C"/>
    <w:lvl w:ilvl="0" w:tplc="55F4C77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6D0656A3"/>
    <w:multiLevelType w:val="hybridMultilevel"/>
    <w:tmpl w:val="A40AB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23E0A"/>
    <w:multiLevelType w:val="hybridMultilevel"/>
    <w:tmpl w:val="D35E7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22"/>
    <w:rsid w:val="000B0019"/>
    <w:rsid w:val="00107C5A"/>
    <w:rsid w:val="00337306"/>
    <w:rsid w:val="00506B71"/>
    <w:rsid w:val="005A7554"/>
    <w:rsid w:val="00797122"/>
    <w:rsid w:val="008052D1"/>
    <w:rsid w:val="009A715C"/>
    <w:rsid w:val="009C7DCA"/>
    <w:rsid w:val="00A36ECE"/>
    <w:rsid w:val="00AB01D6"/>
    <w:rsid w:val="00AD2B10"/>
    <w:rsid w:val="00B7349E"/>
    <w:rsid w:val="00CA13FF"/>
    <w:rsid w:val="00D307AD"/>
    <w:rsid w:val="00DA03BA"/>
    <w:rsid w:val="00E8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0F8712-1545-43DB-8242-09B48768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jevv.ru/wp-content/uploads/2017/06/%D0%92%D1%8B%D0%BF%D0%BE%D0%BB%D0%BD%D1%8F%D0%B5%D0%BC-%D0%BB%D0%B8%D1%81%D1%82%D0%B8%D0%BA%D0%B8-%D0%BE%D0%B4%D1%83%D0%B2%D0%B0%D0%BD%D1%87%D0%B8%D0%BA%D0%B0.jpg" TargetMode="External"/><Relationship Id="rId18" Type="http://schemas.openxmlformats.org/officeDocument/2006/relationships/hyperlink" Target="https://jevv.ru/category/master-klass" TargetMode="Externa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1.docx"/><Relationship Id="rId7" Type="http://schemas.openxmlformats.org/officeDocument/2006/relationships/hyperlink" Target="https://jevv.ru/wp-content/uploads/2017/06/%D0%9E%D1%81%D0%BD%D0%BE%D0%B2%D0%B0-%D0%B4%D0%BB%D1%8F-%D0%BE%D1%82%D0%BA%D1%80%D1%8B%D1%82%D0%BA%D0%B8-%D0%9E%D0%B4%D1%83%D0%B2%D0%B0%D0%BD%D1%87%D0%B8%D0%BA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jevv.ru/category/master-klas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jevv.ru/wp-content/uploads/2017/06/%D0%A4%D0%BE%D1%80%D0%BC%D0%B8%D1%80%D1%83%D0%B5%D0%BC-%D1%86%D0%B2%D0%B5%D1%82%D0%BE%D0%BA-%D0%BE%D0%B4%D1%83%D0%B2%D0%B0%D0%BD%D1%87%D0%B8%D0%BA%D0%B0.jpg" TargetMode="External"/><Relationship Id="rId5" Type="http://schemas.openxmlformats.org/officeDocument/2006/relationships/hyperlink" Target="https://jevv.ru/wp-content/uploads/2017/06/%D0%9E%D0%B1%D1%80%D0%B0%D0%B7%D0%B5%D1%86-%D0%BE%D1%82%D0%BA%D1%80%D1%8B%D1%82%D0%BA%D0%B8-%D0%9E%D0%B4%D1%83%D0%B2%D0%B0%D0%BD%D1%87%D0%B8%D0%BA.jpg" TargetMode="External"/><Relationship Id="rId15" Type="http://schemas.openxmlformats.org/officeDocument/2006/relationships/hyperlink" Target="https://jevv.ru/wp-content/uploads/2017/06/%D0%9D%D0%B0%D0%BA%D0%BB%D0%B5%D0%B8%D0%B2%D0%B0%D0%B5%D0%BC-%D0%B3%D0%BE%D1%82%D0%BE%D0%B2%D1%83%D1%8E-%D1%80%D0%B0%D0%B1%D0%BE%D1%82%D1%83-%D0%BD%D0%B0-%D0%BE%D1%81%D0%BD%D0%BE%D0%B2%D1%83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jevv.ru/category/master-k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evv.ru/wp-content/uploads/2017/06/%D0%A1%D0%BA%D0%B0%D1%82%D1%8B%D0%B2%D0%B0%D0%B5%D0%BC-%D0%B8%D0%B7-%D0%BF%D0%BB%D0%B0%D1%81%D1%82%D0%B8%D0%BB%D0%B8%D0%BD%D0%B0-%D1%81%D1%82%D0%B5%D0%B1%D0%BB%D0%B8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22</cp:revision>
  <dcterms:created xsi:type="dcterms:W3CDTF">2020-04-10T16:25:00Z</dcterms:created>
  <dcterms:modified xsi:type="dcterms:W3CDTF">2020-04-14T10:22:00Z</dcterms:modified>
</cp:coreProperties>
</file>