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E" w:rsidRDefault="00EF76EE" w:rsidP="00EF76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Дистанционное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дополнительной общеобразовательной программе «Экология вокруг нас»</w:t>
      </w:r>
    </w:p>
    <w:p w:rsidR="00EF76EE" w:rsidRDefault="00EF76EE" w:rsidP="00EF7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Группы: 5 бюджет (возраст – 8-11 лет) </w:t>
      </w:r>
    </w:p>
    <w:p w:rsidR="00EF76EE" w:rsidRDefault="00EF76EE" w:rsidP="00EF7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Кривовичева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Г.П.</w:t>
      </w:r>
    </w:p>
    <w:p w:rsidR="00EF76EE" w:rsidRPr="00EF76EE" w:rsidRDefault="00EF76EE" w:rsidP="00EF76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3AD" w:rsidRPr="00EF76EE" w:rsidRDefault="00EF76EE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на тему : «</w:t>
      </w:r>
      <w:r w:rsidR="00C6244A" w:rsidRPr="00EF76EE">
        <w:rPr>
          <w:rFonts w:ascii="Times New Roman" w:hAnsi="Times New Roman" w:cs="Times New Roman"/>
          <w:b/>
          <w:sz w:val="28"/>
          <w:szCs w:val="28"/>
        </w:rPr>
        <w:t>Весенние явления в жизни растений. Первоцветы»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 xml:space="preserve">Цели: * </w:t>
      </w:r>
      <w:r w:rsidRPr="00EF76EE">
        <w:rPr>
          <w:rFonts w:ascii="Times New Roman" w:hAnsi="Times New Roman" w:cs="Times New Roman"/>
          <w:sz w:val="28"/>
          <w:szCs w:val="28"/>
        </w:rPr>
        <w:t>актуализация знаний учащихся о правилах поведения в природной среде путем ознакомления с растениями – первоцвета</w:t>
      </w:r>
      <w:r w:rsidR="00787F06" w:rsidRPr="00EF76EE">
        <w:rPr>
          <w:rFonts w:ascii="Times New Roman" w:hAnsi="Times New Roman" w:cs="Times New Roman"/>
          <w:sz w:val="28"/>
          <w:szCs w:val="28"/>
        </w:rPr>
        <w:t>ми, занесенными в Красную книгу.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 xml:space="preserve">            *</w:t>
      </w:r>
      <w:proofErr w:type="gramStart"/>
      <w:r w:rsidRPr="00EF76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76EE">
        <w:rPr>
          <w:rFonts w:ascii="Times New Roman" w:hAnsi="Times New Roman" w:cs="Times New Roman"/>
          <w:sz w:val="28"/>
          <w:szCs w:val="28"/>
        </w:rPr>
        <w:t>оздание ситуации для воспитания бережного отношения к природе, к первым весенним цветам;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 xml:space="preserve">             *развитие навыков исследовательской деятельности.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F76EE">
        <w:rPr>
          <w:rFonts w:ascii="Times New Roman" w:hAnsi="Times New Roman" w:cs="Times New Roman"/>
          <w:sz w:val="28"/>
          <w:szCs w:val="28"/>
        </w:rPr>
        <w:t xml:space="preserve"> расширять знания и представления о цветах – первоцветах; вызывать желания узнать историю цветов, их легенды.</w:t>
      </w:r>
    </w:p>
    <w:p w:rsidR="00C6244A" w:rsidRPr="00EF76EE" w:rsidRDefault="00566989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6244A" w:rsidRPr="00EF76EE" w:rsidRDefault="00C6244A" w:rsidP="00EF76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proofErr w:type="gramStart"/>
      <w:r w:rsidRPr="00EF76EE">
        <w:rPr>
          <w:rFonts w:ascii="Times New Roman" w:hAnsi="Times New Roman" w:cs="Times New Roman"/>
          <w:b/>
          <w:sz w:val="28"/>
          <w:szCs w:val="28"/>
        </w:rPr>
        <w:t>:.</w:t>
      </w:r>
      <w:proofErr w:type="gramEnd"/>
    </w:p>
    <w:p w:rsidR="00C6244A" w:rsidRPr="00EF76EE" w:rsidRDefault="00C6244A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-Какое время года?</w:t>
      </w:r>
    </w:p>
    <w:p w:rsidR="00C6244A" w:rsidRPr="00EF76EE" w:rsidRDefault="005F6482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-</w:t>
      </w:r>
      <w:r w:rsidR="00C6244A" w:rsidRPr="00EF76EE">
        <w:rPr>
          <w:rFonts w:ascii="Times New Roman" w:hAnsi="Times New Roman" w:cs="Times New Roman"/>
          <w:sz w:val="28"/>
          <w:szCs w:val="28"/>
        </w:rPr>
        <w:t>Как изменяется высота Солнца на небосклоне?</w:t>
      </w:r>
    </w:p>
    <w:p w:rsidR="00C6244A" w:rsidRPr="00EF76EE" w:rsidRDefault="005F6482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-</w:t>
      </w:r>
      <w:r w:rsidR="00C6244A" w:rsidRPr="00EF76EE">
        <w:rPr>
          <w:rFonts w:ascii="Times New Roman" w:hAnsi="Times New Roman" w:cs="Times New Roman"/>
          <w:sz w:val="28"/>
          <w:szCs w:val="28"/>
        </w:rPr>
        <w:t>Как это влияет на температуру воздуха?</w:t>
      </w:r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-Какие осадки вы наблюдали в последние дни</w:t>
      </w:r>
      <w:proofErr w:type="gramStart"/>
      <w:r w:rsidRPr="00EF76EE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C6244A" w:rsidRPr="00EF76EE" w:rsidRDefault="00C6244A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- какая сегодня  облачность</w:t>
      </w:r>
      <w:proofErr w:type="gramStart"/>
      <w:r w:rsidRPr="00EF76EE">
        <w:rPr>
          <w:rFonts w:ascii="Times New Roman" w:hAnsi="Times New Roman" w:cs="Times New Roman"/>
          <w:sz w:val="28"/>
          <w:szCs w:val="28"/>
        </w:rPr>
        <w:t>7</w:t>
      </w:r>
      <w:proofErr w:type="gramEnd"/>
    </w:p>
    <w:p w:rsidR="005473D8" w:rsidRPr="00EF76EE" w:rsidRDefault="005473D8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2. Сообщение темы и целей занятий.</w:t>
      </w:r>
    </w:p>
    <w:p w:rsidR="005473D8" w:rsidRPr="00EF76EE" w:rsidRDefault="005473D8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 xml:space="preserve">-Сегодня мы поговорим об изменениях в природе с приходом весны в мире растений, о разнообразии весенних растений </w:t>
      </w:r>
      <w:proofErr w:type="gramStart"/>
      <w:r w:rsidRPr="00EF76EE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EF76EE">
        <w:rPr>
          <w:rFonts w:ascii="Times New Roman" w:hAnsi="Times New Roman" w:cs="Times New Roman"/>
          <w:sz w:val="28"/>
          <w:szCs w:val="28"/>
        </w:rPr>
        <w:t>ветов, о необходимости их охранять.</w:t>
      </w:r>
    </w:p>
    <w:p w:rsidR="005473D8" w:rsidRPr="00EF76EE" w:rsidRDefault="005473D8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Первоцветы – это первые цветы. Которые появляются после холодной зимы, когда ещё не везде растаял снег, они предвестники весны.</w:t>
      </w:r>
    </w:p>
    <w:p w:rsidR="005473D8" w:rsidRPr="00EF76EE" w:rsidRDefault="005473D8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 xml:space="preserve">Под снегом ранней весной происходят интересные процессы. В то время, пока ещё не появились листья на деревьях, много солнечного света и влаги из-за растаявшего снега, и все это способствует росту и развитию растений. Если разгрести в лесу снег, то можно увидеть почки медуницы, побеги </w:t>
      </w:r>
      <w:r w:rsidRPr="00EF76EE">
        <w:rPr>
          <w:rFonts w:ascii="Times New Roman" w:hAnsi="Times New Roman" w:cs="Times New Roman"/>
          <w:sz w:val="28"/>
          <w:szCs w:val="28"/>
        </w:rPr>
        <w:lastRenderedPageBreak/>
        <w:t>купавы и анемонов, а, немного раскопав землю, можно найти проросшие луковицы пролески, подснежников, гусиного лука, клубеньки хохлатки. И т.п.</w:t>
      </w:r>
    </w:p>
    <w:p w:rsidR="005473D8" w:rsidRPr="00EF76EE" w:rsidRDefault="005473D8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sz w:val="28"/>
          <w:szCs w:val="28"/>
        </w:rPr>
        <w:t>Ранней весной начинают расцветать многие растения, которые зимовали под землей в виде корневищ, луковицей, клубней.</w:t>
      </w:r>
    </w:p>
    <w:p w:rsidR="00566989" w:rsidRPr="00EF76EE" w:rsidRDefault="00566989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3.Просмотр видеоролика.</w:t>
      </w:r>
    </w:p>
    <w:p w:rsidR="005F6482" w:rsidRPr="00EF76EE" w:rsidRDefault="0037173D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tooltip="Поделиться ссылкой" w:history="1">
        <w:r w:rsidR="005F6482" w:rsidRPr="00EF76EE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https://youtu.be/Tb1ALay1f1Y</w:t>
        </w:r>
      </w:hyperlink>
    </w:p>
    <w:p w:rsidR="00566989" w:rsidRPr="00EF76EE" w:rsidRDefault="00566989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4.Охрана первоцветов.</w:t>
      </w:r>
    </w:p>
    <w:p w:rsidR="00566989" w:rsidRPr="00EF76EE" w:rsidRDefault="00566989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Не рви первоцветы!</w:t>
      </w:r>
    </w:p>
    <w:p w:rsidR="00566989" w:rsidRPr="00EF76EE" w:rsidRDefault="00566989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Итог: Радость оставить жизнь цветку доступна каждому!</w:t>
      </w:r>
    </w:p>
    <w:p w:rsidR="005F6482" w:rsidRPr="00EF76EE" w:rsidRDefault="005F6482" w:rsidP="00EF76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989" w:rsidRPr="00EF76EE" w:rsidRDefault="00566989" w:rsidP="00EF76EE">
      <w:pPr>
        <w:jc w:val="both"/>
        <w:rPr>
          <w:rFonts w:ascii="Times New Roman" w:hAnsi="Times New Roman" w:cs="Times New Roman"/>
          <w:sz w:val="28"/>
          <w:szCs w:val="28"/>
        </w:rPr>
      </w:pPr>
      <w:r w:rsidRPr="00EF76E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F76EE">
        <w:rPr>
          <w:rFonts w:ascii="Times New Roman" w:hAnsi="Times New Roman" w:cs="Times New Roman"/>
          <w:sz w:val="28"/>
          <w:szCs w:val="28"/>
        </w:rPr>
        <w:t xml:space="preserve"> узнай как можно больше о первоцветах, а также защите и охране первых весенних цветков.</w:t>
      </w:r>
      <w:r w:rsidR="00787F06" w:rsidRPr="00EF76EE">
        <w:rPr>
          <w:rFonts w:ascii="Times New Roman" w:hAnsi="Times New Roman" w:cs="Times New Roman"/>
          <w:sz w:val="28"/>
          <w:szCs w:val="28"/>
        </w:rPr>
        <w:t xml:space="preserve"> Подготовить сообщение о понравившемся цветке-первоцвете.</w:t>
      </w:r>
      <w:bookmarkStart w:id="0" w:name="_GoBack"/>
      <w:bookmarkEnd w:id="0"/>
    </w:p>
    <w:p w:rsidR="00566989" w:rsidRPr="00EF76EE" w:rsidRDefault="00566989" w:rsidP="00EF76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989" w:rsidRPr="00EF76EE" w:rsidSect="0037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78A8"/>
    <w:multiLevelType w:val="hybridMultilevel"/>
    <w:tmpl w:val="D64C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676FF"/>
    <w:rsid w:val="000523AD"/>
    <w:rsid w:val="0037173D"/>
    <w:rsid w:val="005473D8"/>
    <w:rsid w:val="00566989"/>
    <w:rsid w:val="005F6482"/>
    <w:rsid w:val="00787F06"/>
    <w:rsid w:val="00C6244A"/>
    <w:rsid w:val="00E676FF"/>
    <w:rsid w:val="00E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6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Tb1ALay1f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111</cp:lastModifiedBy>
  <cp:revision>7</cp:revision>
  <dcterms:created xsi:type="dcterms:W3CDTF">2020-05-12T06:03:00Z</dcterms:created>
  <dcterms:modified xsi:type="dcterms:W3CDTF">2020-05-17T18:15:00Z</dcterms:modified>
</cp:coreProperties>
</file>