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38" w:rsidRPr="00063BDA" w:rsidRDefault="00063BDA" w:rsidP="00063BD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CC6496B" wp14:editId="2DFB4FF6">
            <wp:extent cx="9020175" cy="650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21644" cy="650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FF0" w:rsidRPr="00810E8E" w:rsidRDefault="00F77FF0" w:rsidP="00A57D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810E8E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образовательного процесса в ДОУ, основных и дополнительных образовательных программ, а также оказание психолого-педагогической помощи детям с ОВЗ и детям, испытывающим трудности в освоении основной образовательной программы. </w:t>
      </w:r>
    </w:p>
    <w:p w:rsidR="00F77FF0" w:rsidRPr="00810E8E" w:rsidRDefault="00F77FF0" w:rsidP="005C5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FF0" w:rsidRPr="00810E8E" w:rsidRDefault="00F77FF0" w:rsidP="005C52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0E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детей, нуждающихся в психологической помощи и создание условий для их гармоничного развития.</w:t>
      </w: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полноценному психическому и личностному развитию детей.</w:t>
      </w: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 особенностей развития детей в единстве интеллектуальной, эмоциональной и волевой сфер их проявления.</w:t>
      </w: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помощи детям, родителям и педагогам на всех этапах образовательного процесса.</w:t>
      </w: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психологической компетентности педагогов ДОУ и родителей в вопросах обучения и воспитания дошкольников.</w:t>
      </w: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Налаживание взаимодействия и взаимопонимания между участниками педагогического процесса.</w:t>
      </w: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учреждения с родителями (законными представителями) воспитанников, через создание социально-педагогической среды «ребёнок-детский са</w:t>
      </w:r>
      <w:r w:rsidR="00BB6242"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д -</w:t>
      </w: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семья».</w:t>
      </w:r>
    </w:p>
    <w:p w:rsidR="00F77FF0" w:rsidRPr="00810E8E" w:rsidRDefault="00F77FF0" w:rsidP="00A57D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73" w:rsidRPr="00810E8E" w:rsidRDefault="00F77FF0" w:rsidP="00A57D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Приоритетное направление деятельности: </w:t>
      </w: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психологического здоровья ребёнка через стабилизацию эмоциональной сферы.</w:t>
      </w:r>
    </w:p>
    <w:p w:rsidR="00027F9C" w:rsidRDefault="00027F9C" w:rsidP="00027F9C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F9C" w:rsidRPr="00027F9C" w:rsidRDefault="00027F9C" w:rsidP="00027F9C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E07" w:rsidRPr="00063BDA" w:rsidRDefault="005C52C8" w:rsidP="00063BDA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ЭКСПЕРТНАЯ ДЕЯТЕЛЬНОСТЬ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5C52C8">
        <w:tc>
          <w:tcPr>
            <w:tcW w:w="704" w:type="dxa"/>
          </w:tcPr>
          <w:p w:rsidR="005C52C8" w:rsidRPr="00810E8E" w:rsidRDefault="005C52C8" w:rsidP="005C52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5C52C8" w:rsidRPr="00810E8E" w:rsidRDefault="005C52C8" w:rsidP="005C52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5C52C8" w:rsidRPr="00810E8E" w:rsidRDefault="005C52C8" w:rsidP="005C52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5C52C8" w:rsidRPr="00810E8E" w:rsidRDefault="005C52C8" w:rsidP="005C52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5C52C8" w:rsidRPr="00810E8E" w:rsidRDefault="005C52C8" w:rsidP="005C52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810E8E" w:rsidRPr="00810E8E" w:rsidTr="005C52C8">
        <w:tc>
          <w:tcPr>
            <w:tcW w:w="704" w:type="dxa"/>
          </w:tcPr>
          <w:p w:rsidR="005C52C8" w:rsidRPr="00810E8E" w:rsidRDefault="005C52C8" w:rsidP="005C52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5C52C8" w:rsidRPr="00810E8E" w:rsidRDefault="005C52C8" w:rsidP="005C52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психолого-педагогическом консилиуме ДОУ (</w:t>
            </w:r>
            <w:proofErr w:type="spellStart"/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4" w:type="dxa"/>
          </w:tcPr>
          <w:p w:rsidR="005C52C8" w:rsidRPr="00810E8E" w:rsidRDefault="005C52C8" w:rsidP="005C52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5C52C8" w:rsidRPr="00810E8E" w:rsidRDefault="005C52C8" w:rsidP="005C52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  <w:proofErr w:type="spellStart"/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3373" w:type="dxa"/>
          </w:tcPr>
          <w:p w:rsidR="005C52C8" w:rsidRPr="00810E8E" w:rsidRDefault="002C4E07" w:rsidP="005C52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E07" w:rsidRPr="00810E8E" w:rsidRDefault="002C4E07" w:rsidP="005C52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ребёнка.</w:t>
            </w:r>
          </w:p>
        </w:tc>
      </w:tr>
      <w:tr w:rsidR="005C52C8" w:rsidRPr="00810E8E" w:rsidTr="005C52C8">
        <w:tc>
          <w:tcPr>
            <w:tcW w:w="704" w:type="dxa"/>
          </w:tcPr>
          <w:p w:rsidR="005C52C8" w:rsidRPr="00810E8E" w:rsidRDefault="005C52C8" w:rsidP="005C52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5C52C8" w:rsidRPr="00810E8E" w:rsidRDefault="005C52C8" w:rsidP="005C52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взаимодействием педагогов с детьми</w:t>
            </w:r>
            <w:r w:rsidR="002C4E07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4" w:type="dxa"/>
          </w:tcPr>
          <w:p w:rsidR="005C52C8" w:rsidRPr="00810E8E" w:rsidRDefault="001F4861" w:rsidP="005C52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</w:t>
            </w:r>
          </w:p>
        </w:tc>
        <w:tc>
          <w:tcPr>
            <w:tcW w:w="2912" w:type="dxa"/>
          </w:tcPr>
          <w:p w:rsidR="005C52C8" w:rsidRPr="00810E8E" w:rsidRDefault="001F4861" w:rsidP="005C52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373" w:type="dxa"/>
          </w:tcPr>
          <w:p w:rsidR="005C52C8" w:rsidRPr="00810E8E" w:rsidRDefault="001F4861" w:rsidP="005C52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наблюдения за взаимодействием педагогов с детьми.</w:t>
            </w:r>
          </w:p>
          <w:p w:rsidR="001F4861" w:rsidRPr="00810E8E" w:rsidRDefault="00BF298E" w:rsidP="005C52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результатам</w:t>
            </w:r>
            <w:r w:rsidR="001F4861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наблюдения.</w:t>
            </w:r>
          </w:p>
        </w:tc>
      </w:tr>
    </w:tbl>
    <w:p w:rsidR="005C52C8" w:rsidRPr="00810E8E" w:rsidRDefault="005C52C8" w:rsidP="005C5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B7F" w:rsidRPr="00027F9C" w:rsidRDefault="00027F9C" w:rsidP="00027F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A3B7F" w:rsidRPr="0002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ПСИХОЛОГО-ПЕДАГОГИЧЕСКОЕ И МЕТОДИЧЕСКОЕ СОПРОВОЖДЕНИЕ РЕАЛИЗАЦИИ ОСНОВНЫХ И ДОПОЛНИТЕЛЬНЫХ ОБРАЗОВАТЕЛЬНЫХ ПРОГРАММ</w:t>
      </w:r>
    </w:p>
    <w:p w:rsidR="004A3B7F" w:rsidRPr="00810E8E" w:rsidRDefault="004A3B7F" w:rsidP="004A3B7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7569A7">
        <w:tc>
          <w:tcPr>
            <w:tcW w:w="704" w:type="dxa"/>
          </w:tcPr>
          <w:p w:rsidR="004A3B7F" w:rsidRPr="00810E8E" w:rsidRDefault="004A3B7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4A3B7F" w:rsidRPr="00810E8E" w:rsidRDefault="004A3B7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4A3B7F" w:rsidRPr="00810E8E" w:rsidRDefault="004A3B7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4A3B7F" w:rsidRPr="00810E8E" w:rsidRDefault="004A3B7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4A3B7F" w:rsidRPr="00810E8E" w:rsidRDefault="004A3B7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4A3B7F" w:rsidRPr="00810E8E" w:rsidTr="007569A7">
        <w:tc>
          <w:tcPr>
            <w:tcW w:w="704" w:type="dxa"/>
          </w:tcPr>
          <w:p w:rsidR="004A3B7F" w:rsidRPr="00810E8E" w:rsidRDefault="004A3B7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4A3B7F" w:rsidRPr="00810E8E" w:rsidRDefault="004A3B7F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журнала взаимодействия педагога-психолога с </w:t>
            </w:r>
            <w:r w:rsidR="006F19B9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воспитателями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4" w:type="dxa"/>
          </w:tcPr>
          <w:p w:rsidR="004A3B7F" w:rsidRPr="00810E8E" w:rsidRDefault="004A3B7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воспитали</w:t>
            </w:r>
          </w:p>
        </w:tc>
        <w:tc>
          <w:tcPr>
            <w:tcW w:w="2912" w:type="dxa"/>
          </w:tcPr>
          <w:p w:rsidR="004A3B7F" w:rsidRPr="00810E8E" w:rsidRDefault="004A3B7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(1 раз в месяц)</w:t>
            </w:r>
          </w:p>
        </w:tc>
        <w:tc>
          <w:tcPr>
            <w:tcW w:w="3373" w:type="dxa"/>
          </w:tcPr>
          <w:p w:rsidR="004A3B7F" w:rsidRPr="00810E8E" w:rsidRDefault="004A3B7F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взаимодейс</w:t>
            </w:r>
            <w:r w:rsidR="006F19B9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твия педагога-психолога с воспитателями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A3B7F" w:rsidRPr="00810E8E" w:rsidRDefault="004A3B7F" w:rsidP="004A3B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9B9" w:rsidRPr="00810E8E" w:rsidRDefault="006F19B9" w:rsidP="004A3B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2C8" w:rsidRPr="00027F9C" w:rsidRDefault="001F4861" w:rsidP="00027F9C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ПСИХОЛОГИЧЕСКАЯ ДИАГНОСТИКА</w:t>
      </w:r>
    </w:p>
    <w:p w:rsidR="002C4E07" w:rsidRPr="00810E8E" w:rsidRDefault="002C4E07" w:rsidP="002C4E07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1F4861" w:rsidRDefault="001F4861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период адаптации к детскому саду.</w:t>
            </w:r>
          </w:p>
          <w:p w:rsidR="00F507A7" w:rsidRPr="00F507A7" w:rsidRDefault="00F507A7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Используемая методика: Роньжина А.С. «Диагностика уровня адаптированности ребёнка к ДОУ».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прибывшие дети</w:t>
            </w:r>
          </w:p>
        </w:tc>
        <w:tc>
          <w:tcPr>
            <w:tcW w:w="2912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(по мере поступления новых детей)</w:t>
            </w:r>
          </w:p>
        </w:tc>
        <w:tc>
          <w:tcPr>
            <w:tcW w:w="3373" w:type="dxa"/>
          </w:tcPr>
          <w:p w:rsidR="001F4861" w:rsidRPr="00810E8E" w:rsidRDefault="002C4E07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Адаптационная карта.</w:t>
            </w:r>
          </w:p>
          <w:p w:rsidR="002C4E07" w:rsidRPr="00810E8E" w:rsidRDefault="002C4E07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результатам адаптационного процесса.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F507A7" w:rsidRDefault="001F4861" w:rsidP="00756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развития детей</w:t>
            </w:r>
            <w:r w:rsidR="00F50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861" w:rsidRPr="00F507A7" w:rsidRDefault="00F507A7" w:rsidP="00F507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Используемый комплект: </w:t>
            </w:r>
            <w:r w:rsidR="001F4861" w:rsidRPr="00F50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«Экспресс-диагностика в детском саду»</w:t>
            </w:r>
            <w:r w:rsidR="00527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0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Н.Н. Павлова, Л.Г. Руденко 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среднего дошкольного возраста</w:t>
            </w:r>
          </w:p>
        </w:tc>
        <w:tc>
          <w:tcPr>
            <w:tcW w:w="2912" w:type="dxa"/>
          </w:tcPr>
          <w:p w:rsidR="00825CA6" w:rsidRPr="00810E8E" w:rsidRDefault="00825CA6" w:rsidP="00825C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недели сентября</w:t>
            </w:r>
          </w:p>
          <w:p w:rsidR="001F4861" w:rsidRPr="00810E8E" w:rsidRDefault="00825CA6" w:rsidP="00825C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3-я, 4-я недели мая</w:t>
            </w:r>
          </w:p>
        </w:tc>
        <w:tc>
          <w:tcPr>
            <w:tcW w:w="3373" w:type="dxa"/>
          </w:tcPr>
          <w:p w:rsidR="001F4861" w:rsidRPr="00810E8E" w:rsidRDefault="001F4861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:rsidR="001F4861" w:rsidRPr="00810E8E" w:rsidRDefault="001F4861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результатам диагностики на каждого ребёнка.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F507A7" w:rsidRDefault="001F4861" w:rsidP="00F507A7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детей к школе </w:t>
            </w:r>
          </w:p>
          <w:p w:rsidR="001F4861" w:rsidRPr="00F507A7" w:rsidRDefault="00F507A7" w:rsidP="00F507A7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7A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Используемая методика: указать наименование методики.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</w:tc>
        <w:tc>
          <w:tcPr>
            <w:tcW w:w="2912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недели сентября</w:t>
            </w:r>
          </w:p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3-я, 4-я недели мая</w:t>
            </w:r>
          </w:p>
        </w:tc>
        <w:tc>
          <w:tcPr>
            <w:tcW w:w="3373" w:type="dxa"/>
          </w:tcPr>
          <w:p w:rsidR="002C4E07" w:rsidRPr="00810E8E" w:rsidRDefault="002C4E07" w:rsidP="002C4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:rsidR="001F4861" w:rsidRPr="00810E8E" w:rsidRDefault="002C4E07" w:rsidP="002C4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на каждого ребёнка.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F507A7" w:rsidRPr="00F507A7" w:rsidRDefault="001F4861" w:rsidP="00527B45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и личностного развития детей (изучение уровня тревожности, агрессивности, наличие страхов).</w:t>
            </w:r>
          </w:p>
        </w:tc>
        <w:tc>
          <w:tcPr>
            <w:tcW w:w="2504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  <w:tc>
          <w:tcPr>
            <w:tcW w:w="2912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запросам)</w:t>
            </w:r>
          </w:p>
        </w:tc>
        <w:tc>
          <w:tcPr>
            <w:tcW w:w="3373" w:type="dxa"/>
          </w:tcPr>
          <w:p w:rsidR="002C4E07" w:rsidRPr="00810E8E" w:rsidRDefault="002C4E07" w:rsidP="002C4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:rsidR="001F4861" w:rsidRPr="00810E8E" w:rsidRDefault="002C4E07" w:rsidP="002C4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на каждого ребёнка.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1F4861" w:rsidRPr="00810E8E" w:rsidRDefault="001F4861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познавательного развития детей</w:t>
            </w:r>
            <w:r w:rsidR="0041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7A7" w:rsidRPr="00F50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Используемый комплект: </w:t>
            </w:r>
            <w:r w:rsidR="00F507A7" w:rsidRPr="00F50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«Экспресс-диагностика в детском саду»</w:t>
            </w:r>
            <w:r w:rsidR="00527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507A7" w:rsidRPr="00F50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Н.Н. Павлова, Л.Г. Руденко</w:t>
            </w:r>
          </w:p>
        </w:tc>
        <w:tc>
          <w:tcPr>
            <w:tcW w:w="2504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  <w:tc>
          <w:tcPr>
            <w:tcW w:w="2912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запросам)</w:t>
            </w:r>
          </w:p>
        </w:tc>
        <w:tc>
          <w:tcPr>
            <w:tcW w:w="3373" w:type="dxa"/>
          </w:tcPr>
          <w:p w:rsidR="001F4861" w:rsidRPr="00810E8E" w:rsidRDefault="002C4E07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:rsidR="002C4E07" w:rsidRPr="00810E8E" w:rsidRDefault="002C4E07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на каждого ребёнка.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F507A7" w:rsidRDefault="001F4861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межличностных отношений.</w:t>
            </w:r>
          </w:p>
          <w:p w:rsidR="001F4861" w:rsidRPr="00F507A7" w:rsidRDefault="00F507A7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Используемая методика: </w:t>
            </w:r>
            <w:r w:rsidR="001F4861" w:rsidRPr="00F50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Дж. Морено «Социометрия»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4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старших 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возрастных групп</w:t>
            </w:r>
          </w:p>
        </w:tc>
        <w:tc>
          <w:tcPr>
            <w:tcW w:w="2912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373" w:type="dxa"/>
          </w:tcPr>
          <w:p w:rsidR="001F4861" w:rsidRPr="00810E8E" w:rsidRDefault="002C4E07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по результатам 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8" w:type="dxa"/>
          </w:tcPr>
          <w:p w:rsidR="001F4861" w:rsidRPr="00810E8E" w:rsidRDefault="00527B45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«Прогноз адаптации»</w:t>
            </w:r>
          </w:p>
        </w:tc>
        <w:tc>
          <w:tcPr>
            <w:tcW w:w="2504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2C4E07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прибывших детей</w:t>
            </w:r>
          </w:p>
        </w:tc>
        <w:tc>
          <w:tcPr>
            <w:tcW w:w="2912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(по мере поступления новых детей)</w:t>
            </w:r>
          </w:p>
        </w:tc>
        <w:tc>
          <w:tcPr>
            <w:tcW w:w="3373" w:type="dxa"/>
          </w:tcPr>
          <w:p w:rsidR="001F4861" w:rsidRPr="00810E8E" w:rsidRDefault="002C4E07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результатам анкетирования</w:t>
            </w:r>
          </w:p>
        </w:tc>
      </w:tr>
      <w:tr w:rsidR="001F4861" w:rsidRPr="00810E8E" w:rsidTr="007569A7">
        <w:tc>
          <w:tcPr>
            <w:tcW w:w="704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1F4861" w:rsidRPr="00810E8E" w:rsidRDefault="002C4E07" w:rsidP="009338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</w:t>
            </w:r>
            <w:r w:rsidR="00933856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по вопросам готовности к школе.</w:t>
            </w:r>
          </w:p>
        </w:tc>
        <w:tc>
          <w:tcPr>
            <w:tcW w:w="2504" w:type="dxa"/>
          </w:tcPr>
          <w:p w:rsidR="001F4861" w:rsidRPr="00810E8E" w:rsidRDefault="002C4E07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подготовительной группы</w:t>
            </w:r>
          </w:p>
        </w:tc>
        <w:tc>
          <w:tcPr>
            <w:tcW w:w="2912" w:type="dxa"/>
          </w:tcPr>
          <w:p w:rsidR="001F4861" w:rsidRPr="00810E8E" w:rsidRDefault="002C4E07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3" w:type="dxa"/>
          </w:tcPr>
          <w:p w:rsidR="001F4861" w:rsidRPr="00810E8E" w:rsidRDefault="002C4E07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результатам анкетирования</w:t>
            </w:r>
          </w:p>
        </w:tc>
      </w:tr>
    </w:tbl>
    <w:p w:rsidR="002C4E07" w:rsidRPr="00810E8E" w:rsidRDefault="002C4E07" w:rsidP="001F4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61" w:rsidRPr="00027F9C" w:rsidRDefault="001F4861" w:rsidP="00027F9C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КОРРЕКЦИОННО-РАЗВИВАЮЩАЯ РАБОТА</w:t>
      </w:r>
    </w:p>
    <w:p w:rsidR="002C4E07" w:rsidRPr="00810E8E" w:rsidRDefault="002C4E07" w:rsidP="002C4E07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810E8E" w:rsidRPr="00810E8E" w:rsidTr="007569A7">
        <w:tc>
          <w:tcPr>
            <w:tcW w:w="7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CC2E79" w:rsidRPr="00810E8E" w:rsidRDefault="00CC2E79" w:rsidP="00CC2E79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детьми, нуждающимися в психолого-педагогическом сопровождении.</w:t>
            </w:r>
          </w:p>
        </w:tc>
        <w:tc>
          <w:tcPr>
            <w:tcW w:w="25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  <w:tc>
          <w:tcPr>
            <w:tcW w:w="2912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(проводится по запросам и результатам диагностики)</w:t>
            </w:r>
          </w:p>
        </w:tc>
        <w:tc>
          <w:tcPr>
            <w:tcW w:w="3373" w:type="dxa"/>
          </w:tcPr>
          <w:p w:rsidR="00CC2E79" w:rsidRPr="00810E8E" w:rsidRDefault="00CC2E79" w:rsidP="00CC2E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индивидуального сопровождения ребёнка.</w:t>
            </w:r>
          </w:p>
        </w:tc>
      </w:tr>
      <w:tr w:rsidR="00810E8E" w:rsidRPr="00810E8E" w:rsidTr="007569A7">
        <w:tc>
          <w:tcPr>
            <w:tcW w:w="7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CC2E79" w:rsidRPr="00810E8E" w:rsidRDefault="00CC2E79" w:rsidP="00CC2E79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Групповые занятия с детьми по психологической подготовке к школе «Скоро в школу».</w:t>
            </w:r>
          </w:p>
        </w:tc>
        <w:tc>
          <w:tcPr>
            <w:tcW w:w="25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</w:tc>
        <w:tc>
          <w:tcPr>
            <w:tcW w:w="2912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3373" w:type="dxa"/>
          </w:tcPr>
          <w:p w:rsidR="00CC2E79" w:rsidRPr="00810E8E" w:rsidRDefault="00527B45" w:rsidP="00CC2E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групповых форм работы педагога-психолога.</w:t>
            </w:r>
          </w:p>
        </w:tc>
      </w:tr>
      <w:tr w:rsidR="00810E8E" w:rsidRPr="00810E8E" w:rsidTr="007569A7">
        <w:tc>
          <w:tcPr>
            <w:tcW w:w="7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CC2E79" w:rsidRPr="00810E8E" w:rsidRDefault="00CC2E79" w:rsidP="00CC2E79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с детьми, нуждающимися в психологическом сопровождении, направленные на развитие эмоциональной и коммуникативной </w:t>
            </w:r>
            <w:r w:rsidRPr="0081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сферы.</w:t>
            </w:r>
          </w:p>
        </w:tc>
        <w:tc>
          <w:tcPr>
            <w:tcW w:w="25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средней и старшей возрастной группы</w:t>
            </w:r>
          </w:p>
        </w:tc>
        <w:tc>
          <w:tcPr>
            <w:tcW w:w="2912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3373" w:type="dxa"/>
          </w:tcPr>
          <w:p w:rsidR="00CC2E79" w:rsidRPr="00810E8E" w:rsidRDefault="00527B45" w:rsidP="00CC2E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групповых форм работы педагога-психолога.</w:t>
            </w:r>
          </w:p>
        </w:tc>
      </w:tr>
      <w:tr w:rsidR="00CC2E79" w:rsidRPr="00810E8E" w:rsidTr="007569A7">
        <w:tc>
          <w:tcPr>
            <w:tcW w:w="7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8" w:type="dxa"/>
          </w:tcPr>
          <w:p w:rsidR="00CC2E79" w:rsidRPr="00810E8E" w:rsidRDefault="00CC2E79" w:rsidP="00CC2E79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Занятия с детьми по преодолению трудностей адаптации: «Адаптируемся вместе».</w:t>
            </w:r>
          </w:p>
        </w:tc>
        <w:tc>
          <w:tcPr>
            <w:tcW w:w="25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912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3373" w:type="dxa"/>
          </w:tcPr>
          <w:p w:rsidR="00CC2E79" w:rsidRPr="00810E8E" w:rsidRDefault="00527B45" w:rsidP="00CC2E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групповых форм работы педагога-психолога.</w:t>
            </w:r>
          </w:p>
        </w:tc>
      </w:tr>
    </w:tbl>
    <w:p w:rsidR="002C4E07" w:rsidRPr="00810E8E" w:rsidRDefault="002C4E07" w:rsidP="004A3B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BF" w:rsidRPr="00810E8E" w:rsidRDefault="006464BF" w:rsidP="00027F9C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</w:p>
    <w:p w:rsidR="002C4E07" w:rsidRPr="00810E8E" w:rsidRDefault="002C4E07" w:rsidP="002C4E07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7569A7">
        <w:tc>
          <w:tcPr>
            <w:tcW w:w="704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6464BF" w:rsidRPr="00810E8E" w:rsidTr="007569A7">
        <w:tc>
          <w:tcPr>
            <w:tcW w:w="704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6464BF" w:rsidRPr="00810E8E" w:rsidRDefault="006464BF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</w:p>
        </w:tc>
        <w:tc>
          <w:tcPr>
            <w:tcW w:w="2504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педагоги, администрация</w:t>
            </w:r>
          </w:p>
        </w:tc>
        <w:tc>
          <w:tcPr>
            <w:tcW w:w="2912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(проводится по запросам)</w:t>
            </w:r>
          </w:p>
        </w:tc>
        <w:tc>
          <w:tcPr>
            <w:tcW w:w="3373" w:type="dxa"/>
          </w:tcPr>
          <w:p w:rsidR="006464BF" w:rsidRPr="00810E8E" w:rsidRDefault="006464BF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консультирования.</w:t>
            </w:r>
          </w:p>
        </w:tc>
      </w:tr>
    </w:tbl>
    <w:p w:rsidR="006464BF" w:rsidRPr="00810E8E" w:rsidRDefault="006464BF" w:rsidP="006464B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61" w:rsidRPr="00027F9C" w:rsidRDefault="001F4861" w:rsidP="00027F9C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ПРОФИЛАКТИКА</w:t>
      </w:r>
    </w:p>
    <w:p w:rsidR="002C4E07" w:rsidRPr="00810E8E" w:rsidRDefault="002C4E07" w:rsidP="002C4E07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810E8E" w:rsidRPr="00810E8E" w:rsidTr="007569A7">
        <w:tc>
          <w:tcPr>
            <w:tcW w:w="704" w:type="dxa"/>
          </w:tcPr>
          <w:p w:rsidR="00B23A5E" w:rsidRPr="00810E8E" w:rsidRDefault="00B23A5E" w:rsidP="00B23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B23A5E" w:rsidRPr="00810E8E" w:rsidRDefault="00B23A5E" w:rsidP="00240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клуб для родителей «</w:t>
            </w:r>
            <w:r w:rsidR="00240143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</w:tcPr>
          <w:p w:rsidR="00B23A5E" w:rsidRPr="00810E8E" w:rsidRDefault="00B23A5E" w:rsidP="00B23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 старшей возрастной группы</w:t>
            </w:r>
          </w:p>
        </w:tc>
        <w:tc>
          <w:tcPr>
            <w:tcW w:w="2912" w:type="dxa"/>
          </w:tcPr>
          <w:p w:rsidR="00B23A5E" w:rsidRPr="00810E8E" w:rsidRDefault="00B23A5E" w:rsidP="002401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(проводится в соответствии с планом работы клуба «</w:t>
            </w:r>
            <w:r w:rsidR="00240143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373" w:type="dxa"/>
          </w:tcPr>
          <w:p w:rsidR="00B23A5E" w:rsidRPr="00810E8E" w:rsidRDefault="00B23A5E" w:rsidP="00B23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мероприятий.</w:t>
            </w:r>
          </w:p>
          <w:p w:rsidR="00B23A5E" w:rsidRPr="00810E8E" w:rsidRDefault="00B23A5E" w:rsidP="00B23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итогам учебного года.</w:t>
            </w:r>
          </w:p>
        </w:tc>
      </w:tr>
      <w:tr w:rsidR="00810E8E" w:rsidRPr="00810E8E" w:rsidTr="007569A7">
        <w:tc>
          <w:tcPr>
            <w:tcW w:w="704" w:type="dxa"/>
          </w:tcPr>
          <w:p w:rsidR="00B23A5E" w:rsidRPr="00810E8E" w:rsidRDefault="00B23A5E" w:rsidP="00B23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B23A5E" w:rsidRPr="00810E8E" w:rsidRDefault="00B23A5E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психологии в детском саду: «</w:t>
            </w:r>
            <w:r w:rsidR="00A2350F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Сказочный </w:t>
            </w:r>
            <w:r w:rsidR="00A2350F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калейдоскоп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</w:tcPr>
          <w:p w:rsidR="00B23A5E" w:rsidRPr="00810E8E" w:rsidRDefault="00B23A5E" w:rsidP="00B23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Родители, педагоги, 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администрация</w:t>
            </w:r>
          </w:p>
        </w:tc>
        <w:tc>
          <w:tcPr>
            <w:tcW w:w="2912" w:type="dxa"/>
          </w:tcPr>
          <w:p w:rsidR="00B23A5E" w:rsidRPr="00810E8E" w:rsidRDefault="00B23A5E" w:rsidP="00B23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373" w:type="dxa"/>
          </w:tcPr>
          <w:p w:rsidR="00B23A5E" w:rsidRPr="00810E8E" w:rsidRDefault="00B23A5E" w:rsidP="00B23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недели 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психологии.</w:t>
            </w:r>
          </w:p>
          <w:p w:rsidR="00B23A5E" w:rsidRPr="00810E8E" w:rsidRDefault="00B23A5E" w:rsidP="00B23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мероприятий.</w:t>
            </w:r>
          </w:p>
          <w:p w:rsidR="00B23A5E" w:rsidRPr="00810E8E" w:rsidRDefault="00B23A5E" w:rsidP="00B23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итогам недели психологии в ДОУ.</w:t>
            </w:r>
          </w:p>
        </w:tc>
      </w:tr>
      <w:tr w:rsidR="00810E8E" w:rsidRPr="00810E8E" w:rsidTr="007569A7">
        <w:tc>
          <w:tcPr>
            <w:tcW w:w="7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«Адаптация к детскому саду»</w:t>
            </w:r>
          </w:p>
        </w:tc>
        <w:tc>
          <w:tcPr>
            <w:tcW w:w="25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1-х и 2-х младших групп</w:t>
            </w:r>
          </w:p>
        </w:tc>
        <w:tc>
          <w:tcPr>
            <w:tcW w:w="2912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сентября </w:t>
            </w:r>
          </w:p>
        </w:tc>
        <w:tc>
          <w:tcPr>
            <w:tcW w:w="3373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мероприятия.</w:t>
            </w:r>
          </w:p>
        </w:tc>
      </w:tr>
      <w:tr w:rsidR="00810E8E" w:rsidRPr="00810E8E" w:rsidTr="007569A7">
        <w:tc>
          <w:tcPr>
            <w:tcW w:w="7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A2350F" w:rsidRPr="00810E8E" w:rsidRDefault="00A2350F" w:rsidP="00A2350F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</w:t>
            </w:r>
            <w:r w:rsidR="000B5471">
              <w:rPr>
                <w:rFonts w:ascii="Times New Roman" w:hAnsi="Times New Roman" w:cs="Times New Roman"/>
                <w:sz w:val="24"/>
                <w:szCs w:val="24"/>
              </w:rPr>
              <w:t>Настрой на позитивный лад</w:t>
            </w: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50F" w:rsidRPr="00810E8E" w:rsidRDefault="00A2350F" w:rsidP="00A2350F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912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3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  <w:tr w:rsidR="00810E8E" w:rsidRPr="00810E8E" w:rsidTr="007569A7">
        <w:tc>
          <w:tcPr>
            <w:tcW w:w="7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A2350F" w:rsidRPr="00810E8E" w:rsidRDefault="00A2350F" w:rsidP="00A2350F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«Всё в твоих руках»</w:t>
            </w:r>
          </w:p>
          <w:p w:rsidR="00A2350F" w:rsidRPr="00810E8E" w:rsidRDefault="00A2350F" w:rsidP="00A2350F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912" w:type="dxa"/>
          </w:tcPr>
          <w:p w:rsidR="00A2350F" w:rsidRPr="00810E8E" w:rsidRDefault="000B5471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3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  <w:tr w:rsidR="00810E8E" w:rsidRPr="00810E8E" w:rsidTr="007569A7">
        <w:tc>
          <w:tcPr>
            <w:tcW w:w="7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A2350F" w:rsidRPr="00810E8E" w:rsidRDefault="00A2350F" w:rsidP="00A2350F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«Хорошее настроение – залог успеха»</w:t>
            </w:r>
          </w:p>
        </w:tc>
        <w:tc>
          <w:tcPr>
            <w:tcW w:w="25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912" w:type="dxa"/>
          </w:tcPr>
          <w:p w:rsidR="00A2350F" w:rsidRPr="00810E8E" w:rsidRDefault="00670D43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73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  <w:tr w:rsidR="00810E8E" w:rsidRPr="00810E8E" w:rsidTr="007569A7">
        <w:tc>
          <w:tcPr>
            <w:tcW w:w="7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A2350F" w:rsidRPr="00810E8E" w:rsidRDefault="00A2350F" w:rsidP="00A2350F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 «Сбрось усталость»</w:t>
            </w:r>
          </w:p>
        </w:tc>
        <w:tc>
          <w:tcPr>
            <w:tcW w:w="25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912" w:type="dxa"/>
          </w:tcPr>
          <w:p w:rsidR="00A2350F" w:rsidRPr="00810E8E" w:rsidRDefault="00670D43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73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  <w:tr w:rsidR="00810E8E" w:rsidRPr="00810E8E" w:rsidTr="007569A7">
        <w:tc>
          <w:tcPr>
            <w:tcW w:w="7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«</w:t>
            </w:r>
            <w:r w:rsidR="007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– это мы!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912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73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</w:tbl>
    <w:p w:rsidR="00527B45" w:rsidRPr="00063BDA" w:rsidRDefault="00527B45" w:rsidP="00063B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B45" w:rsidRPr="00810E8E" w:rsidRDefault="00527B45" w:rsidP="001F4861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61" w:rsidRPr="00810E8E" w:rsidRDefault="001F4861" w:rsidP="00027F9C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ПСИХОЛОГИЧЕСКОЕ ПРОСВЕЩЕНИЕ</w:t>
      </w:r>
    </w:p>
    <w:p w:rsidR="002C4E07" w:rsidRPr="00810E8E" w:rsidRDefault="002C4E07" w:rsidP="002C4E07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810E8E" w:rsidRPr="00810E8E" w:rsidTr="007569A7">
        <w:tc>
          <w:tcPr>
            <w:tcW w:w="704" w:type="dxa"/>
          </w:tcPr>
          <w:p w:rsidR="00825CA6" w:rsidRPr="00810E8E" w:rsidRDefault="00825CA6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825CA6" w:rsidRPr="00810E8E" w:rsidRDefault="00825CA6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r w:rsidR="00A2350F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родительском собрании по итогам </w:t>
            </w:r>
            <w:r w:rsidR="00A2350F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адаптации. Тема: «Как прошла адаптация?»</w:t>
            </w:r>
          </w:p>
        </w:tc>
        <w:tc>
          <w:tcPr>
            <w:tcW w:w="2504" w:type="dxa"/>
          </w:tcPr>
          <w:p w:rsidR="00825CA6" w:rsidRPr="00810E8E" w:rsidRDefault="002C5EF4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1-х и 2-х 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младших групп</w:t>
            </w:r>
          </w:p>
        </w:tc>
        <w:tc>
          <w:tcPr>
            <w:tcW w:w="2912" w:type="dxa"/>
          </w:tcPr>
          <w:p w:rsidR="00825CA6" w:rsidRPr="00810E8E" w:rsidRDefault="002C5EF4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плану работы 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воспитателей.</w:t>
            </w:r>
          </w:p>
        </w:tc>
        <w:tc>
          <w:tcPr>
            <w:tcW w:w="3373" w:type="dxa"/>
          </w:tcPr>
          <w:p w:rsidR="00825CA6" w:rsidRPr="00810E8E" w:rsidRDefault="00825CA6" w:rsidP="00825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 выступления.</w:t>
            </w:r>
          </w:p>
        </w:tc>
      </w:tr>
      <w:tr w:rsidR="00810E8E" w:rsidRPr="00810E8E" w:rsidTr="007569A7">
        <w:tc>
          <w:tcPr>
            <w:tcW w:w="704" w:type="dxa"/>
          </w:tcPr>
          <w:p w:rsidR="009A1F04" w:rsidRPr="00810E8E" w:rsidRDefault="009A1F04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8" w:type="dxa"/>
          </w:tcPr>
          <w:p w:rsidR="009A1F04" w:rsidRPr="00810E8E" w:rsidRDefault="009A1F04" w:rsidP="00D758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 по итогам диагностики готовности к школе. Тема: «</w:t>
            </w:r>
            <w:r w:rsidR="00D7585F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ребёнка к школе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</w:tcPr>
          <w:p w:rsidR="009A1F04" w:rsidRPr="00810E8E" w:rsidRDefault="009A1F04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подготовительных групп</w:t>
            </w:r>
          </w:p>
        </w:tc>
        <w:tc>
          <w:tcPr>
            <w:tcW w:w="2912" w:type="dxa"/>
          </w:tcPr>
          <w:p w:rsidR="009A1F04" w:rsidRPr="00810E8E" w:rsidRDefault="009A1F04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воспитателей.</w:t>
            </w:r>
          </w:p>
        </w:tc>
        <w:tc>
          <w:tcPr>
            <w:tcW w:w="3373" w:type="dxa"/>
          </w:tcPr>
          <w:p w:rsidR="009A1F04" w:rsidRPr="00810E8E" w:rsidRDefault="009A1F04" w:rsidP="00825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выступления.</w:t>
            </w:r>
          </w:p>
        </w:tc>
      </w:tr>
      <w:tr w:rsidR="00810E8E" w:rsidRPr="00810E8E" w:rsidTr="007569A7">
        <w:tc>
          <w:tcPr>
            <w:tcW w:w="704" w:type="dxa"/>
          </w:tcPr>
          <w:p w:rsidR="00825CA6" w:rsidRPr="00810E8E" w:rsidRDefault="009A1F04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825CA6" w:rsidRPr="00810E8E" w:rsidRDefault="002C5EF4" w:rsidP="00825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«Первые дни ребёнка в детском саду».</w:t>
            </w:r>
          </w:p>
        </w:tc>
        <w:tc>
          <w:tcPr>
            <w:tcW w:w="2504" w:type="dxa"/>
          </w:tcPr>
          <w:p w:rsidR="00825CA6" w:rsidRPr="00810E8E" w:rsidRDefault="002C5EF4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2" w:type="dxa"/>
          </w:tcPr>
          <w:p w:rsidR="00825CA6" w:rsidRPr="00810E8E" w:rsidRDefault="002C5EF4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3" w:type="dxa"/>
          </w:tcPr>
          <w:p w:rsidR="00825CA6" w:rsidRPr="00810E8E" w:rsidRDefault="002C5EF4" w:rsidP="00825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мероприятия.</w:t>
            </w:r>
          </w:p>
        </w:tc>
      </w:tr>
      <w:tr w:rsidR="00810E8E" w:rsidRPr="00810E8E" w:rsidTr="007569A7">
        <w:tc>
          <w:tcPr>
            <w:tcW w:w="704" w:type="dxa"/>
          </w:tcPr>
          <w:p w:rsidR="00825CA6" w:rsidRPr="00810E8E" w:rsidRDefault="009A1F04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825CA6" w:rsidRPr="00810E8E" w:rsidRDefault="00825CA6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листовки </w:t>
            </w:r>
            <w:r w:rsidR="00A2350F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адаптации:</w:t>
            </w:r>
          </w:p>
          <w:p w:rsidR="00A2350F" w:rsidRPr="00810E8E" w:rsidRDefault="00A2350F" w:rsidP="00A2350F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«Важность ритуала прощания»</w:t>
            </w:r>
          </w:p>
          <w:p w:rsidR="00A2350F" w:rsidRPr="00810E8E" w:rsidRDefault="00A2350F" w:rsidP="00A2350F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«Важность режима дня»</w:t>
            </w:r>
          </w:p>
          <w:p w:rsidR="00A2350F" w:rsidRPr="00810E8E" w:rsidRDefault="00A2350F" w:rsidP="00A2350F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«Рассказываем про детский сад»</w:t>
            </w:r>
          </w:p>
          <w:p w:rsidR="00A2350F" w:rsidRPr="00810E8E" w:rsidRDefault="00A2350F" w:rsidP="00A2350F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«Самостоятельность ребёнка»</w:t>
            </w:r>
          </w:p>
          <w:p w:rsidR="00A2350F" w:rsidRPr="00810E8E" w:rsidRDefault="00A2350F" w:rsidP="00A2350F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пользоваться горшком»</w:t>
            </w:r>
          </w:p>
        </w:tc>
        <w:tc>
          <w:tcPr>
            <w:tcW w:w="2504" w:type="dxa"/>
          </w:tcPr>
          <w:p w:rsidR="00825CA6" w:rsidRPr="00810E8E" w:rsidRDefault="00A2350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1-х и 2-х младших групп</w:t>
            </w:r>
          </w:p>
        </w:tc>
        <w:tc>
          <w:tcPr>
            <w:tcW w:w="2912" w:type="dxa"/>
          </w:tcPr>
          <w:p w:rsidR="00825CA6" w:rsidRPr="00810E8E" w:rsidRDefault="00A2350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сентября (ежедневно)</w:t>
            </w:r>
          </w:p>
        </w:tc>
        <w:tc>
          <w:tcPr>
            <w:tcW w:w="3373" w:type="dxa"/>
          </w:tcPr>
          <w:p w:rsidR="00825CA6" w:rsidRPr="00810E8E" w:rsidRDefault="00825CA6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листовки </w:t>
            </w:r>
            <w:r w:rsidR="00A2350F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адаптации.</w:t>
            </w:r>
          </w:p>
        </w:tc>
      </w:tr>
      <w:tr w:rsidR="00810E8E" w:rsidRPr="00810E8E" w:rsidTr="007569A7">
        <w:tc>
          <w:tcPr>
            <w:tcW w:w="704" w:type="dxa"/>
          </w:tcPr>
          <w:p w:rsidR="00CB418C" w:rsidRPr="00810E8E" w:rsidRDefault="009A1F04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CB418C" w:rsidRPr="00810E8E" w:rsidRDefault="00CB418C" w:rsidP="00825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рекомендаций на сайте дошкольного учреждения в разделе «Советы педагога-психолога»</w:t>
            </w:r>
          </w:p>
        </w:tc>
        <w:tc>
          <w:tcPr>
            <w:tcW w:w="2504" w:type="dxa"/>
          </w:tcPr>
          <w:p w:rsidR="00CB418C" w:rsidRPr="00810E8E" w:rsidRDefault="00CB418C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CB418C" w:rsidRPr="00810E8E" w:rsidRDefault="00CB418C" w:rsidP="00CB41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73" w:type="dxa"/>
          </w:tcPr>
          <w:p w:rsidR="00CB418C" w:rsidRPr="00810E8E" w:rsidRDefault="00CB418C" w:rsidP="00825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00B" w:rsidRPr="00810E8E" w:rsidTr="007569A7">
        <w:tc>
          <w:tcPr>
            <w:tcW w:w="704" w:type="dxa"/>
          </w:tcPr>
          <w:p w:rsidR="0046100B" w:rsidRPr="00810E8E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46100B" w:rsidRDefault="004610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«Роль общения в работе педагога»</w:t>
            </w:r>
          </w:p>
        </w:tc>
        <w:tc>
          <w:tcPr>
            <w:tcW w:w="2504" w:type="dxa"/>
          </w:tcPr>
          <w:p w:rsidR="0046100B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2" w:type="dxa"/>
          </w:tcPr>
          <w:p w:rsidR="0046100B" w:rsidRDefault="000B5471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3" w:type="dxa"/>
          </w:tcPr>
          <w:p w:rsidR="0046100B" w:rsidRDefault="004610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мероприятия</w:t>
            </w:r>
          </w:p>
        </w:tc>
      </w:tr>
      <w:tr w:rsidR="0046100B" w:rsidRPr="00810E8E" w:rsidTr="007569A7">
        <w:tc>
          <w:tcPr>
            <w:tcW w:w="704" w:type="dxa"/>
          </w:tcPr>
          <w:p w:rsidR="0046100B" w:rsidRPr="00810E8E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46100B" w:rsidRPr="00810E8E" w:rsidRDefault="004610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«Общение педагога с детьми»</w:t>
            </w:r>
          </w:p>
        </w:tc>
        <w:tc>
          <w:tcPr>
            <w:tcW w:w="2504" w:type="dxa"/>
          </w:tcPr>
          <w:p w:rsidR="0046100B" w:rsidRPr="00810E8E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2" w:type="dxa"/>
          </w:tcPr>
          <w:p w:rsidR="0046100B" w:rsidRPr="00810E8E" w:rsidRDefault="000B5471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3" w:type="dxa"/>
          </w:tcPr>
          <w:p w:rsidR="0046100B" w:rsidRPr="00810E8E" w:rsidRDefault="004610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мероприятия.</w:t>
            </w:r>
          </w:p>
        </w:tc>
      </w:tr>
      <w:tr w:rsidR="0046100B" w:rsidRPr="00810E8E" w:rsidTr="007569A7">
        <w:tc>
          <w:tcPr>
            <w:tcW w:w="704" w:type="dxa"/>
          </w:tcPr>
          <w:p w:rsidR="0046100B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46100B" w:rsidRDefault="004610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Мастер-класс: «Использование камней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марблс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педагога с детьми»</w:t>
            </w:r>
          </w:p>
        </w:tc>
        <w:tc>
          <w:tcPr>
            <w:tcW w:w="2504" w:type="dxa"/>
          </w:tcPr>
          <w:p w:rsidR="0046100B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2" w:type="dxa"/>
          </w:tcPr>
          <w:p w:rsidR="0046100B" w:rsidRDefault="000B5471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3" w:type="dxa"/>
          </w:tcPr>
          <w:p w:rsidR="0046100B" w:rsidRDefault="004610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мероприятия.</w:t>
            </w:r>
          </w:p>
        </w:tc>
      </w:tr>
      <w:tr w:rsidR="0046100B" w:rsidRPr="00810E8E" w:rsidTr="007569A7">
        <w:tc>
          <w:tcPr>
            <w:tcW w:w="704" w:type="dxa"/>
          </w:tcPr>
          <w:p w:rsidR="0046100B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46100B" w:rsidRDefault="0046100B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</w:t>
            </w:r>
            <w:r w:rsidR="007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круг, как одна из форм работы педагога с детьми</w:t>
            </w:r>
            <w:proofErr w:type="gramStart"/>
            <w:r w:rsidR="007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504" w:type="dxa"/>
          </w:tcPr>
          <w:p w:rsidR="0046100B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2" w:type="dxa"/>
          </w:tcPr>
          <w:p w:rsidR="0046100B" w:rsidRDefault="000B5471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73" w:type="dxa"/>
          </w:tcPr>
          <w:p w:rsidR="0046100B" w:rsidRDefault="004610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мероприятия</w:t>
            </w:r>
          </w:p>
        </w:tc>
      </w:tr>
      <w:tr w:rsidR="0046100B" w:rsidRPr="00810E8E" w:rsidTr="007569A7">
        <w:tc>
          <w:tcPr>
            <w:tcW w:w="15021" w:type="dxa"/>
            <w:gridSpan w:val="5"/>
          </w:tcPr>
          <w:p w:rsidR="0046100B" w:rsidRPr="00810E8E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Стендовая информация в группах</w:t>
            </w:r>
          </w:p>
        </w:tc>
      </w:tr>
      <w:tr w:rsidR="0046100B" w:rsidRPr="00810E8E" w:rsidTr="007569A7">
        <w:tc>
          <w:tcPr>
            <w:tcW w:w="704" w:type="dxa"/>
          </w:tcPr>
          <w:p w:rsidR="0046100B" w:rsidRPr="00810E8E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46100B" w:rsidRPr="00810E8E" w:rsidRDefault="004610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без слёз»</w:t>
            </w:r>
          </w:p>
        </w:tc>
        <w:tc>
          <w:tcPr>
            <w:tcW w:w="2504" w:type="dxa"/>
          </w:tcPr>
          <w:p w:rsidR="0046100B" w:rsidRPr="00810E8E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1-х и 2-х 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младших групп</w:t>
            </w:r>
          </w:p>
        </w:tc>
        <w:tc>
          <w:tcPr>
            <w:tcW w:w="2912" w:type="dxa"/>
          </w:tcPr>
          <w:p w:rsidR="0046100B" w:rsidRPr="00810E8E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373" w:type="dxa"/>
          </w:tcPr>
          <w:p w:rsidR="0046100B" w:rsidRPr="00810E8E" w:rsidRDefault="004610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6100B" w:rsidRPr="00810E8E" w:rsidTr="007569A7">
        <w:tc>
          <w:tcPr>
            <w:tcW w:w="704" w:type="dxa"/>
          </w:tcPr>
          <w:p w:rsidR="0046100B" w:rsidRPr="00810E8E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8" w:type="dxa"/>
          </w:tcPr>
          <w:p w:rsidR="0046100B" w:rsidRPr="00543031" w:rsidRDefault="004610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дошкольного возраста»</w:t>
            </w:r>
          </w:p>
        </w:tc>
        <w:tc>
          <w:tcPr>
            <w:tcW w:w="2504" w:type="dxa"/>
          </w:tcPr>
          <w:p w:rsidR="0046100B" w:rsidRPr="00810E8E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46100B" w:rsidRPr="00810E8E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3" w:type="dxa"/>
          </w:tcPr>
          <w:p w:rsidR="0046100B" w:rsidRPr="00810E8E" w:rsidRDefault="004610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6100B" w:rsidRPr="00810E8E" w:rsidTr="007569A7">
        <w:tc>
          <w:tcPr>
            <w:tcW w:w="704" w:type="dxa"/>
          </w:tcPr>
          <w:p w:rsidR="0046100B" w:rsidRPr="00810E8E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46100B" w:rsidRPr="00810E8E" w:rsidRDefault="004610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 школу. Рекомендации родителям».</w:t>
            </w:r>
          </w:p>
        </w:tc>
        <w:tc>
          <w:tcPr>
            <w:tcW w:w="2504" w:type="dxa"/>
          </w:tcPr>
          <w:p w:rsidR="0046100B" w:rsidRPr="00810E8E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подготовительных групп</w:t>
            </w:r>
          </w:p>
        </w:tc>
        <w:tc>
          <w:tcPr>
            <w:tcW w:w="2912" w:type="dxa"/>
          </w:tcPr>
          <w:p w:rsidR="0046100B" w:rsidRPr="00810E8E" w:rsidRDefault="004610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3" w:type="dxa"/>
          </w:tcPr>
          <w:p w:rsidR="0046100B" w:rsidRPr="00810E8E" w:rsidRDefault="004610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6F450B" w:rsidRPr="00810E8E" w:rsidTr="007569A7">
        <w:tc>
          <w:tcPr>
            <w:tcW w:w="704" w:type="dxa"/>
          </w:tcPr>
          <w:p w:rsidR="006F450B" w:rsidRPr="00810E8E" w:rsidRDefault="006F45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6F450B" w:rsidRPr="00810E8E" w:rsidRDefault="006F45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играть с ребёнком?»</w:t>
            </w:r>
          </w:p>
        </w:tc>
        <w:tc>
          <w:tcPr>
            <w:tcW w:w="2504" w:type="dxa"/>
          </w:tcPr>
          <w:p w:rsidR="006F450B" w:rsidRPr="00810E8E" w:rsidRDefault="006F45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6F450B" w:rsidRPr="00810E8E" w:rsidRDefault="006F450B" w:rsidP="004610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3" w:type="dxa"/>
          </w:tcPr>
          <w:p w:rsidR="006F450B" w:rsidRPr="00810E8E" w:rsidRDefault="006F450B" w:rsidP="004610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721DDE" w:rsidRPr="00810E8E" w:rsidTr="007569A7">
        <w:tc>
          <w:tcPr>
            <w:tcW w:w="704" w:type="dxa"/>
          </w:tcPr>
          <w:p w:rsidR="00721DD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721DD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родительской любви»</w:t>
            </w:r>
          </w:p>
        </w:tc>
        <w:tc>
          <w:tcPr>
            <w:tcW w:w="25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3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721DDE" w:rsidRPr="00810E8E" w:rsidTr="007569A7">
        <w:tc>
          <w:tcPr>
            <w:tcW w:w="7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«Самостоятельность и как её развивать»</w:t>
            </w:r>
          </w:p>
        </w:tc>
        <w:tc>
          <w:tcPr>
            <w:tcW w:w="25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3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721DDE" w:rsidRPr="00810E8E" w:rsidTr="007569A7">
        <w:tc>
          <w:tcPr>
            <w:tcW w:w="7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страхи».</w:t>
            </w:r>
          </w:p>
        </w:tc>
        <w:tc>
          <w:tcPr>
            <w:tcW w:w="25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73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721DDE" w:rsidRPr="00810E8E" w:rsidTr="007569A7">
        <w:tc>
          <w:tcPr>
            <w:tcW w:w="704" w:type="dxa"/>
          </w:tcPr>
          <w:p w:rsidR="00721DD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721DDE" w:rsidRPr="00810E8E" w:rsidRDefault="00D5741B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родительских установок на развитие детей»</w:t>
            </w:r>
          </w:p>
        </w:tc>
        <w:tc>
          <w:tcPr>
            <w:tcW w:w="25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73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721DDE" w:rsidRPr="00810E8E" w:rsidTr="007569A7">
        <w:tc>
          <w:tcPr>
            <w:tcW w:w="7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 семи лет</w:t>
            </w:r>
            <w:proofErr w:type="gramStart"/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5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подготовительных групп</w:t>
            </w:r>
          </w:p>
        </w:tc>
        <w:tc>
          <w:tcPr>
            <w:tcW w:w="2912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73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721DDE" w:rsidRPr="00810E8E" w:rsidTr="007569A7">
        <w:tc>
          <w:tcPr>
            <w:tcW w:w="15021" w:type="dxa"/>
            <w:gridSpan w:val="5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Памятки для родителей</w:t>
            </w:r>
          </w:p>
        </w:tc>
      </w:tr>
      <w:tr w:rsidR="00721DDE" w:rsidRPr="00810E8E" w:rsidTr="007569A7">
        <w:tc>
          <w:tcPr>
            <w:tcW w:w="7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«Любящим мамам и папам детей поступающих в детский сад».</w:t>
            </w:r>
          </w:p>
        </w:tc>
        <w:tc>
          <w:tcPr>
            <w:tcW w:w="25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1-х и 2-х младших групп</w:t>
            </w:r>
          </w:p>
        </w:tc>
        <w:tc>
          <w:tcPr>
            <w:tcW w:w="2912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новых детей. </w:t>
            </w:r>
          </w:p>
        </w:tc>
        <w:tc>
          <w:tcPr>
            <w:tcW w:w="3373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  <w:tr w:rsidR="00721DDE" w:rsidRPr="00810E8E" w:rsidTr="007569A7">
        <w:tc>
          <w:tcPr>
            <w:tcW w:w="7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год до школы»</w:t>
            </w:r>
          </w:p>
        </w:tc>
        <w:tc>
          <w:tcPr>
            <w:tcW w:w="25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подготовительных групп</w:t>
            </w:r>
          </w:p>
        </w:tc>
        <w:tc>
          <w:tcPr>
            <w:tcW w:w="2912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373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  <w:tr w:rsidR="00721DDE" w:rsidRPr="00810E8E" w:rsidTr="007569A7">
        <w:tc>
          <w:tcPr>
            <w:tcW w:w="7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 в детском саду».</w:t>
            </w:r>
          </w:p>
        </w:tc>
        <w:tc>
          <w:tcPr>
            <w:tcW w:w="2504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721DDE" w:rsidRPr="00810E8E" w:rsidRDefault="00721DDE" w:rsidP="00721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3" w:type="dxa"/>
          </w:tcPr>
          <w:p w:rsidR="00721DDE" w:rsidRPr="00810E8E" w:rsidRDefault="00721DDE" w:rsidP="00721D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</w:tbl>
    <w:p w:rsidR="001F4861" w:rsidRPr="00810E8E" w:rsidRDefault="001F4861" w:rsidP="001F4861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61" w:rsidRPr="00810E8E" w:rsidRDefault="001F4861" w:rsidP="00027F9C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ОРГАНИЗАЦИОННО-МЕТОДИЧЕСКАЯ РАБОТА</w:t>
      </w:r>
    </w:p>
    <w:p w:rsidR="00E23068" w:rsidRPr="00810E8E" w:rsidRDefault="00E23068" w:rsidP="00E23068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1F4861" w:rsidRPr="00810E8E" w:rsidRDefault="00452D9F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аналитического отчёта за 2020-2021 учебный год.</w:t>
            </w:r>
          </w:p>
        </w:tc>
        <w:tc>
          <w:tcPr>
            <w:tcW w:w="2504" w:type="dxa"/>
          </w:tcPr>
          <w:p w:rsidR="001F4861" w:rsidRPr="00810E8E" w:rsidRDefault="002C4E07" w:rsidP="00B23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1F4861" w:rsidRPr="00810E8E" w:rsidRDefault="002C4E07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73" w:type="dxa"/>
          </w:tcPr>
          <w:p w:rsidR="00B23A5E" w:rsidRPr="00810E8E" w:rsidRDefault="002C4E07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отчёт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2C4E07" w:rsidRPr="00810E8E" w:rsidRDefault="002C4E07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журналов учёта работ </w:t>
            </w:r>
            <w:proofErr w:type="gramStart"/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педагог-психолога</w:t>
            </w:r>
            <w:proofErr w:type="gramEnd"/>
            <w:r w:rsidR="0045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4" w:type="dxa"/>
          </w:tcPr>
          <w:p w:rsidR="001F4861" w:rsidRPr="00810E8E" w:rsidRDefault="002C4E07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1F4861" w:rsidRPr="00810E8E" w:rsidRDefault="002C4E07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73" w:type="dxa"/>
          </w:tcPr>
          <w:p w:rsidR="001F4861" w:rsidRPr="00810E8E" w:rsidRDefault="002C4E07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учёта работ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1F4861" w:rsidRPr="00810E8E" w:rsidRDefault="002C4E07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семинаров, мастер-классов, тренингов</w:t>
            </w:r>
          </w:p>
        </w:tc>
        <w:tc>
          <w:tcPr>
            <w:tcW w:w="2504" w:type="dxa"/>
          </w:tcPr>
          <w:p w:rsidR="001F4861" w:rsidRPr="00810E8E" w:rsidRDefault="002C4E07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1F4861" w:rsidRPr="00810E8E" w:rsidRDefault="002C4E07" w:rsidP="002C4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плану работы методического центра)</w:t>
            </w:r>
          </w:p>
        </w:tc>
        <w:tc>
          <w:tcPr>
            <w:tcW w:w="3373" w:type="dxa"/>
          </w:tcPr>
          <w:p w:rsidR="001F4861" w:rsidRPr="00810E8E" w:rsidRDefault="00CB418C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мероприятия.</w:t>
            </w:r>
          </w:p>
        </w:tc>
      </w:tr>
      <w:tr w:rsidR="00810E8E" w:rsidRPr="00810E8E" w:rsidTr="007569A7">
        <w:tc>
          <w:tcPr>
            <w:tcW w:w="704" w:type="dxa"/>
          </w:tcPr>
          <w:p w:rsidR="00E23068" w:rsidRPr="00810E8E" w:rsidRDefault="00E23068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E23068" w:rsidRPr="00810E8E" w:rsidRDefault="00E23068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коррекционно-развивающим занятиям, тренингами, семинарам, мастер-классам</w:t>
            </w:r>
          </w:p>
        </w:tc>
        <w:tc>
          <w:tcPr>
            <w:tcW w:w="2504" w:type="dxa"/>
          </w:tcPr>
          <w:p w:rsidR="00E23068" w:rsidRPr="00810E8E" w:rsidRDefault="00E23068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E23068" w:rsidRPr="00810E8E" w:rsidRDefault="00E23068" w:rsidP="002C4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73" w:type="dxa"/>
          </w:tcPr>
          <w:p w:rsidR="00E23068" w:rsidRPr="00810E8E" w:rsidRDefault="00E23068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мероприятий</w:t>
            </w:r>
          </w:p>
        </w:tc>
      </w:tr>
      <w:tr w:rsidR="00810E8E" w:rsidRPr="00810E8E" w:rsidTr="007569A7">
        <w:tc>
          <w:tcPr>
            <w:tcW w:w="704" w:type="dxa"/>
          </w:tcPr>
          <w:p w:rsidR="00E23068" w:rsidRPr="00810E8E" w:rsidRDefault="00E23068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E23068" w:rsidRPr="00810E8E" w:rsidRDefault="00E23068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взаимодействия педагога-психолога с воспитателями.</w:t>
            </w:r>
          </w:p>
        </w:tc>
        <w:tc>
          <w:tcPr>
            <w:tcW w:w="2504" w:type="dxa"/>
          </w:tcPr>
          <w:p w:rsidR="00E23068" w:rsidRPr="00810E8E" w:rsidRDefault="00E23068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E23068" w:rsidRPr="00810E8E" w:rsidRDefault="00E23068" w:rsidP="002C4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E23068" w:rsidRPr="00810E8E" w:rsidRDefault="00E23068" w:rsidP="002C4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месяц)</w:t>
            </w:r>
          </w:p>
        </w:tc>
        <w:tc>
          <w:tcPr>
            <w:tcW w:w="3373" w:type="dxa"/>
          </w:tcPr>
          <w:p w:rsidR="00E23068" w:rsidRPr="00810E8E" w:rsidRDefault="00E23068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взаимодействия педагога-психолога с воспитателями.</w:t>
            </w:r>
          </w:p>
        </w:tc>
      </w:tr>
      <w:tr w:rsidR="00810E8E" w:rsidRPr="00810E8E" w:rsidTr="007569A7">
        <w:tc>
          <w:tcPr>
            <w:tcW w:w="704" w:type="dxa"/>
          </w:tcPr>
          <w:p w:rsidR="00E23068" w:rsidRPr="00810E8E" w:rsidRDefault="00E23068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E23068" w:rsidRPr="00810E8E" w:rsidRDefault="00E23068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рабочих программ, индивидуальных образовательных траекторий (маршрутов), 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индивидуального сопровождения и т.д.</w:t>
            </w:r>
          </w:p>
        </w:tc>
        <w:tc>
          <w:tcPr>
            <w:tcW w:w="2504" w:type="dxa"/>
          </w:tcPr>
          <w:p w:rsidR="00E23068" w:rsidRPr="00810E8E" w:rsidRDefault="00E23068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2912" w:type="dxa"/>
          </w:tcPr>
          <w:p w:rsidR="00E23068" w:rsidRPr="00810E8E" w:rsidRDefault="00E23068" w:rsidP="002C4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73" w:type="dxa"/>
          </w:tcPr>
          <w:p w:rsidR="00E23068" w:rsidRPr="00810E8E" w:rsidRDefault="00E23068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 документы.</w:t>
            </w:r>
          </w:p>
        </w:tc>
      </w:tr>
      <w:tr w:rsidR="00810E8E" w:rsidRPr="00810E8E" w:rsidTr="007569A7">
        <w:tc>
          <w:tcPr>
            <w:tcW w:w="704" w:type="dxa"/>
          </w:tcPr>
          <w:p w:rsidR="00E23068" w:rsidRPr="00810E8E" w:rsidRDefault="00E23068" w:rsidP="00E23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8" w:type="dxa"/>
          </w:tcPr>
          <w:p w:rsidR="00E23068" w:rsidRPr="00810E8E" w:rsidRDefault="00E23068" w:rsidP="00E230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супервизора </w:t>
            </w:r>
          </w:p>
        </w:tc>
        <w:tc>
          <w:tcPr>
            <w:tcW w:w="2504" w:type="dxa"/>
          </w:tcPr>
          <w:p w:rsidR="00E23068" w:rsidRPr="00810E8E" w:rsidRDefault="00E23068" w:rsidP="00E23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E23068" w:rsidRPr="00810E8E" w:rsidRDefault="00E23068" w:rsidP="00E23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мере необходимости)</w:t>
            </w:r>
          </w:p>
        </w:tc>
        <w:tc>
          <w:tcPr>
            <w:tcW w:w="3373" w:type="dxa"/>
          </w:tcPr>
          <w:p w:rsidR="00E23068" w:rsidRPr="00810E8E" w:rsidRDefault="00E23068" w:rsidP="00E230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8E" w:rsidRPr="00810E8E" w:rsidTr="007569A7">
        <w:tc>
          <w:tcPr>
            <w:tcW w:w="704" w:type="dxa"/>
          </w:tcPr>
          <w:p w:rsidR="00E23068" w:rsidRPr="00810E8E" w:rsidRDefault="00E23068" w:rsidP="00E23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E23068" w:rsidRPr="00810E8E" w:rsidRDefault="00E23068" w:rsidP="00E230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кабинета, пополнение предметно-развивающей среды</w:t>
            </w:r>
          </w:p>
        </w:tc>
        <w:tc>
          <w:tcPr>
            <w:tcW w:w="2504" w:type="dxa"/>
          </w:tcPr>
          <w:p w:rsidR="00E23068" w:rsidRPr="00810E8E" w:rsidRDefault="00E23068" w:rsidP="00E23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E23068" w:rsidRPr="00810E8E" w:rsidRDefault="00E23068" w:rsidP="00E23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73" w:type="dxa"/>
          </w:tcPr>
          <w:p w:rsidR="00E23068" w:rsidRPr="00810E8E" w:rsidRDefault="00E23068" w:rsidP="00E230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кабинета педагога-психолога</w:t>
            </w:r>
            <w:r w:rsidR="009058D2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0E8E" w:rsidRPr="00810E8E" w:rsidTr="007569A7">
        <w:tc>
          <w:tcPr>
            <w:tcW w:w="704" w:type="dxa"/>
          </w:tcPr>
          <w:p w:rsidR="009058D2" w:rsidRPr="00810E8E" w:rsidRDefault="009058D2" w:rsidP="00905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9058D2" w:rsidRPr="00810E8E" w:rsidRDefault="009058D2" w:rsidP="009058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профессиональной литературы</w:t>
            </w:r>
          </w:p>
          <w:p w:rsidR="009058D2" w:rsidRPr="00810E8E" w:rsidRDefault="009058D2" w:rsidP="009058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058D2" w:rsidRPr="00810E8E" w:rsidRDefault="009058D2" w:rsidP="00905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9058D2" w:rsidRPr="00810E8E" w:rsidRDefault="009058D2" w:rsidP="00905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73" w:type="dxa"/>
          </w:tcPr>
          <w:p w:rsidR="009058D2" w:rsidRPr="00810E8E" w:rsidRDefault="009058D2" w:rsidP="009058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8E" w:rsidRPr="00810E8E" w:rsidTr="007569A7">
        <w:tc>
          <w:tcPr>
            <w:tcW w:w="704" w:type="dxa"/>
          </w:tcPr>
          <w:p w:rsidR="009058D2" w:rsidRPr="00810E8E" w:rsidRDefault="009058D2" w:rsidP="00905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9058D2" w:rsidRPr="00810E8E" w:rsidRDefault="009058D2" w:rsidP="009058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психологической карты развития ребёнка</w:t>
            </w:r>
          </w:p>
        </w:tc>
        <w:tc>
          <w:tcPr>
            <w:tcW w:w="2504" w:type="dxa"/>
          </w:tcPr>
          <w:p w:rsidR="009058D2" w:rsidRPr="00810E8E" w:rsidRDefault="009058D2" w:rsidP="00905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9058D2" w:rsidRPr="00810E8E" w:rsidRDefault="009058D2" w:rsidP="00905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73" w:type="dxa"/>
          </w:tcPr>
          <w:p w:rsidR="009058D2" w:rsidRPr="00810E8E" w:rsidRDefault="009058D2" w:rsidP="009058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психологического развития ребёнка.</w:t>
            </w:r>
          </w:p>
        </w:tc>
      </w:tr>
      <w:tr w:rsidR="000A5B3B" w:rsidRPr="00810E8E" w:rsidTr="007569A7">
        <w:tc>
          <w:tcPr>
            <w:tcW w:w="704" w:type="dxa"/>
          </w:tcPr>
          <w:p w:rsidR="000A5B3B" w:rsidRPr="00810E8E" w:rsidRDefault="000A5B3B" w:rsidP="000A5B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</w:tcPr>
          <w:p w:rsidR="000A5B3B" w:rsidRPr="00810E8E" w:rsidRDefault="000A5B3B" w:rsidP="000A5B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результатов диагностик, заполнение протоколов, написание заключений, отчётов, подборка диагностического инструментария и т.д.</w:t>
            </w:r>
          </w:p>
        </w:tc>
        <w:tc>
          <w:tcPr>
            <w:tcW w:w="2504" w:type="dxa"/>
          </w:tcPr>
          <w:p w:rsidR="000A5B3B" w:rsidRPr="00810E8E" w:rsidRDefault="000A5B3B" w:rsidP="000A5B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0A5B3B" w:rsidRPr="00810E8E" w:rsidRDefault="000A5B3B" w:rsidP="000A5B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73" w:type="dxa"/>
          </w:tcPr>
          <w:p w:rsidR="000A5B3B" w:rsidRPr="00810E8E" w:rsidRDefault="000A5B3B" w:rsidP="000A5B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39B" w:rsidRPr="00810E8E" w:rsidRDefault="0046239B" w:rsidP="005C52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9B" w:rsidRPr="00810E8E" w:rsidRDefault="00413EEB" w:rsidP="005C52C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</w:t>
      </w:r>
      <w:r w:rsidR="000A5B3B"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лог____________ /</w:t>
      </w:r>
      <w:r w:rsidR="00027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Литюшкина О.П.</w:t>
      </w:r>
    </w:p>
    <w:p w:rsidR="000A5B3B" w:rsidRPr="00810E8E" w:rsidRDefault="000A5B3B" w:rsidP="000A5B3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0E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A7C77" w:rsidRPr="00810E8E" w:rsidRDefault="000A5B3B" w:rsidP="00527B4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</w:t>
      </w:r>
      <w:r w:rsidR="000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2023</w:t>
      </w:r>
      <w:r w:rsidR="00CB418C"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5406A2"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sectPr w:rsidR="001A7C77" w:rsidRPr="00810E8E" w:rsidSect="00027F9C"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9E" w:rsidRDefault="0062129E" w:rsidP="0061678C">
      <w:pPr>
        <w:spacing w:after="0" w:line="240" w:lineRule="auto"/>
      </w:pPr>
      <w:r>
        <w:separator/>
      </w:r>
    </w:p>
  </w:endnote>
  <w:endnote w:type="continuationSeparator" w:id="0">
    <w:p w:rsidR="0062129E" w:rsidRDefault="0062129E" w:rsidP="0061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498976"/>
      <w:docPartObj>
        <w:docPartGallery w:val="Page Numbers (Bottom of Page)"/>
        <w:docPartUnique/>
      </w:docPartObj>
    </w:sdtPr>
    <w:sdtEndPr/>
    <w:sdtContent>
      <w:p w:rsidR="00027F9C" w:rsidRDefault="00027F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BDA">
          <w:rPr>
            <w:noProof/>
          </w:rPr>
          <w:t>4</w:t>
        </w:r>
        <w:r>
          <w:fldChar w:fldCharType="end"/>
        </w:r>
      </w:p>
    </w:sdtContent>
  </w:sdt>
  <w:p w:rsidR="00027F9C" w:rsidRDefault="00027F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9E" w:rsidRDefault="0062129E" w:rsidP="0061678C">
      <w:pPr>
        <w:spacing w:after="0" w:line="240" w:lineRule="auto"/>
      </w:pPr>
      <w:r>
        <w:separator/>
      </w:r>
    </w:p>
  </w:footnote>
  <w:footnote w:type="continuationSeparator" w:id="0">
    <w:p w:rsidR="0062129E" w:rsidRDefault="0062129E" w:rsidP="0061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874"/>
    <w:multiLevelType w:val="hybridMultilevel"/>
    <w:tmpl w:val="F4C49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44F4"/>
    <w:multiLevelType w:val="hybridMultilevel"/>
    <w:tmpl w:val="D938EFF0"/>
    <w:lvl w:ilvl="0" w:tplc="9AE4A900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20" w:hanging="360"/>
      </w:pPr>
    </w:lvl>
    <w:lvl w:ilvl="2" w:tplc="0419001B" w:tentative="1">
      <w:start w:val="1"/>
      <w:numFmt w:val="lowerRoman"/>
      <w:lvlText w:val="%3."/>
      <w:lvlJc w:val="right"/>
      <w:pPr>
        <w:ind w:left="7140" w:hanging="180"/>
      </w:pPr>
    </w:lvl>
    <w:lvl w:ilvl="3" w:tplc="0419000F" w:tentative="1">
      <w:start w:val="1"/>
      <w:numFmt w:val="decimal"/>
      <w:lvlText w:val="%4."/>
      <w:lvlJc w:val="left"/>
      <w:pPr>
        <w:ind w:left="7860" w:hanging="360"/>
      </w:pPr>
    </w:lvl>
    <w:lvl w:ilvl="4" w:tplc="04190019" w:tentative="1">
      <w:start w:val="1"/>
      <w:numFmt w:val="lowerLetter"/>
      <w:lvlText w:val="%5."/>
      <w:lvlJc w:val="left"/>
      <w:pPr>
        <w:ind w:left="8580" w:hanging="360"/>
      </w:pPr>
    </w:lvl>
    <w:lvl w:ilvl="5" w:tplc="0419001B" w:tentative="1">
      <w:start w:val="1"/>
      <w:numFmt w:val="lowerRoman"/>
      <w:lvlText w:val="%6."/>
      <w:lvlJc w:val="right"/>
      <w:pPr>
        <w:ind w:left="9300" w:hanging="180"/>
      </w:pPr>
    </w:lvl>
    <w:lvl w:ilvl="6" w:tplc="0419000F" w:tentative="1">
      <w:start w:val="1"/>
      <w:numFmt w:val="decimal"/>
      <w:lvlText w:val="%7."/>
      <w:lvlJc w:val="left"/>
      <w:pPr>
        <w:ind w:left="10020" w:hanging="360"/>
      </w:pPr>
    </w:lvl>
    <w:lvl w:ilvl="7" w:tplc="04190019" w:tentative="1">
      <w:start w:val="1"/>
      <w:numFmt w:val="lowerLetter"/>
      <w:lvlText w:val="%8."/>
      <w:lvlJc w:val="left"/>
      <w:pPr>
        <w:ind w:left="10740" w:hanging="360"/>
      </w:pPr>
    </w:lvl>
    <w:lvl w:ilvl="8" w:tplc="041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2">
    <w:nsid w:val="132D6926"/>
    <w:multiLevelType w:val="hybridMultilevel"/>
    <w:tmpl w:val="86AE3CDA"/>
    <w:lvl w:ilvl="0" w:tplc="F3BC10F2">
      <w:start w:val="3"/>
      <w:numFmt w:val="decimal"/>
      <w:lvlText w:val="%1.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3">
    <w:nsid w:val="13542521"/>
    <w:multiLevelType w:val="hybridMultilevel"/>
    <w:tmpl w:val="E0F4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80AA1"/>
    <w:multiLevelType w:val="hybridMultilevel"/>
    <w:tmpl w:val="E7AC6F76"/>
    <w:lvl w:ilvl="0" w:tplc="5BD0B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D37EF"/>
    <w:multiLevelType w:val="hybridMultilevel"/>
    <w:tmpl w:val="946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7247"/>
    <w:multiLevelType w:val="hybridMultilevel"/>
    <w:tmpl w:val="CA7CB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E7CF2"/>
    <w:multiLevelType w:val="multilevel"/>
    <w:tmpl w:val="2D5C8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217B2"/>
    <w:multiLevelType w:val="hybridMultilevel"/>
    <w:tmpl w:val="0268A2CC"/>
    <w:lvl w:ilvl="0" w:tplc="E9564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371A8"/>
    <w:multiLevelType w:val="hybridMultilevel"/>
    <w:tmpl w:val="2356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9263B"/>
    <w:multiLevelType w:val="hybridMultilevel"/>
    <w:tmpl w:val="D9ECE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30B9D"/>
    <w:multiLevelType w:val="hybridMultilevel"/>
    <w:tmpl w:val="750C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A3D7E"/>
    <w:multiLevelType w:val="hybridMultilevel"/>
    <w:tmpl w:val="782A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C6C10"/>
    <w:multiLevelType w:val="hybridMultilevel"/>
    <w:tmpl w:val="3C44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50"/>
    <w:rsid w:val="00003246"/>
    <w:rsid w:val="00011F24"/>
    <w:rsid w:val="00012498"/>
    <w:rsid w:val="000213B9"/>
    <w:rsid w:val="00027F9C"/>
    <w:rsid w:val="000352EA"/>
    <w:rsid w:val="0005570E"/>
    <w:rsid w:val="00063BDA"/>
    <w:rsid w:val="00080C1A"/>
    <w:rsid w:val="000A5B3B"/>
    <w:rsid w:val="000B5471"/>
    <w:rsid w:val="000D3033"/>
    <w:rsid w:val="000D42F2"/>
    <w:rsid w:val="000E6E4E"/>
    <w:rsid w:val="000F7185"/>
    <w:rsid w:val="00110915"/>
    <w:rsid w:val="00112704"/>
    <w:rsid w:val="00154C7C"/>
    <w:rsid w:val="001A11EE"/>
    <w:rsid w:val="001A7C77"/>
    <w:rsid w:val="001B0995"/>
    <w:rsid w:val="001B1342"/>
    <w:rsid w:val="001D189C"/>
    <w:rsid w:val="001E47CC"/>
    <w:rsid w:val="001F4861"/>
    <w:rsid w:val="00240143"/>
    <w:rsid w:val="00243140"/>
    <w:rsid w:val="002679B6"/>
    <w:rsid w:val="00274856"/>
    <w:rsid w:val="00280750"/>
    <w:rsid w:val="0028496C"/>
    <w:rsid w:val="002B0A93"/>
    <w:rsid w:val="002C4E07"/>
    <w:rsid w:val="002C5EF4"/>
    <w:rsid w:val="002D3871"/>
    <w:rsid w:val="002E0AA0"/>
    <w:rsid w:val="002E10EE"/>
    <w:rsid w:val="002F3C42"/>
    <w:rsid w:val="00310EFF"/>
    <w:rsid w:val="00315E77"/>
    <w:rsid w:val="00344393"/>
    <w:rsid w:val="003453E8"/>
    <w:rsid w:val="003508D7"/>
    <w:rsid w:val="00377238"/>
    <w:rsid w:val="003854D1"/>
    <w:rsid w:val="00396034"/>
    <w:rsid w:val="003964BF"/>
    <w:rsid w:val="003B1389"/>
    <w:rsid w:val="003B2C79"/>
    <w:rsid w:val="003C45AC"/>
    <w:rsid w:val="003E43E7"/>
    <w:rsid w:val="003F114F"/>
    <w:rsid w:val="00413EEB"/>
    <w:rsid w:val="00414824"/>
    <w:rsid w:val="004421C5"/>
    <w:rsid w:val="00452D9F"/>
    <w:rsid w:val="00454CEC"/>
    <w:rsid w:val="00455B37"/>
    <w:rsid w:val="0045742D"/>
    <w:rsid w:val="0046100B"/>
    <w:rsid w:val="00461A14"/>
    <w:rsid w:val="0046239B"/>
    <w:rsid w:val="0047599B"/>
    <w:rsid w:val="00480BBA"/>
    <w:rsid w:val="004A3B7F"/>
    <w:rsid w:val="004A4484"/>
    <w:rsid w:val="004F4874"/>
    <w:rsid w:val="00520063"/>
    <w:rsid w:val="005214F0"/>
    <w:rsid w:val="00527B45"/>
    <w:rsid w:val="005318EE"/>
    <w:rsid w:val="005406A2"/>
    <w:rsid w:val="00543031"/>
    <w:rsid w:val="00545F8B"/>
    <w:rsid w:val="005C52C8"/>
    <w:rsid w:val="00601BBB"/>
    <w:rsid w:val="00602E75"/>
    <w:rsid w:val="00607F13"/>
    <w:rsid w:val="0061678C"/>
    <w:rsid w:val="0062129E"/>
    <w:rsid w:val="006237A7"/>
    <w:rsid w:val="006313B3"/>
    <w:rsid w:val="00643182"/>
    <w:rsid w:val="006464BF"/>
    <w:rsid w:val="00670D43"/>
    <w:rsid w:val="006E3430"/>
    <w:rsid w:val="006F19B9"/>
    <w:rsid w:val="006F450B"/>
    <w:rsid w:val="007004F4"/>
    <w:rsid w:val="00714053"/>
    <w:rsid w:val="00716213"/>
    <w:rsid w:val="00721DDE"/>
    <w:rsid w:val="00735ACE"/>
    <w:rsid w:val="007569A7"/>
    <w:rsid w:val="00765427"/>
    <w:rsid w:val="0077634E"/>
    <w:rsid w:val="00782E1A"/>
    <w:rsid w:val="00793B06"/>
    <w:rsid w:val="00795DA6"/>
    <w:rsid w:val="007A51B4"/>
    <w:rsid w:val="007D3374"/>
    <w:rsid w:val="007E27E6"/>
    <w:rsid w:val="007F4AD8"/>
    <w:rsid w:val="00801EFF"/>
    <w:rsid w:val="008048A3"/>
    <w:rsid w:val="00810E8E"/>
    <w:rsid w:val="00813342"/>
    <w:rsid w:val="00816B81"/>
    <w:rsid w:val="0082058E"/>
    <w:rsid w:val="00825CA6"/>
    <w:rsid w:val="00830FB0"/>
    <w:rsid w:val="0083128F"/>
    <w:rsid w:val="0086553D"/>
    <w:rsid w:val="0088360D"/>
    <w:rsid w:val="009058D2"/>
    <w:rsid w:val="00930283"/>
    <w:rsid w:val="00933856"/>
    <w:rsid w:val="00955E73"/>
    <w:rsid w:val="009906B6"/>
    <w:rsid w:val="009A1F04"/>
    <w:rsid w:val="009F1E15"/>
    <w:rsid w:val="00A05E62"/>
    <w:rsid w:val="00A2350F"/>
    <w:rsid w:val="00A26DB7"/>
    <w:rsid w:val="00A52080"/>
    <w:rsid w:val="00A57D3C"/>
    <w:rsid w:val="00A61986"/>
    <w:rsid w:val="00A8293C"/>
    <w:rsid w:val="00AA011F"/>
    <w:rsid w:val="00AA1819"/>
    <w:rsid w:val="00AA49EE"/>
    <w:rsid w:val="00AB0BB0"/>
    <w:rsid w:val="00AB293C"/>
    <w:rsid w:val="00AB2C72"/>
    <w:rsid w:val="00AC251E"/>
    <w:rsid w:val="00AD0F9C"/>
    <w:rsid w:val="00B06738"/>
    <w:rsid w:val="00B06D56"/>
    <w:rsid w:val="00B23A5E"/>
    <w:rsid w:val="00B35028"/>
    <w:rsid w:val="00B354B3"/>
    <w:rsid w:val="00B42570"/>
    <w:rsid w:val="00B43157"/>
    <w:rsid w:val="00B60A3C"/>
    <w:rsid w:val="00B77FA0"/>
    <w:rsid w:val="00BA399E"/>
    <w:rsid w:val="00BB6242"/>
    <w:rsid w:val="00BF298E"/>
    <w:rsid w:val="00C13C4B"/>
    <w:rsid w:val="00C17C17"/>
    <w:rsid w:val="00C2339C"/>
    <w:rsid w:val="00C36E23"/>
    <w:rsid w:val="00C47408"/>
    <w:rsid w:val="00C62826"/>
    <w:rsid w:val="00C86256"/>
    <w:rsid w:val="00C9287A"/>
    <w:rsid w:val="00C95F04"/>
    <w:rsid w:val="00CA3CB9"/>
    <w:rsid w:val="00CB418C"/>
    <w:rsid w:val="00CB497E"/>
    <w:rsid w:val="00CC2654"/>
    <w:rsid w:val="00CC2E79"/>
    <w:rsid w:val="00CD26FF"/>
    <w:rsid w:val="00D01A73"/>
    <w:rsid w:val="00D23159"/>
    <w:rsid w:val="00D31230"/>
    <w:rsid w:val="00D32303"/>
    <w:rsid w:val="00D5136A"/>
    <w:rsid w:val="00D54A1B"/>
    <w:rsid w:val="00D5741B"/>
    <w:rsid w:val="00D7585F"/>
    <w:rsid w:val="00D8370A"/>
    <w:rsid w:val="00D97256"/>
    <w:rsid w:val="00DA038B"/>
    <w:rsid w:val="00DB651C"/>
    <w:rsid w:val="00DD669C"/>
    <w:rsid w:val="00DE7CCD"/>
    <w:rsid w:val="00DF53A4"/>
    <w:rsid w:val="00E22827"/>
    <w:rsid w:val="00E23068"/>
    <w:rsid w:val="00E3788C"/>
    <w:rsid w:val="00E53DD0"/>
    <w:rsid w:val="00EA1F38"/>
    <w:rsid w:val="00EA2689"/>
    <w:rsid w:val="00EA454C"/>
    <w:rsid w:val="00ED1E10"/>
    <w:rsid w:val="00EF56F7"/>
    <w:rsid w:val="00F01009"/>
    <w:rsid w:val="00F05A79"/>
    <w:rsid w:val="00F15157"/>
    <w:rsid w:val="00F36659"/>
    <w:rsid w:val="00F507A7"/>
    <w:rsid w:val="00F67C49"/>
    <w:rsid w:val="00F77FF0"/>
    <w:rsid w:val="00FB76E1"/>
    <w:rsid w:val="00FC36CD"/>
    <w:rsid w:val="00FC5AC8"/>
    <w:rsid w:val="00FF036B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50"/>
    <w:pPr>
      <w:ind w:left="720"/>
      <w:contextualSpacing/>
    </w:pPr>
  </w:style>
  <w:style w:type="table" w:styleId="a4">
    <w:name w:val="Table Grid"/>
    <w:basedOn w:val="a1"/>
    <w:uiPriority w:val="39"/>
    <w:rsid w:val="006E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78C"/>
  </w:style>
  <w:style w:type="paragraph" w:styleId="a7">
    <w:name w:val="footer"/>
    <w:basedOn w:val="a"/>
    <w:link w:val="a8"/>
    <w:uiPriority w:val="99"/>
    <w:unhideWhenUsed/>
    <w:rsid w:val="006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78C"/>
  </w:style>
  <w:style w:type="paragraph" w:styleId="a9">
    <w:name w:val="Balloon Text"/>
    <w:basedOn w:val="a"/>
    <w:link w:val="aa"/>
    <w:uiPriority w:val="99"/>
    <w:semiHidden/>
    <w:unhideWhenUsed/>
    <w:rsid w:val="002E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10E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42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50"/>
    <w:pPr>
      <w:ind w:left="720"/>
      <w:contextualSpacing/>
    </w:pPr>
  </w:style>
  <w:style w:type="table" w:styleId="a4">
    <w:name w:val="Table Grid"/>
    <w:basedOn w:val="a1"/>
    <w:uiPriority w:val="39"/>
    <w:rsid w:val="006E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78C"/>
  </w:style>
  <w:style w:type="paragraph" w:styleId="a7">
    <w:name w:val="footer"/>
    <w:basedOn w:val="a"/>
    <w:link w:val="a8"/>
    <w:uiPriority w:val="99"/>
    <w:unhideWhenUsed/>
    <w:rsid w:val="006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78C"/>
  </w:style>
  <w:style w:type="paragraph" w:styleId="a9">
    <w:name w:val="Balloon Text"/>
    <w:basedOn w:val="a"/>
    <w:link w:val="aa"/>
    <w:uiPriority w:val="99"/>
    <w:semiHidden/>
    <w:unhideWhenUsed/>
    <w:rsid w:val="002E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10E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42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5F0D-3A61-4096-ADBC-17B5BA5E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дс119</dc:creator>
  <cp:lastModifiedBy>admin</cp:lastModifiedBy>
  <cp:revision>7</cp:revision>
  <cp:lastPrinted>2023-11-13T10:43:00Z</cp:lastPrinted>
  <dcterms:created xsi:type="dcterms:W3CDTF">2022-07-26T07:59:00Z</dcterms:created>
  <dcterms:modified xsi:type="dcterms:W3CDTF">2023-11-13T10:51:00Z</dcterms:modified>
</cp:coreProperties>
</file>