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E9" w:rsidRPr="00BB5CE9" w:rsidRDefault="00556002" w:rsidP="00BB5CE9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Приложение </w:t>
      </w:r>
      <w:r w:rsidR="00BB5CE9" w:rsidRPr="00BB5CE9">
        <w:rPr>
          <w:rStyle w:val="a4"/>
        </w:rPr>
        <w:t>к</w:t>
      </w:r>
      <w:r w:rsidR="00BB5CE9" w:rsidRPr="00BB5CE9">
        <w:rPr>
          <w:rStyle w:val="a4"/>
          <w:b w:val="0"/>
        </w:rPr>
        <w:t xml:space="preserve"> </w:t>
      </w:r>
      <w:proofErr w:type="spellStart"/>
      <w:r w:rsidR="00BB5CE9" w:rsidRPr="00BB5CE9">
        <w:rPr>
          <w:b/>
        </w:rPr>
        <w:t>СанПиН</w:t>
      </w:r>
      <w:proofErr w:type="spellEnd"/>
      <w:r w:rsidR="00BB5CE9" w:rsidRPr="00BB5CE9">
        <w:rPr>
          <w:b/>
        </w:rPr>
        <w:t xml:space="preserve"> 2.4.1.3049-13</w:t>
      </w:r>
    </w:p>
    <w:p w:rsidR="00556002" w:rsidRDefault="00556002" w:rsidP="00BB5CE9">
      <w:pPr>
        <w:pStyle w:val="a3"/>
        <w:spacing w:before="0" w:beforeAutospacing="0" w:after="0" w:afterAutospacing="0"/>
      </w:pPr>
    </w:p>
    <w:p w:rsidR="00556002" w:rsidRDefault="00556002" w:rsidP="00BB5CE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Примерные возрастные объемы порций для детей</w:t>
      </w:r>
    </w:p>
    <w:p w:rsidR="00BB5CE9" w:rsidRDefault="00BB5CE9" w:rsidP="00BB5CE9">
      <w:pPr>
        <w:pStyle w:val="a3"/>
        <w:spacing w:before="0" w:beforeAutospacing="0" w:after="0" w:afterAutospacing="0"/>
        <w:jc w:val="center"/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10"/>
        <w:gridCol w:w="3765"/>
      </w:tblGrid>
      <w:tr w:rsidR="00556002" w:rsidTr="009A78B8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BB5CE9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Наименование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rPr>
                <w:rStyle w:val="a4"/>
              </w:rPr>
              <w:t>Вес (масса) в граммах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rPr>
                <w:rStyle w:val="a4"/>
              </w:rPr>
              <w:t>от 3 до 8 лет</w:t>
            </w:r>
          </w:p>
        </w:tc>
      </w:tr>
      <w:tr w:rsidR="00556002" w:rsidTr="009A78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556002">
            <w:pPr>
              <w:pStyle w:val="a3"/>
            </w:pPr>
            <w:r>
              <w:rPr>
                <w:rStyle w:val="a4"/>
              </w:rPr>
              <w:t>Завтрак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Каша, овощное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200–250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Яичное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80–100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Творожное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120–150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Мясное, рыбное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70–80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Салат овощной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60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Напиток (какао, чай, молоко и т. 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180–200</w:t>
            </w:r>
          </w:p>
        </w:tc>
      </w:tr>
      <w:tr w:rsidR="00556002" w:rsidTr="009A78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556002">
            <w:pPr>
              <w:pStyle w:val="a3"/>
            </w:pPr>
            <w:r>
              <w:rPr>
                <w:rStyle w:val="a4"/>
              </w:rPr>
              <w:t>Обед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Салат, закуска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60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Первое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250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Блюдо из мяса, рыбы,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70–80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Гарнир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150–180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Третье блюдо (напиток)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180–200</w:t>
            </w:r>
          </w:p>
        </w:tc>
      </w:tr>
      <w:tr w:rsidR="00556002" w:rsidTr="009A78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rPr>
                <w:rStyle w:val="a4"/>
              </w:rPr>
              <w:t>Полдник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Кефир,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180–200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Булочка, выпечка (печенье, вафли)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70–80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Блюдо из творога, круп, овощей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150–180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Свежие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75–100</w:t>
            </w:r>
          </w:p>
        </w:tc>
      </w:tr>
      <w:tr w:rsidR="00556002" w:rsidTr="009A78B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rPr>
                <w:rStyle w:val="a4"/>
              </w:rPr>
              <w:t>Ужин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Овощное блюдо, каша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200–250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Творожное блюдо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120–150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Напиток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180–200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Свежие 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75–100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Хлеб на весь день: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9A78B8"/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пшеничный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110</w:t>
            </w:r>
          </w:p>
        </w:tc>
      </w:tr>
      <w:tr w:rsidR="00556002" w:rsidTr="00556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002" w:rsidRDefault="00556002" w:rsidP="009A78B8">
            <w:pPr>
              <w:pStyle w:val="a3"/>
            </w:pPr>
            <w:r>
              <w:t>ржаной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56002" w:rsidRDefault="00556002" w:rsidP="00556002">
            <w:pPr>
              <w:pStyle w:val="a3"/>
              <w:jc w:val="center"/>
            </w:pPr>
            <w:r>
              <w:t>60</w:t>
            </w:r>
          </w:p>
        </w:tc>
      </w:tr>
    </w:tbl>
    <w:p w:rsidR="00556002" w:rsidRDefault="00556002">
      <w:bookmarkStart w:id="0" w:name="q14"/>
      <w:bookmarkEnd w:id="0"/>
    </w:p>
    <w:sectPr w:rsidR="00556002" w:rsidSect="0063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5A0"/>
    <w:multiLevelType w:val="multilevel"/>
    <w:tmpl w:val="9A9C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56002"/>
    <w:rsid w:val="00025BA1"/>
    <w:rsid w:val="00556002"/>
    <w:rsid w:val="006343AD"/>
    <w:rsid w:val="00AD7E4E"/>
    <w:rsid w:val="00B8090F"/>
    <w:rsid w:val="00BB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C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0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556002"/>
    <w:rPr>
      <w:b/>
      <w:bCs/>
    </w:rPr>
  </w:style>
  <w:style w:type="character" w:styleId="a5">
    <w:name w:val="Hyperlink"/>
    <w:basedOn w:val="a0"/>
    <w:rsid w:val="005560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МДОУ Детский сад №91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3</cp:revision>
  <dcterms:created xsi:type="dcterms:W3CDTF">2015-10-13T08:00:00Z</dcterms:created>
  <dcterms:modified xsi:type="dcterms:W3CDTF">2015-10-13T10:02:00Z</dcterms:modified>
</cp:coreProperties>
</file>