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 w:rsidRPr="003F7F10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Конспект </w:t>
      </w:r>
      <w:r w:rsidRPr="003F7F10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образовательной деятельности по художественно – </w:t>
      </w:r>
      <w:r w:rsidRPr="003F7F10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     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эстетическому развитию (лепка) </w:t>
      </w:r>
      <w:r w:rsidRPr="003F7F10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 в старшей группе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</w:pPr>
      <w:r w:rsidRPr="003F7F10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на тему </w:t>
      </w:r>
      <w:r w:rsidRPr="003F7F10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« </w:t>
      </w:r>
      <w:r w:rsidRPr="003F7F10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Петушок</w:t>
      </w:r>
      <w:r w:rsidRPr="003F7F10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».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hAnsi="Calibri" w:cs="Calibri"/>
          <w:sz w:val="28"/>
          <w:szCs w:val="28"/>
          <w:lang/>
        </w:rPr>
      </w:pP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3F7F10">
        <w:rPr>
          <w:rFonts w:ascii="Times New Roman" w:hAnsi="Times New Roman" w:cs="Times New Roman"/>
          <w:b/>
          <w:color w:val="111111"/>
          <w:sz w:val="28"/>
          <w:szCs w:val="28"/>
          <w:lang/>
        </w:rPr>
        <w:t> </w:t>
      </w:r>
      <w:r w:rsidRPr="003F7F10">
        <w:rPr>
          <w:rFonts w:ascii="Times New Roman CYR" w:hAnsi="Times New Roman CYR" w:cs="Times New Roman CYR"/>
          <w:b/>
          <w:color w:val="111111"/>
          <w:sz w:val="28"/>
          <w:szCs w:val="28"/>
        </w:rPr>
        <w:t>Цель: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 формировать умение лепить петушка.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b/>
          <w:color w:val="111111"/>
          <w:sz w:val="28"/>
          <w:szCs w:val="28"/>
        </w:rPr>
      </w:pPr>
      <w:r w:rsidRPr="003F7F10">
        <w:rPr>
          <w:rFonts w:ascii="Times New Roman CYR" w:hAnsi="Times New Roman CYR" w:cs="Times New Roman CYR"/>
          <w:b/>
          <w:color w:val="111111"/>
          <w:sz w:val="28"/>
          <w:szCs w:val="28"/>
        </w:rPr>
        <w:t>Задачи: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3F7F10"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1. 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Обучающие: совершенствовать умение детей лепить по представлению знакомые предметы, передавая их характерные особенности, расположение частей по величине; закреплять умения и навыки в работе с пластилином - </w:t>
      </w:r>
      <w:proofErr w:type="spellStart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прищипывание</w:t>
      </w:r>
      <w:proofErr w:type="spellEnd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, скатывание колбасок пальцами, </w:t>
      </w:r>
      <w:proofErr w:type="spellStart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примазывание</w:t>
      </w:r>
      <w:proofErr w:type="spellEnd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 готовых поверхностей; расширять знания о домашних птицах;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3F7F10"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2. 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Развивающие: развивать диалогическую речь, память, творческое воображение, внимание, координацию движений и мелкую моторику;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  <w:lang w:val="en-US"/>
        </w:rPr>
      </w:pPr>
      <w:r w:rsidRPr="003F7F10">
        <w:rPr>
          <w:rFonts w:ascii="Times New Roman" w:hAnsi="Times New Roman" w:cs="Times New Roman"/>
          <w:color w:val="111111"/>
          <w:sz w:val="28"/>
          <w:szCs w:val="28"/>
          <w:lang/>
        </w:rPr>
        <w:t xml:space="preserve">3. 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Воспитательные: воспитывать аккуратность; корригировать умение объективно оценивать результат своего труда.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proofErr w:type="gramStart"/>
      <w:r w:rsidRPr="003F7F10">
        <w:rPr>
          <w:rFonts w:ascii="Times New Roman CYR" w:hAnsi="Times New Roman CYR" w:cs="Times New Roman CYR"/>
          <w:b/>
          <w:color w:val="111111"/>
          <w:sz w:val="28"/>
          <w:szCs w:val="28"/>
        </w:rPr>
        <w:t>Материал и оборудование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:</w:t>
      </w:r>
      <w:r w:rsidRPr="003F7F10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макет </w:t>
      </w:r>
      <w:r w:rsidRPr="003F7F10">
        <w:rPr>
          <w:rFonts w:ascii="Times New Roman" w:hAnsi="Times New Roman" w:cs="Times New Roman"/>
          <w:color w:val="111111"/>
          <w:sz w:val="28"/>
          <w:szCs w:val="28"/>
          <w:lang w:val="en-US"/>
        </w:rPr>
        <w:t>«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Птичий двор</w:t>
      </w:r>
      <w:r w:rsidRPr="003F7F10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», 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образец поделки, дидактический материал (изображение петушка), пластилин, стеки, дощечки, салфетки.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3F7F10">
        <w:rPr>
          <w:rFonts w:ascii="Times New Roman CYR" w:hAnsi="Times New Roman CYR" w:cs="Times New Roman CYR"/>
          <w:b/>
          <w:color w:val="111111"/>
          <w:sz w:val="28"/>
          <w:szCs w:val="28"/>
        </w:rPr>
        <w:t>Предварительная работа</w:t>
      </w:r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 xml:space="preserve">. Рассматривание иллюстраций в книгах, в уголке природы. Разучивание песен, </w:t>
      </w:r>
      <w:proofErr w:type="spellStart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потешек</w:t>
      </w:r>
      <w:proofErr w:type="spellEnd"/>
      <w:r w:rsidRPr="003F7F10">
        <w:rPr>
          <w:rFonts w:ascii="Times New Roman CYR" w:hAnsi="Times New Roman CYR" w:cs="Times New Roman CYR"/>
          <w:color w:val="111111"/>
          <w:sz w:val="28"/>
          <w:szCs w:val="28"/>
        </w:rPr>
        <w:t>. Загадки про домашних птиц. Чтение художественной литературы. Беседы, наблюдение.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Ход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ОД: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1.</w:t>
      </w: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Организационный момент.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7F10">
        <w:rPr>
          <w:rFonts w:ascii="Times New Roman CYR" w:hAnsi="Times New Roman CYR" w:cs="Times New Roman CYR"/>
          <w:b/>
          <w:bCs/>
          <w:sz w:val="28"/>
          <w:szCs w:val="28"/>
        </w:rPr>
        <w:t>Игра-приветствие: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Здравствуй, дружок, (предложить руку ребёнку справа)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Здравствуй, дружок! (предложить руку ребёнку слева)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Скорей становитесь со мною в кружок!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Давай улыбнёмся и скажем: "Привет!"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Солнцу: "Привет!"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И вам всем: "Привет!"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 xml:space="preserve">2. </w:t>
      </w: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Основная часть.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</w:t>
      </w: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ль: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у меня есть что-то интересное для вас, хотите посмотреть? Ну, тогда подойдите ко мне.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 </w:t>
      </w:r>
      <w:proofErr w:type="spellStart"/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spellEnd"/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А, вы знаете, что это такое? (рассматриваем макет птичьего двора)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Ответы детей.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proofErr w:type="spell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ос</w:t>
      </w: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-ль</w:t>
      </w:r>
      <w:proofErr w:type="spell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а кто из вас знает, что это за птицы?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- 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Как можно назвать этих птиц, одним словом?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А, как вы думаете, все ли домашние </w:t>
      </w:r>
      <w:proofErr w:type="gramStart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птицы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есть</w:t>
      </w:r>
      <w:proofErr w:type="gram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 нашем дворе или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кого - то не хватает?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а кто может мне подсказать, для чего нам нужен петушок?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lastRenderedPageBreak/>
        <w:t>-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Петух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является домашней птицей, которая отличается смелостью, жизнерадостностью и веселым нравом, ярким оперением.</w:t>
      </w:r>
      <w:proofErr w:type="gram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Петух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пробуждается с рассветом, на заре нового дня.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И будит все и всех вокруг своим звонким голосом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а кто же теперь будет будить всех на птичьем дворе?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     </w:t>
      </w: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Что мы можем для этого сделать, для того чтобы петушок появился?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Воспитатель вместе с детьми обсуждает</w:t>
      </w:r>
      <w:proofErr w:type="gramStart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из</w:t>
      </w:r>
      <w:proofErr w:type="gram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какого материала, и какими способами можно изготовить петушка)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-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Ну что, вы </w:t>
      </w:r>
      <w:proofErr w:type="gramStart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готовы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proofErr w:type="gram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нашему занимательному делу?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spellEnd"/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Ребята,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но прежде чем мы займемся нашим делом, вы хотите сами стать петушками.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Физкультминутка: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i/>
          <w:iCs/>
          <w:sz w:val="28"/>
          <w:szCs w:val="28"/>
          <w:highlight w:val="white"/>
          <w:lang/>
        </w:rPr>
        <w:t>(</w:t>
      </w:r>
      <w:proofErr w:type="gramStart"/>
      <w:r w:rsidRPr="003F7F10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движения</w:t>
      </w:r>
      <w:proofErr w:type="gramEnd"/>
      <w:r w:rsidRPr="003F7F10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по тексту стихотворения)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Утром рано встали.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Клювики подняли.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Головкой покачали,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Глазками вращали,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Крылышками хлопали,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ножками топали,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голосисто запели (ку-ка-ре-ку),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на жердочку сели.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Дети подходят к своим рабочим местам. Рассматриваем образец поделки петушка.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spellEnd"/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Подскажите мне, из каких частей состоит петушок?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-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А, что есть у петушка на голове?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     </w:t>
      </w: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-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Из чего состоит туловище петушка?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     </w:t>
      </w: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-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 какого цвета петушок?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spellEnd"/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с начало нам надо размять свои пальчики?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Пальчиковая гимнастика: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3F7F10"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"</w:t>
      </w:r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ПЕТУШОК "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Наш красивый петушок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 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Обе руки сжаты в кулачки)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br/>
        <w:t>Кверху поднял гребешок.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 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Разжать ладони)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br/>
        <w:t>Крылышками машет,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 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Кистями помахать в воздухе)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br/>
        <w:t>На лужайке пляшет.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br/>
        <w:t>Крошки хлебные клюёт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 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Указательными пальцами постучать по столу)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br/>
        <w:t>Пёстрых курочек зовёт.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 (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Кистями рук сделать манящие движения)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/>
        </w:rPr>
      </w:pPr>
      <w:proofErr w:type="spell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proofErr w:type="gram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Сейчас</w:t>
      </w:r>
      <w:proofErr w:type="spellEnd"/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мы с вами познакомимся с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4" w:history="1">
        <w:r w:rsidRPr="003F7F10">
          <w:rPr>
            <w:rFonts w:ascii="Times New Roman" w:hAnsi="Times New Roman" w:cs="Times New Roman"/>
            <w:color w:val="00000A"/>
            <w:sz w:val="28"/>
            <w:szCs w:val="28"/>
            <w:highlight w:val="white"/>
            <w:u w:val="single"/>
            <w:lang w:val="en-US"/>
          </w:rPr>
          <w:t>последовательностью лепки петушка</w:t>
        </w:r>
      </w:hyperlink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>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" w:hAnsi="Times New Roman" w:cs="Times New Roman"/>
          <w:sz w:val="28"/>
          <w:szCs w:val="28"/>
          <w:lang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</w:rPr>
        <w:t>Начнем с того что возьмем</w:t>
      </w:r>
      <w:r w:rsidRPr="003F7F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пластилин желтого цвета, разомнем и скатаем шарик немного сузив его с одного края,</w:t>
      </w:r>
      <w:r w:rsidRPr="003F7F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</w:rPr>
        <w:t>предавая шарику форму яйца,</w:t>
      </w:r>
      <w:r w:rsidRPr="003F7F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это будет туловище петушка.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highlight w:val="white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Затем из пластилина красного цвета нужно скатать три небольших шарика, это будет гребешок петушка.</w:t>
      </w:r>
      <w:proofErr w:type="gramEnd"/>
      <w:r w:rsidRPr="003F7F1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</w:t>
      </w:r>
      <w:r w:rsidRPr="003F7F10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прикрепим 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гребешок к вытянутой части туловища.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После берем пластилин белого и черного цвета хорошенько мнем их, нужно скатать два небольших шарика белого цвета и два маленьких шарика черного цвета, далее соединяем их как показано на фото, это глаза петушка.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Далее из пластилина красного цвета раскатываем небольшую колбаску, согнув колбаску пополам прикрепляем ее к между глаз, клюв готов.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Из пластилина зеленого цвета раскатываем две колбаски, затем сплющиваем их, крылья петушка готовы.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Затем из пластилина желтого, красного и зеленого цвета раскатываем колбаски разных размеров, соединяем их с одного края, хвост петушка готов.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Теперь из пластилина оранжевого цвета раскатаем две колбаски и один край немного нужно сплющить, далее берем стек </w:t>
      </w:r>
      <w:proofErr w:type="gramStart"/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F7F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F7F1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F7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10">
        <w:rPr>
          <w:rFonts w:ascii="Times New Roman CYR" w:hAnsi="Times New Roman CYR" w:cs="Times New Roman CYR"/>
          <w:sz w:val="28"/>
          <w:szCs w:val="28"/>
        </w:rPr>
        <w:t>и сделаем 2 надреза на каждой лапке стекой.</w:t>
      </w:r>
      <w:r w:rsidRPr="003F7F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оформляем лапки петушка.</w:t>
      </w:r>
      <w:r w:rsidRPr="003F7F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</w:rPr>
        <w:t>Примажем лапки к туловищу.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7F10">
        <w:rPr>
          <w:rFonts w:ascii="Times New Roman" w:hAnsi="Times New Roman" w:cs="Times New Roman"/>
          <w:color w:val="000000"/>
          <w:sz w:val="28"/>
          <w:szCs w:val="28"/>
          <w:lang/>
        </w:rPr>
        <w:t>-</w:t>
      </w:r>
      <w:r w:rsidRPr="003F7F10">
        <w:rPr>
          <w:rFonts w:ascii="Times New Roman CYR" w:hAnsi="Times New Roman CYR" w:cs="Times New Roman CYR"/>
          <w:color w:val="000000"/>
          <w:sz w:val="28"/>
          <w:szCs w:val="28"/>
        </w:rPr>
        <w:t>Петушок из пластилина готов!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3.</w:t>
      </w:r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Заключительная часть.</w:t>
      </w:r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Рефлексия: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proofErr w:type="gramStart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В-ль</w:t>
      </w:r>
      <w:proofErr w:type="spellEnd"/>
      <w:proofErr w:type="gramEnd"/>
      <w:r w:rsidRPr="003F7F1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 w:rsidRPr="003F7F10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Ребята, как вы думаете, справились мы с заданием?</w:t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 теперь готов наш</w:t>
      </w:r>
      <w:r w:rsidRPr="003F7F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петушок?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 вы хотите мне и друг другу показать, какие у вас получились петушки?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 из каких частей состоят ваши петушки?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А какими способами и приемами мы лепили петушков?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3F7F10"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- </w:t>
      </w:r>
      <w:r w:rsidRPr="003F7F10">
        <w:rPr>
          <w:rFonts w:ascii="Times New Roman CYR" w:hAnsi="Times New Roman CYR" w:cs="Times New Roman CYR"/>
          <w:sz w:val="28"/>
          <w:szCs w:val="28"/>
          <w:highlight w:val="white"/>
        </w:rPr>
        <w:t>Вы все такие молодцы, какие красивые петушки у вас получились.</w:t>
      </w:r>
      <w:proofErr w:type="gramEnd"/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 w:rsidRPr="003F7F10">
        <w:rPr>
          <w:rFonts w:ascii="Times New Roman" w:hAnsi="Times New Roman" w:cs="Times New Roman"/>
          <w:sz w:val="28"/>
          <w:szCs w:val="28"/>
          <w:lang/>
        </w:rPr>
        <w:br/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 w:rsidRPr="003F7F10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4559300" cy="504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10" w:rsidRPr="003F7F10" w:rsidRDefault="003F7F10" w:rsidP="003F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3F7F10">
        <w:rPr>
          <w:rFonts w:ascii="Times New Roman CYR" w:hAnsi="Times New Roman CYR" w:cs="Times New Roman CYR"/>
          <w:sz w:val="28"/>
          <w:szCs w:val="28"/>
        </w:rPr>
        <w:t>ОБРАЗЕЦ</w:t>
      </w:r>
    </w:p>
    <w:p w:rsidR="00302BEC" w:rsidRPr="003F7F10" w:rsidRDefault="00302BEC">
      <w:pPr>
        <w:rPr>
          <w:sz w:val="28"/>
          <w:szCs w:val="28"/>
        </w:rPr>
      </w:pPr>
    </w:p>
    <w:sectPr w:rsidR="00302BEC" w:rsidRPr="003F7F10" w:rsidSect="001105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F7F10"/>
    <w:rsid w:val="00302BEC"/>
    <w:rsid w:val="003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https://www.google.com/url?q=http://www.maam.ru/kartinki/zhivotnye/domashnie-pticy/petushok-iz-plastilina.html&amp;sa=D&amp;ust=1519642119634000&amp;usg=AFQjCNG_NuUD6sQdhe_0ItvEGEv3Tf45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2020-04-29T05:25:00Z</dcterms:created>
  <dcterms:modified xsi:type="dcterms:W3CDTF">2020-04-29T05:27:00Z</dcterms:modified>
</cp:coreProperties>
</file>