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8A" w:rsidRDefault="00734D8A" w:rsidP="00734D8A">
      <w:pPr>
        <w:pStyle w:val="1"/>
        <w:spacing w:line="276" w:lineRule="auto"/>
        <w:ind w:right="0"/>
        <w:rPr>
          <w:rFonts w:ascii="Times New Roman" w:hAnsi="Times New Roman" w:cs="Times New Roman"/>
          <w:sz w:val="18"/>
          <w:szCs w:val="18"/>
        </w:rPr>
      </w:pPr>
    </w:p>
    <w:p w:rsidR="00734D8A" w:rsidRDefault="00734D8A" w:rsidP="00734D8A">
      <w:pPr>
        <w:pStyle w:val="1"/>
        <w:spacing w:line="276" w:lineRule="auto"/>
        <w:ind w:right="0"/>
        <w:rPr>
          <w:rFonts w:ascii="Times New Roman" w:hAnsi="Times New Roman" w:cs="Times New Roman"/>
          <w:sz w:val="18"/>
          <w:szCs w:val="18"/>
        </w:rPr>
      </w:pPr>
    </w:p>
    <w:p w:rsidR="00734D8A" w:rsidRDefault="00734D8A" w:rsidP="00734D8A">
      <w:pPr>
        <w:pStyle w:val="1"/>
        <w:spacing w:line="276" w:lineRule="auto"/>
        <w:ind w:right="0"/>
        <w:rPr>
          <w:rFonts w:ascii="Times New Roman" w:hAnsi="Times New Roman" w:cs="Times New Roman"/>
          <w:sz w:val="18"/>
          <w:szCs w:val="18"/>
        </w:rPr>
      </w:pPr>
    </w:p>
    <w:p w:rsidR="00734D8A" w:rsidRPr="00950A04" w:rsidRDefault="00734D8A" w:rsidP="00734D8A">
      <w:pPr>
        <w:pStyle w:val="1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10031" w:type="dxa"/>
        <w:tblInd w:w="-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219"/>
        <w:gridCol w:w="5812"/>
      </w:tblGrid>
      <w:tr w:rsidR="00734D8A" w:rsidRPr="00950A04" w:rsidTr="00371A7E">
        <w:trPr>
          <w:trHeight w:val="1400"/>
        </w:trPr>
        <w:tc>
          <w:tcPr>
            <w:tcW w:w="4219" w:type="dxa"/>
          </w:tcPr>
          <w:p w:rsidR="00734D8A" w:rsidRPr="00950A04" w:rsidRDefault="00734D8A" w:rsidP="00371A7E">
            <w:pPr>
              <w:pStyle w:val="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812" w:type="dxa"/>
          </w:tcPr>
          <w:p w:rsidR="00734D8A" w:rsidRPr="00FF7FBB" w:rsidRDefault="00734D8A" w:rsidP="00371A7E">
            <w:pPr>
              <w:pStyle w:val="1"/>
              <w:spacing w:line="276" w:lineRule="auto"/>
              <w:ind w:right="0"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7FBB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3</w:t>
            </w:r>
          </w:p>
          <w:p w:rsidR="00734D8A" w:rsidRPr="00950A04" w:rsidRDefault="00734D8A" w:rsidP="00371A7E">
            <w:pPr>
              <w:pStyle w:val="1"/>
              <w:spacing w:line="276" w:lineRule="auto"/>
              <w:ind w:righ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F7FBB">
              <w:rPr>
                <w:rFonts w:ascii="Times New Roman" w:hAnsi="Times New Roman" w:cs="Times New Roman"/>
                <w:i/>
                <w:sz w:val="28"/>
                <w:szCs w:val="28"/>
              </w:rPr>
              <w:t>к Порядку проведения республиканского этапа конкурса «Учитель года Республики Мордовия –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FF7FB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</w:tbl>
    <w:p w:rsidR="00734D8A" w:rsidRPr="00950A04" w:rsidRDefault="00734D8A" w:rsidP="00734D8A">
      <w:pPr>
        <w:pStyle w:val="1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734D8A" w:rsidRPr="00950A04" w:rsidRDefault="00734D8A" w:rsidP="00734D8A">
      <w:pPr>
        <w:pStyle w:val="1"/>
        <w:spacing w:line="276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734D8A" w:rsidRPr="00950A04" w:rsidRDefault="00734D8A" w:rsidP="00734D8A">
      <w:pPr>
        <w:pStyle w:val="1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Layout w:type="fixed"/>
        <w:tblLook w:val="01E0"/>
      </w:tblPr>
      <w:tblGrid>
        <w:gridCol w:w="3369"/>
        <w:gridCol w:w="6439"/>
      </w:tblGrid>
      <w:tr w:rsidR="00734D8A" w:rsidRPr="00950A04" w:rsidTr="007F389B">
        <w:trPr>
          <w:trHeight w:val="34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8A" w:rsidRPr="00950A04" w:rsidRDefault="007F389B" w:rsidP="00371A7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439939" cy="1597122"/>
                  <wp:effectExtent l="0" t="419100" r="0" b="403128"/>
                  <wp:docPr id="1" name="Рисунок 0" descr="20210409_091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409_091158.jpg"/>
                          <pic:cNvPicPr/>
                        </pic:nvPicPr>
                        <pic:blipFill>
                          <a:blip r:embed="rId4" cstate="print"/>
                          <a:srcRect l="5612" t="29032" r="20150" b="2419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39939" cy="1597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D8A" w:rsidRPr="00950A04" w:rsidRDefault="00734D8A" w:rsidP="00371A7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50A04">
              <w:rPr>
                <w:rFonts w:ascii="Times New Roman" w:hAnsi="Times New Roman"/>
                <w:sz w:val="28"/>
                <w:szCs w:val="28"/>
              </w:rPr>
              <w:t>Информационная карта участника финала Республиканского конкурса «Учитель года Республики Мордовия –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50A0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34D8A" w:rsidRPr="003A1F59" w:rsidRDefault="00734D8A" w:rsidP="00371A7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A1F59">
              <w:rPr>
                <w:rFonts w:ascii="Times New Roman" w:hAnsi="Times New Roman"/>
                <w:b/>
                <w:bCs/>
                <w:sz w:val="28"/>
                <w:szCs w:val="28"/>
              </w:rPr>
              <w:t>Кутурова</w:t>
            </w:r>
            <w:proofErr w:type="spellEnd"/>
          </w:p>
          <w:p w:rsidR="00734D8A" w:rsidRPr="003A1F59" w:rsidRDefault="00734D8A" w:rsidP="00371A7E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F59">
              <w:rPr>
                <w:rFonts w:ascii="Times New Roman" w:hAnsi="Times New Roman"/>
                <w:b/>
                <w:bCs/>
                <w:sz w:val="28"/>
                <w:szCs w:val="28"/>
              </w:rPr>
              <w:t>Наталья Николаевна</w:t>
            </w:r>
          </w:p>
          <w:p w:rsidR="00734D8A" w:rsidRPr="003A1F59" w:rsidRDefault="00734D8A" w:rsidP="00371A7E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A1F59">
              <w:rPr>
                <w:rFonts w:ascii="Times New Roman" w:hAnsi="Times New Roman"/>
                <w:b/>
                <w:bCs/>
                <w:sz w:val="28"/>
                <w:szCs w:val="28"/>
              </w:rPr>
              <w:t>Большеигнатовский</w:t>
            </w:r>
            <w:proofErr w:type="spellEnd"/>
            <w:r w:rsidRPr="003A1F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муниципальный район</w:t>
            </w:r>
          </w:p>
          <w:p w:rsidR="00734D8A" w:rsidRPr="00950A04" w:rsidRDefault="00734D8A" w:rsidP="00371A7E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734D8A" w:rsidRPr="00950A04" w:rsidRDefault="00734D8A" w:rsidP="00734D8A">
      <w:pPr>
        <w:pStyle w:val="1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4811"/>
        <w:gridCol w:w="8"/>
      </w:tblGrid>
      <w:tr w:rsidR="00734D8A" w:rsidRPr="00950A04" w:rsidTr="00371A7E">
        <w:trPr>
          <w:trHeight w:val="480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F253E6" w:rsidRDefault="00734D8A" w:rsidP="00371A7E">
            <w:pPr>
              <w:pStyle w:val="1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3E6">
              <w:rPr>
                <w:rFonts w:ascii="Times New Roman" w:hAnsi="Times New Roman" w:cs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734D8A" w:rsidRPr="00950A04" w:rsidTr="00371A7E">
        <w:trPr>
          <w:trHeight w:val="7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Республики Мордовия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Большеигнатовский</w:t>
            </w:r>
            <w:proofErr w:type="spellEnd"/>
          </w:p>
        </w:tc>
      </w:tr>
      <w:tr w:rsidR="00734D8A" w:rsidRPr="00950A04" w:rsidTr="00371A7E">
        <w:trPr>
          <w:trHeight w:val="4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Андреевка</w:t>
            </w:r>
          </w:p>
        </w:tc>
      </w:tr>
      <w:tr w:rsidR="00734D8A" w:rsidRPr="00950A04" w:rsidTr="00371A7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 1975г.</w:t>
            </w:r>
          </w:p>
        </w:tc>
      </w:tr>
      <w:tr w:rsidR="00734D8A" w:rsidRPr="00950A04" w:rsidTr="00371A7E">
        <w:trPr>
          <w:trHeight w:val="4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Большеигнатовский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Мордовская АССР</w:t>
            </w:r>
          </w:p>
        </w:tc>
      </w:tr>
      <w:tr w:rsidR="00734D8A" w:rsidRPr="00950A04" w:rsidTr="00371A7E">
        <w:trPr>
          <w:trHeight w:val="360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F253E6" w:rsidRDefault="00734D8A" w:rsidP="00371A7E">
            <w:pPr>
              <w:pStyle w:val="1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3E6">
              <w:rPr>
                <w:rFonts w:ascii="Times New Roman" w:hAnsi="Times New Roman" w:cs="Times New Roman"/>
                <w:b/>
                <w:sz w:val="28"/>
                <w:szCs w:val="28"/>
              </w:rPr>
              <w:t>2. Работа</w:t>
            </w:r>
          </w:p>
        </w:tc>
      </w:tr>
      <w:tr w:rsidR="00734D8A" w:rsidRPr="00950A04" w:rsidTr="00371A7E">
        <w:trPr>
          <w:trHeight w:val="10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учреждения в соответствии с У</w:t>
            </w: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ставом)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Default="00734D8A" w:rsidP="00371A7E">
            <w:pPr>
              <w:pStyle w:val="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</w:t>
            </w:r>
            <w:r w:rsidRPr="007B6B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«Андреевская средняя</w:t>
            </w:r>
          </w:p>
          <w:p w:rsidR="00734D8A" w:rsidRDefault="00734D8A" w:rsidP="00371A7E">
            <w:pPr>
              <w:pStyle w:val="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6B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общеобразовательная школа» </w:t>
            </w:r>
          </w:p>
          <w:p w:rsidR="00734D8A" w:rsidRDefault="00734D8A" w:rsidP="00371A7E">
            <w:pPr>
              <w:pStyle w:val="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6B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 «</w:t>
            </w:r>
            <w:proofErr w:type="spellStart"/>
            <w:r w:rsidRPr="007B6B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Большеигнатовская</w:t>
            </w:r>
            <w:proofErr w:type="spellEnd"/>
            <w:r w:rsidRPr="007B6B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СОШ» </w:t>
            </w:r>
          </w:p>
          <w:p w:rsidR="00734D8A" w:rsidRPr="007B6B23" w:rsidRDefault="00734D8A" w:rsidP="00371A7E">
            <w:pPr>
              <w:pStyle w:val="1"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B6B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Большеигнатовского</w:t>
            </w:r>
            <w:proofErr w:type="spellEnd"/>
            <w:r w:rsidRPr="007B6B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B6B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муниципального</w:t>
            </w:r>
            <w:proofErr w:type="gramEnd"/>
            <w:r w:rsidRPr="007B6B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6B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районаРеспублики</w:t>
            </w:r>
            <w:proofErr w:type="spellEnd"/>
            <w:r w:rsidRPr="007B6B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Мордовия </w:t>
            </w:r>
          </w:p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D8A" w:rsidRPr="00950A04" w:rsidTr="00371A7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734D8A" w:rsidRPr="00950A04" w:rsidTr="00371A7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734D8A" w:rsidRPr="00950A04" w:rsidTr="00371A7E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Классное руководство в настоящее время, в каком классе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4D8A" w:rsidRPr="00950A04" w:rsidTr="00371A7E">
        <w:trPr>
          <w:trHeight w:val="9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</w:t>
            </w: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 xml:space="preserve"> стаж (полных лет на момент заполнения анкеты)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34D8A" w:rsidRPr="00950A04" w:rsidTr="00371A7E">
        <w:trPr>
          <w:trHeight w:val="9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3E6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53E6">
              <w:rPr>
                <w:rFonts w:ascii="Times New Roman" w:hAnsi="Times New Roman" w:cs="Times New Roman"/>
                <w:sz w:val="28"/>
                <w:szCs w:val="28"/>
              </w:rPr>
              <w:t>едагогический стаж (полных лет на момент заполнения анкеты)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34D8A" w:rsidRPr="00950A04" w:rsidTr="00371A7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, дата установления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Первая, Приказ №313 от 26.03.2019г.</w:t>
            </w:r>
          </w:p>
        </w:tc>
      </w:tr>
      <w:tr w:rsidR="00734D8A" w:rsidRPr="00950A04" w:rsidTr="00371A7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Аттестационная категория 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34D8A" w:rsidRPr="00950A04" w:rsidTr="00371A7E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учитель Республики Мордовия, 19.09.2017 г.</w:t>
            </w:r>
          </w:p>
        </w:tc>
      </w:tr>
      <w:tr w:rsidR="00734D8A" w:rsidRPr="00950A04" w:rsidTr="00371A7E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Послужной список (места и сроки работы </w:t>
            </w:r>
            <w:r w:rsidRPr="00950A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за последние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5</w:t>
            </w:r>
            <w:r w:rsidRPr="00950A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лет</w:t>
            </w: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950A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D8A" w:rsidRPr="00950A04" w:rsidTr="00371A7E">
        <w:trPr>
          <w:trHeight w:val="380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F253E6" w:rsidRDefault="00734D8A" w:rsidP="00371A7E">
            <w:pPr>
              <w:pStyle w:val="1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3E6">
              <w:rPr>
                <w:rFonts w:ascii="Times New Roman" w:hAnsi="Times New Roman" w:cs="Times New Roman"/>
                <w:b/>
                <w:sz w:val="28"/>
                <w:szCs w:val="28"/>
              </w:rPr>
              <w:t>3. Образование</w:t>
            </w:r>
          </w:p>
        </w:tc>
      </w:tr>
      <w:tr w:rsidR="00734D8A" w:rsidRPr="00950A04" w:rsidTr="00371A7E">
        <w:trPr>
          <w:trHeight w:val="9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МГПИ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М.Е.Евсевьева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1998 г.</w:t>
            </w:r>
          </w:p>
        </w:tc>
      </w:tr>
      <w:tr w:rsidR="00734D8A" w:rsidRPr="00950A04" w:rsidTr="00371A7E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734D8A" w:rsidRPr="00950A04" w:rsidTr="00371A7E">
        <w:trPr>
          <w:trHeight w:val="16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4D8A" w:rsidRPr="00950A04" w:rsidTr="00371A7E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(читаю и могу объясняться)</w:t>
            </w:r>
          </w:p>
        </w:tc>
      </w:tr>
      <w:tr w:rsidR="00734D8A" w:rsidRPr="00950A04" w:rsidTr="00371A7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группа научных специальностей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4D8A" w:rsidRPr="00950A04" w:rsidTr="00371A7E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D8A" w:rsidRPr="00950A04" w:rsidTr="00371A7E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публикации (в т. ч. брошюры, книги)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D8A" w:rsidRPr="00950A04" w:rsidTr="00371A7E">
        <w:trPr>
          <w:trHeight w:val="480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F253E6" w:rsidRDefault="00734D8A" w:rsidP="00371A7E">
            <w:pPr>
              <w:pStyle w:val="1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3E6">
              <w:rPr>
                <w:rFonts w:ascii="Times New Roman" w:hAnsi="Times New Roman" w:cs="Times New Roman"/>
                <w:b/>
                <w:sz w:val="28"/>
                <w:szCs w:val="28"/>
              </w:rPr>
              <w:t>4. Общественная деятельность</w:t>
            </w:r>
          </w:p>
        </w:tc>
      </w:tr>
      <w:tr w:rsidR="00734D8A" w:rsidRPr="00950A04" w:rsidTr="00371A7E">
        <w:trPr>
          <w:trHeight w:val="74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Членство в профсоюзе (наименование, дата вступления)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1995г.</w:t>
            </w:r>
          </w:p>
        </w:tc>
      </w:tr>
      <w:tr w:rsidR="00734D8A" w:rsidRPr="00950A04" w:rsidTr="00371A7E">
        <w:trPr>
          <w:trHeight w:val="1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общественных организациях (наименование, направление деятельности и дата вступления)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партии « Единая Россия», 2001г.</w:t>
            </w:r>
          </w:p>
        </w:tc>
      </w:tr>
      <w:tr w:rsidR="00734D8A" w:rsidRPr="00950A04" w:rsidTr="00371A7E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управляющего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34D8A" w:rsidRPr="00950A04" w:rsidTr="00371A7E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методического объединения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34D8A" w:rsidRPr="00950A04" w:rsidTr="00371A7E">
        <w:trPr>
          <w:trHeight w:val="16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54749B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9B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4D8A" w:rsidRPr="00950A04" w:rsidTr="00371A7E">
        <w:trPr>
          <w:trHeight w:val="360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54749B" w:rsidRDefault="00734D8A" w:rsidP="00371A7E">
            <w:pPr>
              <w:pStyle w:val="1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9B">
              <w:rPr>
                <w:rFonts w:ascii="Times New Roman" w:hAnsi="Times New Roman" w:cs="Times New Roman"/>
                <w:b/>
                <w:sz w:val="28"/>
                <w:szCs w:val="28"/>
              </w:rPr>
              <w:t>5. Семья</w:t>
            </w:r>
          </w:p>
        </w:tc>
      </w:tr>
      <w:tr w:rsidR="00734D8A" w:rsidRPr="00950A04" w:rsidTr="00371A7E">
        <w:trPr>
          <w:trHeight w:val="7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замужем</w:t>
            </w:r>
          </w:p>
        </w:tc>
      </w:tr>
      <w:tr w:rsidR="00734D8A" w:rsidRPr="00950A04" w:rsidTr="00371A7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 Анатолий,25лет,</w:t>
            </w:r>
          </w:p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 Ирина,20 лет</w:t>
            </w:r>
          </w:p>
        </w:tc>
      </w:tr>
      <w:tr w:rsidR="00734D8A" w:rsidRPr="00950A04" w:rsidTr="00371A7E">
        <w:trPr>
          <w:trHeight w:val="480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54749B" w:rsidRDefault="00734D8A" w:rsidP="00371A7E">
            <w:pPr>
              <w:pStyle w:val="1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9B">
              <w:rPr>
                <w:rFonts w:ascii="Times New Roman" w:hAnsi="Times New Roman" w:cs="Times New Roman"/>
                <w:b/>
                <w:sz w:val="28"/>
                <w:szCs w:val="28"/>
              </w:rPr>
              <w:t>6. Досуг</w:t>
            </w:r>
          </w:p>
        </w:tc>
      </w:tr>
      <w:tr w:rsidR="00734D8A" w:rsidRPr="00950A04" w:rsidTr="00371A7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Хобби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734D8A" w:rsidRPr="00950A04" w:rsidTr="00371A7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увлечения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Теннис, лыжи</w:t>
            </w:r>
          </w:p>
        </w:tc>
      </w:tr>
      <w:tr w:rsidR="00734D8A" w:rsidRPr="00950A04" w:rsidTr="00371A7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творческого коллектива Дома Культуры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Андреевка</w:t>
            </w:r>
          </w:p>
        </w:tc>
      </w:tr>
      <w:tr w:rsidR="00734D8A" w:rsidRPr="00950A04" w:rsidTr="00371A7E">
        <w:trPr>
          <w:trHeight w:val="480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54749B" w:rsidRDefault="00734D8A" w:rsidP="00371A7E">
            <w:pPr>
              <w:pStyle w:val="1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9B">
              <w:rPr>
                <w:rFonts w:ascii="Times New Roman" w:hAnsi="Times New Roman" w:cs="Times New Roman"/>
                <w:b/>
                <w:sz w:val="28"/>
                <w:szCs w:val="28"/>
              </w:rPr>
              <w:t>7. Контакты</w:t>
            </w:r>
          </w:p>
        </w:tc>
      </w:tr>
      <w:tr w:rsidR="00734D8A" w:rsidRPr="00950A04" w:rsidTr="00371A7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431675, ул. Первомайская, 93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Андреевка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Большеигнатовский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Республика Мордовия</w:t>
            </w:r>
          </w:p>
        </w:tc>
      </w:tr>
      <w:tr w:rsidR="00734D8A" w:rsidRPr="00950A04" w:rsidTr="00371A7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431675, ул. Кооперативная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Андреевка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Большеигнатовский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Республика Мордовия</w:t>
            </w:r>
          </w:p>
        </w:tc>
      </w:tr>
      <w:tr w:rsidR="00734D8A" w:rsidRPr="00950A04" w:rsidTr="00371A7E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88344229734</w:t>
            </w:r>
          </w:p>
        </w:tc>
      </w:tr>
      <w:tr w:rsidR="00734D8A" w:rsidRPr="00950A04" w:rsidTr="00371A7E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4D8A" w:rsidRPr="00950A04" w:rsidTr="00371A7E">
        <w:trPr>
          <w:trHeight w:val="4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89513422669</w:t>
            </w:r>
          </w:p>
        </w:tc>
      </w:tr>
      <w:tr w:rsidR="00734D8A" w:rsidRPr="00950A04" w:rsidTr="00371A7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3A1F59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eletucheva@mail.ru</w:t>
            </w:r>
          </w:p>
        </w:tc>
      </w:tr>
      <w:tr w:rsidR="00734D8A" w:rsidRPr="00950A04" w:rsidTr="00371A7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3A1F59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kuturova75@mail.ru</w:t>
            </w:r>
          </w:p>
        </w:tc>
      </w:tr>
      <w:tr w:rsidR="00734D8A" w:rsidRPr="00950A04" w:rsidTr="00371A7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образовательной организации в сети Интернет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822FC8" w:rsidRDefault="00FC2A5D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34D8A" w:rsidRPr="00822FC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bolign.schoolrm.ru</w:t>
              </w:r>
            </w:hyperlink>
          </w:p>
        </w:tc>
      </w:tr>
      <w:tr w:rsidR="00734D8A" w:rsidRPr="00822FC8" w:rsidTr="00371A7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Адреса в Интернете (сайт,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страницы в социальных сетях), где можно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участником и публикуемыми им материалами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822FC8" w:rsidRDefault="00FC2A5D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734D8A" w:rsidRPr="00822FC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bolign.schoolrm.ru</w:t>
              </w:r>
            </w:hyperlink>
          </w:p>
        </w:tc>
      </w:tr>
      <w:tr w:rsidR="00734D8A" w:rsidRPr="00950A04" w:rsidTr="00371A7E">
        <w:trPr>
          <w:trHeight w:val="480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54749B" w:rsidRDefault="00734D8A" w:rsidP="00371A7E">
            <w:pPr>
              <w:pStyle w:val="1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 Документы</w:t>
            </w:r>
          </w:p>
        </w:tc>
      </w:tr>
      <w:tr w:rsidR="00734D8A" w:rsidRPr="00950A04" w:rsidTr="00371A7E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8920 </w:t>
            </w:r>
            <w:r w:rsidRPr="00AA0A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540487 МВД по Республике Мордовия 28.08.2020 г.</w:t>
            </w:r>
          </w:p>
        </w:tc>
      </w:tr>
      <w:tr w:rsidR="00734D8A" w:rsidRPr="00950A04" w:rsidTr="00371A7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13050137446</w:t>
            </w:r>
          </w:p>
        </w:tc>
      </w:tr>
      <w:tr w:rsidR="00734D8A" w:rsidRPr="00950A04" w:rsidTr="00371A7E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Свидетельство пенсионного государственного страхования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020-854-825-37</w:t>
            </w:r>
          </w:p>
        </w:tc>
      </w:tr>
      <w:tr w:rsidR="00734D8A" w:rsidRPr="00950A04" w:rsidTr="00371A7E">
        <w:trPr>
          <w:gridAfter w:val="1"/>
          <w:wAfter w:w="8" w:type="dxa"/>
          <w:trHeight w:val="48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Интересные сведения об участнике конкурса, не раскрытые предыдущими разделами</w:t>
            </w:r>
          </w:p>
        </w:tc>
      </w:tr>
      <w:tr w:rsidR="00734D8A" w:rsidRPr="00950A04" w:rsidTr="00371A7E">
        <w:trPr>
          <w:gridAfter w:val="1"/>
          <w:wAfter w:w="8" w:type="dxa"/>
          <w:trHeight w:val="529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34D8A" w:rsidRPr="00950A04" w:rsidRDefault="00734D8A" w:rsidP="00371A7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D8A" w:rsidRPr="00950A04" w:rsidRDefault="00734D8A" w:rsidP="00734D8A">
      <w:pPr>
        <w:pStyle w:val="1"/>
        <w:tabs>
          <w:tab w:val="left" w:pos="3816"/>
          <w:tab w:val="left" w:pos="9019"/>
        </w:tabs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950A04">
        <w:rPr>
          <w:rFonts w:ascii="Times New Roman" w:hAnsi="Times New Roman" w:cs="Times New Roman"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734D8A" w:rsidRPr="00950A04" w:rsidRDefault="00734D8A" w:rsidP="00734D8A">
      <w:pPr>
        <w:pStyle w:val="1"/>
        <w:tabs>
          <w:tab w:val="left" w:pos="4082"/>
        </w:tabs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950A04">
        <w:rPr>
          <w:rFonts w:ascii="Times New Roman" w:hAnsi="Times New Roman" w:cs="Times New Roman"/>
          <w:sz w:val="28"/>
          <w:szCs w:val="28"/>
        </w:rPr>
        <w:t>_____________________</w:t>
      </w:r>
      <w:r w:rsidRPr="00950A04">
        <w:rPr>
          <w:rFonts w:ascii="Times New Roman" w:hAnsi="Times New Roman" w:cs="Times New Roman"/>
          <w:sz w:val="28"/>
          <w:szCs w:val="28"/>
        </w:rPr>
        <w:tab/>
        <w:t>(____________________)</w:t>
      </w:r>
    </w:p>
    <w:p w:rsidR="00734D8A" w:rsidRPr="00950A04" w:rsidRDefault="00734D8A" w:rsidP="00734D8A">
      <w:pPr>
        <w:pStyle w:val="1"/>
        <w:tabs>
          <w:tab w:val="left" w:pos="1418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50A04">
        <w:rPr>
          <w:rFonts w:ascii="Times New Roman" w:hAnsi="Times New Roman" w:cs="Times New Roman"/>
          <w:sz w:val="18"/>
          <w:szCs w:val="18"/>
        </w:rPr>
        <w:t>(фамилия, имя, отчество участника)</w:t>
      </w:r>
    </w:p>
    <w:p w:rsidR="00734D8A" w:rsidRPr="00B42521" w:rsidRDefault="00734D8A" w:rsidP="00734D8A">
      <w:pPr>
        <w:pStyle w:val="1"/>
        <w:tabs>
          <w:tab w:val="left" w:pos="2309"/>
        </w:tabs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B425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252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B4252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425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4D8A" w:rsidRPr="00B42521" w:rsidRDefault="00734D8A" w:rsidP="00734D8A">
      <w:pPr>
        <w:pStyle w:val="1"/>
        <w:ind w:right="0"/>
        <w:rPr>
          <w:rFonts w:ascii="Times New Roman" w:hAnsi="Times New Roman" w:cs="Times New Roman"/>
          <w:sz w:val="20"/>
          <w:szCs w:val="20"/>
        </w:rPr>
      </w:pPr>
      <w:r w:rsidRPr="00B4252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42521">
        <w:rPr>
          <w:rFonts w:ascii="Times New Roman" w:hAnsi="Times New Roman" w:cs="Times New Roman"/>
          <w:sz w:val="20"/>
          <w:szCs w:val="20"/>
        </w:rPr>
        <w:t xml:space="preserve"> Поля информационной карты, выделенные курсивом, не обязательны для заполнения.</w:t>
      </w:r>
    </w:p>
    <w:p w:rsidR="00734D8A" w:rsidRDefault="00734D8A" w:rsidP="00734D8A">
      <w:pPr>
        <w:pStyle w:val="1"/>
        <w:ind w:right="0"/>
        <w:rPr>
          <w:rFonts w:ascii="Times New Roman" w:hAnsi="Times New Roman" w:cs="Times New Roman"/>
          <w:sz w:val="24"/>
          <w:szCs w:val="24"/>
        </w:rPr>
      </w:pPr>
    </w:p>
    <w:p w:rsidR="00734D8A" w:rsidRDefault="00734D8A" w:rsidP="00734D8A">
      <w:pPr>
        <w:pStyle w:val="1"/>
        <w:ind w:right="0"/>
        <w:rPr>
          <w:rFonts w:ascii="Times New Roman" w:hAnsi="Times New Roman" w:cs="Times New Roman"/>
          <w:sz w:val="24"/>
          <w:szCs w:val="24"/>
        </w:rPr>
      </w:pPr>
    </w:p>
    <w:p w:rsidR="00734D8A" w:rsidRDefault="00734D8A" w:rsidP="00734D8A">
      <w:pPr>
        <w:pStyle w:val="1"/>
        <w:ind w:right="0"/>
        <w:rPr>
          <w:rFonts w:ascii="Times New Roman" w:hAnsi="Times New Roman" w:cs="Times New Roman"/>
          <w:sz w:val="24"/>
          <w:szCs w:val="24"/>
        </w:rPr>
      </w:pPr>
    </w:p>
    <w:p w:rsidR="00734D8A" w:rsidRDefault="00734D8A" w:rsidP="00734D8A">
      <w:pPr>
        <w:pStyle w:val="1"/>
        <w:ind w:right="0"/>
        <w:rPr>
          <w:rFonts w:ascii="Times New Roman" w:hAnsi="Times New Roman" w:cs="Times New Roman"/>
          <w:sz w:val="24"/>
          <w:szCs w:val="24"/>
        </w:rPr>
      </w:pPr>
    </w:p>
    <w:p w:rsidR="00734D8A" w:rsidRDefault="00734D8A" w:rsidP="00734D8A">
      <w:pPr>
        <w:pStyle w:val="1"/>
        <w:ind w:right="0"/>
        <w:rPr>
          <w:rFonts w:ascii="Times New Roman" w:hAnsi="Times New Roman" w:cs="Times New Roman"/>
          <w:sz w:val="24"/>
          <w:szCs w:val="24"/>
        </w:rPr>
      </w:pPr>
    </w:p>
    <w:p w:rsidR="00734D8A" w:rsidRDefault="00734D8A" w:rsidP="00734D8A">
      <w:pPr>
        <w:pStyle w:val="1"/>
        <w:ind w:right="0"/>
        <w:rPr>
          <w:rFonts w:ascii="Times New Roman" w:hAnsi="Times New Roman" w:cs="Times New Roman"/>
          <w:sz w:val="24"/>
          <w:szCs w:val="24"/>
        </w:rPr>
      </w:pPr>
    </w:p>
    <w:p w:rsidR="00734D8A" w:rsidRDefault="00734D8A" w:rsidP="00734D8A">
      <w:pPr>
        <w:pStyle w:val="1"/>
        <w:ind w:right="0"/>
        <w:rPr>
          <w:rFonts w:ascii="Times New Roman" w:hAnsi="Times New Roman" w:cs="Times New Roman"/>
          <w:sz w:val="24"/>
          <w:szCs w:val="24"/>
        </w:rPr>
      </w:pPr>
    </w:p>
    <w:p w:rsidR="00734D8A" w:rsidRDefault="00734D8A" w:rsidP="00734D8A">
      <w:pPr>
        <w:pStyle w:val="1"/>
        <w:ind w:right="0"/>
        <w:rPr>
          <w:rFonts w:ascii="Times New Roman" w:hAnsi="Times New Roman" w:cs="Times New Roman"/>
          <w:sz w:val="24"/>
          <w:szCs w:val="24"/>
        </w:rPr>
      </w:pPr>
    </w:p>
    <w:p w:rsidR="00734D8A" w:rsidRDefault="00734D8A" w:rsidP="00734D8A">
      <w:pPr>
        <w:pStyle w:val="1"/>
        <w:ind w:right="0"/>
        <w:rPr>
          <w:rFonts w:ascii="Times New Roman" w:hAnsi="Times New Roman" w:cs="Times New Roman"/>
          <w:sz w:val="24"/>
          <w:szCs w:val="24"/>
        </w:rPr>
      </w:pPr>
    </w:p>
    <w:p w:rsidR="00734D8A" w:rsidRDefault="00734D8A" w:rsidP="00734D8A">
      <w:pPr>
        <w:pStyle w:val="1"/>
        <w:ind w:right="0"/>
        <w:rPr>
          <w:rFonts w:ascii="Times New Roman" w:hAnsi="Times New Roman" w:cs="Times New Roman"/>
          <w:sz w:val="24"/>
          <w:szCs w:val="24"/>
        </w:rPr>
      </w:pPr>
    </w:p>
    <w:p w:rsidR="00734D8A" w:rsidRDefault="00734D8A" w:rsidP="00734D8A">
      <w:pPr>
        <w:pStyle w:val="1"/>
        <w:ind w:right="0"/>
        <w:rPr>
          <w:rFonts w:ascii="Times New Roman" w:hAnsi="Times New Roman" w:cs="Times New Roman"/>
          <w:sz w:val="24"/>
          <w:szCs w:val="24"/>
        </w:rPr>
      </w:pPr>
    </w:p>
    <w:p w:rsidR="00734D8A" w:rsidRDefault="00734D8A" w:rsidP="00734D8A">
      <w:pPr>
        <w:pStyle w:val="1"/>
        <w:ind w:right="0"/>
        <w:rPr>
          <w:rFonts w:ascii="Times New Roman" w:hAnsi="Times New Roman" w:cs="Times New Roman"/>
          <w:sz w:val="24"/>
          <w:szCs w:val="24"/>
        </w:rPr>
      </w:pPr>
    </w:p>
    <w:p w:rsidR="008D5FEE" w:rsidRDefault="008D5FEE" w:rsidP="00734D8A">
      <w:pPr>
        <w:pStyle w:val="1"/>
        <w:ind w:right="0"/>
        <w:rPr>
          <w:rFonts w:ascii="Times New Roman" w:hAnsi="Times New Roman" w:cs="Times New Roman"/>
          <w:sz w:val="24"/>
          <w:szCs w:val="24"/>
        </w:rPr>
      </w:pPr>
    </w:p>
    <w:p w:rsidR="008D5FEE" w:rsidRDefault="008D5FEE" w:rsidP="00734D8A">
      <w:pPr>
        <w:pStyle w:val="1"/>
        <w:ind w:right="0"/>
        <w:rPr>
          <w:rFonts w:ascii="Times New Roman" w:hAnsi="Times New Roman" w:cs="Times New Roman"/>
          <w:sz w:val="24"/>
          <w:szCs w:val="24"/>
        </w:rPr>
      </w:pPr>
    </w:p>
    <w:p w:rsidR="00734D8A" w:rsidRDefault="00734D8A" w:rsidP="00734D8A">
      <w:pPr>
        <w:pStyle w:val="1"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734D8A" w:rsidRDefault="008D5FEE" w:rsidP="00734D8A">
      <w:pPr>
        <w:pStyle w:val="1"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D5FEE" w:rsidRDefault="008D5FEE" w:rsidP="00734D8A">
      <w:pPr>
        <w:pStyle w:val="1"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8D5FEE" w:rsidRDefault="008D5FEE" w:rsidP="00734D8A">
      <w:pPr>
        <w:pStyle w:val="1"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8D5FEE" w:rsidRDefault="008D5FEE" w:rsidP="00734D8A">
      <w:pPr>
        <w:pStyle w:val="1"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8D5FEE" w:rsidRDefault="008D5FEE" w:rsidP="00734D8A">
      <w:pPr>
        <w:pStyle w:val="1"/>
        <w:ind w:right="0"/>
        <w:rPr>
          <w:rFonts w:ascii="Times New Roman" w:hAnsi="Times New Roman" w:cs="Times New Roman"/>
          <w:b/>
          <w:sz w:val="28"/>
          <w:szCs w:val="28"/>
        </w:rPr>
      </w:pPr>
    </w:p>
    <w:sectPr w:rsidR="008D5FEE" w:rsidSect="002F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D8A"/>
    <w:rsid w:val="002F7FA7"/>
    <w:rsid w:val="00734D8A"/>
    <w:rsid w:val="007F389B"/>
    <w:rsid w:val="008D5FEE"/>
    <w:rsid w:val="00D05623"/>
    <w:rsid w:val="00E46C0A"/>
    <w:rsid w:val="00FC2A5D"/>
    <w:rsid w:val="00FF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34D8A"/>
    <w:pPr>
      <w:spacing w:after="0" w:line="240" w:lineRule="auto"/>
      <w:ind w:right="85"/>
      <w:jc w:val="both"/>
    </w:pPr>
    <w:rPr>
      <w:rFonts w:ascii="Calibri" w:eastAsia="Calibri" w:hAnsi="Calibri" w:cs="Calibri"/>
      <w:color w:val="000000"/>
      <w:lang w:eastAsia="ru-RU"/>
    </w:rPr>
  </w:style>
  <w:style w:type="character" w:styleId="a3">
    <w:name w:val="Hyperlink"/>
    <w:rsid w:val="00734D8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8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bolign.schoolrm.ru" TargetMode="External"/><Relationship Id="rId5" Type="http://schemas.openxmlformats.org/officeDocument/2006/relationships/hyperlink" Target="file:///D:\bolign.schoolr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ПК</cp:lastModifiedBy>
  <cp:revision>6</cp:revision>
  <cp:lastPrinted>2021-04-08T09:37:00Z</cp:lastPrinted>
  <dcterms:created xsi:type="dcterms:W3CDTF">2021-04-08T09:20:00Z</dcterms:created>
  <dcterms:modified xsi:type="dcterms:W3CDTF">2021-04-13T18:19:00Z</dcterms:modified>
</cp:coreProperties>
</file>