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Pr="00E533F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Работа в материале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ФГТ (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прикладное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FE158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74801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FE1582"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F74801" w:rsidRDefault="00FE1582" w:rsidP="00F7480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F74801" w:rsidRPr="00F74801">
        <w:rPr>
          <w:rFonts w:ascii="Times New Roman" w:hAnsi="Times New Roman" w:cs="Times New Roman"/>
          <w:bCs/>
          <w:sz w:val="32"/>
          <w:szCs w:val="32"/>
        </w:rPr>
        <w:t>Вязание простейших образцов 2-мя спицами.</w:t>
      </w:r>
    </w:p>
    <w:p w:rsidR="00E533F2" w:rsidRPr="00E533F2" w:rsidRDefault="00FE1582" w:rsidP="00F74801">
      <w:pPr>
        <w:rPr>
          <w:sz w:val="24"/>
          <w:szCs w:val="24"/>
          <w:lang w:eastAsia="ru-RU"/>
        </w:rPr>
      </w:pPr>
      <w:r>
        <w:rPr>
          <w:b/>
          <w:sz w:val="32"/>
          <w:szCs w:val="32"/>
        </w:rPr>
        <w:t xml:space="preserve">Цель задания: </w:t>
      </w:r>
      <w:proofErr w:type="gramStart"/>
      <w:r w:rsidR="00F74801" w:rsidRPr="00F74801">
        <w:rPr>
          <w:rFonts w:ascii="Times New Roman" w:hAnsi="Times New Roman" w:cs="Times New Roman"/>
          <w:sz w:val="32"/>
          <w:szCs w:val="32"/>
        </w:rPr>
        <w:t xml:space="preserve">Познакомить уч-ся с видами пряжи (шерсть, полушерсть, хлопчатобумажная, синтетическая…), с её свойствами: (упругость, </w:t>
      </w:r>
      <w:proofErr w:type="spellStart"/>
      <w:r w:rsidR="00F74801" w:rsidRPr="00F74801">
        <w:rPr>
          <w:rFonts w:ascii="Times New Roman" w:hAnsi="Times New Roman" w:cs="Times New Roman"/>
          <w:sz w:val="32"/>
          <w:szCs w:val="32"/>
        </w:rPr>
        <w:t>ровнота</w:t>
      </w:r>
      <w:proofErr w:type="spellEnd"/>
      <w:r w:rsidR="00F74801" w:rsidRPr="00F74801">
        <w:rPr>
          <w:rFonts w:ascii="Times New Roman" w:hAnsi="Times New Roman" w:cs="Times New Roman"/>
          <w:sz w:val="32"/>
          <w:szCs w:val="32"/>
        </w:rPr>
        <w:t xml:space="preserve">, прочность окраски, номер, пряжи.),  Познакомить учащихся со спицами для вязания, научить подбирать правильно инструменты для выбранной </w:t>
      </w:r>
      <w:proofErr w:type="gramEnd"/>
    </w:p>
    <w:p w:rsidR="00F74801" w:rsidRDefault="00FE1582" w:rsidP="00FE1582"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  <w:r w:rsidR="00F74801" w:rsidRPr="00976FD8">
        <w:t xml:space="preserve"> </w:t>
      </w:r>
    </w:p>
    <w:p w:rsidR="00F74801" w:rsidRPr="00F74801" w:rsidRDefault="00F74801" w:rsidP="00F74801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74801">
        <w:rPr>
          <w:rFonts w:ascii="Times New Roman" w:hAnsi="Times New Roman" w:cs="Times New Roman"/>
          <w:sz w:val="32"/>
          <w:szCs w:val="32"/>
        </w:rPr>
        <w:t xml:space="preserve">Набор петель начального ряда.  </w:t>
      </w:r>
    </w:p>
    <w:p w:rsidR="00F74801" w:rsidRPr="00F74801" w:rsidRDefault="00F74801" w:rsidP="00F74801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74801">
        <w:rPr>
          <w:rFonts w:ascii="Times New Roman" w:hAnsi="Times New Roman" w:cs="Times New Roman"/>
          <w:sz w:val="32"/>
          <w:szCs w:val="32"/>
        </w:rPr>
        <w:t xml:space="preserve">Лицевые  петли (за переднюю и заднюю стенки). </w:t>
      </w:r>
    </w:p>
    <w:p w:rsidR="00F74801" w:rsidRPr="00F74801" w:rsidRDefault="00F74801" w:rsidP="00F74801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74801">
        <w:rPr>
          <w:rFonts w:ascii="Times New Roman" w:hAnsi="Times New Roman" w:cs="Times New Roman"/>
          <w:sz w:val="32"/>
          <w:szCs w:val="32"/>
        </w:rPr>
        <w:t>Кромочные петли.</w:t>
      </w:r>
    </w:p>
    <w:p w:rsidR="00F74801" w:rsidRPr="00F74801" w:rsidRDefault="00F74801" w:rsidP="00F74801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74801">
        <w:rPr>
          <w:rFonts w:ascii="Times New Roman" w:hAnsi="Times New Roman" w:cs="Times New Roman"/>
          <w:sz w:val="32"/>
          <w:szCs w:val="32"/>
        </w:rPr>
        <w:t xml:space="preserve"> Изнаночные петли (за переднюю и заднюю стенки).</w:t>
      </w:r>
    </w:p>
    <w:p w:rsidR="00FE1582" w:rsidRPr="00F74801" w:rsidRDefault="00F74801" w:rsidP="00F74801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74801">
        <w:rPr>
          <w:rFonts w:ascii="Times New Roman" w:hAnsi="Times New Roman" w:cs="Times New Roman"/>
          <w:sz w:val="32"/>
          <w:szCs w:val="32"/>
        </w:rPr>
        <w:t xml:space="preserve"> Связать образцы из чередования лицевых и изнаночных петель</w:t>
      </w:r>
    </w:p>
    <w:p w:rsidR="00F74801" w:rsidRDefault="00F74801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55892" cy="2600325"/>
            <wp:effectExtent l="0" t="0" r="6985" b="0"/>
            <wp:docPr id="2" name="Рисунок 2" descr="C:\Windows\system32\config\systemprofile\Desktop\platochnaya-vyazka-spitsami-dvumya-raznymi-metodami-i-na-raznyh-vidah-sp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platochnaya-vyazka-spitsami-dvumya-raznymi-metodami-i-na-raznyh-vidah-spi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0" cy="26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01" w:rsidRPr="00F74801" w:rsidRDefault="00F74801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47360" cy="2800350"/>
            <wp:effectExtent l="0" t="0" r="0" b="0"/>
            <wp:docPr id="3" name="Рисунок 3" descr="C:\Windows\system32\config\systemprofile\Desktop\41-1024x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41-1024x5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71" cy="28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582" w:rsidRDefault="00FE1582" w:rsidP="00FE1582">
      <w:pPr>
        <w:rPr>
          <w:rFonts w:ascii="Times New Roman" w:hAnsi="Times New Roman" w:cs="Times New Roman"/>
          <w:b/>
          <w:sz w:val="32"/>
          <w:szCs w:val="32"/>
        </w:rPr>
      </w:pPr>
    </w:p>
    <w:p w:rsidR="00E533F2" w:rsidRPr="00E533F2" w:rsidRDefault="00255C93" w:rsidP="00E53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 w:rsidR="00E533F2" w:rsidRPr="00E53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4801">
        <w:rPr>
          <w:rFonts w:ascii="Times New Roman" w:hAnsi="Times New Roman" w:cs="Times New Roman"/>
          <w:sz w:val="32"/>
          <w:szCs w:val="32"/>
        </w:rPr>
        <w:t>спицы</w:t>
      </w:r>
      <w:r w:rsidR="00E533F2" w:rsidRPr="00E533F2">
        <w:rPr>
          <w:rFonts w:ascii="Times New Roman" w:hAnsi="Times New Roman" w:cs="Times New Roman"/>
          <w:sz w:val="32"/>
          <w:szCs w:val="32"/>
        </w:rPr>
        <w:t xml:space="preserve"> и пряжа в ассортименте, ножницы</w:t>
      </w:r>
      <w:r w:rsidR="00E533F2" w:rsidRPr="00E533F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55C93" w:rsidRPr="00E533F2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255C93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по согласованию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  <w:r w:rsidR="001E0A8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1E0A88" w:rsidRDefault="001E0A88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sectPr w:rsidR="001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550C"/>
    <w:multiLevelType w:val="hybridMultilevel"/>
    <w:tmpl w:val="FED6EF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2"/>
    <w:rsid w:val="00092D79"/>
    <w:rsid w:val="001E0A88"/>
    <w:rsid w:val="00255C93"/>
    <w:rsid w:val="003E07C1"/>
    <w:rsid w:val="004F11D0"/>
    <w:rsid w:val="006E2A6C"/>
    <w:rsid w:val="0071190A"/>
    <w:rsid w:val="007A0477"/>
    <w:rsid w:val="007F52BE"/>
    <w:rsid w:val="008C4CE2"/>
    <w:rsid w:val="00B8440D"/>
    <w:rsid w:val="00E21DF8"/>
    <w:rsid w:val="00E533F2"/>
    <w:rsid w:val="00E955DC"/>
    <w:rsid w:val="00F74801"/>
    <w:rsid w:val="00F878A4"/>
    <w:rsid w:val="00FE158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2020-04-06T12:26:00Z</dcterms:created>
  <dcterms:modified xsi:type="dcterms:W3CDTF">2020-04-06T12:26:00Z</dcterms:modified>
</cp:coreProperties>
</file>