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71" w:rsidRPr="006A3071" w:rsidRDefault="006A3071" w:rsidP="006A307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6A3071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Консультация для родителей «Детям о космосе»</w:t>
      </w:r>
    </w:p>
    <w:p w:rsidR="006A3071" w:rsidRPr="006A3071" w:rsidRDefault="006A3071" w:rsidP="006A307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6A307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Воспитатель средней группы </w:t>
      </w:r>
    </w:p>
    <w:p w:rsidR="006A3071" w:rsidRPr="006A3071" w:rsidRDefault="006A3071" w:rsidP="006A307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6A307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Савкина Надежда Алексеевна</w:t>
      </w:r>
    </w:p>
    <w:p w:rsidR="006A3071" w:rsidRPr="006A3071" w:rsidRDefault="006A3071" w:rsidP="006A3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его возможностях, обществе, культуре, окружающем мире. Очень важно привить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детям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 любви и привязанности к природным и культурным ценностям родной страны, так как именно на этой основе воспитывается патриотизм, формируется активная жизненная позиции.</w:t>
      </w:r>
    </w:p>
    <w:p w:rsidR="006A3071" w:rsidRPr="006A3071" w:rsidRDefault="006A3071" w:rsidP="006A3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воспитании патриотических чувств важно поддерживать в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детях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событиям и явлениям общественной жизни, беседовать с ними о том, что им близко и интересно.</w:t>
      </w:r>
    </w:p>
    <w:p w:rsidR="006A3071" w:rsidRPr="006A3071" w:rsidRDefault="006A3071" w:rsidP="006A3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не все дети с удовольствием слушают исторические факты из жизни страны, не понимают значимости патриотических чувств. Поэтому мы, взрослые, должны помочь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детям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раскрыть в них патриотические чувства.</w:t>
      </w:r>
    </w:p>
    <w:p w:rsidR="006A3071" w:rsidRPr="006A3071" w:rsidRDefault="006A3071" w:rsidP="006A3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История Россия богата героическим прошлым, которым можно и нужно гордиться всем поколениям россиян. Дети дошкольного возраста способны воспринимать наиболее значительные события истории Отечества, знать её героев. Дети должны знать историю российского праздника – День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Космонавтики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дату первого полёта в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 первом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космонавте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Юрии Алексеевиче Гагарине; о героических покорителях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космических просторов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3071" w:rsidRPr="006A3071" w:rsidRDefault="006A3071" w:rsidP="006A3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древних времен взоры людей были устремлены в небо. Начиная с первых шагов по земле человек, ощущал свою зависимость от неба, его жизнь и деятельность во многом зависели от него. Наши предки хорошо знали и разбирались в “повадках” неба. Для них небо было живым, наполненным, многообразно себя проявляющим.</w:t>
      </w:r>
    </w:p>
    <w:p w:rsidR="006A3071" w:rsidRPr="006A3071" w:rsidRDefault="006A3071" w:rsidP="006A3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космоса всегда актуальна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3071" w:rsidRPr="006A3071" w:rsidRDefault="006A3071" w:rsidP="006A3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второй половине 20 в. Человечество ступило на порог Вселенной – вышло в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космическое пространство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Дорогу в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 открыла наша Родина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Первый искусственный спутник земли, открывший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космическую эру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запущен бывшим Советским союзом, первый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мира – гражданин бывшего СССР.</w:t>
      </w:r>
    </w:p>
    <w:p w:rsidR="006A3071" w:rsidRPr="006A3071" w:rsidRDefault="006A3071" w:rsidP="006A3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имя Гагарина Юрия Алексеевича знает вся планета. Он навсегда вошел в историю человечества как символ героизма и отваги.</w:t>
      </w:r>
    </w:p>
    <w:p w:rsidR="006A3071" w:rsidRPr="006A3071" w:rsidRDefault="006A3071" w:rsidP="006A3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научном плане человечество стремится найти в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 на такие вопросы, как строение и эволюция Вселенной, образование Солнечной системы, происхождение и пути развития жизни.</w:t>
      </w:r>
    </w:p>
    <w:p w:rsidR="006A3071" w:rsidRPr="006A3071" w:rsidRDefault="006A3071" w:rsidP="006A3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 к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космосу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пробуждается у человека весьма рано, буквально с первых шагов. Загадки Вселенной будоражат воображение всегда, с раннего детства до старости. Солнце, Луна, звёзды – это одновременно так близко, и в то же время так далеко. Вспомните своё детство, как интересно было смотреть в ночное небо.</w:t>
      </w:r>
    </w:p>
    <w:p w:rsidR="006A3071" w:rsidRPr="006A3071" w:rsidRDefault="006A3071" w:rsidP="006A3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сами испытывая интерес к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космосу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пытаются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часто безрезультатно, пробудить интерес к Вселенной в своих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детях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при этом ресурсы современных технологий, в основном Интернет. Ведь как занимательно увидеть на яркой картинке вблизи Юпитер, следы действующих вулканов на его спутниках, кольца Сатурна.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 непонятно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почему их дети не разделяют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родительского восторга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3071" w:rsidRPr="006A3071" w:rsidRDefault="006A3071" w:rsidP="006A3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Важная задача для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развивать у детей интерес к познанию.</w:t>
      </w:r>
    </w:p>
    <w:p w:rsidR="006A3071" w:rsidRPr="006A3071" w:rsidRDefault="006A3071" w:rsidP="006A3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на сегодняшний день поддержать интерес ребёнка к </w:t>
      </w:r>
      <w:proofErr w:type="gramStart"/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неизведанному</w:t>
      </w:r>
      <w:proofErr w:type="gramEnd"/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A3071" w:rsidRPr="006A3071" w:rsidRDefault="006A3071" w:rsidP="006A3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пробудить у дошкольника патриотические чувства, сформировать знания, представления о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интерес к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космосу мы рекомендуем родителям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знакомить детей с достопримечательностями своего города и края; посещать с ними музеи, выставки, памятники; рассказывать им о труде людей, о своей работе.</w:t>
      </w:r>
    </w:p>
    <w:p w:rsidR="006A3071" w:rsidRPr="006A3071" w:rsidRDefault="006A3071" w:rsidP="006A3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обогащения и расширения представлений и знаний о науке и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использовать картины А. Леонова </w:t>
      </w:r>
      <w:r w:rsidRPr="006A30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«Переход»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A30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«Орбитальная станция»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A30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«Луноход»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иллюстрации </w:t>
      </w:r>
      <w:r w:rsidRPr="006A30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«Земля из </w:t>
      </w:r>
      <w:r w:rsidRPr="006A307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космоса</w:t>
      </w:r>
      <w:r w:rsidRPr="006A30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A30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«Звёздное небо»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портреты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космонавтов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A30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«Ощущение невесомости»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глобус, аудиозаписи.</w:t>
      </w:r>
    </w:p>
    <w:p w:rsidR="006A3071" w:rsidRPr="006A3071" w:rsidRDefault="006A3071" w:rsidP="006A3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детьми читать и рассматривать иллюстрации к книгам А. 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Леонова</w:t>
      </w:r>
      <w:proofErr w:type="gramStart"/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A30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выхожу в открытый </w:t>
      </w:r>
      <w:r w:rsidRPr="006A307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космос</w:t>
      </w:r>
      <w:r w:rsidRPr="006A30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A30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«Ю. А. Гагарин»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3071" w:rsidRPr="006A3071" w:rsidRDefault="006A3071" w:rsidP="006A3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и читать стихи </w:t>
      </w:r>
      <w:r w:rsidRPr="006A30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«Когда он на землю вернулся»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Костров, </w:t>
      </w:r>
      <w:r w:rsidRPr="006A30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«Марш юных </w:t>
      </w:r>
      <w:r w:rsidRPr="006A307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космонавтов</w:t>
      </w:r>
      <w:r w:rsidRPr="006A30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С. Михалков, </w:t>
      </w:r>
      <w:r w:rsidRPr="006A30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«Луноход»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Н. Гончаров, </w:t>
      </w:r>
      <w:r w:rsidRPr="006A30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верю друзья…»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Войнович, </w:t>
      </w:r>
      <w:r w:rsidRPr="006A30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«Знаете, каким он парнем был»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A30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(отрывок)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Н. Добронравов.</w:t>
      </w:r>
      <w:proofErr w:type="gramEnd"/>
    </w:p>
    <w:p w:rsidR="006A3071" w:rsidRDefault="006A3071" w:rsidP="006A3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обогащения детского лексикона советуем поиграть в игру </w:t>
      </w:r>
      <w:r w:rsidRPr="006A30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словечко»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загадывать загадки.</w:t>
      </w:r>
    </w:p>
    <w:p w:rsidR="006A3071" w:rsidRPr="006A3071" w:rsidRDefault="006A3071" w:rsidP="006A3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На корабле воздушном,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bCs/>
          <w:sz w:val="28"/>
          <w:szCs w:val="28"/>
          <w:lang w:eastAsia="ru-RU"/>
        </w:rPr>
        <w:t>Космическом</w:t>
      </w:r>
      <w:r w:rsidRPr="006A3071">
        <w:rPr>
          <w:rFonts w:ascii="Times New Roman" w:hAnsi="Times New Roman" w:cs="Times New Roman"/>
          <w:sz w:val="28"/>
          <w:szCs w:val="28"/>
          <w:lang w:eastAsia="ru-RU"/>
        </w:rPr>
        <w:t>, послушном,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Мы, обгоняя ветер,</w:t>
      </w:r>
    </w:p>
    <w:p w:rsid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Несёмся на … </w:t>
      </w:r>
      <w:r w:rsidRPr="006A30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(ракете)</w:t>
      </w:r>
      <w:r w:rsidRPr="006A30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Планета голубая,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Любимая, родная,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Она твоя, она моя,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И называется … </w:t>
      </w:r>
      <w:r w:rsidRPr="006A30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(Земля)</w:t>
      </w:r>
      <w:r w:rsidRPr="006A30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Есть специальная труба,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В ней Вселенная видна,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Видят звёзд калейдоскоп</w:t>
      </w:r>
    </w:p>
    <w:p w:rsid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Астрономы в … </w:t>
      </w:r>
      <w:r w:rsidRPr="006A30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(телескоп)</w:t>
      </w:r>
      <w:r w:rsidRPr="006A30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Посчитать совсем не просто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Ночью в тёмном небе звёзды.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Знает все наперечёт</w:t>
      </w:r>
    </w:p>
    <w:p w:rsid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Звёзды в небе … </w:t>
      </w:r>
      <w:r w:rsidRPr="006A30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(звездочёт)</w:t>
      </w:r>
      <w:r w:rsidRPr="006A30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Самый первый в </w:t>
      </w:r>
      <w:r w:rsidRPr="006A3071">
        <w:rPr>
          <w:rFonts w:ascii="Times New Roman" w:hAnsi="Times New Roman" w:cs="Times New Roman"/>
          <w:bCs/>
          <w:sz w:val="28"/>
          <w:szCs w:val="28"/>
          <w:lang w:eastAsia="ru-RU"/>
        </w:rPr>
        <w:t>Космосе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Летел с огромной скоростью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Отважный русский парень</w:t>
      </w:r>
    </w:p>
    <w:p w:rsid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Наш </w:t>
      </w:r>
      <w:r w:rsidRPr="006A3071">
        <w:rPr>
          <w:rFonts w:ascii="Times New Roman" w:hAnsi="Times New Roman" w:cs="Times New Roman"/>
          <w:bCs/>
          <w:sz w:val="28"/>
          <w:szCs w:val="28"/>
          <w:lang w:eastAsia="ru-RU"/>
        </w:rPr>
        <w:t>космонавт … </w:t>
      </w:r>
      <w:r w:rsidRPr="006A30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(Гагарин)</w:t>
      </w:r>
      <w:r w:rsidRPr="006A30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Освещает ночью путь,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Звёздам не даёт заснуть,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Пусть все спят, ей не до сна,</w:t>
      </w:r>
    </w:p>
    <w:p w:rsid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В небе не заснёт … </w:t>
      </w:r>
      <w:r w:rsidRPr="006A30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(луна)</w:t>
      </w:r>
      <w:r w:rsidRPr="006A30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Специальный </w:t>
      </w:r>
      <w:r w:rsidRPr="006A3071">
        <w:rPr>
          <w:rFonts w:ascii="Times New Roman" w:hAnsi="Times New Roman" w:cs="Times New Roman"/>
          <w:bCs/>
          <w:sz w:val="28"/>
          <w:szCs w:val="28"/>
          <w:lang w:eastAsia="ru-RU"/>
        </w:rPr>
        <w:t>космический есть аппарат</w:t>
      </w:r>
      <w:r w:rsidRPr="006A307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Сигналы на Землю он шлёт всем подряд,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И как одинокий путник</w:t>
      </w:r>
    </w:p>
    <w:p w:rsid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Летит по орбите … </w:t>
      </w:r>
      <w:r w:rsidRPr="006A30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(спутник)</w:t>
      </w:r>
      <w:r w:rsidRPr="006A30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У ракеты есть водитель,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Невесомости любитель.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По-английски</w:t>
      </w:r>
      <w:r w:rsidRPr="006A3071">
        <w:rPr>
          <w:rFonts w:ascii="Times New Roman" w:hAnsi="Times New Roman" w:cs="Times New Roman"/>
          <w:sz w:val="28"/>
          <w:szCs w:val="28"/>
          <w:lang w:eastAsia="ru-RU"/>
        </w:rPr>
        <w:t>: “астронавт”,</w:t>
      </w:r>
    </w:p>
    <w:p w:rsid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А по-русски … </w:t>
      </w:r>
      <w:r w:rsidRPr="006A30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6A307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космонавт</w:t>
      </w:r>
      <w:r w:rsidRPr="006A30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6A30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071" w:rsidRDefault="006A3071" w:rsidP="006A3071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 xml:space="preserve">Загадки для детей </w:t>
      </w:r>
      <w:proofErr w:type="gramStart"/>
      <w:r w:rsidRPr="006A307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A3071">
        <w:rPr>
          <w:rFonts w:ascii="Times New Roman" w:hAnsi="Times New Roman" w:cs="Times New Roman"/>
          <w:sz w:val="28"/>
          <w:szCs w:val="28"/>
          <w:lang w:eastAsia="ru-RU"/>
        </w:rPr>
        <w:t xml:space="preserve"> дню 12 апреля </w:t>
      </w:r>
      <w:r w:rsidRPr="006A30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«День </w:t>
      </w:r>
      <w:r w:rsidRPr="006A307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космонавтики</w:t>
      </w:r>
      <w:r w:rsidRPr="006A30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Человек сидит в ракете.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Смело в небо он летит,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И на нас в своем скафандре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Он из </w:t>
      </w:r>
      <w:r w:rsidRPr="006A3071">
        <w:rPr>
          <w:rFonts w:ascii="Times New Roman" w:hAnsi="Times New Roman" w:cs="Times New Roman"/>
          <w:bCs/>
          <w:sz w:val="28"/>
          <w:szCs w:val="28"/>
          <w:lang w:eastAsia="ru-RU"/>
        </w:rPr>
        <w:t>космоса глядит</w:t>
      </w:r>
      <w:r w:rsidRPr="006A30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</w:t>
      </w:r>
      <w:r w:rsidRPr="006A307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6A3071">
        <w:rPr>
          <w:rFonts w:ascii="Times New Roman" w:hAnsi="Times New Roman" w:cs="Times New Roman"/>
          <w:bCs/>
          <w:sz w:val="28"/>
          <w:szCs w:val="28"/>
          <w:lang w:eastAsia="ru-RU"/>
        </w:rPr>
        <w:t>космонавт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Крыльев нет, но эта птица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Полетит и прилунится.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</w:t>
      </w:r>
      <w:r w:rsidRPr="006A3071">
        <w:rPr>
          <w:rFonts w:ascii="Times New Roman" w:hAnsi="Times New Roman" w:cs="Times New Roman"/>
          <w:sz w:val="28"/>
          <w:szCs w:val="28"/>
          <w:lang w:eastAsia="ru-RU"/>
        </w:rPr>
        <w:t>: луноход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Чудо-птица – алый хвост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Прилетела в стаю звезд.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</w:t>
      </w:r>
      <w:r w:rsidRPr="006A3071">
        <w:rPr>
          <w:rFonts w:ascii="Times New Roman" w:hAnsi="Times New Roman" w:cs="Times New Roman"/>
          <w:sz w:val="28"/>
          <w:szCs w:val="28"/>
          <w:lang w:eastAsia="ru-RU"/>
        </w:rPr>
        <w:t>: ракета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Ночью на небе один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Золотистый апельсин.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Миновали две недели,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Апельсина мы не съели,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Но осталась в небе только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Апельсиновая долька.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</w:t>
      </w:r>
      <w:r w:rsidRPr="006A3071">
        <w:rPr>
          <w:rFonts w:ascii="Times New Roman" w:hAnsi="Times New Roman" w:cs="Times New Roman"/>
          <w:sz w:val="28"/>
          <w:szCs w:val="28"/>
          <w:lang w:eastAsia="ru-RU"/>
        </w:rPr>
        <w:t>: луна, месяц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Волчок, волчок,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Покажи другой бочок,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Другой бок не покажу,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Я привязанный хожу.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</w:t>
      </w:r>
      <w:r w:rsidRPr="006A3071">
        <w:rPr>
          <w:rFonts w:ascii="Times New Roman" w:hAnsi="Times New Roman" w:cs="Times New Roman"/>
          <w:sz w:val="28"/>
          <w:szCs w:val="28"/>
          <w:lang w:eastAsia="ru-RU"/>
        </w:rPr>
        <w:t>: луна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У бабушки над избушкой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Висит хлеба краюшка.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lang w:eastAsia="ru-RU"/>
        </w:rPr>
        <w:t>Собаки лают, достать не могут.</w:t>
      </w:r>
    </w:p>
    <w:p w:rsidR="006A3071" w:rsidRPr="006A3071" w:rsidRDefault="006A3071" w:rsidP="006A30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A30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</w:t>
      </w:r>
      <w:r w:rsidRPr="006A3071">
        <w:rPr>
          <w:rFonts w:ascii="Times New Roman" w:hAnsi="Times New Roman" w:cs="Times New Roman"/>
          <w:sz w:val="28"/>
          <w:szCs w:val="28"/>
          <w:lang w:eastAsia="ru-RU"/>
        </w:rPr>
        <w:t>: месяц</w:t>
      </w:r>
    </w:p>
    <w:p w:rsidR="006A3071" w:rsidRPr="006A3071" w:rsidRDefault="006A3071" w:rsidP="006A3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6A3071" w:rsidRPr="006A3071" w:rsidRDefault="006A3071" w:rsidP="006A3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каком пути ни один человек не бывал?</w:t>
      </w:r>
    </w:p>
    <w:p w:rsidR="006A3071" w:rsidRPr="006A3071" w:rsidRDefault="006A3071" w:rsidP="006A3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млечный путь</w:t>
      </w:r>
    </w:p>
    <w:p w:rsidR="006A3071" w:rsidRPr="006A3071" w:rsidRDefault="006A3071" w:rsidP="006A3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дети узнают больше о своей стране, ее мировых достижениях через собственную исследовательскую деятельность, то это приведет к тому, что у дошкольника будет развиваться чувство гордости, уважении, любви к </w:t>
      </w:r>
      <w:r w:rsidRPr="006A30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Родине</w:t>
      </w:r>
      <w:r w:rsidRPr="006A3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появится стремление быть полезным стране и народу.</w:t>
      </w:r>
    </w:p>
    <w:p w:rsidR="006A3071" w:rsidRPr="006A3071" w:rsidRDefault="006A3071" w:rsidP="006A30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4" w:tooltip="В закладки" w:history="1">
        <w:r w:rsidRPr="006A3071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6A3071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Pr="006A3071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C84443" w:rsidRPr="006A3071" w:rsidRDefault="00C84443">
      <w:pPr>
        <w:rPr>
          <w:rFonts w:ascii="Times New Roman" w:hAnsi="Times New Roman" w:cs="Times New Roman"/>
          <w:sz w:val="28"/>
          <w:szCs w:val="28"/>
        </w:rPr>
      </w:pPr>
    </w:p>
    <w:sectPr w:rsidR="00C84443" w:rsidRPr="006A3071" w:rsidSect="00C8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3071"/>
    <w:rsid w:val="006A3071"/>
    <w:rsid w:val="00C8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A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071"/>
    <w:rPr>
      <w:b/>
      <w:bCs/>
    </w:rPr>
  </w:style>
  <w:style w:type="character" w:styleId="a5">
    <w:name w:val="Hyperlink"/>
    <w:basedOn w:val="a0"/>
    <w:uiPriority w:val="99"/>
    <w:semiHidden/>
    <w:unhideWhenUsed/>
    <w:rsid w:val="006A3071"/>
    <w:rPr>
      <w:color w:val="0000FF"/>
      <w:u w:val="single"/>
    </w:rPr>
  </w:style>
  <w:style w:type="paragraph" w:styleId="a6">
    <w:name w:val="No Spacing"/>
    <w:uiPriority w:val="1"/>
    <w:qFormat/>
    <w:rsid w:val="006A30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885</Words>
  <Characters>5046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2022-04-17T13:14:00Z</dcterms:created>
  <dcterms:modified xsi:type="dcterms:W3CDTF">2022-04-17T13:19:00Z</dcterms:modified>
</cp:coreProperties>
</file>