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0B" w:rsidRDefault="005F150B" w:rsidP="00DD60FC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Структурное подразделение «Детский сад комбинированного вида «Звездочка» МБДОУ «Детский сад «Планета детства» комбинированного вида»</w:t>
      </w:r>
    </w:p>
    <w:p w:rsidR="00DD60FC" w:rsidRPr="00DD60FC" w:rsidRDefault="00DD60FC" w:rsidP="00DD60FC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Приказы о зачислении воспитанников </w:t>
      </w:r>
      <w:r w:rsidR="005F150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tbl>
      <w:tblPr>
        <w:tblW w:w="103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1"/>
        <w:gridCol w:w="2756"/>
        <w:gridCol w:w="3035"/>
        <w:gridCol w:w="2315"/>
        <w:gridCol w:w="1662"/>
      </w:tblGrid>
      <w:tr w:rsidR="00DD60FC" w:rsidRPr="00DD60FC" w:rsidTr="00DD60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/п.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Реквизиты распорядительного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направления для зачисления ребенка в МБДОУ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Наименование  возрастной группы 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</w:tr>
      <w:tr w:rsidR="00DD60FC" w:rsidRPr="00DD60FC" w:rsidTr="00DD60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5F15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</w:t>
            </w:r>
            <w:r w:rsidR="005F15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5F150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5F15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5F15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F150B">
              <w:rPr>
                <w:rFonts w:ascii="Times New Roman" w:eastAsia="Times New Roman" w:hAnsi="Times New Roman" w:cs="Times New Roman"/>
                <w:sz w:val="28"/>
                <w:szCs w:val="28"/>
              </w:rPr>
              <w:t>89257/33/180208723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5F15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F150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0FC" w:rsidRPr="00DD60FC" w:rsidRDefault="00DD60FC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60FC" w:rsidRPr="00DD60FC" w:rsidTr="00DD60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5F15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Приказ о зачислении №</w:t>
            </w:r>
            <w:r w:rsidR="005F15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4от 16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5F150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5F15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1665D">
              <w:rPr>
                <w:rFonts w:ascii="Times New Roman" w:eastAsia="Times New Roman" w:hAnsi="Times New Roman" w:cs="Times New Roman"/>
                <w:sz w:val="28"/>
                <w:szCs w:val="28"/>
              </w:rPr>
              <w:t>89257/33/190416105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81665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1665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0FC" w:rsidRPr="00DD60FC" w:rsidRDefault="00DD60FC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4E30" w:rsidRPr="00DD60FC" w:rsidTr="00DD60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30" w:rsidRPr="00DD60FC" w:rsidRDefault="00044E30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30" w:rsidRPr="00DD60FC" w:rsidRDefault="00044E30" w:rsidP="0081665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 зачислении № </w:t>
            </w:r>
            <w:r w:rsidR="0081665D">
              <w:rPr>
                <w:rFonts w:ascii="Times New Roman" w:eastAsia="Times New Roman" w:hAnsi="Times New Roman" w:cs="Times New Roman"/>
                <w:sz w:val="28"/>
                <w:szCs w:val="28"/>
              </w:rPr>
              <w:t>5от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81665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30" w:rsidRPr="00DD60FC" w:rsidRDefault="0081665D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89257/33/190328264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30" w:rsidRPr="00DD60FC" w:rsidRDefault="0081665D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E30" w:rsidRDefault="00044E30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47BA0" w:rsidRDefault="00DD60FC" w:rsidP="005F150B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D60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 w:rsidR="005F150B" w:rsidRDefault="005F150B" w:rsidP="005F150B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Заведующая МБДОУ «Детский сад</w:t>
      </w:r>
    </w:p>
    <w:p w:rsidR="005F150B" w:rsidRPr="005F150B" w:rsidRDefault="005F150B" w:rsidP="005F150B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«Планета детства» комбинированного вида»                      Н.В. Ворожцова</w:t>
      </w:r>
    </w:p>
    <w:sectPr w:rsidR="005F150B" w:rsidRPr="005F150B" w:rsidSect="00BC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60FC"/>
    <w:rsid w:val="00044E30"/>
    <w:rsid w:val="005F150B"/>
    <w:rsid w:val="0081665D"/>
    <w:rsid w:val="00BC66D5"/>
    <w:rsid w:val="00DD60FC"/>
    <w:rsid w:val="00E65904"/>
    <w:rsid w:val="00F4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4"/>
    <w:pPr>
      <w:widowControl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904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4"/>
    <w:pPr>
      <w:widowControl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904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Наталья</cp:lastModifiedBy>
  <cp:revision>6</cp:revision>
  <dcterms:created xsi:type="dcterms:W3CDTF">2019-06-11T15:45:00Z</dcterms:created>
  <dcterms:modified xsi:type="dcterms:W3CDTF">2019-07-05T12:23:00Z</dcterms:modified>
</cp:coreProperties>
</file>