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7BF" w:rsidRDefault="008F07BF" w:rsidP="008F07B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для 1 группы кружка «Оздоровительный фитнес» на 2</w:t>
      </w:r>
      <w:r w:rsidRPr="008F07BF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 xml:space="preserve"> мая.</w:t>
      </w:r>
    </w:p>
    <w:p w:rsidR="008F07BF" w:rsidRDefault="008F07BF" w:rsidP="008F07B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Упражнения для растяжки мышц </w:t>
      </w:r>
      <w:r w:rsidR="0076348D">
        <w:rPr>
          <w:rFonts w:ascii="Times New Roman" w:hAnsi="Times New Roman" w:cs="Times New Roman"/>
          <w:b/>
          <w:sz w:val="28"/>
          <w:szCs w:val="28"/>
          <w:u w:val="single"/>
        </w:rPr>
        <w:t>передней и задней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поверхности бедра в домашних условиях </w:t>
      </w:r>
    </w:p>
    <w:p w:rsidR="00000000" w:rsidRDefault="0076348D" w:rsidP="0076348D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6348D">
        <w:rPr>
          <w:rFonts w:ascii="Times New Roman" w:hAnsi="Times New Roman" w:cs="Times New Roman"/>
          <w:sz w:val="24"/>
          <w:szCs w:val="24"/>
          <w:u w:val="single"/>
        </w:rPr>
        <w:t>Глубокий выпад</w:t>
      </w:r>
    </w:p>
    <w:p w:rsidR="0076348D" w:rsidRDefault="0076348D" w:rsidP="007634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970530"/>
            <wp:effectExtent l="19050" t="0" r="3175" b="0"/>
            <wp:docPr id="1" name="Рисунок 0" descr="P1230515_1498477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30515_149847755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48D" w:rsidRPr="0076348D" w:rsidRDefault="0076348D" w:rsidP="007634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6348D">
        <w:rPr>
          <w:rFonts w:ascii="Times New Roman" w:hAnsi="Times New Roman" w:cs="Times New Roman"/>
          <w:sz w:val="24"/>
          <w:szCs w:val="24"/>
        </w:rPr>
        <w:t>Сделайте глубокий выпад вперёд. Пальцы рук поставьте на пол по обе стороны от стопы. Колено выпрямленной ноги опустите на пол. Старайтесь опуститься ниже и н</w:t>
      </w:r>
      <w:r>
        <w:rPr>
          <w:rFonts w:ascii="Times New Roman" w:hAnsi="Times New Roman" w:cs="Times New Roman"/>
          <w:sz w:val="24"/>
          <w:szCs w:val="24"/>
        </w:rPr>
        <w:t>е разворачивайте таз в сторону.</w:t>
      </w:r>
    </w:p>
    <w:p w:rsidR="0076348D" w:rsidRDefault="0076348D" w:rsidP="007634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6348D">
        <w:rPr>
          <w:rFonts w:ascii="Times New Roman" w:hAnsi="Times New Roman" w:cs="Times New Roman"/>
          <w:sz w:val="24"/>
          <w:szCs w:val="24"/>
        </w:rPr>
        <w:t>Поменяйте ноги.</w:t>
      </w:r>
    </w:p>
    <w:p w:rsidR="00E03AA7" w:rsidRDefault="00E03AA7" w:rsidP="00E03AA7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03AA7">
        <w:rPr>
          <w:rFonts w:ascii="Times New Roman" w:hAnsi="Times New Roman" w:cs="Times New Roman"/>
          <w:sz w:val="24"/>
          <w:szCs w:val="24"/>
          <w:u w:val="single"/>
        </w:rPr>
        <w:t>Наклон к ногам</w:t>
      </w:r>
    </w:p>
    <w:p w:rsidR="00E03AA7" w:rsidRDefault="00E03AA7" w:rsidP="00E03AA7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5940425" cy="2970530"/>
            <wp:effectExtent l="19050" t="0" r="3175" b="0"/>
            <wp:docPr id="2" name="Рисунок 1" descr="naklonvpered_1498107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klonvpered_149810745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AA7" w:rsidRDefault="00E03AA7" w:rsidP="00E03A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E03AA7">
        <w:rPr>
          <w:rFonts w:ascii="Times New Roman" w:hAnsi="Times New Roman" w:cs="Times New Roman"/>
          <w:sz w:val="24"/>
          <w:szCs w:val="24"/>
        </w:rPr>
        <w:t>Сядьте на пол, вытяните прямые ноги вперёд. Наклонитесь к ногам и положите руки по обе стороны от стоп или чуть дальше. Чтобы углубить растяжку, можете выпрямить спину на несколько секунд, а затем снова наклониться.</w:t>
      </w:r>
    </w:p>
    <w:p w:rsidR="00E03AA7" w:rsidRDefault="00E03AA7" w:rsidP="00E03AA7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03AA7">
        <w:rPr>
          <w:rFonts w:ascii="Times New Roman" w:hAnsi="Times New Roman" w:cs="Times New Roman"/>
          <w:sz w:val="24"/>
          <w:szCs w:val="24"/>
          <w:u w:val="single"/>
        </w:rPr>
        <w:t>Наклон к одной ноге</w:t>
      </w:r>
    </w:p>
    <w:p w:rsidR="00E03AA7" w:rsidRDefault="00E03AA7" w:rsidP="00E03AA7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5940425" cy="2969895"/>
            <wp:effectExtent l="19050" t="0" r="3175" b="0"/>
            <wp:docPr id="3" name="Рисунок 2" descr="DSC_3307_151780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307_15178040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AA7" w:rsidRPr="00E03AA7" w:rsidRDefault="00E03AA7" w:rsidP="00E03A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03AA7">
        <w:rPr>
          <w:rFonts w:ascii="Times New Roman" w:hAnsi="Times New Roman" w:cs="Times New Roman"/>
          <w:sz w:val="24"/>
          <w:szCs w:val="24"/>
        </w:rPr>
        <w:t>Сядьте на пол, одну ногу вытяните вперёд, вторую согните в колене и положите стопу рядом с тазом. Наклонитесь к прямой ноге, возьмитесь руками за стопу и натяните носочек на себя.</w:t>
      </w:r>
      <w:r>
        <w:rPr>
          <w:rFonts w:ascii="Times New Roman" w:hAnsi="Times New Roman" w:cs="Times New Roman"/>
          <w:sz w:val="24"/>
          <w:szCs w:val="24"/>
        </w:rPr>
        <w:t xml:space="preserve"> Старайтесь не округлять спину.</w:t>
      </w:r>
    </w:p>
    <w:p w:rsidR="00E03AA7" w:rsidRDefault="00E03AA7" w:rsidP="00E03A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03AA7">
        <w:rPr>
          <w:rFonts w:ascii="Times New Roman" w:hAnsi="Times New Roman" w:cs="Times New Roman"/>
          <w:sz w:val="24"/>
          <w:szCs w:val="24"/>
        </w:rPr>
        <w:t>Повторите с другой ногой.</w:t>
      </w:r>
    </w:p>
    <w:p w:rsidR="00E03AA7" w:rsidRDefault="00011105" w:rsidP="0001110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11105">
        <w:rPr>
          <w:rFonts w:ascii="Times New Roman" w:hAnsi="Times New Roman" w:cs="Times New Roman"/>
          <w:sz w:val="24"/>
          <w:szCs w:val="24"/>
          <w:u w:val="single"/>
        </w:rPr>
        <w:t>Глубокий присед</w:t>
      </w:r>
    </w:p>
    <w:p w:rsidR="00011105" w:rsidRDefault="00011105" w:rsidP="0001110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5940425" cy="2970530"/>
            <wp:effectExtent l="19050" t="0" r="3175" b="0"/>
            <wp:docPr id="4" name="Рисунок 3" descr="P1230610_149847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30610_149847029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105" w:rsidRDefault="00011105" w:rsidP="000111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011105">
        <w:rPr>
          <w:rFonts w:ascii="Times New Roman" w:hAnsi="Times New Roman" w:cs="Times New Roman"/>
          <w:sz w:val="24"/>
          <w:szCs w:val="24"/>
        </w:rPr>
        <w:t>Встаньте рядом со стойкой или тренажёром, за который можно держаться. Ноги на ширине плеч, носки и колени развёрнуты наружу. Опуститесь в глубокий присед, сохраняя спину прямой.</w:t>
      </w:r>
    </w:p>
    <w:p w:rsidR="00011105" w:rsidRDefault="004E74FE" w:rsidP="004E74FE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E74FE">
        <w:rPr>
          <w:rFonts w:ascii="Times New Roman" w:hAnsi="Times New Roman" w:cs="Times New Roman"/>
          <w:sz w:val="24"/>
          <w:szCs w:val="24"/>
          <w:u w:val="single"/>
        </w:rPr>
        <w:t>Бабочка у стены</w:t>
      </w:r>
    </w:p>
    <w:p w:rsidR="004E74FE" w:rsidRPr="00A67304" w:rsidRDefault="00A67304" w:rsidP="00A67304">
      <w:pPr>
        <w:jc w:val="both"/>
        <w:rPr>
          <w:rFonts w:ascii="Times New Roman" w:hAnsi="Times New Roman" w:cs="Times New Roman"/>
          <w:sz w:val="24"/>
          <w:szCs w:val="24"/>
        </w:rPr>
      </w:pPr>
      <w:r w:rsidRPr="00A673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970530"/>
            <wp:effectExtent l="19050" t="0" r="3175" b="0"/>
            <wp:docPr id="5" name="Рисунок 4" descr="P2840045_1504163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840045_150416369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304" w:rsidRPr="00A67304" w:rsidRDefault="00A67304" w:rsidP="00A6730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67304">
        <w:rPr>
          <w:rFonts w:ascii="Times New Roman" w:hAnsi="Times New Roman" w:cs="Times New Roman"/>
          <w:sz w:val="24"/>
          <w:szCs w:val="24"/>
        </w:rPr>
        <w:t xml:space="preserve">Сядьте на пол с прямой спиной, сложите ноги перед собой стопами друг к другу. Старайтесь опустить колени на пол, но не давите на них руками. Удерживайте спину </w:t>
      </w:r>
      <w:proofErr w:type="gramStart"/>
      <w:r w:rsidRPr="00A67304">
        <w:rPr>
          <w:rFonts w:ascii="Times New Roman" w:hAnsi="Times New Roman" w:cs="Times New Roman"/>
          <w:sz w:val="24"/>
          <w:szCs w:val="24"/>
        </w:rPr>
        <w:t>прямой</w:t>
      </w:r>
      <w:proofErr w:type="gramEnd"/>
      <w:r w:rsidRPr="00A67304">
        <w:rPr>
          <w:rFonts w:ascii="Times New Roman" w:hAnsi="Times New Roman" w:cs="Times New Roman"/>
          <w:sz w:val="24"/>
          <w:szCs w:val="24"/>
        </w:rPr>
        <w:t>.</w:t>
      </w:r>
    </w:p>
    <w:p w:rsidR="00A67304" w:rsidRDefault="005C3C36" w:rsidP="005C3C3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C3C36">
        <w:rPr>
          <w:rFonts w:ascii="Times New Roman" w:hAnsi="Times New Roman" w:cs="Times New Roman"/>
          <w:sz w:val="24"/>
          <w:szCs w:val="24"/>
          <w:u w:val="single"/>
        </w:rPr>
        <w:t>Лягушка</w:t>
      </w:r>
    </w:p>
    <w:p w:rsidR="005C3C36" w:rsidRDefault="005C3C36" w:rsidP="005C3C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969895"/>
            <wp:effectExtent l="19050" t="0" r="3175" b="0"/>
            <wp:docPr id="6" name="Рисунок 5" descr="DSC_3315_151780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315_151780404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C36" w:rsidRPr="005C3C36" w:rsidRDefault="005C3C36" w:rsidP="005C3C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C3C36">
        <w:rPr>
          <w:rFonts w:ascii="Times New Roman" w:hAnsi="Times New Roman" w:cs="Times New Roman"/>
          <w:sz w:val="24"/>
          <w:szCs w:val="24"/>
        </w:rPr>
        <w:t>Лягте на пол на живот, разведите колени в стороны и согните ноги под прямым углом. Старайтесь положить таз на пол.</w:t>
      </w:r>
    </w:p>
    <w:sectPr w:rsidR="005C3C36" w:rsidRPr="005C3C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>
    <w:useFELayout/>
  </w:compat>
  <w:rsids>
    <w:rsidRoot w:val="008F07BF"/>
    <w:rsid w:val="00011105"/>
    <w:rsid w:val="004E74FE"/>
    <w:rsid w:val="005C3C36"/>
    <w:rsid w:val="0076348D"/>
    <w:rsid w:val="008F07BF"/>
    <w:rsid w:val="00A67304"/>
    <w:rsid w:val="00E03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4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5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2020-05-22T13:29:00Z</dcterms:created>
  <dcterms:modified xsi:type="dcterms:W3CDTF">2020-05-22T13:44:00Z</dcterms:modified>
</cp:coreProperties>
</file>