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27051B" w:rsidRDefault="0027051B" w:rsidP="000A63EC">
      <w:pPr>
        <w:shd w:val="clear" w:color="auto" w:fill="FFC000"/>
        <w:spacing w:after="0" w:line="240" w:lineRule="auto"/>
        <w:ind w:left="-142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0517A" w:rsidRDefault="0000517A" w:rsidP="0000517A">
      <w:pPr>
        <w:shd w:val="clear" w:color="auto" w:fill="FFC000"/>
        <w:spacing w:after="0" w:line="240" w:lineRule="auto"/>
        <w:ind w:hanging="85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27051B" w:rsidRDefault="00DE13FD" w:rsidP="0027051B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E13F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Структурное подразделение </w:t>
      </w:r>
    </w:p>
    <w:p w:rsidR="0027051B" w:rsidRDefault="00DE13FD" w:rsidP="0027051B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DE13F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«Детский сад №16 комбинированного вида»</w:t>
      </w:r>
      <w:r w:rsidR="00F05C9D" w:rsidRPr="00DE13FD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       </w:t>
      </w:r>
    </w:p>
    <w:p w:rsidR="0027051B" w:rsidRDefault="0027051B" w:rsidP="00DE13FD">
      <w:pPr>
        <w:shd w:val="clear" w:color="auto" w:fill="FFC000"/>
        <w:spacing w:before="90" w:after="30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0B5934BE" wp14:editId="78491CC9">
            <wp:extent cx="1614616" cy="1592852"/>
            <wp:effectExtent l="0" t="0" r="0" b="7620"/>
            <wp:docPr id="3" name="Рисунок 3" descr="C:\СЕРГЕЙ\767e846d3a3f78b823bce58b2afd5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ЕРГЕЙ\767e846d3a3f78b823bce58b2afd59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51" cy="159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FD" w:rsidRDefault="00452160" w:rsidP="0027051B">
      <w:pPr>
        <w:shd w:val="clear" w:color="auto" w:fill="E36C0A" w:themeFill="accent6" w:themeFillShade="BF"/>
        <w:spacing w:before="90" w:after="30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Акция «Окна Победы»</w:t>
      </w:r>
    </w:p>
    <w:p w:rsidR="00797F8C" w:rsidRPr="00797F8C" w:rsidRDefault="00797F8C" w:rsidP="00797F8C">
      <w:pPr>
        <w:shd w:val="clear" w:color="auto" w:fill="FFC000"/>
        <w:spacing w:before="90" w:after="30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97F8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На протяжении десятилетий День Победы 9 мая остается в России самым трогательным, самым душевным праздником. Никакие другие праздники не смогут сравниться с ним. Это особый день в жизни и истории российского государства — День всенародного торжества.</w:t>
      </w:r>
    </w:p>
    <w:p w:rsidR="004215D5" w:rsidRDefault="00797F8C" w:rsidP="00797F8C">
      <w:pPr>
        <w:shd w:val="clear" w:color="auto" w:fill="FFC000"/>
        <w:spacing w:before="90" w:after="30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797F8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Даже оставаясь дома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</w:t>
      </w:r>
      <w:r w:rsidRPr="00797F8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наши воспитанники вместе с родителями   и педагоги </w:t>
      </w:r>
      <w:r w:rsidRPr="00797F8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приня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ли </w:t>
      </w:r>
      <w:r w:rsidRPr="00797F8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участие в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акции</w:t>
      </w:r>
      <w:r w:rsidRPr="00797F8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#ОКНА_ПОБЕДЫ, </w:t>
      </w:r>
      <w:r w:rsidRPr="00797F8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украси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в</w:t>
      </w:r>
      <w:r w:rsidRPr="00797F8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окна своего дома рисунком о победе и словами благодарности. </w:t>
      </w:r>
    </w:p>
    <w:p w:rsidR="006B58A0" w:rsidRPr="006B58A0" w:rsidRDefault="006B58A0" w:rsidP="006B58A0">
      <w:pPr>
        <w:shd w:val="clear" w:color="auto" w:fill="FFC000"/>
        <w:spacing w:before="90" w:after="30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B58A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Мы благодарим всех за активное участие!</w:t>
      </w:r>
    </w:p>
    <w:p w:rsidR="006B58A0" w:rsidRDefault="006B58A0" w:rsidP="006B58A0">
      <w:pPr>
        <w:shd w:val="clear" w:color="auto" w:fill="FFC000"/>
        <w:spacing w:before="90" w:after="30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45pt;height:140.75pt">
            <v:imagedata r:id="rId7" o:title="ca8bed846aad522b812d64385ade5b2d"/>
          </v:shape>
        </w:pict>
      </w:r>
    </w:p>
    <w:p w:rsidR="00DE13FD" w:rsidRPr="007A793A" w:rsidRDefault="00DE13FD" w:rsidP="007A793A">
      <w:pPr>
        <w:shd w:val="clear" w:color="auto" w:fill="FFC000"/>
        <w:spacing w:before="90" w:after="30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DE13FD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МИНИ – ГАЗЕТА</w:t>
      </w:r>
    </w:p>
    <w:p w:rsidR="000A63EC" w:rsidRPr="006B58A0" w:rsidRDefault="00DE13FD" w:rsidP="006B58A0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DE13FD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«БЕРЁЗКА»</w:t>
      </w:r>
    </w:p>
    <w:p w:rsidR="000A63EC" w:rsidRDefault="000A63EC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3A604179">
            <wp:extent cx="2752090" cy="1447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A793A" w:rsidRP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7A793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9 </w:t>
      </w:r>
      <w:proofErr w:type="gramStart"/>
      <w:r w:rsidRPr="007A793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мая-День</w:t>
      </w:r>
      <w:proofErr w:type="gramEnd"/>
      <w:r w:rsidRPr="007A793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Победы! Это очень важный и торжественный день со слезами на глазах. Благодаря победе в Великой Отечественной Войне наших прабабушек и прадедушек, мы сейчас с вами можем жить, любить, воспитывать своих детей и радоваться жизни. Подвиг участников Великой Отечественной Войны забыть нельзя!  Воспитанники нашего детского сада приняли  активное участие во </w:t>
      </w:r>
      <w:proofErr w:type="spellStart"/>
      <w:r w:rsidRPr="007A793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флешмобе</w:t>
      </w:r>
      <w:proofErr w:type="spellEnd"/>
      <w:r w:rsidRPr="007A793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«Весна  Победы!» Дети  с большим удовольствием разучивали стихи и песни, посвященные Дню Победы. Цель </w:t>
      </w:r>
      <w:proofErr w:type="gramStart"/>
      <w:r w:rsidRPr="007A793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нашего</w:t>
      </w:r>
      <w:proofErr w:type="gramEnd"/>
      <w:r w:rsidRPr="007A793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proofErr w:type="spellStart"/>
      <w:r w:rsidRPr="007A793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флешмоба</w:t>
      </w:r>
      <w:proofErr w:type="spellEnd"/>
      <w:r w:rsidRPr="007A793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— объединиться в творчестве, чтобы показать любовь к своей Родине, уважение к нашим ветеранам и к стране, где мы живём.  Посмотреть видеоролик можно на сайте детского сада</w:t>
      </w: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bookmarkStart w:id="0" w:name="_GoBack"/>
      <w:bookmarkEnd w:id="0"/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A793A" w:rsidRDefault="007A793A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745076" w:rsidRDefault="00452160" w:rsidP="000A63EC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Май</w:t>
      </w:r>
      <w:r w:rsidR="00DE13FD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        №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2</w:t>
      </w:r>
    </w:p>
    <w:p w:rsidR="0000517A" w:rsidRDefault="0000517A" w:rsidP="00745076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00517A" w:rsidRPr="0000517A" w:rsidRDefault="0000517A" w:rsidP="0000517A">
      <w:pPr>
        <w:shd w:val="clear" w:color="auto" w:fill="92D05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proofErr w:type="spellStart"/>
      <w:r w:rsidRPr="0000517A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Мастерилка</w:t>
      </w:r>
      <w:proofErr w:type="spellEnd"/>
    </w:p>
    <w:p w:rsidR="00452160" w:rsidRPr="00452160" w:rsidRDefault="00452160" w:rsidP="00452160">
      <w:pPr>
        <w:rPr>
          <w:sz w:val="24"/>
          <w:szCs w:val="24"/>
        </w:rPr>
      </w:pPr>
      <w:r w:rsidRPr="00452160">
        <w:rPr>
          <w:sz w:val="24"/>
          <w:szCs w:val="24"/>
        </w:rPr>
        <w:t xml:space="preserve">На каждое 9 мая по традиции мы надеваем Георгиевскую ленточку на свою грудь. Так мы выражаем почтения нашим предкам, которые отважно защитили нашу Родину. Цвет полосатой ленты символизирует порох и огонь. Георгиевской лентой награждали война за мужество и отвагу. К счастью война давно закончилась, но осталась история и традиция. </w:t>
      </w:r>
      <w:r w:rsidR="00797F8C">
        <w:rPr>
          <w:sz w:val="24"/>
          <w:szCs w:val="24"/>
        </w:rPr>
        <w:t>Как правильно и красиво завязать георгиевскую ленточку.</w:t>
      </w:r>
    </w:p>
    <w:p w:rsidR="00797F8C" w:rsidRDefault="00452160" w:rsidP="00452160">
      <w:pPr>
        <w:shd w:val="clear" w:color="auto" w:fill="FFC000"/>
        <w:rPr>
          <w:color w:val="FF0000"/>
        </w:rPr>
      </w:pPr>
      <w:r w:rsidRPr="00452160">
        <w:rPr>
          <w:rFonts w:ascii="Arial" w:eastAsia="Times New Roman" w:hAnsi="Arial" w:cs="Arial"/>
          <w:color w:val="FF0000"/>
          <w:sz w:val="26"/>
          <w:szCs w:val="26"/>
          <w:lang w:eastAsia="ru-RU"/>
        </w:rPr>
        <w:br/>
      </w:r>
      <w:r w:rsidR="00797F8C">
        <w:rPr>
          <w:color w:val="FF0000"/>
        </w:rPr>
        <w:t xml:space="preserve">      </w:t>
      </w:r>
      <w:r w:rsidR="006B58A0">
        <w:rPr>
          <w:color w:val="FF0000"/>
        </w:rPr>
        <w:t xml:space="preserve">        </w:t>
      </w:r>
      <w:r w:rsidR="00797F8C">
        <w:rPr>
          <w:color w:val="FF0000"/>
        </w:rPr>
        <w:t xml:space="preserve">  </w:t>
      </w:r>
      <w:r w:rsidR="006B58A0">
        <w:rPr>
          <w:color w:val="FF0000"/>
        </w:rPr>
        <w:pict>
          <v:shape id="_x0000_i1026" type="#_x0000_t75" style="width:179.05pt;height:118.7pt">
            <v:imagedata r:id="rId9" o:title="image003"/>
          </v:shape>
        </w:pict>
      </w:r>
    </w:p>
    <w:p w:rsidR="00797F8C" w:rsidRDefault="00797F8C" w:rsidP="00452160">
      <w:pPr>
        <w:shd w:val="clear" w:color="auto" w:fill="FFC000"/>
        <w:rPr>
          <w:color w:val="FF0000"/>
        </w:rPr>
      </w:pPr>
    </w:p>
    <w:p w:rsidR="00797F8C" w:rsidRDefault="006B58A0" w:rsidP="006B58A0">
      <w:pPr>
        <w:shd w:val="clear" w:color="auto" w:fill="FFC000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7E2F828F" wp14:editId="7FB0A779">
            <wp:extent cx="2265680" cy="1696720"/>
            <wp:effectExtent l="0" t="0" r="1270" b="0"/>
            <wp:docPr id="5" name="Рисунок 5" descr="C:\Users\HOME\AppData\Local\Microsoft\Windows\INetCache\Content.Word\031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AppData\Local\Microsoft\Windows\INetCache\Content.Word\031-768x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DC" w:rsidRPr="00452160" w:rsidRDefault="00797F8C" w:rsidP="00452160">
      <w:pPr>
        <w:shd w:val="clear" w:color="auto" w:fill="FFC000"/>
        <w:rPr>
          <w:color w:val="FF0000"/>
        </w:rPr>
      </w:pPr>
      <w:r>
        <w:rPr>
          <w:color w:val="FF0000"/>
        </w:rPr>
        <w:lastRenderedPageBreak/>
        <w:t xml:space="preserve">               </w:t>
      </w:r>
    </w:p>
    <w:sectPr w:rsidR="009750DC" w:rsidRPr="00452160" w:rsidSect="000A63EC">
      <w:pgSz w:w="16838" w:h="11906" w:orient="landscape"/>
      <w:pgMar w:top="0" w:right="0" w:bottom="0" w:left="0" w:header="708" w:footer="708" w:gutter="0"/>
      <w:cols w:num="3" w:space="2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54B0E"/>
    <w:multiLevelType w:val="multilevel"/>
    <w:tmpl w:val="2B4A1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58"/>
    <w:rsid w:val="0000517A"/>
    <w:rsid w:val="000A63EC"/>
    <w:rsid w:val="0027051B"/>
    <w:rsid w:val="003A0661"/>
    <w:rsid w:val="004215D5"/>
    <w:rsid w:val="00432F39"/>
    <w:rsid w:val="00452160"/>
    <w:rsid w:val="006B58A0"/>
    <w:rsid w:val="007001C2"/>
    <w:rsid w:val="00745076"/>
    <w:rsid w:val="00797F8C"/>
    <w:rsid w:val="007A793A"/>
    <w:rsid w:val="009750DC"/>
    <w:rsid w:val="009A43CC"/>
    <w:rsid w:val="00B64358"/>
    <w:rsid w:val="00DE13FD"/>
    <w:rsid w:val="00F0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8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415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dcterms:created xsi:type="dcterms:W3CDTF">2020-04-28T13:46:00Z</dcterms:created>
  <dcterms:modified xsi:type="dcterms:W3CDTF">2020-05-29T16:07:00Z</dcterms:modified>
</cp:coreProperties>
</file>