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50" w:rsidRPr="009A5BEB" w:rsidRDefault="00620650" w:rsidP="00620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620650" w:rsidRPr="009A5BEB" w:rsidRDefault="00620650" w:rsidP="0062065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A5BEB">
        <w:rPr>
          <w:b/>
          <w:bCs/>
          <w:color w:val="000000"/>
          <w:sz w:val="28"/>
          <w:szCs w:val="28"/>
        </w:rPr>
        <w:t>«Детский сад №22 комбинированного вида»</w:t>
      </w:r>
    </w:p>
    <w:p w:rsidR="00620650" w:rsidRPr="009A5BEB" w:rsidRDefault="00620650" w:rsidP="0062065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0650" w:rsidRDefault="00620650" w:rsidP="0062065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0650" w:rsidRDefault="00620650" w:rsidP="0062065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0650" w:rsidRDefault="00620650" w:rsidP="0062065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0650" w:rsidRDefault="00620650" w:rsidP="0062065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0650" w:rsidRDefault="00620650" w:rsidP="0062065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0650" w:rsidRDefault="00620650" w:rsidP="0062065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0650" w:rsidRDefault="00620650" w:rsidP="0062065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0650" w:rsidRDefault="00620650" w:rsidP="0062065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0650" w:rsidRDefault="00620650" w:rsidP="0062065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0650" w:rsidRDefault="00620650" w:rsidP="0062065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0650" w:rsidRDefault="00620650" w:rsidP="0062065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0650" w:rsidRDefault="00620650" w:rsidP="0062065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0650" w:rsidRDefault="00620650" w:rsidP="0062065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0650" w:rsidRPr="008C2799" w:rsidRDefault="00620650" w:rsidP="0062065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8C2799">
        <w:rPr>
          <w:b/>
          <w:bCs/>
          <w:color w:val="000000"/>
          <w:sz w:val="52"/>
          <w:szCs w:val="52"/>
        </w:rPr>
        <w:t>Ко</w:t>
      </w:r>
      <w:r>
        <w:rPr>
          <w:b/>
          <w:bCs/>
          <w:color w:val="000000"/>
          <w:sz w:val="52"/>
          <w:szCs w:val="52"/>
        </w:rPr>
        <w:t>нспект занятия</w:t>
      </w:r>
    </w:p>
    <w:p w:rsidR="00620650" w:rsidRPr="008C2799" w:rsidRDefault="00620650" w:rsidP="006206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Будь внимателен на дороге</w:t>
      </w:r>
      <w:r w:rsidRPr="008C279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» </w:t>
      </w:r>
    </w:p>
    <w:p w:rsidR="00620650" w:rsidRDefault="00620650" w:rsidP="0062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650" w:rsidRDefault="00620650" w:rsidP="0062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650" w:rsidRDefault="00620650" w:rsidP="0062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650" w:rsidRDefault="00620650" w:rsidP="0062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650" w:rsidRDefault="00620650" w:rsidP="0062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650" w:rsidRDefault="00620650" w:rsidP="0062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650" w:rsidRDefault="00620650" w:rsidP="0062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650" w:rsidRDefault="00620650" w:rsidP="0062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650" w:rsidRDefault="00620650" w:rsidP="0062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650" w:rsidRDefault="00620650" w:rsidP="0062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650" w:rsidRDefault="00620650" w:rsidP="0062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650" w:rsidRDefault="00620650" w:rsidP="0062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650" w:rsidRDefault="00620650" w:rsidP="0062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20650" w:rsidRDefault="00620650" w:rsidP="006206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 воспитатель</w:t>
      </w:r>
    </w:p>
    <w:p w:rsidR="00BA372B" w:rsidRDefault="00BA372B" w:rsidP="006206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высшей квалификационной </w:t>
      </w:r>
    </w:p>
    <w:p w:rsidR="00620650" w:rsidRDefault="00BA372B" w:rsidP="006206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категории </w:t>
      </w:r>
      <w:r w:rsidR="00620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Зубко Н.В.</w:t>
      </w:r>
    </w:p>
    <w:p w:rsidR="00620650" w:rsidRDefault="00620650" w:rsidP="006206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650" w:rsidRDefault="00620650" w:rsidP="006206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650" w:rsidRDefault="00620650" w:rsidP="006206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650" w:rsidRDefault="00620650" w:rsidP="006206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650" w:rsidRDefault="00620650" w:rsidP="006206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650" w:rsidRDefault="00620650" w:rsidP="006206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650" w:rsidRDefault="006C7428" w:rsidP="00620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Саранск 2023</w:t>
      </w:r>
      <w:r w:rsidR="00620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</w:p>
    <w:p w:rsidR="00620650" w:rsidRDefault="00620650" w:rsidP="006206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20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6206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650">
        <w:rPr>
          <w:rFonts w:ascii="Times New Roman" w:hAnsi="Times New Roman"/>
          <w:color w:val="000000"/>
          <w:sz w:val="28"/>
          <w:szCs w:val="28"/>
        </w:rPr>
        <w:t>Формировать знания детей об особенностях передвижения человека и автотранспорта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620650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 движением транспорта и пешеходов;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формировать знания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 перехода улицы по светофору;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ориентировку в пространстве, умение действовать по сигналу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как важно учить правильно ходить по городу;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мышление, зрительное восприятие, мелкую моторику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связную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потребность в соблюдении правил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 детей дружеское взаимопонимание.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620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20650" w:rsidRPr="00620650" w:rsidRDefault="00620650" w:rsidP="006206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Давайте представим себе улицу: шумную, звонкую заполненную автомобилями и пешеходами.</w:t>
      </w:r>
    </w:p>
    <w:p w:rsidR="00620650" w:rsidRPr="00620650" w:rsidRDefault="00620650" w:rsidP="006206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мне скажет, а что находится на улице?</w:t>
      </w:r>
    </w:p>
    <w:p w:rsidR="00620650" w:rsidRPr="00620650" w:rsidRDefault="00620650" w:rsidP="006206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 </w:t>
      </w:r>
      <w:r w:rsidRPr="00620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(дома, дорога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620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где ездят автомобили, тротуар для пешеходов)</w:t>
      </w: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650" w:rsidRPr="00620650" w:rsidRDefault="00620650" w:rsidP="006206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ребята. По дороге мчатся автобусы, легковые и грузовые автомобили. На тротуарах много пешеходов. Они переходят улицу по пешеходным переходам. Для того</w:t>
      </w:r>
      <w:proofErr w:type="gramStart"/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620650" w:rsidRPr="00620650" w:rsidRDefault="00620650" w:rsidP="006206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помогают наводить порядок не только в играх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на дороге. Одними из таких правил являются правила дорожного движения. Правила дорожного движения мы обязаны знать с детства. Знание их предотвращает аварии и опасных ситуаций</w:t>
      </w:r>
      <w:r w:rsidR="006C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могут пострадать как взрослые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дети.</w:t>
      </w:r>
    </w:p>
    <w:p w:rsidR="00620650" w:rsidRPr="00620650" w:rsidRDefault="00620650" w:rsidP="006206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ситуация</w:t>
      </w: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Что случилось?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же всё кругом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Завертелось, закружилось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помчалось колесом?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просто мальчик Петя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один идёт…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без мамы и без папы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садик побежал.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на дороге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чуть не пострадал.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прыгает и скачет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глядит по сторонам.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очень невнимателен-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вести себя нельзя!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подумайте, детишки,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Пете дать совет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вести себя мальчишке,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наделать бед!</w:t>
      </w:r>
    </w:p>
    <w:p w:rsidR="00620650" w:rsidRPr="00620650" w:rsidRDefault="00620650" w:rsidP="006206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620650" w:rsidRPr="00620650" w:rsidRDefault="00620650" w:rsidP="006206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Очень нужные советы вы дали Пете. Я надеюсь, что больше с ним ничего страшного на дороге не случится.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ещё одно стихотворение. Слушайте внимательно.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ситуация.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Слышен гул автомобилей,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там произошло?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там случилось, что то?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не едет там не кто.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волнуйтесь — это Маша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садика сама идёт,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с папой она вовсе за руку и не берёт.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спать малышка хочет, медленно она идти не хочет!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что ей не мешает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сигналят многие.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подумайте ребята, можно так вести себя!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на переходе!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(через дорогу нужно переходить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620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держа маму или папу за руку, не засыпать, </w:t>
      </w:r>
      <w:proofErr w:type="gramStart"/>
      <w:r w:rsidRPr="00620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</w:t>
      </w:r>
      <w:proofErr w:type="gramEnd"/>
      <w:r w:rsidRPr="00620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 того, что медленно идёшь все будут опаздывать по своим делам).</w:t>
      </w:r>
    </w:p>
    <w:p w:rsidR="00620650" w:rsidRPr="00620650" w:rsidRDefault="00620650" w:rsidP="006206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ребята! Теперь вы и Машу научили правилам безопасного поведения на дороге. Ведь дорога - </w:t>
      </w:r>
      <w:proofErr w:type="gramStart"/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620650" w:rsidRPr="00620650" w:rsidRDefault="00620650" w:rsidP="006206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 смысл: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тротуара: опасно, да и водителям помеха. А если не в городе? Тогда правило звучит иначе: дорога для машин, обочина – для пешехода! И ходить надо по левой стороне обочины, чтобы машины ехали тебе навстречу.</w:t>
      </w:r>
    </w:p>
    <w:p w:rsidR="00620650" w:rsidRPr="00620650" w:rsidRDefault="00620650" w:rsidP="006206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Итак, мы запомнили</w:t>
      </w: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620650" w:rsidRPr="00620650" w:rsidRDefault="00620650" w:rsidP="006206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 </w:t>
      </w:r>
      <w:r w:rsidRPr="00620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повторили</w:t>
      </w: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вместе правила дорожного движения. Которые важно и необходимо знать каждому из нас.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Держись дорожных правил строго,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торопись как на пожар,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помни</w:t>
      </w: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транспорту – дорога,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пешеходам – тротуар!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родителям тоже наказ-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ваши дети смотрят на вас.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примером достойным всегда,</w:t>
      </w:r>
    </w:p>
    <w:p w:rsidR="00620650" w:rsidRPr="00620650" w:rsidRDefault="00620650" w:rsidP="0062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случится в дороге беда!</w:t>
      </w:r>
    </w:p>
    <w:p w:rsidR="00E303B1" w:rsidRDefault="00E303B1"/>
    <w:sectPr w:rsidR="00E3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44"/>
    <w:rsid w:val="004F2244"/>
    <w:rsid w:val="00620650"/>
    <w:rsid w:val="006C7428"/>
    <w:rsid w:val="00BA372B"/>
    <w:rsid w:val="00E3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2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2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679</Words>
  <Characters>3872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4</cp:revision>
  <dcterms:created xsi:type="dcterms:W3CDTF">2021-01-23T16:01:00Z</dcterms:created>
  <dcterms:modified xsi:type="dcterms:W3CDTF">2023-02-11T20:52:00Z</dcterms:modified>
</cp:coreProperties>
</file>