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58F9" w14:textId="77777777" w:rsidR="0001434B" w:rsidRDefault="0001434B" w:rsidP="000143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50383DDE" w14:textId="77777777" w:rsidR="007B3239" w:rsidRDefault="0001434B" w:rsidP="000143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№91 компенсирующего вида»</w:t>
      </w:r>
    </w:p>
    <w:p w14:paraId="18AA5FB1" w14:textId="77777777" w:rsidR="0001434B" w:rsidRDefault="0001434B" w:rsidP="000143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25CE4F" w14:textId="77777777" w:rsidR="0001434B" w:rsidRDefault="0001434B" w:rsidP="000143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6891B4" w14:textId="77777777" w:rsidR="0001434B" w:rsidRDefault="0001434B" w:rsidP="000143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AA7A89" w14:textId="77777777" w:rsidR="0001434B" w:rsidRDefault="0001434B" w:rsidP="000143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2BB2F0" w14:textId="77777777" w:rsidR="0001434B" w:rsidRDefault="0001434B" w:rsidP="000143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7C5A81" w14:textId="77777777" w:rsidR="0001434B" w:rsidRDefault="0001434B" w:rsidP="000143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90557" w14:textId="77777777" w:rsidR="0001434B" w:rsidRPr="000C49B2" w:rsidRDefault="0001434B" w:rsidP="000143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49B2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</w:p>
    <w:p w14:paraId="643ECBD2" w14:textId="77777777" w:rsidR="0001434B" w:rsidRPr="000C49B2" w:rsidRDefault="0001434B" w:rsidP="002B0E5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C49B2">
        <w:rPr>
          <w:rFonts w:ascii="Times New Roman" w:hAnsi="Times New Roman" w:cs="Times New Roman"/>
          <w:sz w:val="32"/>
          <w:szCs w:val="32"/>
        </w:rPr>
        <w:t>итогового занятия по математическому развитию</w:t>
      </w:r>
    </w:p>
    <w:p w14:paraId="581E22CF" w14:textId="77777777" w:rsidR="002B0E59" w:rsidRPr="000C49B2" w:rsidRDefault="002B0E59" w:rsidP="002B0E5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C49B2">
        <w:rPr>
          <w:rFonts w:ascii="Times New Roman" w:hAnsi="Times New Roman" w:cs="Times New Roman"/>
          <w:sz w:val="32"/>
          <w:szCs w:val="32"/>
        </w:rPr>
        <w:t xml:space="preserve">на тему: </w:t>
      </w:r>
      <w:r w:rsidRPr="000C49B2">
        <w:rPr>
          <w:rFonts w:ascii="Times New Roman" w:hAnsi="Times New Roman" w:cs="Times New Roman"/>
          <w:b/>
          <w:i/>
          <w:sz w:val="32"/>
          <w:szCs w:val="32"/>
        </w:rPr>
        <w:t>« Спешим на помощь к старичку- Лесовичку»</w:t>
      </w:r>
    </w:p>
    <w:p w14:paraId="172A5224" w14:textId="77777777" w:rsidR="002B0E59" w:rsidRPr="000C49B2" w:rsidRDefault="002B0E59" w:rsidP="002B0E5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C49B2">
        <w:rPr>
          <w:rFonts w:ascii="Times New Roman" w:hAnsi="Times New Roman" w:cs="Times New Roman"/>
          <w:sz w:val="32"/>
          <w:szCs w:val="32"/>
        </w:rPr>
        <w:t xml:space="preserve">в средней группе №2 на </w:t>
      </w:r>
      <w:r w:rsidRPr="000C49B2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0C49B2">
        <w:rPr>
          <w:rFonts w:ascii="Times New Roman" w:hAnsi="Times New Roman" w:cs="Times New Roman"/>
          <w:sz w:val="32"/>
          <w:szCs w:val="32"/>
        </w:rPr>
        <w:t xml:space="preserve"> году обучения.</w:t>
      </w:r>
    </w:p>
    <w:p w14:paraId="4D9DFAFB" w14:textId="77777777" w:rsidR="002B0E59" w:rsidRDefault="002B0E59" w:rsidP="002B0E5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B24919" w14:textId="77777777" w:rsidR="002B0E59" w:rsidRDefault="002B0E59" w:rsidP="002B0E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2AB1CBA" w14:textId="77777777" w:rsidR="002B0E59" w:rsidRDefault="002B0E59" w:rsidP="002B0E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79BA7A" w14:textId="77777777" w:rsidR="002B0E59" w:rsidRDefault="002B0E59" w:rsidP="002B0E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DF3A8EB" w14:textId="77777777" w:rsidR="002B0E59" w:rsidRDefault="002B0E59" w:rsidP="002B0E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14:paraId="67A42DF7" w14:textId="77777777" w:rsidR="002B0E59" w:rsidRDefault="002B0E59" w:rsidP="002B0E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14:paraId="20843A78" w14:textId="77777777" w:rsidR="002B0E59" w:rsidRDefault="002B0E59" w:rsidP="002B0E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Хайдарова Р.М.</w:t>
      </w:r>
    </w:p>
    <w:p w14:paraId="0BC3C9FD" w14:textId="77777777" w:rsidR="002B0E59" w:rsidRDefault="002B0E59" w:rsidP="002B0E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128B1D2" w14:textId="77777777" w:rsidR="002B0E59" w:rsidRDefault="002B0E59" w:rsidP="002B0E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13AA6FF" w14:textId="77777777" w:rsidR="002B0E59" w:rsidRDefault="002B0E59" w:rsidP="002B0E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2255916" w14:textId="77777777" w:rsidR="002B0E59" w:rsidRDefault="002B0E59" w:rsidP="002B0E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DD7494D" w14:textId="77777777" w:rsidR="002B0E59" w:rsidRDefault="002B0E59" w:rsidP="002B0E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7240489" w14:textId="77777777" w:rsidR="002B0E59" w:rsidRDefault="002B0E59" w:rsidP="002B0E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BCEEC63" w14:textId="77777777" w:rsidR="002B0E59" w:rsidRDefault="002B0E59" w:rsidP="002B0E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C4F6C1B" w14:textId="77777777" w:rsidR="002B0E59" w:rsidRDefault="002B0E59" w:rsidP="002B0E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DF30EFD" w14:textId="77777777" w:rsidR="002B0E59" w:rsidRDefault="002B0E59" w:rsidP="002B0E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092EF2E" w14:textId="77777777" w:rsidR="002B0E59" w:rsidRDefault="002B0E59" w:rsidP="002B0E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FEE8770" w14:textId="77777777" w:rsidR="002B0E59" w:rsidRDefault="002B0E59" w:rsidP="002B0E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CCE915A" w14:textId="77777777" w:rsidR="002B0E59" w:rsidRDefault="002B0E59" w:rsidP="002B0E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BAB1657" w14:textId="77777777" w:rsidR="002B0E59" w:rsidRDefault="002B0E59" w:rsidP="002B0E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D84F021" w14:textId="77777777" w:rsidR="002B0E59" w:rsidRDefault="002B0E59" w:rsidP="002B0E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FFD0ABC" w14:textId="77777777" w:rsidR="002B0E59" w:rsidRDefault="002B0E59" w:rsidP="002B0E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991CC1A" w14:textId="77777777" w:rsidR="002B0E59" w:rsidRDefault="002B0E59" w:rsidP="002B0E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4FDA63" w14:textId="445461E0" w:rsidR="002B0E59" w:rsidRDefault="002B0E59" w:rsidP="002B0E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202</w:t>
      </w:r>
      <w:r w:rsidR="005C6FA2">
        <w:rPr>
          <w:rFonts w:ascii="Times New Roman" w:hAnsi="Times New Roman" w:cs="Times New Roman"/>
          <w:sz w:val="28"/>
          <w:szCs w:val="28"/>
        </w:rPr>
        <w:t>2</w:t>
      </w:r>
    </w:p>
    <w:p w14:paraId="1779D2BF" w14:textId="77777777" w:rsidR="002B0E59" w:rsidRDefault="002B0E59" w:rsidP="002B0E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796A781" w14:textId="77777777" w:rsidR="002B0E59" w:rsidRDefault="002B0E59" w:rsidP="002B0E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9A4C998" w14:textId="77777777" w:rsidR="002B0E59" w:rsidRPr="009348CF" w:rsidRDefault="00720C3F" w:rsidP="002B0E5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348CF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</w:t>
      </w:r>
    </w:p>
    <w:p w14:paraId="31D69BDE" w14:textId="77777777" w:rsidR="00720C3F" w:rsidRDefault="00720C3F" w:rsidP="009348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продолжать закреплять счет: «один-много»;</w:t>
      </w:r>
    </w:p>
    <w:p w14:paraId="112670B6" w14:textId="77777777" w:rsidR="00720C3F" w:rsidRDefault="00720C3F" w:rsidP="009348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понятия: «столько-сколько, поровну», раскладывая предметы слева направо в нужной последовательности;</w:t>
      </w:r>
    </w:p>
    <w:p w14:paraId="0ABEC086" w14:textId="77777777" w:rsidR="00EC16C3" w:rsidRDefault="00720C3F" w:rsidP="009348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 детей знания о геометрических фигурах: круг, квадрат, треугольник</w:t>
      </w:r>
      <w:r w:rsidR="00EC16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умение определять форму различных предметов</w:t>
      </w:r>
      <w:r w:rsidR="00EC16C3">
        <w:rPr>
          <w:rFonts w:ascii="Times New Roman" w:hAnsi="Times New Roman" w:cs="Times New Roman"/>
          <w:sz w:val="28"/>
          <w:szCs w:val="28"/>
        </w:rPr>
        <w:t>;</w:t>
      </w:r>
    </w:p>
    <w:p w14:paraId="52EC9651" w14:textId="77777777" w:rsidR="00EC16C3" w:rsidRDefault="00EC16C3" w:rsidP="009348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 величинах: «большой-маленький»;</w:t>
      </w:r>
    </w:p>
    <w:p w14:paraId="594F7FC2" w14:textId="77777777" w:rsidR="00EC16C3" w:rsidRDefault="00EC16C3" w:rsidP="009348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соотносить и различать основные цвета; </w:t>
      </w:r>
    </w:p>
    <w:p w14:paraId="59E5299D" w14:textId="77777777" w:rsidR="00EC16C3" w:rsidRDefault="00EC16C3" w:rsidP="009348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умения строить из геометрических фигур;</w:t>
      </w:r>
    </w:p>
    <w:p w14:paraId="477A5AB4" w14:textId="77777777" w:rsidR="00EC16C3" w:rsidRDefault="00EC16C3" w:rsidP="009348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умения выполнять задания по словесной инструкции;</w:t>
      </w:r>
    </w:p>
    <w:p w14:paraId="3BF69018" w14:textId="77777777" w:rsidR="003C75BD" w:rsidRDefault="00EC16C3" w:rsidP="009348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и развитие восприятия, наглядно-действенного мышления, зрительного и слухового внимания</w:t>
      </w:r>
      <w:r w:rsidR="003C75BD">
        <w:rPr>
          <w:rFonts w:ascii="Times New Roman" w:hAnsi="Times New Roman" w:cs="Times New Roman"/>
          <w:sz w:val="28"/>
          <w:szCs w:val="28"/>
        </w:rPr>
        <w:t>, активного и пассивного словаря;</w:t>
      </w:r>
    </w:p>
    <w:p w14:paraId="7D02C75A" w14:textId="77777777" w:rsidR="003C75BD" w:rsidRDefault="003C75BD" w:rsidP="009348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доброжелательности, отзывчивости, желание помочь ;</w:t>
      </w:r>
    </w:p>
    <w:p w14:paraId="6EA6B157" w14:textId="77777777" w:rsidR="00720C3F" w:rsidRPr="00720C3F" w:rsidRDefault="003C75BD" w:rsidP="009348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усидчивости, интереса к выполнению заданий.</w:t>
      </w:r>
      <w:r w:rsidR="00720C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EE5B4F" w14:textId="77777777" w:rsidR="000C49B2" w:rsidRDefault="000C49B2" w:rsidP="000C49B2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2318D30" w14:textId="77777777" w:rsidR="000C49B2" w:rsidRDefault="002B0E59" w:rsidP="000C49B2">
      <w:pPr>
        <w:rPr>
          <w:rFonts w:ascii="Times New Roman" w:hAnsi="Times New Roman" w:cs="Times New Roman"/>
          <w:sz w:val="28"/>
          <w:szCs w:val="28"/>
        </w:rPr>
      </w:pPr>
      <w:r w:rsidRPr="009348CF">
        <w:rPr>
          <w:rFonts w:ascii="Times New Roman" w:hAnsi="Times New Roman" w:cs="Times New Roman"/>
          <w:b/>
          <w:i/>
          <w:sz w:val="28"/>
          <w:szCs w:val="28"/>
        </w:rPr>
        <w:t>Образовательные области:</w:t>
      </w:r>
      <w:r w:rsidR="00CC5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BFD" w:rsidRPr="00720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Познавательное, речевое,</w:t>
      </w:r>
      <w:r w:rsidR="00720C3F" w:rsidRPr="0072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BFD" w:rsidRPr="00CC5BF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r w:rsidR="00720C3F" w:rsidRPr="0072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BFD" w:rsidRPr="00CC5B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720C3F" w:rsidRPr="00720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B2" w:rsidRPr="009348CF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="000C49B2">
        <w:rPr>
          <w:rFonts w:ascii="Times New Roman" w:hAnsi="Times New Roman" w:cs="Times New Roman"/>
          <w:sz w:val="28"/>
          <w:szCs w:val="28"/>
        </w:rPr>
        <w:t xml:space="preserve"> рассматривание геометрических фигур, дидактические игры на развитие восприятия цвета, формы, величины, использование ИКТ. </w:t>
      </w:r>
    </w:p>
    <w:p w14:paraId="520239B6" w14:textId="77777777" w:rsidR="000C49B2" w:rsidRDefault="000C49B2" w:rsidP="000C4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>обогащение словаря детей (треугольной формы, круглой, квадратной), активизация речевого общения, развитие понимания речи взрослого.</w:t>
      </w:r>
    </w:p>
    <w:p w14:paraId="3A6CDBB3" w14:textId="77777777" w:rsidR="002B0E59" w:rsidRPr="000C49B2" w:rsidRDefault="002B0E59" w:rsidP="000C49B2">
      <w:pPr>
        <w:rPr>
          <w:rFonts w:ascii="Times New Roman" w:hAnsi="Times New Roman" w:cs="Times New Roman"/>
          <w:sz w:val="28"/>
          <w:szCs w:val="28"/>
        </w:rPr>
      </w:pPr>
      <w:r w:rsidRPr="009348CF">
        <w:rPr>
          <w:rFonts w:ascii="Times New Roman" w:hAnsi="Times New Roman" w:cs="Times New Roman"/>
          <w:b/>
          <w:i/>
          <w:sz w:val="28"/>
          <w:szCs w:val="28"/>
        </w:rPr>
        <w:t>Материал и оборудование:</w:t>
      </w:r>
      <w:r w:rsidR="003C75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75BD">
        <w:rPr>
          <w:rFonts w:ascii="Times New Roman" w:hAnsi="Times New Roman" w:cs="Times New Roman"/>
          <w:sz w:val="28"/>
          <w:szCs w:val="28"/>
        </w:rPr>
        <w:t>старичок-Лесовичок, карточки с изображением зайцев, белок, ежей по 5 шт., картинки с изображением: грибов, моркови, желудей по 5 шт., картинки с изображением предметов круглой, квадратной, треугольной формы, 3 коробочки для этих картинок, «Чудесный мешочек» с большими и маленькими шарами</w:t>
      </w:r>
      <w:r w:rsidR="004E2276">
        <w:rPr>
          <w:rFonts w:ascii="Times New Roman" w:hAnsi="Times New Roman" w:cs="Times New Roman"/>
          <w:sz w:val="28"/>
          <w:szCs w:val="28"/>
        </w:rPr>
        <w:t xml:space="preserve"> 2 коробочки (большая и маленькая) для шаров, игра: «Найди бабочке цветок», елочки различной величины 4-5 шт. на каждого ребенка, геометрические фигуры: круг, квадрат, треугольник для постройки домиков на каждого ребенка, корзинка с угощением (орешки).</w:t>
      </w:r>
    </w:p>
    <w:p w14:paraId="7D354108" w14:textId="77777777" w:rsidR="002B0E59" w:rsidRDefault="002B0E59" w:rsidP="002B0E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F0CDC65" w14:textId="77777777" w:rsidR="002B0E59" w:rsidRPr="009348CF" w:rsidRDefault="002B0E59" w:rsidP="002B0E5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48CF">
        <w:rPr>
          <w:rFonts w:ascii="Times New Roman" w:hAnsi="Times New Roman" w:cs="Times New Roman"/>
          <w:b/>
          <w:i/>
          <w:sz w:val="28"/>
          <w:szCs w:val="28"/>
        </w:rPr>
        <w:t>Ход ООД.</w:t>
      </w:r>
    </w:p>
    <w:p w14:paraId="2B6FFEB6" w14:textId="77777777" w:rsidR="002B0E59" w:rsidRPr="009348CF" w:rsidRDefault="002B0E59" w:rsidP="002B0E5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348CF">
        <w:rPr>
          <w:rFonts w:ascii="Times New Roman" w:hAnsi="Times New Roman" w:cs="Times New Roman"/>
          <w:b/>
          <w:i/>
          <w:sz w:val="28"/>
          <w:szCs w:val="28"/>
        </w:rPr>
        <w:t>1.Организационный момент.</w:t>
      </w:r>
      <w:r w:rsidR="0076448C" w:rsidRPr="009348CF">
        <w:rPr>
          <w:rFonts w:ascii="Times New Roman" w:hAnsi="Times New Roman" w:cs="Times New Roman"/>
          <w:b/>
          <w:i/>
          <w:sz w:val="28"/>
          <w:szCs w:val="28"/>
        </w:rPr>
        <w:t xml:space="preserve"> Психогимнастика «Доброе утро!»</w:t>
      </w:r>
    </w:p>
    <w:p w14:paraId="028B54E0" w14:textId="77777777" w:rsidR="0076448C" w:rsidRDefault="0076448C" w:rsidP="009348C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утро, </w:t>
      </w:r>
      <w:r w:rsidR="002567C4">
        <w:rPr>
          <w:rFonts w:ascii="Times New Roman" w:hAnsi="Times New Roman" w:cs="Times New Roman"/>
          <w:sz w:val="28"/>
          <w:szCs w:val="28"/>
        </w:rPr>
        <w:t xml:space="preserve">наши </w:t>
      </w:r>
      <w:r>
        <w:rPr>
          <w:rFonts w:ascii="Times New Roman" w:hAnsi="Times New Roman" w:cs="Times New Roman"/>
          <w:sz w:val="28"/>
          <w:szCs w:val="28"/>
        </w:rPr>
        <w:t xml:space="preserve">глазки! Вы проснулись? </w:t>
      </w:r>
      <w:r>
        <w:rPr>
          <w:rFonts w:ascii="Times New Roman" w:hAnsi="Times New Roman" w:cs="Times New Roman"/>
          <w:i/>
          <w:sz w:val="28"/>
          <w:szCs w:val="28"/>
        </w:rPr>
        <w:t>(пальчиками гладят глазки)</w:t>
      </w:r>
    </w:p>
    <w:p w14:paraId="3643D72A" w14:textId="77777777" w:rsidR="0076448C" w:rsidRDefault="0076448C" w:rsidP="009348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48C">
        <w:rPr>
          <w:rFonts w:ascii="Times New Roman" w:hAnsi="Times New Roman" w:cs="Times New Roman"/>
          <w:sz w:val="28"/>
          <w:szCs w:val="28"/>
        </w:rPr>
        <w:t xml:space="preserve">Доброе </w:t>
      </w:r>
      <w:r>
        <w:rPr>
          <w:rFonts w:ascii="Times New Roman" w:hAnsi="Times New Roman" w:cs="Times New Roman"/>
          <w:sz w:val="28"/>
          <w:szCs w:val="28"/>
        </w:rPr>
        <w:t xml:space="preserve"> утро, </w:t>
      </w:r>
      <w:r w:rsidR="002567C4">
        <w:rPr>
          <w:rFonts w:ascii="Times New Roman" w:hAnsi="Times New Roman" w:cs="Times New Roman"/>
          <w:sz w:val="28"/>
          <w:szCs w:val="28"/>
        </w:rPr>
        <w:t xml:space="preserve">наши </w:t>
      </w:r>
      <w:r>
        <w:rPr>
          <w:rFonts w:ascii="Times New Roman" w:hAnsi="Times New Roman" w:cs="Times New Roman"/>
          <w:sz w:val="28"/>
          <w:szCs w:val="28"/>
        </w:rPr>
        <w:t>ушки! Вы проснулись?</w:t>
      </w:r>
      <w:r w:rsidRPr="0076448C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массируют уши)</w:t>
      </w:r>
    </w:p>
    <w:p w14:paraId="63A22C2B" w14:textId="77777777" w:rsidR="0076448C" w:rsidRPr="0076448C" w:rsidRDefault="0076448C" w:rsidP="009348C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утро, </w:t>
      </w:r>
      <w:r w:rsidR="002567C4">
        <w:rPr>
          <w:rFonts w:ascii="Times New Roman" w:hAnsi="Times New Roman" w:cs="Times New Roman"/>
          <w:sz w:val="28"/>
          <w:szCs w:val="28"/>
        </w:rPr>
        <w:t xml:space="preserve">наши </w:t>
      </w:r>
      <w:r>
        <w:rPr>
          <w:rFonts w:ascii="Times New Roman" w:hAnsi="Times New Roman" w:cs="Times New Roman"/>
          <w:sz w:val="28"/>
          <w:szCs w:val="28"/>
        </w:rPr>
        <w:t xml:space="preserve">щечки </w:t>
      </w:r>
      <w:r>
        <w:rPr>
          <w:rFonts w:ascii="Times New Roman" w:hAnsi="Times New Roman" w:cs="Times New Roman"/>
          <w:i/>
          <w:sz w:val="28"/>
          <w:szCs w:val="28"/>
        </w:rPr>
        <w:t>(надувают щечки</w:t>
      </w:r>
      <w:r w:rsidR="002567C4">
        <w:rPr>
          <w:rFonts w:ascii="Times New Roman" w:hAnsi="Times New Roman" w:cs="Times New Roman"/>
          <w:i/>
          <w:sz w:val="28"/>
          <w:szCs w:val="28"/>
        </w:rPr>
        <w:t>, лопают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5F854A28" w14:textId="77777777" w:rsidR="002B0E59" w:rsidRDefault="002567C4" w:rsidP="009348C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7C4">
        <w:rPr>
          <w:rFonts w:ascii="Times New Roman" w:hAnsi="Times New Roman" w:cs="Times New Roman"/>
          <w:sz w:val="28"/>
          <w:szCs w:val="28"/>
        </w:rPr>
        <w:t>Доброе утро</w:t>
      </w:r>
      <w:r>
        <w:rPr>
          <w:rFonts w:ascii="Times New Roman" w:hAnsi="Times New Roman" w:cs="Times New Roman"/>
          <w:sz w:val="28"/>
          <w:szCs w:val="28"/>
        </w:rPr>
        <w:t xml:space="preserve">, наши ручки! Вы проснулись? </w:t>
      </w:r>
      <w:r>
        <w:rPr>
          <w:rFonts w:ascii="Times New Roman" w:hAnsi="Times New Roman" w:cs="Times New Roman"/>
          <w:i/>
          <w:sz w:val="28"/>
          <w:szCs w:val="28"/>
        </w:rPr>
        <w:t>(хлопают в ладоши)</w:t>
      </w:r>
    </w:p>
    <w:p w14:paraId="177AC6E3" w14:textId="77777777" w:rsidR="002567C4" w:rsidRDefault="002567C4" w:rsidP="009348C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утро, наши ножки </w:t>
      </w:r>
      <w:r>
        <w:rPr>
          <w:rFonts w:ascii="Times New Roman" w:hAnsi="Times New Roman" w:cs="Times New Roman"/>
          <w:i/>
          <w:sz w:val="28"/>
          <w:szCs w:val="28"/>
        </w:rPr>
        <w:t>(топают)</w:t>
      </w:r>
    </w:p>
    <w:p w14:paraId="5C2CAA96" w14:textId="77777777" w:rsidR="002567C4" w:rsidRPr="005A726A" w:rsidRDefault="002567C4" w:rsidP="009348C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солнышко! Мы проснулись</w:t>
      </w:r>
      <w:r w:rsidR="005A726A">
        <w:rPr>
          <w:rFonts w:ascii="Times New Roman" w:hAnsi="Times New Roman" w:cs="Times New Roman"/>
          <w:sz w:val="28"/>
          <w:szCs w:val="28"/>
        </w:rPr>
        <w:t xml:space="preserve"> </w:t>
      </w:r>
      <w:r w:rsidR="005A726A">
        <w:rPr>
          <w:rFonts w:ascii="Times New Roman" w:hAnsi="Times New Roman" w:cs="Times New Roman"/>
          <w:i/>
          <w:sz w:val="28"/>
          <w:szCs w:val="28"/>
        </w:rPr>
        <w:t>(поднимают руки вверх)</w:t>
      </w:r>
    </w:p>
    <w:p w14:paraId="38991835" w14:textId="77777777" w:rsidR="002567C4" w:rsidRDefault="002567C4" w:rsidP="009348C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друг другу улыбнулись </w:t>
      </w:r>
      <w:r>
        <w:rPr>
          <w:rFonts w:ascii="Times New Roman" w:hAnsi="Times New Roman" w:cs="Times New Roman"/>
          <w:i/>
          <w:sz w:val="28"/>
          <w:szCs w:val="28"/>
        </w:rPr>
        <w:t>(улыбаются)</w:t>
      </w:r>
    </w:p>
    <w:p w14:paraId="64426951" w14:textId="77777777" w:rsidR="002567C4" w:rsidRDefault="002567C4" w:rsidP="009348C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(садятся за столы)</w:t>
      </w:r>
    </w:p>
    <w:p w14:paraId="62CF2DE0" w14:textId="77777777" w:rsidR="002567C4" w:rsidRDefault="002567C4" w:rsidP="002B0E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11FE854" w14:textId="77777777" w:rsidR="005A726A" w:rsidRDefault="002567C4" w:rsidP="009348C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8CF">
        <w:rPr>
          <w:rFonts w:ascii="Times New Roman" w:hAnsi="Times New Roman" w:cs="Times New Roman"/>
          <w:b/>
          <w:i/>
          <w:sz w:val="28"/>
          <w:szCs w:val="28"/>
        </w:rPr>
        <w:t>2.Создание игровой ситуации.</w:t>
      </w:r>
      <w:r w:rsidR="005A7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26A">
        <w:rPr>
          <w:rFonts w:ascii="Times New Roman" w:hAnsi="Times New Roman" w:cs="Times New Roman"/>
          <w:i/>
          <w:sz w:val="28"/>
          <w:szCs w:val="28"/>
        </w:rPr>
        <w:t>(Стук в дверь, приходит старичок- Лесовичок, здоровается со всеми)</w:t>
      </w:r>
    </w:p>
    <w:p w14:paraId="0020C552" w14:textId="77777777" w:rsidR="005A726A" w:rsidRDefault="005A726A" w:rsidP="009348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Узнали вы меня?</w:t>
      </w:r>
    </w:p>
    <w:p w14:paraId="043E965C" w14:textId="77777777" w:rsidR="005A726A" w:rsidRDefault="005A726A" w:rsidP="009348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Уч.-деф.: - Да, </w:t>
      </w:r>
      <w:r w:rsidR="008F3BE1">
        <w:rPr>
          <w:rFonts w:ascii="Times New Roman" w:hAnsi="Times New Roman" w:cs="Times New Roman"/>
          <w:sz w:val="28"/>
          <w:szCs w:val="28"/>
        </w:rPr>
        <w:t>узнали. 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8F3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старичок- Лесовичок. Живешь в лесу, следишь там за порядком.</w:t>
      </w:r>
    </w:p>
    <w:p w14:paraId="701B0A68" w14:textId="77777777" w:rsidR="005A726A" w:rsidRDefault="005A726A" w:rsidP="009348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Лесовичок: Следил, да не уследил. Прилетела в лес баба- Яга, всё там запутала, перепутала</w:t>
      </w:r>
      <w:r w:rsidR="00570176">
        <w:rPr>
          <w:rFonts w:ascii="Times New Roman" w:hAnsi="Times New Roman" w:cs="Times New Roman"/>
          <w:sz w:val="28"/>
          <w:szCs w:val="28"/>
        </w:rPr>
        <w:t xml:space="preserve">, домики сломала, зверей напугала…Пришел к вам за помощью. Поможете разобраться? </w:t>
      </w:r>
    </w:p>
    <w:p w14:paraId="586B2ED4" w14:textId="77777777" w:rsidR="00570176" w:rsidRDefault="00570176" w:rsidP="009348C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Уч.-деф.: - Не переживай старичок- Лесовичок, мы тебе поможем. Правда, ребята? </w:t>
      </w:r>
      <w:r>
        <w:rPr>
          <w:rFonts w:ascii="Times New Roman" w:hAnsi="Times New Roman" w:cs="Times New Roman"/>
          <w:i/>
          <w:sz w:val="28"/>
          <w:szCs w:val="28"/>
        </w:rPr>
        <w:t>(Да)</w:t>
      </w:r>
    </w:p>
    <w:p w14:paraId="22F0560E" w14:textId="77777777" w:rsidR="00570176" w:rsidRDefault="00570176" w:rsidP="002B0E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9222528" w14:textId="77777777" w:rsidR="00E667AC" w:rsidRPr="009348CF" w:rsidRDefault="00570176" w:rsidP="002B0E5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8CF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E667AC" w:rsidRPr="009348CF">
        <w:rPr>
          <w:rFonts w:ascii="Times New Roman" w:hAnsi="Times New Roman" w:cs="Times New Roman"/>
          <w:b/>
          <w:i/>
          <w:sz w:val="28"/>
          <w:szCs w:val="28"/>
        </w:rPr>
        <w:t>Работа с раздаточным материалом.</w:t>
      </w:r>
      <w:r w:rsidR="008B4E34" w:rsidRPr="009348CF">
        <w:rPr>
          <w:rFonts w:ascii="Times New Roman" w:hAnsi="Times New Roman" w:cs="Times New Roman"/>
          <w:b/>
          <w:i/>
          <w:sz w:val="28"/>
          <w:szCs w:val="28"/>
        </w:rPr>
        <w:t xml:space="preserve"> Один- много, столько-сколько, поровну.</w:t>
      </w:r>
    </w:p>
    <w:p w14:paraId="2DF87A13" w14:textId="77777777" w:rsidR="008B4E34" w:rsidRDefault="008B4E34" w:rsidP="002B0E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6FFF33" w14:textId="77777777" w:rsidR="00570176" w:rsidRDefault="00570176" w:rsidP="009348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3F">
        <w:rPr>
          <w:rFonts w:ascii="Times New Roman" w:hAnsi="Times New Roman" w:cs="Times New Roman"/>
          <w:sz w:val="28"/>
          <w:szCs w:val="28"/>
        </w:rPr>
        <w:t>Лесовичок: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93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4693F" w:rsidRPr="0034693F">
        <w:rPr>
          <w:rFonts w:ascii="Times New Roman" w:hAnsi="Times New Roman" w:cs="Times New Roman"/>
          <w:sz w:val="28"/>
          <w:szCs w:val="28"/>
        </w:rPr>
        <w:t>Я к вам пожаловал не один</w:t>
      </w:r>
      <w:r w:rsidR="0034693F">
        <w:rPr>
          <w:rFonts w:ascii="Times New Roman" w:hAnsi="Times New Roman" w:cs="Times New Roman"/>
          <w:sz w:val="28"/>
          <w:szCs w:val="28"/>
        </w:rPr>
        <w:t xml:space="preserve">, а со своими друзьями: белками, зайцами, ежами. </w:t>
      </w:r>
    </w:p>
    <w:p w14:paraId="539E0844" w14:textId="77777777" w:rsidR="0034693F" w:rsidRDefault="0034693F" w:rsidP="009348C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Уч.-деф.: - Мы очень рады гостям! Ребята, сколько зайцев (белок, ежей)? </w:t>
      </w:r>
      <w:r>
        <w:rPr>
          <w:rFonts w:ascii="Times New Roman" w:hAnsi="Times New Roman" w:cs="Times New Roman"/>
          <w:i/>
          <w:sz w:val="28"/>
          <w:szCs w:val="28"/>
        </w:rPr>
        <w:t>(много)</w:t>
      </w:r>
    </w:p>
    <w:p w14:paraId="70AFF024" w14:textId="77777777" w:rsidR="00E667AC" w:rsidRDefault="0034693F" w:rsidP="009348C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Уч.-деф.: - А сколько старичков- Лесовичков? </w:t>
      </w:r>
      <w:r>
        <w:rPr>
          <w:rFonts w:ascii="Times New Roman" w:hAnsi="Times New Roman" w:cs="Times New Roman"/>
          <w:i/>
          <w:sz w:val="28"/>
          <w:szCs w:val="28"/>
        </w:rPr>
        <w:t>(один)</w:t>
      </w:r>
    </w:p>
    <w:p w14:paraId="289C944F" w14:textId="77777777" w:rsidR="0034693F" w:rsidRDefault="00E667AC" w:rsidP="009348C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(закрепление счета: «один-много»)</w:t>
      </w:r>
    </w:p>
    <w:p w14:paraId="19F25EA9" w14:textId="77777777" w:rsidR="0034693F" w:rsidRDefault="0034693F" w:rsidP="009348C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для гостей есть угощение. Костя, ты будешь угощать белочек желудями</w:t>
      </w:r>
      <w:r w:rsidR="00E667AC">
        <w:rPr>
          <w:rFonts w:ascii="Times New Roman" w:hAnsi="Times New Roman" w:cs="Times New Roman"/>
          <w:sz w:val="28"/>
          <w:szCs w:val="28"/>
        </w:rPr>
        <w:t>, Тимофей -</w:t>
      </w:r>
      <w:r>
        <w:rPr>
          <w:rFonts w:ascii="Times New Roman" w:hAnsi="Times New Roman" w:cs="Times New Roman"/>
          <w:sz w:val="28"/>
          <w:szCs w:val="28"/>
        </w:rPr>
        <w:t xml:space="preserve"> ежей – грибами, </w:t>
      </w:r>
      <w:r w:rsidR="00E667AC">
        <w:rPr>
          <w:rFonts w:ascii="Times New Roman" w:hAnsi="Times New Roman" w:cs="Times New Roman"/>
          <w:sz w:val="28"/>
          <w:szCs w:val="28"/>
        </w:rPr>
        <w:t xml:space="preserve">Ваня зайцев- морковью. </w:t>
      </w:r>
      <w:r w:rsidR="00E667AC" w:rsidRPr="00E667AC">
        <w:rPr>
          <w:rFonts w:ascii="Times New Roman" w:hAnsi="Times New Roman" w:cs="Times New Roman"/>
          <w:i/>
          <w:sz w:val="28"/>
          <w:szCs w:val="28"/>
        </w:rPr>
        <w:t>(идет закрепление понятий: «Столько- сколько, поровну»)</w:t>
      </w:r>
      <w:r w:rsidR="00E667AC">
        <w:rPr>
          <w:rFonts w:ascii="Times New Roman" w:hAnsi="Times New Roman" w:cs="Times New Roman"/>
          <w:i/>
          <w:sz w:val="28"/>
          <w:szCs w:val="28"/>
        </w:rPr>
        <w:t>.</w:t>
      </w:r>
    </w:p>
    <w:p w14:paraId="02264992" w14:textId="77777777" w:rsidR="00E667AC" w:rsidRDefault="00E667AC" w:rsidP="002B0E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1E12728" w14:textId="77777777" w:rsidR="00E667AC" w:rsidRPr="009348CF" w:rsidRDefault="005C6FA2" w:rsidP="002B0E5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 w14:anchorId="6A31C55A">
          <v:rect id="_x0000_s1028" style="position:absolute;left:0;text-align:left;margin-left:220.95pt;margin-top:-5.05pt;width:21pt;height:18.75pt;z-index:251660288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 w14:anchorId="126CFCF8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188.7pt;margin-top:-5.05pt;width:19.5pt;height:19.5pt;z-index:251659264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 w14:anchorId="7A315F73">
          <v:oval id="_x0000_s1026" style="position:absolute;left:0;text-align:left;margin-left:157.2pt;margin-top:-5.05pt;width:18.75pt;height:19.5pt;z-index:251658240"/>
        </w:pict>
      </w:r>
      <w:r w:rsidR="00E667AC" w:rsidRPr="009348CF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20796A" w:rsidRPr="009348CF">
        <w:rPr>
          <w:rFonts w:ascii="Times New Roman" w:hAnsi="Times New Roman" w:cs="Times New Roman"/>
          <w:b/>
          <w:i/>
          <w:sz w:val="28"/>
          <w:szCs w:val="28"/>
        </w:rPr>
        <w:t xml:space="preserve">Форма предметов </w:t>
      </w:r>
    </w:p>
    <w:p w14:paraId="05A7D718" w14:textId="77777777" w:rsidR="002567C4" w:rsidRDefault="002567C4" w:rsidP="002B0E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2F3689F" w14:textId="77777777" w:rsidR="005A726A" w:rsidRDefault="0020796A" w:rsidP="009348C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Лесовичок: - Баба-Яга перепутала все картинки зайчатам. Помогите разложить их по коробочкам. Предметы, похожие на квадрат положите в одну коробку, предметы круглой формы- в другую, предметы похожие на треугольник- в следующую коробку.</w:t>
      </w:r>
      <w:r w:rsidR="00286FD6">
        <w:rPr>
          <w:rFonts w:ascii="Times New Roman" w:hAnsi="Times New Roman" w:cs="Times New Roman"/>
          <w:sz w:val="28"/>
          <w:szCs w:val="28"/>
        </w:rPr>
        <w:t xml:space="preserve"> </w:t>
      </w:r>
      <w:r w:rsidR="00286FD6">
        <w:rPr>
          <w:rFonts w:ascii="Times New Roman" w:hAnsi="Times New Roman" w:cs="Times New Roman"/>
          <w:i/>
          <w:sz w:val="28"/>
          <w:szCs w:val="28"/>
        </w:rPr>
        <w:t>(Дети соотносят и раскладывают картинки по форме)(Лесовичок хвалит детей)</w:t>
      </w:r>
    </w:p>
    <w:p w14:paraId="1F015862" w14:textId="77777777" w:rsidR="00286FD6" w:rsidRDefault="00286FD6" w:rsidP="002B0E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1A8590F" w14:textId="77777777" w:rsidR="00286FD6" w:rsidRPr="009348CF" w:rsidRDefault="00286FD6" w:rsidP="002B0E5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8CF">
        <w:rPr>
          <w:rFonts w:ascii="Times New Roman" w:hAnsi="Times New Roman" w:cs="Times New Roman"/>
          <w:b/>
          <w:i/>
          <w:sz w:val="28"/>
          <w:szCs w:val="28"/>
        </w:rPr>
        <w:t>5. Физминутка.</w:t>
      </w:r>
    </w:p>
    <w:p w14:paraId="026D436F" w14:textId="77777777" w:rsidR="00286FD6" w:rsidRDefault="00286FD6" w:rsidP="002B0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топаем ногами,</w:t>
      </w:r>
    </w:p>
    <w:p w14:paraId="34C0A888" w14:textId="77777777" w:rsidR="00286FD6" w:rsidRDefault="00286FD6" w:rsidP="002B0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хлопаем руками,</w:t>
      </w:r>
    </w:p>
    <w:p w14:paraId="5E0E2D84" w14:textId="77777777" w:rsidR="00286FD6" w:rsidRDefault="00286FD6" w:rsidP="002B0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Киваем головой.</w:t>
      </w:r>
    </w:p>
    <w:p w14:paraId="60F51610" w14:textId="77777777" w:rsidR="00286FD6" w:rsidRDefault="00286FD6" w:rsidP="002B0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руки поднимаем,</w:t>
      </w:r>
    </w:p>
    <w:p w14:paraId="355C6058" w14:textId="77777777" w:rsidR="00286FD6" w:rsidRDefault="00286FD6" w:rsidP="002B0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руки опускаем, </w:t>
      </w:r>
    </w:p>
    <w:p w14:paraId="33E8E577" w14:textId="77777777" w:rsidR="00286FD6" w:rsidRDefault="00286FD6" w:rsidP="002B0E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вновь занятие продолжаем. </w:t>
      </w:r>
      <w:r>
        <w:rPr>
          <w:rFonts w:ascii="Times New Roman" w:hAnsi="Times New Roman" w:cs="Times New Roman"/>
          <w:i/>
          <w:sz w:val="28"/>
          <w:szCs w:val="28"/>
        </w:rPr>
        <w:t>(движения выполняют согласно тексту)</w:t>
      </w:r>
    </w:p>
    <w:p w14:paraId="08B7C360" w14:textId="77777777" w:rsidR="00286FD6" w:rsidRDefault="00286FD6" w:rsidP="002B0E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CCEF5BF" w14:textId="77777777" w:rsidR="00286FD6" w:rsidRPr="009348CF" w:rsidRDefault="00286FD6" w:rsidP="002B0E5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8CF">
        <w:rPr>
          <w:rFonts w:ascii="Times New Roman" w:hAnsi="Times New Roman" w:cs="Times New Roman"/>
          <w:b/>
          <w:i/>
          <w:sz w:val="28"/>
          <w:szCs w:val="28"/>
        </w:rPr>
        <w:t>6. Величина: «Большой-маленький». Тактильные ощущения.</w:t>
      </w:r>
    </w:p>
    <w:p w14:paraId="7AB658E1" w14:textId="77777777" w:rsidR="00286FD6" w:rsidRDefault="00286FD6" w:rsidP="002B0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7CAE4B" w14:textId="77777777" w:rsidR="008F3BE1" w:rsidRDefault="00286FD6" w:rsidP="002B0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Лесовичок: </w:t>
      </w:r>
      <w:r w:rsidR="008F3B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ребята! И друзей моих угостили, и зайчатам помогли разобрать картинки по форме. </w:t>
      </w:r>
    </w:p>
    <w:p w14:paraId="0A374525" w14:textId="77777777" w:rsidR="005A726A" w:rsidRDefault="00286FD6" w:rsidP="002B0E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вам предлагаю поиграть в игру: </w:t>
      </w:r>
      <w:r w:rsidRPr="008F3BE1">
        <w:rPr>
          <w:rFonts w:ascii="Times New Roman" w:hAnsi="Times New Roman" w:cs="Times New Roman"/>
          <w:b/>
          <w:sz w:val="28"/>
          <w:szCs w:val="28"/>
        </w:rPr>
        <w:t>«Чудесный мешочек»</w:t>
      </w:r>
      <w:r w:rsidR="008F3BE1" w:rsidRPr="008F3BE1">
        <w:rPr>
          <w:rFonts w:ascii="Times New Roman" w:hAnsi="Times New Roman" w:cs="Times New Roman"/>
          <w:b/>
          <w:sz w:val="28"/>
          <w:szCs w:val="28"/>
        </w:rPr>
        <w:t>.</w:t>
      </w:r>
      <w:r w:rsidR="008F3BE1">
        <w:rPr>
          <w:rFonts w:ascii="Times New Roman" w:hAnsi="Times New Roman" w:cs="Times New Roman"/>
          <w:sz w:val="28"/>
          <w:szCs w:val="28"/>
        </w:rPr>
        <w:t xml:space="preserve"> Костя, достань из мешочка большой шар. В какую коробку нужно положить? </w:t>
      </w:r>
      <w:r w:rsidR="008F3BE1">
        <w:rPr>
          <w:rFonts w:ascii="Times New Roman" w:hAnsi="Times New Roman" w:cs="Times New Roman"/>
          <w:i/>
          <w:sz w:val="28"/>
          <w:szCs w:val="28"/>
        </w:rPr>
        <w:t xml:space="preserve">(в большую). </w:t>
      </w:r>
      <w:r w:rsidR="008F3BE1">
        <w:rPr>
          <w:rFonts w:ascii="Times New Roman" w:hAnsi="Times New Roman" w:cs="Times New Roman"/>
          <w:sz w:val="28"/>
          <w:szCs w:val="28"/>
        </w:rPr>
        <w:t xml:space="preserve">А теперь достань маленький шарик. В какую коробку положишь? </w:t>
      </w:r>
      <w:r w:rsidR="008F3BE1">
        <w:rPr>
          <w:rFonts w:ascii="Times New Roman" w:hAnsi="Times New Roman" w:cs="Times New Roman"/>
          <w:i/>
          <w:sz w:val="28"/>
          <w:szCs w:val="28"/>
        </w:rPr>
        <w:t xml:space="preserve">(в маленькую) </w:t>
      </w:r>
      <w:r w:rsidR="008F3BE1">
        <w:rPr>
          <w:rFonts w:ascii="Times New Roman" w:hAnsi="Times New Roman" w:cs="Times New Roman"/>
          <w:sz w:val="28"/>
          <w:szCs w:val="28"/>
        </w:rPr>
        <w:t xml:space="preserve">и т.д. с остальными детьми. </w:t>
      </w:r>
      <w:r w:rsidR="008F3BE1">
        <w:rPr>
          <w:rFonts w:ascii="Times New Roman" w:hAnsi="Times New Roman" w:cs="Times New Roman"/>
          <w:i/>
          <w:sz w:val="28"/>
          <w:szCs w:val="28"/>
        </w:rPr>
        <w:t>(Дети по словесной инструкции на ощупь определяют размер шарика и кладут в соответствующую коробку)</w:t>
      </w:r>
    </w:p>
    <w:p w14:paraId="05646460" w14:textId="77777777" w:rsidR="00CD3736" w:rsidRDefault="00CD3736" w:rsidP="002B0E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6B78BC" w14:textId="77777777" w:rsidR="00CD3736" w:rsidRPr="009348CF" w:rsidRDefault="00CD3736" w:rsidP="002B0E5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8CF">
        <w:rPr>
          <w:rFonts w:ascii="Times New Roman" w:hAnsi="Times New Roman" w:cs="Times New Roman"/>
          <w:b/>
          <w:i/>
          <w:sz w:val="28"/>
          <w:szCs w:val="28"/>
        </w:rPr>
        <w:t>7. Цвет. Различение, соотнесение.</w:t>
      </w:r>
    </w:p>
    <w:p w14:paraId="7103B789" w14:textId="77777777" w:rsidR="00CD3736" w:rsidRDefault="00CD3736" w:rsidP="002B0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A4EAB2" w14:textId="77777777" w:rsidR="00CD3736" w:rsidRDefault="00CD3736" w:rsidP="002B0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Лесовичок: - Вместе со мной прилетели еще и бабочки. Нужно их спрятать от бабы-Яги так, чтобы она их не увидела. </w:t>
      </w:r>
    </w:p>
    <w:p w14:paraId="6FCC861A" w14:textId="77777777" w:rsidR="00CD3736" w:rsidRDefault="00CD3736" w:rsidP="002B0E5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(Проводится игра: </w:t>
      </w:r>
      <w:r w:rsidRPr="00CD3736">
        <w:rPr>
          <w:rFonts w:ascii="Times New Roman" w:hAnsi="Times New Roman" w:cs="Times New Roman"/>
          <w:b/>
          <w:i/>
          <w:sz w:val="28"/>
          <w:szCs w:val="28"/>
        </w:rPr>
        <w:t>«Найди бабочке цветочек»)</w:t>
      </w:r>
    </w:p>
    <w:p w14:paraId="144192AD" w14:textId="77777777" w:rsidR="00CD3736" w:rsidRDefault="00CD3736" w:rsidP="00CD373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32A4BACF" w14:textId="77777777" w:rsidR="00CD3736" w:rsidRPr="009348CF" w:rsidRDefault="00CD3736" w:rsidP="00CD373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348CF"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="008B4E34" w:rsidRPr="009348CF">
        <w:rPr>
          <w:rFonts w:ascii="Times New Roman" w:hAnsi="Times New Roman" w:cs="Times New Roman"/>
          <w:b/>
          <w:i/>
          <w:sz w:val="28"/>
          <w:szCs w:val="28"/>
        </w:rPr>
        <w:t>Раскладывание предметов по убывающей.</w:t>
      </w:r>
    </w:p>
    <w:p w14:paraId="749F675F" w14:textId="77777777" w:rsidR="008B4E34" w:rsidRDefault="008B4E34" w:rsidP="00CD37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4D8EFD" w14:textId="77777777" w:rsidR="008B4E34" w:rsidRDefault="005C6FA2" w:rsidP="00CD37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5327C92B">
          <v:shape id="_x0000_s1030" type="#_x0000_t5" style="position:absolute;margin-left:385.2pt;margin-top:19.45pt;width:83.25pt;height:47.25pt;z-index:251662336"/>
        </w:pict>
      </w:r>
      <w:r w:rsidR="008B4E34">
        <w:rPr>
          <w:rFonts w:ascii="Times New Roman" w:hAnsi="Times New Roman" w:cs="Times New Roman"/>
          <w:sz w:val="28"/>
          <w:szCs w:val="28"/>
        </w:rPr>
        <w:t xml:space="preserve">Лесовичок: - Еще один непорядок устроила баба-Яга в лесу. Свалила деревья. Нужно их посадить от самого большого до самого маленького. </w:t>
      </w:r>
    </w:p>
    <w:p w14:paraId="147353E8" w14:textId="77777777" w:rsidR="008B4E34" w:rsidRDefault="008B4E34" w:rsidP="00CD37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66B683" w14:textId="77777777" w:rsidR="008B4E34" w:rsidRPr="009348CF" w:rsidRDefault="008B4E34" w:rsidP="00CD373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348CF">
        <w:rPr>
          <w:rFonts w:ascii="Times New Roman" w:hAnsi="Times New Roman" w:cs="Times New Roman"/>
          <w:b/>
          <w:i/>
          <w:sz w:val="28"/>
          <w:szCs w:val="28"/>
        </w:rPr>
        <w:t>9. Конструктивные умения.</w:t>
      </w:r>
    </w:p>
    <w:p w14:paraId="2A748127" w14:textId="77777777" w:rsidR="008B4E34" w:rsidRDefault="005C6FA2" w:rsidP="00CD37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385D6358">
          <v:oval id="_x0000_s1031" style="position:absolute;margin-left:407.7pt;margin-top:9.8pt;width:38.25pt;height:41.25pt;z-index:25166336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71B8EFF2">
          <v:rect id="_x0000_s1029" style="position:absolute;margin-left:393.45pt;margin-top:2.3pt;width:61.5pt;height:60.75pt;z-index:251661312"/>
        </w:pict>
      </w:r>
    </w:p>
    <w:p w14:paraId="528B8C89" w14:textId="77777777" w:rsidR="003B0F29" w:rsidRDefault="008B4E34" w:rsidP="00CD373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4E34">
        <w:rPr>
          <w:rFonts w:ascii="Times New Roman" w:hAnsi="Times New Roman" w:cs="Times New Roman"/>
          <w:sz w:val="28"/>
          <w:szCs w:val="28"/>
        </w:rPr>
        <w:t>Уч.-деф.</w:t>
      </w:r>
      <w:r>
        <w:rPr>
          <w:rFonts w:ascii="Times New Roman" w:hAnsi="Times New Roman" w:cs="Times New Roman"/>
          <w:sz w:val="28"/>
          <w:szCs w:val="28"/>
        </w:rPr>
        <w:t xml:space="preserve">: - Ребята, так как баба-Яга сломала домики животным, </w:t>
      </w:r>
    </w:p>
    <w:p w14:paraId="4E9B35AA" w14:textId="77777777" w:rsidR="008B4E34" w:rsidRDefault="008B4E34" w:rsidP="00CD37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построим им новые?!</w:t>
      </w:r>
    </w:p>
    <w:p w14:paraId="3366A90E" w14:textId="77777777" w:rsidR="003B0F29" w:rsidRDefault="008B4E34" w:rsidP="003B0F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(Из геометрических форм</w:t>
      </w:r>
      <w:r w:rsidR="003B0F29">
        <w:rPr>
          <w:rFonts w:ascii="Times New Roman" w:hAnsi="Times New Roman" w:cs="Times New Roman"/>
          <w:i/>
          <w:sz w:val="28"/>
          <w:szCs w:val="28"/>
        </w:rPr>
        <w:t xml:space="preserve"> строят домики )</w:t>
      </w:r>
    </w:p>
    <w:p w14:paraId="04703FF4" w14:textId="77777777" w:rsidR="003B0F29" w:rsidRDefault="003B0F29" w:rsidP="003B0F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1521A27" w14:textId="77777777" w:rsidR="003B0F29" w:rsidRPr="009348CF" w:rsidRDefault="003B0F29" w:rsidP="003B0F2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8CF">
        <w:rPr>
          <w:rFonts w:ascii="Times New Roman" w:hAnsi="Times New Roman" w:cs="Times New Roman"/>
          <w:b/>
          <w:i/>
          <w:sz w:val="28"/>
          <w:szCs w:val="28"/>
        </w:rPr>
        <w:t>10. Итог занятия с оценкой деятельности детей.</w:t>
      </w:r>
    </w:p>
    <w:p w14:paraId="25C231F2" w14:textId="77777777" w:rsidR="003B0F29" w:rsidRDefault="003B0F29" w:rsidP="003B0F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02DA58" w14:textId="77777777" w:rsidR="003B0F29" w:rsidRPr="00176FA9" w:rsidRDefault="00176FA9" w:rsidP="003B0F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Уч.-деф.: - Ребята, чем мы сегодня с вами занимались? Кому помогли? Все вы у меня молодцы, добрые, отзывчивые ребята! Не оставили в беде старичка – Лесовичка. </w:t>
      </w:r>
      <w:r>
        <w:rPr>
          <w:rFonts w:ascii="Times New Roman" w:hAnsi="Times New Roman" w:cs="Times New Roman"/>
          <w:i/>
          <w:sz w:val="28"/>
          <w:szCs w:val="28"/>
        </w:rPr>
        <w:t>(Лесовичок благодарит детей, прощается и оставляет корзинку с угощением)</w:t>
      </w:r>
    </w:p>
    <w:p w14:paraId="567F3C1B" w14:textId="77777777" w:rsidR="002B0E59" w:rsidRPr="002B0E59" w:rsidRDefault="004E2276" w:rsidP="004E2276">
      <w:pPr>
        <w:pStyle w:val="a3"/>
        <w:tabs>
          <w:tab w:val="left" w:pos="31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2B0E59" w:rsidRPr="002B0E59" w:rsidSect="000C49B2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34B"/>
    <w:rsid w:val="0001434B"/>
    <w:rsid w:val="000C49B2"/>
    <w:rsid w:val="00176FA9"/>
    <w:rsid w:val="0020796A"/>
    <w:rsid w:val="002567C4"/>
    <w:rsid w:val="00286FD6"/>
    <w:rsid w:val="002B0E59"/>
    <w:rsid w:val="0034693F"/>
    <w:rsid w:val="003B0F29"/>
    <w:rsid w:val="003C75BD"/>
    <w:rsid w:val="004E2276"/>
    <w:rsid w:val="00570176"/>
    <w:rsid w:val="005A6F00"/>
    <w:rsid w:val="005A726A"/>
    <w:rsid w:val="005C6FA2"/>
    <w:rsid w:val="00720C3F"/>
    <w:rsid w:val="0076448C"/>
    <w:rsid w:val="007B3239"/>
    <w:rsid w:val="00820D94"/>
    <w:rsid w:val="008B4E34"/>
    <w:rsid w:val="008F3BE1"/>
    <w:rsid w:val="009348CF"/>
    <w:rsid w:val="00CC5BFD"/>
    <w:rsid w:val="00CD3736"/>
    <w:rsid w:val="00E667AC"/>
    <w:rsid w:val="00EC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F3CF113"/>
  <w15:docId w15:val="{554DBB30-DA10-4403-8611-0722CD87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9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57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27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Воробьева</cp:lastModifiedBy>
  <cp:revision>5</cp:revision>
  <dcterms:created xsi:type="dcterms:W3CDTF">2021-04-15T07:22:00Z</dcterms:created>
  <dcterms:modified xsi:type="dcterms:W3CDTF">2022-09-18T18:15:00Z</dcterms:modified>
</cp:coreProperties>
</file>