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6A" w:rsidRPr="0064366A" w:rsidRDefault="0064366A" w:rsidP="0064366A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4366A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7D075B" w:rsidRDefault="007D075B" w:rsidP="007D075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D075B" w:rsidRPr="007D075B" w:rsidRDefault="007D075B" w:rsidP="007D075B">
      <w:pPr>
        <w:jc w:val="center"/>
        <w:rPr>
          <w:rFonts w:ascii="Times New Roman" w:hAnsi="Times New Roman" w:cs="Times New Roman"/>
          <w:sz w:val="36"/>
          <w:szCs w:val="36"/>
        </w:rPr>
      </w:pPr>
      <w:r w:rsidRPr="007D075B">
        <w:rPr>
          <w:rFonts w:ascii="Times New Roman" w:hAnsi="Times New Roman" w:cs="Times New Roman"/>
          <w:sz w:val="36"/>
          <w:szCs w:val="36"/>
        </w:rPr>
        <w:t>День 4</w:t>
      </w:r>
    </w:p>
    <w:p w:rsidR="007D075B" w:rsidRPr="007D075B" w:rsidRDefault="007D075B" w:rsidP="007D075B">
      <w:pPr>
        <w:rPr>
          <w:rFonts w:ascii="Times New Roman" w:hAnsi="Times New Roman" w:cs="Times New Roman"/>
          <w:sz w:val="36"/>
          <w:szCs w:val="36"/>
        </w:rPr>
      </w:pPr>
      <w:r w:rsidRPr="007D075B">
        <w:rPr>
          <w:rFonts w:ascii="Times New Roman" w:hAnsi="Times New Roman" w:cs="Times New Roman"/>
          <w:sz w:val="36"/>
          <w:szCs w:val="36"/>
        </w:rPr>
        <w:t>1. Побегай по квартире и постарайся запомнить как можно больше предметов красного цвета. Потом прибеги на кухню и вслух перечисли все красные предметы, которые ты запомнил. Запиши эти предметы в список или нарисуй их.</w:t>
      </w:r>
      <w:r w:rsidRPr="007D075B">
        <w:rPr>
          <w:rFonts w:ascii="Times New Roman" w:hAnsi="Times New Roman" w:cs="Times New Roman"/>
          <w:sz w:val="36"/>
          <w:szCs w:val="36"/>
        </w:rPr>
        <w:br/>
        <w:t>2. Возьми пустой пакет, один ватный диск и две ватные палочки. Сделай что-то из этих материалов, при этом ты можешь добавлять что-то еще. Сфотографируй свою поделку или попроси взрослых сделать это.</w:t>
      </w:r>
      <w:r w:rsidRPr="007D075B">
        <w:rPr>
          <w:rFonts w:ascii="Times New Roman" w:hAnsi="Times New Roman" w:cs="Times New Roman"/>
          <w:sz w:val="36"/>
          <w:szCs w:val="36"/>
        </w:rPr>
        <w:br/>
        <w:t>3. Возьми мячик и восемь любых небьющихся предметов, например, мягких игрушек. Расставь предметы так, чтобы они стояли все рядом, по кругу. Отсчитай от них пять шагов, возьми мяч и попробуй одним броском мяча сбить все предметы сразу. Подними упавшие пре и попробуй снова. Тренируйся, пока не получится три раза подряд сбить все игрушки.</w:t>
      </w:r>
      <w:r w:rsidRPr="007D075B">
        <w:rPr>
          <w:rFonts w:ascii="Times New Roman" w:hAnsi="Times New Roman" w:cs="Times New Roman"/>
          <w:sz w:val="36"/>
          <w:szCs w:val="36"/>
        </w:rPr>
        <w:br/>
        <w:t>4. Выучи одно слово на любом иностранном языке: английском, немецком, арабском, эльфийском, драконьем. Или: запомни одно новое слово (например, название цвета или формы – для детей, которые плохо говорят).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5B"/>
    <w:rsid w:val="0064366A"/>
    <w:rsid w:val="007965A6"/>
    <w:rsid w:val="007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6311-849E-431C-BAC9-567F6BC1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2020-04-20T09:09:00Z</dcterms:created>
  <dcterms:modified xsi:type="dcterms:W3CDTF">2020-04-27T06:02:00Z</dcterms:modified>
</cp:coreProperties>
</file>