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6E" w:rsidRPr="00133B1F" w:rsidRDefault="0014656E" w:rsidP="00327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</w:t>
      </w:r>
    </w:p>
    <w:p w:rsidR="0014656E" w:rsidRPr="00133B1F" w:rsidRDefault="0014656E" w:rsidP="001465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3B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 </w:t>
      </w:r>
      <w:r w:rsidRPr="00D678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изобразительной деятельности</w:t>
      </w:r>
    </w:p>
    <w:p w:rsidR="0014656E" w:rsidRPr="00133B1F" w:rsidRDefault="0014656E" w:rsidP="001465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3B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 </w:t>
      </w:r>
      <w:r w:rsidRPr="00D678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p w:rsidR="0014656E" w:rsidRPr="00133B1F" w:rsidRDefault="0014656E" w:rsidP="001465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3B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– 6 лет)</w:t>
      </w:r>
    </w:p>
    <w:p w:rsidR="0014656E" w:rsidRPr="00133B1F" w:rsidRDefault="0014656E" w:rsidP="001465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3B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678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Космический пейзаж</w:t>
      </w:r>
      <w:r w:rsidRPr="00133B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33B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656E" w:rsidRPr="00133B1F" w:rsidRDefault="0014656E" w:rsidP="0014656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proofErr w:type="gramStart"/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3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14656E" w:rsidRPr="00D6787E" w:rsidRDefault="0014656E" w:rsidP="0014656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33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D67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группы №4 </w:t>
      </w:r>
    </w:p>
    <w:p w:rsidR="0014656E" w:rsidRPr="00D6787E" w:rsidRDefault="0014656E" w:rsidP="0014656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компенсирующей направленности</w:t>
      </w:r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4656E" w:rsidRPr="00D6787E" w:rsidRDefault="0014656E" w:rsidP="0014656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Хайрова</w:t>
      </w:r>
      <w:proofErr w:type="spellEnd"/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М.А.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изображение космического неба и летящей ракеты.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r w:rsidRPr="00D67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6787E" w:rsidRPr="00D6787E" w:rsidRDefault="00D6787E" w:rsidP="00D6787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стремление к познанию окружающего мира.</w:t>
      </w:r>
    </w:p>
    <w:p w:rsidR="00D6787E" w:rsidRPr="00D6787E" w:rsidRDefault="00D6787E" w:rsidP="00D6787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отношение к природе через изображение образа неба.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D67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6787E" w:rsidRPr="00D6787E" w:rsidRDefault="00D6787E" w:rsidP="00D6787E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кругозор, знания детей о космосе;</w:t>
      </w:r>
    </w:p>
    <w:p w:rsidR="00D6787E" w:rsidRPr="00D6787E" w:rsidRDefault="00D6787E" w:rsidP="00D6787E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цветовосприятие, чувство композиции, колорита;</w:t>
      </w:r>
    </w:p>
    <w:p w:rsidR="00D6787E" w:rsidRPr="00D6787E" w:rsidRDefault="00D6787E" w:rsidP="00D6787E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передавать в рисунке картину </w:t>
      </w:r>
      <w:r w:rsidRPr="00D67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 пейзажа</w:t>
      </w:r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впечатления, полученные при рассматривании репродукций, чтении литературы о </w:t>
      </w:r>
      <w:r w:rsidRPr="00D67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 w:rsidRPr="00D67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6787E" w:rsidRPr="00D6787E" w:rsidRDefault="00D6787E" w:rsidP="00D6787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создавать сюжет, реализовывать замысел в рисунке;</w:t>
      </w:r>
    </w:p>
    <w:p w:rsidR="00D6787E" w:rsidRPr="00D6787E" w:rsidRDefault="00D6787E" w:rsidP="00D6787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фантазию, воображение;</w:t>
      </w:r>
    </w:p>
    <w:p w:rsidR="00D6787E" w:rsidRPr="00D6787E" w:rsidRDefault="00D6787E" w:rsidP="00D6787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моторику;</w:t>
      </w:r>
    </w:p>
    <w:p w:rsidR="00D6787E" w:rsidRPr="00D6787E" w:rsidRDefault="00D6787E" w:rsidP="00D6787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 через обогащение и активизацию словаря словами: Солнечная система, Галактика, Вселенная, планеты, спутник, комета, метеорит.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 учебные материалы:</w:t>
      </w:r>
    </w:p>
    <w:p w:rsidR="00D6787E" w:rsidRPr="00D6787E" w:rsidRDefault="00D6787E" w:rsidP="00D6787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инструментальной музыки </w:t>
      </w:r>
      <w:proofErr w:type="spellStart"/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А.Зацепина</w:t>
      </w:r>
      <w:proofErr w:type="spellEnd"/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мультфильму “Тайна Третьей планеты”</w:t>
      </w:r>
    </w:p>
    <w:p w:rsidR="00D6787E" w:rsidRPr="00D6787E" w:rsidRDefault="00D6787E" w:rsidP="00D6787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«Космическое путешествие» (слайды)</w:t>
      </w:r>
    </w:p>
    <w:p w:rsidR="00D6787E" w:rsidRPr="00D6787E" w:rsidRDefault="00D6787E" w:rsidP="00D6787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материалы: гуашь, акварель, губка, кисточки №6</w:t>
      </w:r>
    </w:p>
    <w:p w:rsidR="00D6787E" w:rsidRPr="00D6787E" w:rsidRDefault="00D6787E" w:rsidP="00D6787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формата А</w:t>
      </w:r>
      <w:proofErr w:type="gramStart"/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87E" w:rsidRPr="00D6787E" w:rsidRDefault="00D6787E" w:rsidP="00D6787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палитра.</w:t>
      </w:r>
    </w:p>
    <w:p w:rsidR="00D6787E" w:rsidRPr="00D6787E" w:rsidRDefault="00D6787E" w:rsidP="00115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6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6787E" w:rsidRPr="00D6787E" w:rsidRDefault="00D6787E" w:rsidP="00D6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и познавательной литературы.</w:t>
      </w:r>
    </w:p>
    <w:p w:rsidR="00D6787E" w:rsidRPr="00D6787E" w:rsidRDefault="00D6787E" w:rsidP="00D6787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и слайдов о космосе, космических аппаратах, о небе.</w:t>
      </w:r>
    </w:p>
    <w:p w:rsidR="00D6787E" w:rsidRPr="00D6787E" w:rsidRDefault="00D6787E" w:rsidP="00D6787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 космосе, о строении Вселенной и об истории космонавтики.</w:t>
      </w:r>
    </w:p>
    <w:p w:rsidR="00D6787E" w:rsidRPr="00D6787E" w:rsidRDefault="00D6787E" w:rsidP="00D678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родителями:</w:t>
      </w:r>
    </w:p>
    <w:p w:rsidR="00D6787E" w:rsidRPr="00D6787E" w:rsidRDefault="00D6787E" w:rsidP="00D678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звёздного неба</w:t>
      </w:r>
    </w:p>
    <w:p w:rsidR="00D6787E" w:rsidRPr="00D6787E" w:rsidRDefault="00D6787E" w:rsidP="00D6787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и стихов о космосе</w:t>
      </w:r>
    </w:p>
    <w:p w:rsidR="00115869" w:rsidRDefault="00D6787E" w:rsidP="00115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фильмов на космическую тематику.</w:t>
      </w:r>
      <w:r w:rsidR="00115869" w:rsidRPr="00115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787E" w:rsidRPr="00242C17" w:rsidRDefault="00115869" w:rsidP="0024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="0024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2C17">
        <w:rPr>
          <w:rFonts w:ascii="Times New Roman" w:hAnsi="Times New Roman" w:cs="Times New Roman"/>
          <w:sz w:val="28"/>
          <w:lang w:eastAsia="ru-RU"/>
        </w:rPr>
        <w:t xml:space="preserve"> «Художественно - эстетическое развитие»,</w:t>
      </w:r>
      <w:r w:rsidR="00242C1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42C17">
        <w:rPr>
          <w:rFonts w:ascii="Times New Roman" w:hAnsi="Times New Roman" w:cs="Times New Roman"/>
          <w:sz w:val="28"/>
          <w:lang w:eastAsia="ru-RU"/>
        </w:rPr>
        <w:t xml:space="preserve"> «Познавательное развитие»,</w:t>
      </w:r>
      <w:r w:rsidR="00242C1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42C17">
        <w:rPr>
          <w:rFonts w:ascii="Times New Roman" w:hAnsi="Times New Roman" w:cs="Times New Roman"/>
          <w:sz w:val="28"/>
          <w:lang w:eastAsia="ru-RU"/>
        </w:rPr>
        <w:t>«Социально - коммуникативное развитие»</w:t>
      </w:r>
      <w:r w:rsidR="00242C17">
        <w:rPr>
          <w:rFonts w:ascii="Times New Roman" w:hAnsi="Times New Roman" w:cs="Times New Roman"/>
          <w:sz w:val="28"/>
          <w:lang w:eastAsia="ru-RU"/>
        </w:rPr>
        <w:t xml:space="preserve">, </w:t>
      </w:r>
      <w:r w:rsidR="007743CF" w:rsidRPr="00242C17">
        <w:rPr>
          <w:rFonts w:ascii="Times New Roman" w:hAnsi="Times New Roman" w:cs="Times New Roman"/>
          <w:sz w:val="28"/>
          <w:lang w:eastAsia="ru-RU"/>
        </w:rPr>
        <w:t>«Физическое развитие»</w:t>
      </w:r>
    </w:p>
    <w:p w:rsidR="00D6787E" w:rsidRPr="00B27456" w:rsidRDefault="00D6787E" w:rsidP="00D678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CA" w:rsidRPr="00B27456" w:rsidRDefault="002827CA" w:rsidP="00D678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563A9B" w:rsidRPr="00B27456" w:rsidRDefault="002827CA" w:rsidP="0028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="00563A9B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кто </w:t>
      </w: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какой праздник отмечает наша страна 12 апреля? </w:t>
      </w:r>
      <w:r w:rsidR="00563A9B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2827CA" w:rsidRPr="00B27456" w:rsidRDefault="00563A9B" w:rsidP="00833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день космонавтики. </w:t>
      </w:r>
      <w:r w:rsidR="002827CA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в честь летчиков-космонавтов, в честь ученых, рабочих, которые делают ракеты, космические корабли и спутники</w:t>
      </w:r>
      <w:r w:rsidR="00833C16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7CA" w:rsidRPr="00B27456" w:rsidRDefault="002827CA" w:rsidP="0028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тем, что первым в</w:t>
      </w:r>
      <w:r w:rsidR="00833C16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 полетел русский человек и это был </w:t>
      </w:r>
      <w:proofErr w:type="spellStart"/>
      <w:r w:rsidR="00833C16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</w:t>
      </w:r>
      <w:proofErr w:type="spellEnd"/>
      <w:proofErr w:type="gramStart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456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7456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портрета)</w:t>
      </w:r>
    </w:p>
    <w:p w:rsidR="002827CA" w:rsidRPr="00B27456" w:rsidRDefault="002827CA" w:rsidP="0028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он увидел нашу Землю целиком. В космосе он узнал невесомость, а кто-нибудь знает, что такое невесомость? (Когда сам космонавт и его вещи ничего не весят и плавают в корабле, словно рыбы в аквариуме)</w:t>
      </w:r>
    </w:p>
    <w:p w:rsidR="002827CA" w:rsidRPr="00B27456" w:rsidRDefault="002827CA" w:rsidP="0028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побывало очень много летчиков-космонавтов. О своих впечатлениях они делились с художниками. А те рисовали далекие миры, незнакомые планеты, “космические” картины удивительно красивы и поэтичны.</w:t>
      </w:r>
    </w:p>
    <w:p w:rsidR="00833C16" w:rsidRPr="00B27456" w:rsidRDefault="002827CA" w:rsidP="00833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находится в космосе?</w:t>
      </w:r>
      <w:r w:rsidR="00833C16"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нам надо отправиться в космос. Вы готовы к путешествию? (Да)</w:t>
      </w:r>
    </w:p>
    <w:p w:rsidR="00833C16" w:rsidRPr="00B27456" w:rsidRDefault="00833C16" w:rsidP="00833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усаживайтесь удобней, мы отправляемся.</w:t>
      </w:r>
    </w:p>
    <w:p w:rsidR="00833C16" w:rsidRPr="00B27456" w:rsidRDefault="00833C16" w:rsidP="00833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сигнал “Внимание”. Все занимают свои места в космическом корабле.</w:t>
      </w:r>
    </w:p>
    <w:p w:rsidR="00833C16" w:rsidRPr="00B27456" w:rsidRDefault="00833C16" w:rsidP="00833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обратный отсчет: “9, 8, 7, 6, 5, 4, 3, 2, 1, Старт!”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пролетаем галактику, а вот и солнце - огромный раскаленный шар. Рассмотрим солнечную систему внимательнее</w:t>
      </w:r>
      <w:proofErr w:type="gramStart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рассматривают Солнечную систему, которая изображена на экране)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планеты солнечной системы.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них самая большая? (Юпитер)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планету называют красной? (Марс)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планета ближе всех к солнцу? ( Меркурий)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планета, на которой мы живем? (Земля)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по счету от солнца? (Третья)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всего планет в нашей солнечной системе?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пора возвращаться домой.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на землю (Звучит космическая музыка)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«Космонавт».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тёмном небе звёзды светят</w:t>
      </w:r>
      <w:proofErr w:type="gramStart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Сжимают, разжимают кулачки.)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летит в ракете</w:t>
      </w:r>
      <w:proofErr w:type="gramStart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соединены под острым углом.)</w:t>
      </w:r>
    </w:p>
    <w:p w:rsid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летит и ночь летит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Землю вниз глядит. </w:t>
      </w:r>
      <w:proofErr w:type="gramStart"/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(Указательным и большим пальцем делают</w:t>
      </w:r>
      <w:proofErr w:type="gramEnd"/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«очки» возле глаз.)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сверху он поля,</w:t>
      </w:r>
      <w:r w:rsid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Загибают по одному пальцу.)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реки и моря.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он весь шар земной,</w:t>
      </w:r>
    </w:p>
    <w:p w:rsidR="00B20865" w:rsidRPr="00B27456" w:rsidRDefault="00B20865" w:rsidP="00B2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 земной - наш дом родной. (Ладонями изображают шар.)</w:t>
      </w:r>
    </w:p>
    <w:p w:rsidR="00B20865" w:rsidRPr="00B27456" w:rsidRDefault="00B20865" w:rsidP="00833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дома. Много интересного мы увидели  сегодня.</w:t>
      </w:r>
    </w:p>
    <w:p w:rsidR="00B20865" w:rsidRPr="00B27456" w:rsidRDefault="00833C16" w:rsidP="00B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53" w:rsidRPr="00B27456">
        <w:rPr>
          <w:rFonts w:ascii="Times New Roman" w:hAnsi="Times New Roman" w:cs="Times New Roman"/>
          <w:sz w:val="28"/>
          <w:szCs w:val="28"/>
        </w:rPr>
        <w:t>А что вы увидели в космосе, вы сейчас изобразите в своих рисунках и создадите</w:t>
      </w:r>
      <w:r w:rsidR="00327674" w:rsidRPr="00B27456">
        <w:rPr>
          <w:rFonts w:ascii="Times New Roman" w:hAnsi="Times New Roman" w:cs="Times New Roman"/>
          <w:sz w:val="28"/>
          <w:szCs w:val="28"/>
        </w:rPr>
        <w:t xml:space="preserve"> свой космический пейзаж.</w:t>
      </w:r>
      <w:r w:rsidR="00D70047" w:rsidRPr="00B27456">
        <w:rPr>
          <w:rFonts w:ascii="Times New Roman" w:hAnsi="Times New Roman" w:cs="Times New Roman"/>
          <w:sz w:val="28"/>
          <w:szCs w:val="28"/>
        </w:rPr>
        <w:t xml:space="preserve"> Но сначала </w:t>
      </w:r>
      <w:r w:rsidR="00685353" w:rsidRPr="00B27456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B20865" w:rsidRPr="00B27456">
        <w:rPr>
          <w:rFonts w:ascii="Times New Roman" w:hAnsi="Times New Roman" w:cs="Times New Roman"/>
          <w:sz w:val="28"/>
          <w:szCs w:val="28"/>
        </w:rPr>
        <w:t xml:space="preserve">превратим </w:t>
      </w:r>
      <w:r w:rsidR="00685353" w:rsidRPr="00B27456">
        <w:rPr>
          <w:rFonts w:ascii="Times New Roman" w:hAnsi="Times New Roman" w:cs="Times New Roman"/>
          <w:sz w:val="28"/>
          <w:szCs w:val="28"/>
        </w:rPr>
        <w:t xml:space="preserve"> ваши </w:t>
      </w:r>
      <w:r w:rsidR="007743CF" w:rsidRPr="00B27456">
        <w:rPr>
          <w:rFonts w:ascii="Times New Roman" w:hAnsi="Times New Roman" w:cs="Times New Roman"/>
          <w:sz w:val="28"/>
          <w:szCs w:val="28"/>
        </w:rPr>
        <w:t xml:space="preserve">белые </w:t>
      </w:r>
      <w:r w:rsidR="00685353" w:rsidRPr="00B27456">
        <w:rPr>
          <w:rFonts w:ascii="Times New Roman" w:hAnsi="Times New Roman" w:cs="Times New Roman"/>
          <w:sz w:val="28"/>
          <w:szCs w:val="28"/>
        </w:rPr>
        <w:t>листы в синий цвет</w:t>
      </w:r>
      <w:r w:rsidR="00B20865" w:rsidRPr="00B27456">
        <w:rPr>
          <w:rFonts w:ascii="Times New Roman" w:hAnsi="Times New Roman" w:cs="Times New Roman"/>
          <w:sz w:val="28"/>
          <w:szCs w:val="28"/>
        </w:rPr>
        <w:t>, как цвет ночного неба. Сначала надо смочить</w:t>
      </w:r>
      <w:r w:rsidR="00685353" w:rsidRPr="00B27456">
        <w:rPr>
          <w:rFonts w:ascii="Times New Roman" w:hAnsi="Times New Roman" w:cs="Times New Roman"/>
          <w:sz w:val="28"/>
          <w:szCs w:val="28"/>
        </w:rPr>
        <w:t xml:space="preserve"> лист бумаги  водой. Возьмите губку, намочите ее и проведите по всему листу. Затем по мокрому листу нанесем синюю краску тоже мокрой  губкой.</w:t>
      </w:r>
    </w:p>
    <w:p w:rsidR="00B20865" w:rsidRPr="00B27456" w:rsidRDefault="00327674" w:rsidP="00B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456">
        <w:rPr>
          <w:rFonts w:ascii="Times New Roman" w:hAnsi="Times New Roman" w:cs="Times New Roman"/>
          <w:sz w:val="28"/>
          <w:szCs w:val="28"/>
        </w:rPr>
        <w:t xml:space="preserve"> (Дети работают на своих местах, перед ними образцы картин с космическим пейзажем)</w:t>
      </w:r>
      <w:r w:rsidR="00685353" w:rsidRPr="00B2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53" w:rsidRPr="00B27456" w:rsidRDefault="00685353" w:rsidP="00B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456">
        <w:rPr>
          <w:rFonts w:ascii="Times New Roman" w:hAnsi="Times New Roman" w:cs="Times New Roman"/>
          <w:sz w:val="28"/>
          <w:szCs w:val="28"/>
        </w:rPr>
        <w:t>Наши листы</w:t>
      </w:r>
      <w:r w:rsidR="00B27456">
        <w:rPr>
          <w:rFonts w:ascii="Times New Roman" w:hAnsi="Times New Roman" w:cs="Times New Roman"/>
          <w:sz w:val="28"/>
          <w:szCs w:val="28"/>
        </w:rPr>
        <w:t xml:space="preserve"> должны под</w:t>
      </w:r>
      <w:r w:rsidRPr="00B27456">
        <w:rPr>
          <w:rFonts w:ascii="Times New Roman" w:hAnsi="Times New Roman" w:cs="Times New Roman"/>
          <w:sz w:val="28"/>
          <w:szCs w:val="28"/>
        </w:rPr>
        <w:t>сохнуть, а пока отгадаем</w:t>
      </w:r>
      <w:r w:rsidRPr="00B27456">
        <w:rPr>
          <w:sz w:val="28"/>
          <w:szCs w:val="28"/>
        </w:rPr>
        <w:t xml:space="preserve"> </w:t>
      </w:r>
      <w:r w:rsidRPr="00B27456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115869" w:rsidRPr="00B27456" w:rsidRDefault="00833C16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1.</w:t>
      </w:r>
      <w:r w:rsidR="00115869" w:rsidRPr="00B27456">
        <w:rPr>
          <w:sz w:val="28"/>
          <w:szCs w:val="28"/>
          <w:shd w:val="clear" w:color="auto" w:fill="FFFFFF"/>
        </w:rPr>
        <w:t xml:space="preserve">Сверкая огромным хвостом в темноте, 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Несется среди ярких звезд в пустоте,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 Она не звезда, не планета, 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Загадка Вселенной… (Комета)</w:t>
      </w:r>
    </w:p>
    <w:p w:rsidR="00115869" w:rsidRPr="00B27456" w:rsidRDefault="00833C16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</w:rPr>
        <w:t xml:space="preserve">2. </w:t>
      </w:r>
      <w:r w:rsidR="00115869" w:rsidRPr="00B27456">
        <w:rPr>
          <w:sz w:val="28"/>
          <w:szCs w:val="28"/>
          <w:shd w:val="clear" w:color="auto" w:fill="FFFFFF"/>
        </w:rPr>
        <w:t xml:space="preserve">Осколок от планеты 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Средь звезд несется где-то.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 Он много лет летит-летит,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 Космический… (Метеорит) </w:t>
      </w:r>
    </w:p>
    <w:p w:rsidR="00115869" w:rsidRPr="00B27456" w:rsidRDefault="00833C16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3. </w:t>
      </w:r>
      <w:r w:rsidR="00115869" w:rsidRPr="00B27456">
        <w:rPr>
          <w:sz w:val="28"/>
          <w:szCs w:val="28"/>
          <w:shd w:val="clear" w:color="auto" w:fill="FFFFFF"/>
        </w:rPr>
        <w:t xml:space="preserve">Освещает ночью путь, 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Звездам не дает заснуть.</w:t>
      </w:r>
    </w:p>
    <w:p w:rsidR="00115869" w:rsidRPr="00B27456" w:rsidRDefault="00115869" w:rsidP="00685353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 Пусть все спят, ей не до сна, </w:t>
      </w:r>
    </w:p>
    <w:p w:rsidR="00115869" w:rsidRPr="00B27456" w:rsidRDefault="00115869" w:rsidP="00115869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В небе светит нам… (Луна)</w:t>
      </w:r>
      <w:r w:rsidRPr="00B27456">
        <w:rPr>
          <w:sz w:val="28"/>
          <w:szCs w:val="28"/>
        </w:rPr>
        <w:br/>
      </w:r>
      <w:r w:rsidRPr="00B27456">
        <w:rPr>
          <w:sz w:val="28"/>
          <w:szCs w:val="28"/>
        </w:rPr>
        <w:br/>
      </w:r>
      <w:r w:rsidR="00833C16" w:rsidRPr="00B27456">
        <w:rPr>
          <w:sz w:val="28"/>
          <w:szCs w:val="28"/>
          <w:shd w:val="clear" w:color="auto" w:fill="FFFFFF"/>
        </w:rPr>
        <w:t xml:space="preserve">4. </w:t>
      </w:r>
      <w:r w:rsidRPr="00B27456">
        <w:rPr>
          <w:sz w:val="28"/>
          <w:szCs w:val="28"/>
          <w:shd w:val="clear" w:color="auto" w:fill="FFFFFF"/>
        </w:rPr>
        <w:t>Планета голубая,</w:t>
      </w:r>
    </w:p>
    <w:p w:rsidR="00115869" w:rsidRPr="00B27456" w:rsidRDefault="00115869" w:rsidP="00115869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 Любимая, родная. </w:t>
      </w:r>
    </w:p>
    <w:p w:rsidR="00B27456" w:rsidRDefault="00115869" w:rsidP="00B27456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>Она твоя, она моя,</w:t>
      </w:r>
    </w:p>
    <w:p w:rsidR="007743CF" w:rsidRPr="00B27456" w:rsidRDefault="00115869" w:rsidP="00B27456">
      <w:pPr>
        <w:pStyle w:val="poem"/>
        <w:shd w:val="clear" w:color="auto" w:fill="FFFFFF"/>
        <w:ind w:left="450"/>
        <w:rPr>
          <w:sz w:val="28"/>
          <w:szCs w:val="28"/>
          <w:shd w:val="clear" w:color="auto" w:fill="FFFFFF"/>
        </w:rPr>
      </w:pPr>
      <w:r w:rsidRPr="00B27456">
        <w:rPr>
          <w:sz w:val="28"/>
          <w:szCs w:val="28"/>
          <w:shd w:val="clear" w:color="auto" w:fill="FFFFFF"/>
        </w:rPr>
        <w:t xml:space="preserve"> А называется… (Земля)</w:t>
      </w:r>
      <w:r w:rsidRPr="00B27456">
        <w:rPr>
          <w:sz w:val="28"/>
          <w:szCs w:val="28"/>
        </w:rPr>
        <w:br/>
        <w:t>Вот наши листы</w:t>
      </w:r>
      <w:r w:rsidR="007743CF" w:rsidRPr="00B27456">
        <w:rPr>
          <w:sz w:val="28"/>
          <w:szCs w:val="28"/>
        </w:rPr>
        <w:t xml:space="preserve"> бумаги</w:t>
      </w:r>
      <w:r w:rsidRPr="00B27456">
        <w:rPr>
          <w:sz w:val="28"/>
          <w:szCs w:val="28"/>
        </w:rPr>
        <w:t xml:space="preserve"> </w:t>
      </w:r>
      <w:proofErr w:type="gramStart"/>
      <w:r w:rsidRPr="00B27456">
        <w:rPr>
          <w:sz w:val="28"/>
          <w:szCs w:val="28"/>
        </w:rPr>
        <w:t>подсохли</w:t>
      </w:r>
      <w:proofErr w:type="gramEnd"/>
      <w:r w:rsidRPr="00B27456">
        <w:rPr>
          <w:sz w:val="28"/>
          <w:szCs w:val="28"/>
        </w:rPr>
        <w:t xml:space="preserve"> и мы можем приступать к работе. </w:t>
      </w:r>
      <w:r w:rsidRPr="00B27456">
        <w:rPr>
          <w:sz w:val="28"/>
          <w:szCs w:val="28"/>
        </w:rPr>
        <w:br/>
      </w:r>
      <w:proofErr w:type="gramStart"/>
      <w:r w:rsidR="00327674" w:rsidRPr="00B27456">
        <w:rPr>
          <w:sz w:val="28"/>
          <w:szCs w:val="28"/>
        </w:rPr>
        <w:t>(Звучит спокойная  музыка, создающая восторженное чувство полета.</w:t>
      </w:r>
      <w:r w:rsidRPr="00B27456">
        <w:rPr>
          <w:sz w:val="28"/>
          <w:szCs w:val="28"/>
        </w:rPr>
        <w:t xml:space="preserve"> </w:t>
      </w:r>
      <w:proofErr w:type="gramEnd"/>
    </w:p>
    <w:p w:rsidR="00327674" w:rsidRPr="00B27456" w:rsidRDefault="00115869" w:rsidP="007743CF">
      <w:pPr>
        <w:pStyle w:val="poem"/>
        <w:shd w:val="clear" w:color="auto" w:fill="FFFFFF"/>
        <w:rPr>
          <w:sz w:val="28"/>
          <w:szCs w:val="28"/>
        </w:rPr>
      </w:pPr>
      <w:proofErr w:type="gramStart"/>
      <w:r w:rsidRPr="00B27456">
        <w:rPr>
          <w:sz w:val="28"/>
          <w:szCs w:val="28"/>
        </w:rPr>
        <w:t>Дети рисуют ракету, планеты и звездное небо, по образцу</w:t>
      </w:r>
      <w:r w:rsidR="00327674" w:rsidRPr="00B27456">
        <w:rPr>
          <w:sz w:val="28"/>
          <w:szCs w:val="28"/>
        </w:rPr>
        <w:t>)</w:t>
      </w:r>
      <w:proofErr w:type="gramEnd"/>
    </w:p>
    <w:p w:rsidR="007743CF" w:rsidRPr="00833C16" w:rsidRDefault="007743CF" w:rsidP="007743CF">
      <w:pPr>
        <w:pStyle w:val="poem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2E2E2E"/>
          <w:sz w:val="28"/>
          <w:szCs w:val="28"/>
        </w:rPr>
        <w:lastRenderedPageBreak/>
        <w:drawing>
          <wp:inline distT="0" distB="0" distL="0" distR="0" wp14:anchorId="46326E7A" wp14:editId="17C51FBB">
            <wp:extent cx="3248025" cy="4382664"/>
            <wp:effectExtent l="0" t="0" r="0" b="0"/>
            <wp:docPr id="19" name="Рисунок 19" descr="C:\Users\User\Desktop\PK744sTXE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K744sTXEJ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90" cy="438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69" w:rsidRDefault="00115869" w:rsidP="00115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продуктивная деятельность детей.</w:t>
      </w:r>
    </w:p>
    <w:p w:rsidR="0014656E" w:rsidRPr="00115869" w:rsidRDefault="00327674" w:rsidP="00833C16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6787E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D6787E">
        <w:rPr>
          <w:color w:val="111111"/>
          <w:sz w:val="28"/>
          <w:szCs w:val="28"/>
          <w:shd w:val="clear" w:color="auto" w:fill="FFFFFF"/>
        </w:rPr>
        <w:t>: Ребята, какие вы молодцы, какие красивые у вас получились</w:t>
      </w:r>
      <w:r w:rsidR="00115869">
        <w:rPr>
          <w:color w:val="111111"/>
          <w:sz w:val="28"/>
          <w:szCs w:val="28"/>
          <w:shd w:val="clear" w:color="auto" w:fill="FFFFFF"/>
        </w:rPr>
        <w:t xml:space="preserve"> космические пейзажи</w:t>
      </w:r>
      <w:r w:rsidRPr="00D6787E">
        <w:rPr>
          <w:color w:val="111111"/>
          <w:sz w:val="28"/>
          <w:szCs w:val="28"/>
          <w:shd w:val="clear" w:color="auto" w:fill="FFFFFF"/>
        </w:rPr>
        <w:t xml:space="preserve">! 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87E">
        <w:rPr>
          <w:color w:val="000000"/>
          <w:sz w:val="28"/>
          <w:szCs w:val="28"/>
        </w:rPr>
        <w:t>Я ракету выстрою, в дальний путь уйду.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87E">
        <w:rPr>
          <w:color w:val="000000"/>
          <w:sz w:val="28"/>
          <w:szCs w:val="28"/>
        </w:rPr>
        <w:t>Самую лучистую выберу звезду.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87E">
        <w:rPr>
          <w:color w:val="000000"/>
          <w:sz w:val="28"/>
          <w:szCs w:val="28"/>
        </w:rPr>
        <w:t>Где планеты кружатся, мой корабль пройдет.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87E">
        <w:rPr>
          <w:color w:val="000000"/>
          <w:sz w:val="28"/>
          <w:szCs w:val="28"/>
        </w:rPr>
        <w:t>Там со мной подружится солнечный народ.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87E">
        <w:rPr>
          <w:color w:val="000000"/>
          <w:sz w:val="28"/>
          <w:szCs w:val="28"/>
        </w:rPr>
        <w:t>И мальчишки местные встретятся со мной,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787E">
        <w:rPr>
          <w:color w:val="000000"/>
          <w:sz w:val="28"/>
          <w:szCs w:val="28"/>
        </w:rPr>
        <w:t>Я спою им песенку о Земле родной!</w:t>
      </w:r>
    </w:p>
    <w:p w:rsidR="0014656E" w:rsidRPr="00D6787E" w:rsidRDefault="0014656E" w:rsidP="00146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27674" w:rsidRPr="00327674" w:rsidRDefault="00327674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Заключительная часть.</w:t>
      </w:r>
    </w:p>
    <w:p w:rsidR="00327674" w:rsidRPr="00327674" w:rsidRDefault="00327674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справятся с работой, проводится анализ детских работ:</w:t>
      </w:r>
    </w:p>
    <w:p w:rsidR="00327674" w:rsidRDefault="00115869" w:rsidP="00327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тонировать лист бумаги</w:t>
      </w:r>
      <w:r w:rsidR="00327674" w:rsidRPr="003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15869" w:rsidRPr="00327674" w:rsidRDefault="00115869" w:rsidP="00327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ли было рисовать ракету</w:t>
      </w:r>
    </w:p>
    <w:p w:rsidR="00327674" w:rsidRPr="00327674" w:rsidRDefault="00327674" w:rsidP="00327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 всего получилось изобразить?</w:t>
      </w:r>
    </w:p>
    <w:p w:rsidR="00327674" w:rsidRPr="007743CF" w:rsidRDefault="00327674" w:rsidP="0077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выставки рисунками.</w:t>
      </w:r>
    </w:p>
    <w:p w:rsidR="004F726D" w:rsidRPr="00D6787E" w:rsidRDefault="007743CF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 wp14:anchorId="6AC12520" wp14:editId="0EBA3F14">
            <wp:extent cx="2324100" cy="4136842"/>
            <wp:effectExtent l="0" t="0" r="0" b="0"/>
            <wp:docPr id="21" name="Рисунок 21" descr="C:\Users\User\Desktop\VFoNlFCFl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FoNlFCFl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00" cy="41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743CF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t xml:space="preserve">                    </w:t>
      </w:r>
      <w:r w:rsidRPr="007743CF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2DF4CFEE" wp14:editId="23D998A8">
            <wp:extent cx="2319480" cy="4124325"/>
            <wp:effectExtent l="0" t="0" r="5080" b="0"/>
            <wp:docPr id="1" name="Рисунок 1" descr="C:\Users\User\Desktop\Ulr-b2LVd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lr-b2LVdg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03" cy="41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3C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D0EAD3" wp14:editId="50CD5600">
            <wp:extent cx="3238293" cy="1827808"/>
            <wp:effectExtent l="0" t="0" r="635" b="1270"/>
            <wp:docPr id="22" name="Рисунок 22" descr="C:\Users\User\Desktop\XWDzYTiyQ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WDzYTiyQ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4" cy="18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6D" w:rsidRPr="00D6787E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6D" w:rsidRPr="00D6787E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6D" w:rsidRPr="00D6787E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6D" w:rsidRPr="00D6787E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6D" w:rsidRPr="00D6787E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6D" w:rsidRPr="00D6787E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6D" w:rsidRPr="00327674" w:rsidRDefault="004F726D" w:rsidP="0032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7CA" w:rsidRPr="00D6787E" w:rsidRDefault="002827CA" w:rsidP="00282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2827CA" w:rsidRPr="00D6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23E"/>
    <w:multiLevelType w:val="multilevel"/>
    <w:tmpl w:val="203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4C92"/>
    <w:multiLevelType w:val="multilevel"/>
    <w:tmpl w:val="612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C7A79"/>
    <w:multiLevelType w:val="multilevel"/>
    <w:tmpl w:val="8134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378FA"/>
    <w:multiLevelType w:val="multilevel"/>
    <w:tmpl w:val="AA6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47B5"/>
    <w:multiLevelType w:val="multilevel"/>
    <w:tmpl w:val="6F7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64D55"/>
    <w:multiLevelType w:val="multilevel"/>
    <w:tmpl w:val="F71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57CCD"/>
    <w:multiLevelType w:val="multilevel"/>
    <w:tmpl w:val="43A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B767C"/>
    <w:multiLevelType w:val="multilevel"/>
    <w:tmpl w:val="A302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1672E"/>
    <w:multiLevelType w:val="multilevel"/>
    <w:tmpl w:val="3DD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F"/>
    <w:rsid w:val="00115869"/>
    <w:rsid w:val="00133B1F"/>
    <w:rsid w:val="0014656E"/>
    <w:rsid w:val="00242C17"/>
    <w:rsid w:val="002827CA"/>
    <w:rsid w:val="00327674"/>
    <w:rsid w:val="004F726D"/>
    <w:rsid w:val="00542E50"/>
    <w:rsid w:val="00563A9B"/>
    <w:rsid w:val="00685353"/>
    <w:rsid w:val="007743CF"/>
    <w:rsid w:val="00833C16"/>
    <w:rsid w:val="00B20865"/>
    <w:rsid w:val="00B27456"/>
    <w:rsid w:val="00D6787E"/>
    <w:rsid w:val="00D70047"/>
    <w:rsid w:val="00E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E"/>
  </w:style>
  <w:style w:type="paragraph" w:styleId="2">
    <w:name w:val="heading 2"/>
    <w:basedOn w:val="a"/>
    <w:link w:val="20"/>
    <w:uiPriority w:val="9"/>
    <w:qFormat/>
    <w:rsid w:val="0013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3B1F"/>
    <w:rPr>
      <w:i/>
      <w:iCs/>
    </w:rPr>
  </w:style>
  <w:style w:type="paragraph" w:customStyle="1" w:styleId="poem">
    <w:name w:val="poem"/>
    <w:basedOn w:val="a"/>
    <w:rsid w:val="001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33B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787E"/>
    <w:pPr>
      <w:ind w:left="720"/>
      <w:contextualSpacing/>
    </w:pPr>
  </w:style>
  <w:style w:type="paragraph" w:styleId="a9">
    <w:name w:val="No Spacing"/>
    <w:uiPriority w:val="1"/>
    <w:qFormat/>
    <w:rsid w:val="00242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E"/>
  </w:style>
  <w:style w:type="paragraph" w:styleId="2">
    <w:name w:val="heading 2"/>
    <w:basedOn w:val="a"/>
    <w:link w:val="20"/>
    <w:uiPriority w:val="9"/>
    <w:qFormat/>
    <w:rsid w:val="0013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3B1F"/>
    <w:rPr>
      <w:i/>
      <w:iCs/>
    </w:rPr>
  </w:style>
  <w:style w:type="paragraph" w:customStyle="1" w:styleId="poem">
    <w:name w:val="poem"/>
    <w:basedOn w:val="a"/>
    <w:rsid w:val="001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33B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787E"/>
    <w:pPr>
      <w:ind w:left="720"/>
      <w:contextualSpacing/>
    </w:pPr>
  </w:style>
  <w:style w:type="paragraph" w:styleId="a9">
    <w:name w:val="No Spacing"/>
    <w:uiPriority w:val="1"/>
    <w:qFormat/>
    <w:rsid w:val="0024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2020-04-23T05:48:00Z</dcterms:created>
  <dcterms:modified xsi:type="dcterms:W3CDTF">2020-04-28T17:54:00Z</dcterms:modified>
</cp:coreProperties>
</file>