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34" w:rsidRPr="00415D34" w:rsidRDefault="00415D34" w:rsidP="00415D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15D34">
        <w:rPr>
          <w:rStyle w:val="c2"/>
          <w:b/>
        </w:rPr>
        <w:t>МДОБУ «</w:t>
      </w:r>
      <w:proofErr w:type="spellStart"/>
      <w:r w:rsidRPr="00415D34">
        <w:rPr>
          <w:rStyle w:val="c2"/>
          <w:b/>
        </w:rPr>
        <w:t>Кемлянский</w:t>
      </w:r>
      <w:proofErr w:type="spellEnd"/>
      <w:r w:rsidRPr="00415D34">
        <w:rPr>
          <w:rStyle w:val="c2"/>
          <w:b/>
        </w:rPr>
        <w:t xml:space="preserve"> детский сад комбинированного вида»</w:t>
      </w:r>
    </w:p>
    <w:p w:rsidR="00415D34" w:rsidRDefault="00415D34" w:rsidP="00415D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15D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Конспект непосредственно образовательной деятельности во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415D3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второй младшей группе «Да здравствует мыло душистое!»</w:t>
      </w:r>
    </w:p>
    <w:p w:rsidR="00415D34" w:rsidRPr="00415D34" w:rsidRDefault="00415D34" w:rsidP="00415D34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Прончатова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Л.В.</w:t>
      </w:r>
    </w:p>
    <w:p w:rsidR="00415D34" w:rsidRPr="009C2FCD" w:rsidRDefault="00415D34" w:rsidP="00415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FCD">
        <w:rPr>
          <w:rFonts w:ascii="Times New Roman" w:eastAsia="Times New Roman" w:hAnsi="Times New Roman" w:cs="Times New Roman"/>
          <w:b/>
          <w:sz w:val="24"/>
          <w:szCs w:val="24"/>
        </w:rPr>
        <w:t>Тема: «Да здравствует мыло душистое!»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DDB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28B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ознакомить детей со свойствами мыла; </w:t>
      </w: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26DDB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</w:t>
      </w:r>
      <w:proofErr w:type="gramStart"/>
      <w:r w:rsidRPr="00426D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28B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акрепить и уточнить знания детей о том, для чего люди используют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128B2">
        <w:rPr>
          <w:rFonts w:ascii="Times New Roman" w:eastAsia="Times New Roman" w:hAnsi="Times New Roman" w:cs="Times New Roman"/>
          <w:sz w:val="24"/>
          <w:szCs w:val="24"/>
        </w:rPr>
        <w:t>мыло;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Обогащать словарный запас (душистое, туалетное мыло, стружка, пена). </w:t>
      </w: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DDB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B128B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оспитывать культурно-гигиенические навыки; 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Интегрируемые образовательные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познавательное» «коммуникация» «физическое воспитание»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работа: </w:t>
      </w:r>
    </w:p>
    <w:p w:rsidR="00415D34" w:rsidRPr="00B128B2" w:rsidRDefault="00415D34" w:rsidP="00415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чтение сказки К. И. Чуковского «</w:t>
      </w:r>
      <w:proofErr w:type="spellStart"/>
      <w:r w:rsidRPr="00B128B2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B128B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15D34" w:rsidRPr="00B128B2" w:rsidRDefault="00415D34" w:rsidP="00415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проведение игры с мыльными пузырями;</w:t>
      </w:r>
    </w:p>
    <w:p w:rsidR="00415D34" w:rsidRPr="00B128B2" w:rsidRDefault="00415D34" w:rsidP="00415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конкурс рисунков «Мыльный пузырь»;</w:t>
      </w:r>
    </w:p>
    <w:p w:rsidR="00415D34" w:rsidRPr="00B128B2" w:rsidRDefault="00415D34" w:rsidP="00415D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тематическая беседа из серии «Вежливые сказки» на тему «Как я выгляжу»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Материал к занятию: </w:t>
      </w:r>
    </w:p>
    <w:p w:rsidR="00415D34" w:rsidRPr="00B128B2" w:rsidRDefault="00415D34" w:rsidP="00415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кусочки туалетного мыла по количеству детей; </w:t>
      </w:r>
    </w:p>
    <w:p w:rsidR="00415D34" w:rsidRPr="00B128B2" w:rsidRDefault="00415D34" w:rsidP="00415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коробочка-посылка с письмом; </w:t>
      </w:r>
    </w:p>
    <w:p w:rsidR="00415D34" w:rsidRPr="00B128B2" w:rsidRDefault="00415D34" w:rsidP="00415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мыло туалетное разных форм; </w:t>
      </w:r>
    </w:p>
    <w:p w:rsidR="00415D34" w:rsidRPr="00B128B2" w:rsidRDefault="00415D34" w:rsidP="00415D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для опытов: емкости с водой на каждого ребенка, стружки мыла, трубочки для коктейля; 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Я  вношу в группу красивую коробочку, в которой находятся кусочки мыла  (по количеству детей) разного цвета и запаха и мыло разных форм. 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- Дети, нам принесли посылку! Откроем ее? (ответы детей)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- Ой, она не открывается! Дети, а здесь письмо.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Мойдодыра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 Сейчас я его прочитаю. 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128B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B128B2">
        <w:rPr>
          <w:rFonts w:ascii="Times New Roman" w:eastAsia="Times New Roman" w:hAnsi="Times New Roman" w:cs="Times New Roman"/>
          <w:sz w:val="24"/>
          <w:szCs w:val="24"/>
        </w:rPr>
        <w:t>итаю письмо)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«Детки, эта посылка волшебная, чтобы ее открыть,… а мы ведь хотим ее открыть? (ответы детей)… необходимо отгадать загадку, и вы узнаете, что тут лежит!»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- Вот это чудеса! Дети, слушайте внимательно загадку? 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lastRenderedPageBreak/>
        <w:t>Чтоб "</w:t>
      </w:r>
      <w:proofErr w:type="spellStart"/>
      <w:r w:rsidRPr="00B128B2">
        <w:rPr>
          <w:rFonts w:ascii="Times New Roman" w:eastAsia="Times New Roman" w:hAnsi="Times New Roman" w:cs="Times New Roman"/>
          <w:sz w:val="24"/>
          <w:szCs w:val="24"/>
        </w:rPr>
        <w:t>грязнулею</w:t>
      </w:r>
      <w:proofErr w:type="spellEnd"/>
      <w:r w:rsidRPr="00B128B2">
        <w:rPr>
          <w:rFonts w:ascii="Times New Roman" w:eastAsia="Times New Roman" w:hAnsi="Times New Roman" w:cs="Times New Roman"/>
          <w:sz w:val="24"/>
          <w:szCs w:val="24"/>
        </w:rPr>
        <w:t>" не быть,</w:t>
      </w:r>
      <w:r w:rsidRPr="00B128B2">
        <w:rPr>
          <w:rFonts w:ascii="Times New Roman" w:eastAsia="Times New Roman" w:hAnsi="Times New Roman" w:cs="Times New Roman"/>
          <w:sz w:val="24"/>
          <w:szCs w:val="24"/>
        </w:rPr>
        <w:br/>
        <w:t>Следует со мной, дружить.</w:t>
      </w:r>
      <w:r w:rsidRPr="00B128B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128B2">
        <w:rPr>
          <w:rFonts w:ascii="Times New Roman" w:eastAsia="Times New Roman" w:hAnsi="Times New Roman" w:cs="Times New Roman"/>
          <w:sz w:val="24"/>
          <w:szCs w:val="24"/>
        </w:rPr>
        <w:t>Пенное</w:t>
      </w:r>
      <w:proofErr w:type="gramEnd"/>
      <w:r w:rsidRPr="00B128B2">
        <w:rPr>
          <w:rFonts w:ascii="Times New Roman" w:eastAsia="Times New Roman" w:hAnsi="Times New Roman" w:cs="Times New Roman"/>
          <w:sz w:val="24"/>
          <w:szCs w:val="24"/>
        </w:rPr>
        <w:t>, душистое,</w:t>
      </w:r>
      <w:r w:rsidRPr="00B128B2">
        <w:rPr>
          <w:rFonts w:ascii="Times New Roman" w:eastAsia="Times New Roman" w:hAnsi="Times New Roman" w:cs="Times New Roman"/>
          <w:sz w:val="24"/>
          <w:szCs w:val="24"/>
        </w:rPr>
        <w:br/>
        <w:t xml:space="preserve">Ручки будут - чистыми. 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(ответы детей)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- Правильно, это мыло! Теперь мы можем открыть и посмотреть, что в посылке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приготовил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. Действительно, ребята, здесь мыло. Как его здесь много, на всех хватит. Возьмите в руки по кусочку. 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Раздаю детям мыло. Дети обследуют кусочки мыла.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 - Ребятки, потрогайте мыло, какое оно на ощупь? (гладкое). Понюхайте его</w:t>
      </w:r>
      <w:proofErr w:type="gramStart"/>
      <w:r w:rsidRPr="00B128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128B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128B2">
        <w:rPr>
          <w:rFonts w:ascii="Times New Roman" w:eastAsia="Times New Roman" w:hAnsi="Times New Roman" w:cs="Times New Roman"/>
          <w:sz w:val="24"/>
          <w:szCs w:val="24"/>
        </w:rPr>
        <w:t>но пахнет). Какое оно по цвету? (</w:t>
      </w:r>
      <w:proofErr w:type="spellStart"/>
      <w:r w:rsidRPr="00B128B2">
        <w:rPr>
          <w:rFonts w:ascii="Times New Roman" w:eastAsia="Times New Roman" w:hAnsi="Times New Roman" w:cs="Times New Roman"/>
          <w:sz w:val="24"/>
          <w:szCs w:val="24"/>
        </w:rPr>
        <w:t>розовое</w:t>
      </w:r>
      <w:proofErr w:type="spellEnd"/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, белое, желтое). 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- Ребятки, здесь в коробочке есть еще мыло. Вот какое (достаю круглое). Какое мыло по форме? (круглое) А это? (достаю квадратное) – (квадратное). Ой! А это кто? (достаю мыло в ви</w:t>
      </w:r>
      <w:r>
        <w:rPr>
          <w:rFonts w:ascii="Times New Roman" w:eastAsia="Times New Roman" w:hAnsi="Times New Roman" w:cs="Times New Roman"/>
          <w:sz w:val="24"/>
          <w:szCs w:val="24"/>
        </w:rPr>
        <w:t>де дракончика</w:t>
      </w:r>
      <w:r w:rsidRPr="00B128B2">
        <w:rPr>
          <w:rFonts w:ascii="Times New Roman" w:eastAsia="Times New Roman" w:hAnsi="Times New Roman" w:cs="Times New Roman"/>
          <w:sz w:val="24"/>
          <w:szCs w:val="24"/>
        </w:rPr>
        <w:t>) – (</w:t>
      </w:r>
      <w:r>
        <w:rPr>
          <w:rFonts w:ascii="Times New Roman" w:eastAsia="Times New Roman" w:hAnsi="Times New Roman" w:cs="Times New Roman"/>
          <w:sz w:val="24"/>
          <w:szCs w:val="24"/>
        </w:rPr>
        <w:t>дракончик</w:t>
      </w:r>
      <w:r w:rsidRPr="00B128B2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- Ребятки, мы узнали, что мыло гладкое, имеет запах, бывает разного цвета и разной формы.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- Дети, а  для чего нужно мыло, вы знаете? (чтобы мыть руки, отмывать грязь)</w:t>
      </w: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- Правильно, мыло отмывает грязь, уничтожает микробы, чтобы мы с вами не заболели. Мыло, которым моют руки, называется туалетное.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еще есть и хозяйственное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мыло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которое стирает белье.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- А сейчас мы отправимся с вами в лабораторию, где будем проводить опыты с мылом и узнаем еще много интересного о мыле! Вперед?! 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Физкультминутка:</w:t>
      </w:r>
    </w:p>
    <w:p w:rsidR="00415D34" w:rsidRDefault="00415D34" w:rsidP="00415D34">
      <w:pPr>
        <w:spacing w:before="100" w:beforeAutospacing="1" w:after="100" w:afterAutospacing="1" w:line="240" w:lineRule="auto"/>
      </w:pPr>
      <w:r w:rsidRPr="005966AC">
        <w:t>Вот мы в автобусе сидим</w:t>
      </w:r>
      <w:proofErr w:type="gramStart"/>
      <w:r w:rsidRPr="005966AC">
        <w:br/>
        <w:t>И</w:t>
      </w:r>
      <w:proofErr w:type="gramEnd"/>
      <w:r w:rsidRPr="005966AC">
        <w:t xml:space="preserve"> сидим, и сидим</w:t>
      </w:r>
      <w:r w:rsidRPr="005966AC">
        <w:br/>
        <w:t>И из окошечка глядим</w:t>
      </w:r>
      <w:r>
        <w:t xml:space="preserve">                                                                  (Движения в соответствии с текстом)</w:t>
      </w:r>
      <w:r w:rsidRPr="005966AC">
        <w:br/>
        <w:t>Всё глядим!</w:t>
      </w:r>
      <w:r>
        <w:t xml:space="preserve">                          </w:t>
      </w:r>
      <w:r w:rsidRPr="005966AC">
        <w:br/>
        <w:t>Глядим назад, глядим вперёд</w:t>
      </w:r>
      <w:proofErr w:type="gramStart"/>
      <w:r w:rsidRPr="005966AC">
        <w:br/>
        <w:t>В</w:t>
      </w:r>
      <w:proofErr w:type="gramEnd"/>
      <w:r w:rsidRPr="005966AC">
        <w:t>от так вот, вот так вот</w:t>
      </w:r>
      <w:r w:rsidRPr="005966AC">
        <w:br/>
        <w:t>Ну что ж автобус не везёт</w:t>
      </w:r>
      <w:r w:rsidRPr="005966AC">
        <w:br/>
        <w:t>Не везёт?</w:t>
      </w:r>
      <w:r w:rsidRPr="005966AC">
        <w:br/>
        <w:t>Колёса закружились</w:t>
      </w:r>
      <w:proofErr w:type="gramStart"/>
      <w:r w:rsidRPr="005966AC">
        <w:br/>
        <w:t>В</w:t>
      </w:r>
      <w:proofErr w:type="gramEnd"/>
      <w:r w:rsidRPr="005966AC">
        <w:t>от так вот, вот так вот</w:t>
      </w:r>
      <w:r w:rsidRPr="005966AC">
        <w:br/>
        <w:t>Вперёд мы покатились</w:t>
      </w:r>
      <w:r w:rsidRPr="005966AC">
        <w:br/>
        <w:t>Вот так вот!</w:t>
      </w:r>
      <w:r w:rsidRPr="005966AC">
        <w:br/>
        <w:t>А щётки по стеклу шуршат</w:t>
      </w:r>
      <w:r w:rsidRPr="005966AC">
        <w:br/>
        <w:t>Вжик-вжик-вжик, вжик-вжик-вжик</w:t>
      </w:r>
      <w:proofErr w:type="gramStart"/>
      <w:r w:rsidRPr="005966AC">
        <w:br/>
        <w:t>В</w:t>
      </w:r>
      <w:proofErr w:type="gramEnd"/>
      <w:r w:rsidRPr="005966AC">
        <w:t>се капельки смести хотят</w:t>
      </w:r>
      <w:r w:rsidRPr="005966AC">
        <w:br/>
        <w:t>Вжик-вжик-вжик!</w:t>
      </w:r>
      <w:r w:rsidRPr="005966AC">
        <w:br/>
        <w:t>И мы не просто так сидим</w:t>
      </w:r>
      <w:r w:rsidRPr="005966AC">
        <w:br/>
      </w:r>
      <w:proofErr w:type="spellStart"/>
      <w:r w:rsidRPr="005966AC">
        <w:t>Бип-бип-бип</w:t>
      </w:r>
      <w:proofErr w:type="spellEnd"/>
      <w:r w:rsidRPr="005966AC">
        <w:t xml:space="preserve">, </w:t>
      </w:r>
      <w:proofErr w:type="spellStart"/>
      <w:r w:rsidRPr="005966AC">
        <w:t>Бип-бип-бип</w:t>
      </w:r>
      <w:proofErr w:type="spellEnd"/>
      <w:r w:rsidRPr="005966AC">
        <w:t>,</w:t>
      </w:r>
      <w:r w:rsidRPr="005966AC">
        <w:br/>
        <w:t>Мы громко-громко все гудим</w:t>
      </w:r>
      <w:r w:rsidRPr="005966AC">
        <w:br/>
      </w:r>
      <w:proofErr w:type="spellStart"/>
      <w:r w:rsidRPr="005966AC">
        <w:lastRenderedPageBreak/>
        <w:t>Бип</w:t>
      </w:r>
      <w:proofErr w:type="spellEnd"/>
      <w:r>
        <w:t xml:space="preserve"> – </w:t>
      </w:r>
      <w:proofErr w:type="spellStart"/>
      <w:r w:rsidRPr="005966AC">
        <w:t>бип</w:t>
      </w:r>
      <w:proofErr w:type="spellEnd"/>
      <w:r>
        <w:t xml:space="preserve"> </w:t>
      </w:r>
      <w:proofErr w:type="gramStart"/>
      <w:r w:rsidRPr="005966AC">
        <w:t>-</w:t>
      </w:r>
      <w:proofErr w:type="spellStart"/>
      <w:r w:rsidRPr="005966AC">
        <w:t>б</w:t>
      </w:r>
      <w:proofErr w:type="gramEnd"/>
      <w:r w:rsidRPr="005966AC">
        <w:t>ип</w:t>
      </w:r>
      <w:proofErr w:type="spellEnd"/>
      <w:r w:rsidRPr="005966AC">
        <w:t>!</w:t>
      </w:r>
      <w:r w:rsidRPr="005966AC">
        <w:br/>
        <w:t>Пускай автобус нас трясёт</w:t>
      </w:r>
      <w:proofErr w:type="gramStart"/>
      <w:r w:rsidRPr="005966AC">
        <w:br/>
        <w:t>В</w:t>
      </w:r>
      <w:proofErr w:type="gramEnd"/>
      <w:r w:rsidRPr="005966AC">
        <w:t>от так вот, вот так вот</w:t>
      </w:r>
      <w:r w:rsidRPr="005966AC">
        <w:br/>
        <w:t>Мы едем-едем всё вперёд</w:t>
      </w:r>
      <w:r w:rsidRPr="005966AC">
        <w:br/>
        <w:t xml:space="preserve">Вот так вот! 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(Дети идут в импровизированную лабораторию, где все приготовлено для опытов). 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- Мы приехали в лабораторию, где все готово для работы. Начнем? (ответы детей)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Я вместе с детьми провожу опыты. </w:t>
      </w:r>
    </w:p>
    <w:p w:rsidR="00415D34" w:rsidRPr="00B128B2" w:rsidRDefault="00415D34" w:rsidP="00415D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В емкости с чистой водой насыпать стружки мыла, понаблюдать, как постепенно мыло растворяется в воде, а при взбалтывании пенится. </w:t>
      </w:r>
    </w:p>
    <w:p w:rsidR="00415D34" w:rsidRPr="00B128B2" w:rsidRDefault="00415D34" w:rsidP="00415D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С помощью трубочки для коктейля выдувать воздух в воду с растворенным мылом для образования пены. Игра “У кого пена выше и пышнее?” 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(Дети делятся впечатлениями, высказывают свое мнение).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Вывод: Мыло растворяется в воде, пенится, образует много пузырьков.</w:t>
      </w: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- Ребятки, мы с вами узнали много нового и интересного о мыле.  Давайте вспомним все, о чем мы сегодня узнали</w:t>
      </w:r>
      <w:proofErr w:type="gramStart"/>
      <w:r w:rsidRPr="00B128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128B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128B2">
        <w:rPr>
          <w:rFonts w:ascii="Times New Roman" w:eastAsia="Times New Roman" w:hAnsi="Times New Roman" w:cs="Times New Roman"/>
          <w:sz w:val="24"/>
          <w:szCs w:val="24"/>
        </w:rPr>
        <w:t>ыло пахнет, пенится, растворяется в воде, имеет разную форму и цвет) Вам понравилось? (Ответы детей). Теперь все будут дружить с мылом? А ручки мыть без мыла можно? (нет, оно отмывает грязь)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что вам понравилось на наше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занятии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(ответы детей).</w:t>
      </w: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Мойдодыру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понравилось, как вы сегодня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играли, как проводили опыты.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он для вас приготовил подарки (мыльные пузыри) вот давайте из них мы и устроим праздничный салют.</w:t>
      </w:r>
    </w:p>
    <w:p w:rsidR="00415D34" w:rsidRPr="00B128B2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>- Молодцы! И хочется закончить наше занятие словами из сказки про «</w:t>
      </w:r>
      <w:proofErr w:type="spellStart"/>
      <w:r w:rsidRPr="00B128B2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128B2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«Да здравствует мыло душистое!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</w:t>
      </w:r>
      <w:r w:rsidRPr="00B128B2">
        <w:rPr>
          <w:rFonts w:ascii="Times New Roman" w:eastAsia="Times New Roman" w:hAnsi="Times New Roman" w:cs="Times New Roman"/>
          <w:sz w:val="24"/>
          <w:szCs w:val="24"/>
        </w:rPr>
        <w:t xml:space="preserve"> И полотенце пушистое»</w:t>
      </w: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34" w:rsidRDefault="00415D34" w:rsidP="00415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EA4" w:rsidRDefault="007E4EA4" w:rsidP="00415D34"/>
    <w:sectPr w:rsidR="007E4EA4" w:rsidSect="007E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1EE7"/>
    <w:multiLevelType w:val="multilevel"/>
    <w:tmpl w:val="58C6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C574F"/>
    <w:multiLevelType w:val="multilevel"/>
    <w:tmpl w:val="6C04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B679E"/>
    <w:multiLevelType w:val="multilevel"/>
    <w:tmpl w:val="BFBC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A43A0"/>
    <w:multiLevelType w:val="multilevel"/>
    <w:tmpl w:val="4614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D34"/>
    <w:rsid w:val="00415D34"/>
    <w:rsid w:val="007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1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D34"/>
    <w:rPr>
      <w:b/>
      <w:bCs/>
    </w:rPr>
  </w:style>
  <w:style w:type="character" w:styleId="a5">
    <w:name w:val="Emphasis"/>
    <w:basedOn w:val="a0"/>
    <w:uiPriority w:val="20"/>
    <w:qFormat/>
    <w:rsid w:val="00415D34"/>
    <w:rPr>
      <w:i/>
      <w:iCs/>
    </w:rPr>
  </w:style>
  <w:style w:type="character" w:customStyle="1" w:styleId="c2">
    <w:name w:val="c2"/>
    <w:basedOn w:val="a0"/>
    <w:rsid w:val="00415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4096</Characters>
  <Application>Microsoft Office Word</Application>
  <DocSecurity>0</DocSecurity>
  <Lines>34</Lines>
  <Paragraphs>9</Paragraphs>
  <ScaleCrop>false</ScaleCrop>
  <Company>Grizli777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</cp:revision>
  <dcterms:created xsi:type="dcterms:W3CDTF">2016-06-25T14:07:00Z</dcterms:created>
  <dcterms:modified xsi:type="dcterms:W3CDTF">2016-06-25T14:12:00Z</dcterms:modified>
</cp:coreProperties>
</file>