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5B" w:rsidRPr="00EA7B75" w:rsidRDefault="00556B5B" w:rsidP="00556B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A7B75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556B5B" w:rsidRPr="00EA7B75" w:rsidRDefault="00556B5B" w:rsidP="00556B5B">
      <w:pPr>
        <w:jc w:val="center"/>
        <w:rPr>
          <w:rFonts w:ascii="Times New Roman" w:hAnsi="Times New Roman" w:cs="Times New Roman"/>
          <w:sz w:val="32"/>
          <w:szCs w:val="32"/>
        </w:rPr>
      </w:pPr>
      <w:r w:rsidRPr="00EA7B75">
        <w:rPr>
          <w:rFonts w:ascii="Times New Roman" w:hAnsi="Times New Roman" w:cs="Times New Roman"/>
          <w:sz w:val="32"/>
          <w:szCs w:val="32"/>
        </w:rPr>
        <w:t>«Детский сад №117»</w:t>
      </w: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Pr="00907A3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ОД </w:t>
      </w:r>
    </w:p>
    <w:p w:rsidR="00556B5B" w:rsidRPr="00907A3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области </w:t>
      </w:r>
      <w:r w:rsidRPr="00556B5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социально-коммуникативного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7A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развития</w:t>
      </w: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  <w:r w:rsidRPr="00907A3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Тема: </w:t>
      </w:r>
      <w:r w:rsidRPr="00556B5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 xml:space="preserve">«Культура и быт </w:t>
      </w: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56B5B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мордовского народа»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56B5B" w:rsidRPr="005849BF" w:rsidRDefault="00556B5B" w:rsidP="00556B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584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подготовительной</w:t>
      </w:r>
      <w:r w:rsidRPr="005849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56B5B" w:rsidRPr="00183CB7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</w:t>
      </w:r>
    </w:p>
    <w:p w:rsidR="00556B5B" w:rsidRPr="007E6E9A" w:rsidRDefault="00556B5B" w:rsidP="00556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7E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</w:t>
      </w:r>
    </w:p>
    <w:p w:rsidR="00556B5B" w:rsidRPr="007E6E9A" w:rsidRDefault="00556B5B" w:rsidP="005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B5B" w:rsidRDefault="00556B5B" w:rsidP="005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B5B" w:rsidRDefault="00556B5B" w:rsidP="005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B5B" w:rsidRDefault="00556B5B" w:rsidP="005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B5B" w:rsidRDefault="00556B5B" w:rsidP="005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B5B" w:rsidRDefault="00556B5B" w:rsidP="005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B5B" w:rsidRPr="007E6E9A" w:rsidRDefault="00556B5B" w:rsidP="0055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56B5B" w:rsidRDefault="00556B5B" w:rsidP="00556B5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Саранск, 2021</w:t>
      </w:r>
    </w:p>
    <w:p w:rsidR="00556B5B" w:rsidRDefault="00556B5B" w:rsidP="00556B5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</w:pPr>
    </w:p>
    <w:p w:rsidR="00490E5C" w:rsidRPr="00A63EED" w:rsidRDefault="00556B5B" w:rsidP="00556B5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63E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 w:rsidR="00490E5C" w:rsidRPr="00A6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знания детей</w:t>
      </w:r>
      <w:r w:rsidR="001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38C2" w:rsidRPr="00A6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A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культуре</w:t>
      </w:r>
      <w:r w:rsidR="00490E5C" w:rsidRPr="00A6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38C2" w:rsidRPr="00A6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90E5C" w:rsidRPr="00A6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быте мордовского народа, о предметах старины.</w:t>
      </w:r>
      <w:r w:rsidR="00490E5C" w:rsidRPr="00A63EE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6B5B" w:rsidRPr="00AB57C1" w:rsidRDefault="00556B5B" w:rsidP="00556B5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57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B57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56B5B" w:rsidRPr="004355AD" w:rsidRDefault="00490E5C" w:rsidP="00A63EE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5"/>
          <w:color w:val="000000"/>
          <w:sz w:val="28"/>
          <w:szCs w:val="28"/>
        </w:rPr>
        <w:t> </w:t>
      </w:r>
      <w:r w:rsidR="00556B5B" w:rsidRPr="004355AD">
        <w:rPr>
          <w:i/>
          <w:iCs/>
          <w:color w:val="000000"/>
          <w:sz w:val="28"/>
        </w:rPr>
        <w:t>Об</w:t>
      </w:r>
      <w:r w:rsidR="00556B5B">
        <w:rPr>
          <w:i/>
          <w:iCs/>
          <w:color w:val="000000"/>
          <w:sz w:val="28"/>
        </w:rPr>
        <w:t>учающие</w:t>
      </w:r>
      <w:r w:rsidR="00556B5B" w:rsidRPr="004355AD">
        <w:rPr>
          <w:i/>
          <w:iCs/>
          <w:color w:val="000000"/>
          <w:sz w:val="28"/>
        </w:rPr>
        <w:t>:</w:t>
      </w:r>
    </w:p>
    <w:p w:rsidR="00556B5B" w:rsidRPr="00AB57C1" w:rsidRDefault="00556B5B" w:rsidP="00556B5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0E5C" w:rsidRPr="00490E5C">
        <w:rPr>
          <w:rStyle w:val="c5"/>
          <w:rFonts w:ascii="Times New Roman" w:hAnsi="Times New Roman" w:cs="Times New Roman"/>
          <w:color w:val="000000"/>
          <w:sz w:val="28"/>
          <w:szCs w:val="28"/>
        </w:rPr>
        <w:t>закрепить,</w:t>
      </w:r>
      <w:r w:rsidR="00490E5C">
        <w:rPr>
          <w:rStyle w:val="c5"/>
          <w:color w:val="000000"/>
          <w:sz w:val="28"/>
          <w:szCs w:val="28"/>
        </w:rPr>
        <w:t xml:space="preserve"> </w:t>
      </w:r>
      <w:r w:rsidR="00490E5C"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и углубить знания детей о Республике Мордовия</w:t>
      </w:r>
      <w:r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90E5C" w:rsidRDefault="00556B5B" w:rsidP="00490E5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 - </w:t>
      </w:r>
      <w:r w:rsidR="00490E5C">
        <w:rPr>
          <w:rStyle w:val="c5"/>
          <w:color w:val="000000"/>
          <w:sz w:val="28"/>
          <w:szCs w:val="28"/>
        </w:rPr>
        <w:t>познакомить детей с мордовским национальным бытом, культурой, этносом.</w:t>
      </w:r>
    </w:p>
    <w:p w:rsidR="00556B5B" w:rsidRPr="004355AD" w:rsidRDefault="00556B5B" w:rsidP="00556B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5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</w:p>
    <w:p w:rsidR="0033050E" w:rsidRDefault="00556B5B" w:rsidP="00556B5B">
      <w:pPr>
        <w:shd w:val="clear" w:color="auto" w:fill="FFFFFF"/>
        <w:spacing w:after="0"/>
        <w:ind w:firstLine="360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90E5C" w:rsidRPr="00490E5C">
        <w:rPr>
          <w:rStyle w:val="c7"/>
          <w:color w:val="000000"/>
          <w:sz w:val="28"/>
          <w:szCs w:val="28"/>
        </w:rPr>
        <w:t xml:space="preserve"> </w:t>
      </w:r>
      <w:r w:rsidR="00490E5C">
        <w:rPr>
          <w:rStyle w:val="c7"/>
          <w:rFonts w:ascii="Times New Roman" w:hAnsi="Times New Roman" w:cs="Times New Roman"/>
          <w:color w:val="000000"/>
          <w:sz w:val="28"/>
          <w:szCs w:val="28"/>
        </w:rPr>
        <w:t>р</w:t>
      </w:r>
      <w:r w:rsidR="00490E5C" w:rsidRPr="00490E5C">
        <w:rPr>
          <w:rStyle w:val="c7"/>
          <w:rFonts w:ascii="Times New Roman" w:hAnsi="Times New Roman" w:cs="Times New Roman"/>
          <w:color w:val="000000"/>
          <w:sz w:val="28"/>
          <w:szCs w:val="28"/>
        </w:rPr>
        <w:t>азвивать у детей память, речь</w:t>
      </w:r>
      <w:r w:rsidR="0033050E">
        <w:rPr>
          <w:rStyle w:val="c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56B5B" w:rsidRDefault="0033050E" w:rsidP="00556B5B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обогащать словарь детей (мордва,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мокша,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эрьзя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6B5B" w:rsidRPr="004355AD" w:rsidRDefault="00556B5B" w:rsidP="00556B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355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Воспитывающие:</w:t>
      </w:r>
    </w:p>
    <w:p w:rsidR="00490E5C" w:rsidRDefault="00556B5B" w:rsidP="00490E5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     - </w:t>
      </w:r>
      <w:r w:rsidR="00490E5C">
        <w:rPr>
          <w:rStyle w:val="c7"/>
          <w:color w:val="000000"/>
          <w:sz w:val="28"/>
          <w:szCs w:val="28"/>
        </w:rPr>
        <w:t>воспитывать чувство патриотизма, любовь к родному краю</w:t>
      </w:r>
      <w:r w:rsidR="0033050E">
        <w:rPr>
          <w:rStyle w:val="c7"/>
          <w:color w:val="000000"/>
          <w:sz w:val="28"/>
          <w:szCs w:val="28"/>
        </w:rPr>
        <w:t>;</w:t>
      </w:r>
    </w:p>
    <w:p w:rsidR="00556B5B" w:rsidRPr="004355AD" w:rsidRDefault="00490E5C" w:rsidP="00556B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- </w:t>
      </w:r>
      <w:r w:rsidR="00556B5B"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уважение к обычаям и традициям мордовского народа</w:t>
      </w:r>
      <w:r w:rsidR="001A38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6B5B" w:rsidRPr="004355AD" w:rsidRDefault="00556B5B" w:rsidP="0033050E">
      <w:pPr>
        <w:shd w:val="clear" w:color="auto" w:fill="FFFFFF"/>
        <w:spacing w:before="24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435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приемы:</w:t>
      </w:r>
    </w:p>
    <w:p w:rsidR="00556B5B" w:rsidRDefault="00556B5B" w:rsidP="00556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4355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Словесные: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</w:p>
    <w:p w:rsidR="00556B5B" w:rsidRPr="004355AD" w:rsidRDefault="00556B5B" w:rsidP="00556B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="0033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рассказ;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вопросы.</w:t>
      </w:r>
    </w:p>
    <w:p w:rsidR="00556B5B" w:rsidRDefault="00556B5B" w:rsidP="005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4355A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Наглядные:</w:t>
      </w:r>
    </w:p>
    <w:p w:rsidR="00556B5B" w:rsidRDefault="00556B5B" w:rsidP="005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-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демонстрационного материала</w:t>
      </w:r>
      <w:r w:rsidR="00330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F4AA0" w:rsidRDefault="00CF4AA0" w:rsidP="005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proofErr w:type="spellStart"/>
      <w:r w:rsidRPr="00CF4AA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ровые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</w:p>
    <w:p w:rsidR="00CF4AA0" w:rsidRPr="00CF4AA0" w:rsidRDefault="00CF4AA0" w:rsidP="00556B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-подвижная мордовская народная игра</w:t>
      </w:r>
      <w:r w:rsidR="000477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6B5B" w:rsidRPr="00AB57C1" w:rsidRDefault="00556B5B" w:rsidP="00556B5B">
      <w:pPr>
        <w:shd w:val="clear" w:color="auto" w:fill="FFFFFF"/>
        <w:spacing w:before="24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аудиозапись с </w:t>
      </w:r>
      <w:r w:rsidRPr="00AB57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мордовскими песнями</w:t>
      </w:r>
      <w:r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F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слайдовая презентация.</w:t>
      </w:r>
    </w:p>
    <w:p w:rsidR="00556B5B" w:rsidRDefault="00556B5B" w:rsidP="00556B5B">
      <w:pPr>
        <w:shd w:val="clear" w:color="auto" w:fill="FFFFFF"/>
        <w:spacing w:before="240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6AD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56B5B" w:rsidRPr="00AB57C1" w:rsidRDefault="00CF4AA0" w:rsidP="00556B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556B5B"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еседы </w:t>
      </w:r>
      <w:proofErr w:type="gramStart"/>
      <w:r w:rsidR="00556B5B"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556B5B"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обычаях и традициях </w:t>
      </w:r>
      <w:r w:rsidR="00556B5B" w:rsidRPr="00AB57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мордовского народа</w:t>
      </w:r>
      <w:r w:rsidR="00556B5B"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556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</w:t>
      </w:r>
      <w:r w:rsidR="00556B5B"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колыбельных песен, </w:t>
      </w:r>
      <w:r w:rsidR="00556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народной мордовской музыки;</w:t>
      </w:r>
      <w:r w:rsidR="00556B5B"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56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r w:rsidR="00556B5B" w:rsidRPr="00AB57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сказок, легенд, пословиц, поговорок, загадок; </w:t>
      </w:r>
      <w:r w:rsidR="00556B5B"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разучивание подвижных мордовских игр, </w:t>
      </w:r>
      <w:r w:rsidR="00556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556B5B"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556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556B5B"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учивание </w:t>
      </w:r>
      <w:r w:rsidR="00556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пальчиковой гимнастики на мордовском языке; </w:t>
      </w:r>
      <w:r w:rsidR="00556B5B"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экскурсия в мини-музей д</w:t>
      </w:r>
      <w:r w:rsidR="00556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етского </w:t>
      </w:r>
      <w:r w:rsidR="00556B5B"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556B5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ада.</w:t>
      </w:r>
    </w:p>
    <w:p w:rsidR="00556B5B" w:rsidRDefault="00556B5B" w:rsidP="00556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</w:p>
    <w:p w:rsidR="00556B5B" w:rsidRPr="004355AD" w:rsidRDefault="00556B5B" w:rsidP="00556B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4355A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 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«Художественно-эстетическое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«Познавательное развитие», «Социально-коммуни</w:t>
      </w:r>
      <w:r w:rsidR="008A0E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кативн</w:t>
      </w:r>
      <w:r w:rsidRPr="004355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 развитие»,  «Речевое развитие», «Физическое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56B5B" w:rsidRPr="001C6AD1" w:rsidRDefault="00556B5B" w:rsidP="00CF4AA0">
      <w:pPr>
        <w:shd w:val="clear" w:color="auto" w:fill="FFFFFF"/>
        <w:spacing w:before="24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1E4D" w:rsidRPr="0076169A" w:rsidRDefault="00CD1E4D" w:rsidP="00B6022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169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616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D1E4D" w:rsidRPr="00CF4AA0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Живут в России </w:t>
      </w:r>
      <w:proofErr w:type="gramStart"/>
      <w:r w:rsidRPr="00CF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</w:t>
      </w:r>
      <w:proofErr w:type="gramEnd"/>
    </w:p>
    <w:p w:rsidR="00CD1E4D" w:rsidRPr="00CF4AA0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A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Народы с давних пор</w:t>
      </w:r>
      <w:r w:rsidRPr="00CF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1E4D" w:rsidRPr="00CF4AA0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тайга по нраву,</w:t>
      </w:r>
    </w:p>
    <w:p w:rsidR="00CD1E4D" w:rsidRPr="00CF4AA0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степной простор.</w:t>
      </w:r>
    </w:p>
    <w:p w:rsidR="00CD1E4D" w:rsidRPr="00CF4AA0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 </w:t>
      </w:r>
      <w:r w:rsidRPr="00CF4AA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свой и наряд,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черкеску носит,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надел халат.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рыбак с рожденья,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оленевод,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Один кумыс готовит,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готовит мед.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милее осень,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милей весна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Родина – Россия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у всех одна!</w:t>
      </w:r>
    </w:p>
    <w:p w:rsidR="00CD1E4D" w:rsidRPr="00CD1E4D" w:rsidRDefault="00CD1E4D" w:rsidP="00063D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Степанов</w:t>
      </w:r>
    </w:p>
    <w:p w:rsidR="00CF4AA0" w:rsidRDefault="00CD1E4D" w:rsidP="00B60229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6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  <w:r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CF4A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это стихотворение?</w:t>
      </w:r>
    </w:p>
    <w:p w:rsidR="00CF4AA0" w:rsidRDefault="00CF4AA0" w:rsidP="00B60229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6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="00761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Родине, о России.</w:t>
      </w:r>
    </w:p>
    <w:p w:rsidR="00CD1E4D" w:rsidRDefault="0076169A" w:rsidP="00B60229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6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D1E4D"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 живет много людей разных национальностей, всех объединяет одно – мы все очень любим свою Родину и гордимся нашей великой страной!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D1E4D" w:rsidRPr="00CD1E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когда мы говорим о Родине, мы имеем в виду не только огромную страну, но и маленький уголок в этой стране – город, деревню, даже улицу или дом – место, где каждый из нас родился и вырос, где живут наши родители, близкие люди и друзья. Родина – значит родная, как мама и папа. Место, где родился человек, называют малой родиной. У каждого из нас есть малая родина. Как называется место, где мы с вами живем?</w:t>
      </w:r>
    </w:p>
    <w:p w:rsidR="0076169A" w:rsidRPr="00CD1E4D" w:rsidRDefault="0076169A" w:rsidP="00B60229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6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7616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B602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Республика </w:t>
      </w:r>
      <w:r w:rsidRPr="007616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Мордовия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B60229" w:rsidRDefault="00B60229" w:rsidP="00B602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> Да, ребята, мы живем с вами на мордовской земле. Она очень красивая, самобытная и многонациональная.</w:t>
      </w:r>
    </w:p>
    <w:p w:rsidR="00B60229" w:rsidRDefault="00B60229" w:rsidP="00B602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Люди, каких национальностей живут у нас в Мордовии?</w:t>
      </w:r>
    </w:p>
    <w:p w:rsidR="00B60229" w:rsidRDefault="00B60229" w:rsidP="00B60229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76169A">
        <w:rPr>
          <w:b/>
          <w:color w:val="111111"/>
          <w:sz w:val="28"/>
          <w:szCs w:val="28"/>
        </w:rPr>
        <w:t>Дети.</w:t>
      </w:r>
      <w:r>
        <w:rPr>
          <w:b/>
          <w:color w:val="111111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Русские, татары, грузины, мордва... </w:t>
      </w:r>
    </w:p>
    <w:p w:rsidR="00B60229" w:rsidRDefault="00B60229" w:rsidP="00B602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Воспитатель: </w:t>
      </w:r>
      <w:r w:rsidRPr="00B60229">
        <w:rPr>
          <w:rStyle w:val="c1"/>
          <w:bCs/>
          <w:color w:val="000000"/>
          <w:sz w:val="28"/>
          <w:szCs w:val="28"/>
        </w:rPr>
        <w:t>Правильно</w:t>
      </w:r>
      <w:r w:rsidR="001A38C2">
        <w:rPr>
          <w:rStyle w:val="c5"/>
        </w:rPr>
        <w:t xml:space="preserve">, </w:t>
      </w:r>
      <w:r w:rsidR="001A38C2">
        <w:rPr>
          <w:rStyle w:val="c5"/>
          <w:sz w:val="28"/>
          <w:szCs w:val="28"/>
        </w:rPr>
        <w:t>н</w:t>
      </w:r>
      <w:r>
        <w:rPr>
          <w:rStyle w:val="c5"/>
          <w:color w:val="000000"/>
          <w:sz w:val="28"/>
          <w:szCs w:val="28"/>
        </w:rPr>
        <w:t xml:space="preserve">о коренными жителями Мордовии являются мордва: эрзя, мокша и </w:t>
      </w:r>
      <w:proofErr w:type="spellStart"/>
      <w:r>
        <w:rPr>
          <w:rStyle w:val="c5"/>
          <w:color w:val="000000"/>
          <w:sz w:val="28"/>
          <w:szCs w:val="28"/>
        </w:rPr>
        <w:t>шокша</w:t>
      </w:r>
      <w:proofErr w:type="spellEnd"/>
      <w:r>
        <w:rPr>
          <w:rStyle w:val="c5"/>
          <w:color w:val="000000"/>
          <w:sz w:val="28"/>
          <w:szCs w:val="28"/>
        </w:rPr>
        <w:t>. Я хочу вам рассказать легенду о рождении мордовского народа.</w:t>
      </w:r>
    </w:p>
    <w:p w:rsidR="00B60229" w:rsidRDefault="00B60229" w:rsidP="00B60229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111111"/>
          <w:sz w:val="28"/>
          <w:szCs w:val="28"/>
        </w:rPr>
        <w:t>Легенда о рождении мордовского народа.</w:t>
      </w:r>
    </w:p>
    <w:p w:rsidR="00B60229" w:rsidRDefault="00B60229" w:rsidP="00B60229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…Однажды в </w:t>
      </w:r>
      <w:r>
        <w:rPr>
          <w:rStyle w:val="c16"/>
          <w:b/>
          <w:bCs/>
          <w:color w:val="111111"/>
          <w:sz w:val="28"/>
          <w:szCs w:val="28"/>
        </w:rPr>
        <w:t>мордовских</w:t>
      </w:r>
      <w:r>
        <w:rPr>
          <w:rStyle w:val="c10"/>
          <w:color w:val="111111"/>
          <w:sz w:val="28"/>
          <w:szCs w:val="28"/>
        </w:rPr>
        <w:t> дремучих лесах свершилось великое чудо. Ранней весной Бог солнца поцеловал своими лучами молоденькую яблоньку - и раскрылся на земле первый яблоневый цвет, красоты</w:t>
      </w:r>
      <w:r>
        <w:rPr>
          <w:rStyle w:val="c16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 xml:space="preserve">первозданной и невиданной. За ним – другой, третий. И стала вся яблонька ослепительно белой и сказочно прекрасной. Залюбовалась красотой неслыханной птица счастья, коснулась своим крылом </w:t>
      </w:r>
      <w:proofErr w:type="spellStart"/>
      <w:proofErr w:type="gramStart"/>
      <w:r>
        <w:rPr>
          <w:rStyle w:val="c2"/>
          <w:color w:val="111111"/>
          <w:sz w:val="28"/>
          <w:szCs w:val="28"/>
        </w:rPr>
        <w:t>чудо-яблоньки</w:t>
      </w:r>
      <w:proofErr w:type="spellEnd"/>
      <w:proofErr w:type="gramEnd"/>
      <w:r>
        <w:rPr>
          <w:rStyle w:val="c2"/>
          <w:color w:val="111111"/>
          <w:sz w:val="28"/>
          <w:szCs w:val="28"/>
        </w:rPr>
        <w:t xml:space="preserve"> и превратила её в девицу ненаглядную. </w:t>
      </w:r>
      <w:proofErr w:type="gramStart"/>
      <w:r>
        <w:rPr>
          <w:rStyle w:val="c2"/>
          <w:color w:val="111111"/>
          <w:sz w:val="28"/>
          <w:szCs w:val="28"/>
        </w:rPr>
        <w:t>И пошла она по цветущей земле, и там, где нога её ступала, рождался мордовский народ: высокий, голубоглазый, златокудрый, мудрый, добрый, трудолюбивый и хлебосольный.</w:t>
      </w:r>
      <w:proofErr w:type="gramEnd"/>
    </w:p>
    <w:p w:rsidR="00B60229" w:rsidRDefault="00B60229" w:rsidP="00B60229">
      <w:pPr>
        <w:pStyle w:val="c2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111111"/>
          <w:sz w:val="28"/>
          <w:szCs w:val="28"/>
        </w:rPr>
        <w:t>До сих пор живет мордовский народ на своей земле.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Мордовский народ очень любит свой край, и старается сделать его еще богаче и краше. Сколько у нас в городе новых построек: большие красивые дома, церковь, наш детский сад.</w:t>
      </w:r>
    </w:p>
    <w:p w:rsidR="00B60229" w:rsidRDefault="00B60229" w:rsidP="00B602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раньше этого ничего не было. Хотите узнать, как люди жили  раньше?</w:t>
      </w:r>
    </w:p>
    <w:p w:rsidR="00B60229" w:rsidRDefault="00B60229" w:rsidP="00B602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 w:rsidR="008A0ECA">
        <w:rPr>
          <w:rStyle w:val="c7"/>
          <w:color w:val="000000"/>
          <w:sz w:val="28"/>
          <w:szCs w:val="28"/>
        </w:rPr>
        <w:t> Д</w:t>
      </w:r>
      <w:r>
        <w:rPr>
          <w:rStyle w:val="c7"/>
          <w:color w:val="000000"/>
          <w:sz w:val="28"/>
          <w:szCs w:val="28"/>
        </w:rPr>
        <w:t>а.</w:t>
      </w:r>
    </w:p>
    <w:p w:rsidR="00B60229" w:rsidRDefault="00B60229" w:rsidP="00B602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Тогда внимательно слушайте</w:t>
      </w:r>
      <w:r>
        <w:rPr>
          <w:rStyle w:val="c7"/>
          <w:i/>
          <w:iCs/>
          <w:color w:val="000000"/>
          <w:sz w:val="28"/>
          <w:szCs w:val="28"/>
        </w:rPr>
        <w:t>.</w:t>
      </w:r>
    </w:p>
    <w:p w:rsidR="00EE26C3" w:rsidRDefault="00EE26C3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1-3 слайд.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 xml:space="preserve"> Давным-давно, когда еще жили наши прадедушки и прабабушки, не было никакой техники. Людей того времени кормила и одевала сама природа и труд человека. Мордовские люди старались жить ближе к  лесам и водоемам. </w:t>
      </w:r>
    </w:p>
    <w:p w:rsidR="008A0ECA" w:rsidRDefault="008A0ECA" w:rsidP="008A0EC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Как вы думаете,  почему?</w:t>
      </w:r>
    </w:p>
    <w:p w:rsidR="008A0ECA" w:rsidRDefault="008A0ECA" w:rsidP="008A0EC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7"/>
          <w:color w:val="000000"/>
          <w:sz w:val="28"/>
          <w:szCs w:val="28"/>
        </w:rPr>
        <w:t xml:space="preserve"> В лесу можно было охотиться, собирать  грибы, ягоды, орехи, травы, рубить дрова. В реках и озерах они ловили рыбу. </w:t>
      </w:r>
    </w:p>
    <w:p w:rsidR="00EE26C3" w:rsidRDefault="00EE26C3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4-7  слайд.</w:t>
      </w:r>
    </w:p>
    <w:p w:rsidR="008A0ECA" w:rsidRDefault="008A0ECA" w:rsidP="00EE26C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 w:rsidR="00EE26C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Землю обрабатывали вручную, пахали на быках. Люди выращивали рожь, просо, гречиху, лен, коноплю. Вот перед вами ступа. В ней толкли из проса пшено, а из пшена, которое снова толкли, получали муку. Из муки пекли </w:t>
      </w:r>
      <w:r w:rsidR="00EE26C3">
        <w:rPr>
          <w:rStyle w:val="c5"/>
          <w:color w:val="000000"/>
          <w:sz w:val="28"/>
          <w:szCs w:val="28"/>
        </w:rPr>
        <w:t>п</w:t>
      </w:r>
      <w:r>
        <w:rPr>
          <w:rStyle w:val="c5"/>
          <w:color w:val="000000"/>
          <w:sz w:val="28"/>
          <w:szCs w:val="28"/>
        </w:rPr>
        <w:t>шенные блины.</w:t>
      </w:r>
      <w:r w:rsidR="00EE26C3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Пища наших предков была естественна. Её нужно было добывать или выращивать своими руками.</w:t>
      </w:r>
    </w:p>
    <w:p w:rsidR="008A0ECA" w:rsidRDefault="00EE26C3" w:rsidP="00EE26C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E26C3">
        <w:rPr>
          <w:rStyle w:val="c5"/>
          <w:b/>
          <w:color w:val="000000"/>
          <w:sz w:val="28"/>
          <w:szCs w:val="28"/>
        </w:rPr>
        <w:t>7-9</w:t>
      </w:r>
      <w:r>
        <w:rPr>
          <w:rStyle w:val="c5"/>
          <w:color w:val="000000"/>
          <w:sz w:val="28"/>
          <w:szCs w:val="28"/>
        </w:rPr>
        <w:t xml:space="preserve"> </w:t>
      </w:r>
      <w:r w:rsidRPr="00EE26C3">
        <w:rPr>
          <w:rStyle w:val="c5"/>
          <w:b/>
          <w:color w:val="000000"/>
          <w:sz w:val="28"/>
          <w:szCs w:val="28"/>
        </w:rPr>
        <w:t>слайд</w:t>
      </w:r>
      <w:r>
        <w:rPr>
          <w:rStyle w:val="c5"/>
          <w:color w:val="000000"/>
          <w:sz w:val="28"/>
          <w:szCs w:val="28"/>
        </w:rPr>
        <w:t xml:space="preserve"> </w:t>
      </w:r>
      <w:r w:rsidR="008A0ECA">
        <w:rPr>
          <w:rStyle w:val="c5"/>
          <w:color w:val="000000"/>
          <w:sz w:val="28"/>
          <w:szCs w:val="28"/>
        </w:rPr>
        <w:t xml:space="preserve">Мордва – народ трудолюбивый, занимавшийся земледелием, скотоводством, охотой, </w:t>
      </w:r>
      <w:r>
        <w:rPr>
          <w:rStyle w:val="c5"/>
          <w:color w:val="000000"/>
          <w:sz w:val="28"/>
          <w:szCs w:val="28"/>
        </w:rPr>
        <w:t xml:space="preserve">     </w:t>
      </w:r>
      <w:r w:rsidR="008A0ECA">
        <w:rPr>
          <w:rStyle w:val="c5"/>
          <w:color w:val="000000"/>
          <w:sz w:val="28"/>
          <w:szCs w:val="28"/>
        </w:rPr>
        <w:t xml:space="preserve">рыболовством, различными ремеслами. Только у народа, проводящего каждый день с утра до </w:t>
      </w:r>
      <w:proofErr w:type="gramStart"/>
      <w:r w:rsidR="008A0ECA">
        <w:rPr>
          <w:rStyle w:val="c5"/>
          <w:color w:val="000000"/>
          <w:sz w:val="28"/>
          <w:szCs w:val="28"/>
        </w:rPr>
        <w:t>темна</w:t>
      </w:r>
      <w:proofErr w:type="gramEnd"/>
      <w:r w:rsidR="008A0ECA">
        <w:rPr>
          <w:rStyle w:val="c5"/>
          <w:color w:val="000000"/>
          <w:sz w:val="28"/>
          <w:szCs w:val="28"/>
        </w:rPr>
        <w:t xml:space="preserve"> в труде, могли появиться такие пословицы и поговорки:</w:t>
      </w:r>
    </w:p>
    <w:p w:rsidR="008A0ECA" w:rsidRDefault="008A0ECA" w:rsidP="008A0ECA">
      <w:pPr>
        <w:pStyle w:val="c13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Забота, что работа - человека не портит.</w:t>
      </w:r>
    </w:p>
    <w:p w:rsidR="008A0ECA" w:rsidRDefault="008A0ECA" w:rsidP="008A0EC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День без труда - потерянный день.</w:t>
      </w:r>
    </w:p>
    <w:p w:rsidR="008A0ECA" w:rsidRDefault="008A0ECA" w:rsidP="008A0EC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Уменье везде найдёт примененье.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> Дети, как вы думаете, из чего в старину строили дома?</w:t>
      </w:r>
    </w:p>
    <w:p w:rsidR="00EE26C3" w:rsidRPr="00EE26C3" w:rsidRDefault="00EE26C3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Дети: </w:t>
      </w:r>
      <w:r w:rsidRPr="00EE26C3">
        <w:rPr>
          <w:rStyle w:val="c1"/>
          <w:bCs/>
          <w:color w:val="000000"/>
          <w:sz w:val="28"/>
          <w:szCs w:val="28"/>
        </w:rPr>
        <w:t>П</w:t>
      </w:r>
      <w:r>
        <w:rPr>
          <w:rStyle w:val="c1"/>
          <w:bCs/>
          <w:color w:val="000000"/>
          <w:sz w:val="28"/>
          <w:szCs w:val="28"/>
        </w:rPr>
        <w:t>редположения детей.</w:t>
      </w:r>
    </w:p>
    <w:p w:rsidR="00EE26C3" w:rsidRDefault="00EE26C3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10-11 слайд.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Дома строили из глины, а крыши делали из соломы. Потом стали строить дома из бревен.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Дети, а вы знаете, из чего делали мебель?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 w:rsidR="00EE26C3">
        <w:rPr>
          <w:rStyle w:val="c7"/>
          <w:color w:val="000000"/>
          <w:sz w:val="28"/>
          <w:szCs w:val="28"/>
        </w:rPr>
        <w:t> О</w:t>
      </w:r>
      <w:r>
        <w:rPr>
          <w:rStyle w:val="c7"/>
          <w:color w:val="000000"/>
          <w:sz w:val="28"/>
          <w:szCs w:val="28"/>
        </w:rPr>
        <w:t>тветы детей.</w:t>
      </w:r>
    </w:p>
    <w:p w:rsidR="00047772" w:rsidRDefault="00047772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12-15 слайд.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Мебель была вся из дерева: это и кровати, и лавки, столы, полки для посуды.</w:t>
      </w:r>
      <w:r w:rsidR="00047772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 Мордовские семьи были обычно большими, жили все вместе. Посередине избы висела зыбка или люлька. Туда клали ребеночка и качали, чтобы он не плакал. Часто мамы пели своим детям колыбельные песенки.</w:t>
      </w:r>
      <w:r w:rsidR="00047772">
        <w:rPr>
          <w:rStyle w:val="c5"/>
          <w:color w:val="000000"/>
          <w:sz w:val="28"/>
          <w:szCs w:val="28"/>
        </w:rPr>
        <w:t xml:space="preserve"> </w:t>
      </w:r>
    </w:p>
    <w:p w:rsidR="00047772" w:rsidRPr="00047772" w:rsidRDefault="00047772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47772">
        <w:rPr>
          <w:rStyle w:val="c5"/>
          <w:i/>
          <w:color w:val="000000"/>
          <w:sz w:val="28"/>
          <w:szCs w:val="28"/>
        </w:rPr>
        <w:t>Аудиозапись колыбельной песни на мордовском языке.</w:t>
      </w:r>
    </w:p>
    <w:p w:rsidR="00047772" w:rsidRDefault="00047772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16-17 слайд.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> Мордовский народ очень религиозен, поэтому, в каждом доме были «красные углы», в которых обязательно были иконы.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(Иисуса Христа, икона Божьей Матери, Николая Чудотворца и другие).</w:t>
      </w:r>
    </w:p>
    <w:p w:rsidR="00047772" w:rsidRDefault="00047772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18-19 слайд.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 xml:space="preserve"> Дети в школе не учились, а </w:t>
      </w:r>
      <w:proofErr w:type="spellStart"/>
      <w:r>
        <w:rPr>
          <w:rStyle w:val="c7"/>
          <w:color w:val="000000"/>
          <w:sz w:val="28"/>
          <w:szCs w:val="28"/>
        </w:rPr>
        <w:t>нянчали</w:t>
      </w:r>
      <w:proofErr w:type="spellEnd"/>
      <w:r>
        <w:rPr>
          <w:rStyle w:val="c7"/>
          <w:color w:val="000000"/>
          <w:sz w:val="28"/>
          <w:szCs w:val="28"/>
        </w:rPr>
        <w:t xml:space="preserve"> своих младших сестренок и братишек, а еще они работали вместе с родителями в поле. А в свободное время играли, водили хороводы, веселились.</w:t>
      </w:r>
    </w:p>
    <w:p w:rsidR="00047772" w:rsidRPr="00047772" w:rsidRDefault="008A0ECA" w:rsidP="00047772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04777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47772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047772">
        <w:rPr>
          <w:rStyle w:val="c7"/>
          <w:rFonts w:ascii="Times New Roman" w:hAnsi="Times New Roman" w:cs="Times New Roman"/>
          <w:color w:val="000000"/>
          <w:sz w:val="28"/>
          <w:szCs w:val="28"/>
        </w:rPr>
        <w:t>Ребята, а мы с вами тоже умеем играть в мордовские игры. Давайте сейчас поиграем в игру</w:t>
      </w:r>
      <w:r w:rsidRPr="000477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47772" w:rsidRPr="0004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 горшочки»</w:t>
      </w:r>
      <w:r w:rsidR="000477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7772" w:rsidRPr="0004777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(«</w:t>
      </w:r>
      <w:proofErr w:type="spellStart"/>
      <w:r w:rsidR="00047772" w:rsidRPr="0004777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Чакшкинесэ</w:t>
      </w:r>
      <w:proofErr w:type="spellEnd"/>
      <w:r w:rsidR="00047772" w:rsidRPr="0004777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— </w:t>
      </w:r>
      <w:proofErr w:type="spellStart"/>
      <w:r w:rsidR="00047772" w:rsidRPr="0004777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эрз</w:t>
      </w:r>
      <w:proofErr w:type="spellEnd"/>
      <w:r w:rsidR="00047772" w:rsidRPr="0004777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.,  «</w:t>
      </w:r>
      <w:proofErr w:type="spellStart"/>
      <w:r w:rsidR="00047772" w:rsidRPr="0004777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Сяканяса</w:t>
      </w:r>
      <w:proofErr w:type="spellEnd"/>
      <w:r w:rsidR="00047772" w:rsidRPr="0004777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» — мокш.)</w:t>
      </w:r>
    </w:p>
    <w:p w:rsidR="00047772" w:rsidRPr="00047772" w:rsidRDefault="00047772" w:rsidP="000477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772">
        <w:rPr>
          <w:rStyle w:val="c1"/>
          <w:color w:val="000000"/>
          <w:sz w:val="28"/>
          <w:szCs w:val="28"/>
        </w:rPr>
        <w:t xml:space="preserve">Играющие делятся на две группы. Дети — горшки, усевшись на </w:t>
      </w:r>
      <w:r>
        <w:rPr>
          <w:rStyle w:val="c1"/>
          <w:color w:val="000000"/>
          <w:sz w:val="28"/>
          <w:szCs w:val="28"/>
        </w:rPr>
        <w:t>палас</w:t>
      </w:r>
      <w:r w:rsidRPr="00047772">
        <w:rPr>
          <w:rStyle w:val="c1"/>
          <w:color w:val="000000"/>
          <w:sz w:val="28"/>
          <w:szCs w:val="28"/>
        </w:rPr>
        <w:t>, образуют круг. За каждым горшком стоит хозяин</w:t>
      </w:r>
      <w:proofErr w:type="gramStart"/>
      <w:r w:rsidRPr="00047772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047772">
        <w:rPr>
          <w:rStyle w:val="c1"/>
          <w:color w:val="000000"/>
          <w:sz w:val="28"/>
          <w:szCs w:val="28"/>
        </w:rPr>
        <w:t xml:space="preserve"> Водящий ходит по кругу, подходит к одному из хозяев горшка и начинает разговор:</w:t>
      </w:r>
    </w:p>
    <w:p w:rsidR="00047772" w:rsidRPr="00047772" w:rsidRDefault="00047772" w:rsidP="000477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047772">
        <w:rPr>
          <w:rStyle w:val="c1"/>
          <w:color w:val="000000"/>
          <w:sz w:val="28"/>
          <w:szCs w:val="28"/>
        </w:rPr>
        <w:t>Мисак</w:t>
      </w:r>
      <w:proofErr w:type="spellEnd"/>
      <w:r w:rsidRPr="0004777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47772">
        <w:rPr>
          <w:rStyle w:val="c1"/>
          <w:color w:val="000000"/>
          <w:sz w:val="28"/>
          <w:szCs w:val="28"/>
        </w:rPr>
        <w:t>чакшат</w:t>
      </w:r>
      <w:proofErr w:type="spellEnd"/>
      <w:r w:rsidRPr="00047772">
        <w:rPr>
          <w:rStyle w:val="c1"/>
          <w:color w:val="000000"/>
          <w:sz w:val="28"/>
          <w:szCs w:val="28"/>
        </w:rPr>
        <w:t>?  </w:t>
      </w:r>
      <w:r>
        <w:rPr>
          <w:rStyle w:val="c1"/>
          <w:color w:val="000000"/>
          <w:sz w:val="28"/>
          <w:szCs w:val="28"/>
        </w:rPr>
        <w:t>                          </w:t>
      </w:r>
      <w:r w:rsidRPr="00047772">
        <w:rPr>
          <w:rStyle w:val="c1"/>
          <w:color w:val="000000"/>
          <w:sz w:val="28"/>
          <w:szCs w:val="28"/>
        </w:rPr>
        <w:t xml:space="preserve"> Продашь свой горшок?</w:t>
      </w:r>
    </w:p>
    <w:p w:rsidR="00047772" w:rsidRPr="00047772" w:rsidRDefault="00047772" w:rsidP="000477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047772">
        <w:rPr>
          <w:rStyle w:val="c1"/>
          <w:color w:val="000000"/>
          <w:sz w:val="28"/>
          <w:szCs w:val="28"/>
        </w:rPr>
        <w:t>Миса</w:t>
      </w:r>
      <w:proofErr w:type="spellEnd"/>
      <w:r w:rsidRPr="00047772">
        <w:rPr>
          <w:rStyle w:val="c1"/>
          <w:color w:val="000000"/>
          <w:sz w:val="28"/>
          <w:szCs w:val="28"/>
        </w:rPr>
        <w:t>.                                             Продам.</w:t>
      </w:r>
    </w:p>
    <w:p w:rsidR="00047772" w:rsidRPr="00047772" w:rsidRDefault="00047772" w:rsidP="000477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772">
        <w:rPr>
          <w:rStyle w:val="c1"/>
          <w:color w:val="000000"/>
          <w:sz w:val="28"/>
          <w:szCs w:val="28"/>
        </w:rPr>
        <w:lastRenderedPageBreak/>
        <w:t>После этих слов оба дотрагиваются руками до горшка и бегут навстречу друг другу. Кто успевает первым прикоснуться руками к голове горшка, тот становится его хозяином, а оставшийся игрок становится водящим.</w:t>
      </w:r>
    </w:p>
    <w:p w:rsidR="00047772" w:rsidRPr="00047772" w:rsidRDefault="00047772" w:rsidP="000477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772">
        <w:rPr>
          <w:rStyle w:val="c1"/>
          <w:color w:val="000000"/>
          <w:sz w:val="28"/>
          <w:szCs w:val="28"/>
        </w:rPr>
        <w:t>Игра начинается сначала.</w:t>
      </w:r>
    </w:p>
    <w:p w:rsidR="00047772" w:rsidRPr="00047772" w:rsidRDefault="00047772" w:rsidP="0004777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7772">
        <w:rPr>
          <w:i/>
          <w:iCs/>
          <w:color w:val="000000"/>
          <w:sz w:val="28"/>
          <w:szCs w:val="28"/>
        </w:rPr>
        <w:t>Правила игры.</w:t>
      </w:r>
      <w:r w:rsidRPr="00047772">
        <w:rPr>
          <w:rStyle w:val="c1"/>
          <w:color w:val="000000"/>
          <w:sz w:val="28"/>
          <w:szCs w:val="28"/>
        </w:rPr>
        <w:t> Нельзя мешать бегающему вокруг играющих. Хозяином будет тот, кто первым прикоснется к голове горшка. Бежать в разные стороны только после того, как дотронуться руками до горшка.</w:t>
      </w:r>
    </w:p>
    <w:p w:rsidR="00047772" w:rsidRDefault="00047772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20-21слайд.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Молодцы, дети! Давайте продолжим</w:t>
      </w:r>
      <w:r w:rsidR="00047772">
        <w:rPr>
          <w:rStyle w:val="c7"/>
          <w:color w:val="000000"/>
          <w:sz w:val="28"/>
          <w:szCs w:val="28"/>
        </w:rPr>
        <w:t>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Вся домашняя утварь (посуда) была сделана из дерева, из глины, бересты и лыка. Вот в таких глиняных горшках люди хранили молоко, оно там долго не прокисало.</w:t>
      </w:r>
    </w:p>
    <w:p w:rsidR="00264FDD" w:rsidRDefault="00264FDD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22-23 слайд.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 Одевались раньше только в национальную одежду, которую изготавливали сами. Сначала выращивали лен и коноплю, потом его жали вручную серпом, так как не было раньше комбайнов, затем сушили, отмачивали в речке, опять сушили, мяли, расчесывали деревянными гребешками, ткали. Затем женщины шили рубахи - </w:t>
      </w:r>
      <w:proofErr w:type="spellStart"/>
      <w:r>
        <w:rPr>
          <w:rStyle w:val="c5"/>
          <w:color w:val="000000"/>
          <w:sz w:val="28"/>
          <w:szCs w:val="28"/>
        </w:rPr>
        <w:t>панар</w:t>
      </w:r>
      <w:proofErr w:type="spellEnd"/>
      <w:r>
        <w:rPr>
          <w:rStyle w:val="c5"/>
          <w:color w:val="000000"/>
          <w:sz w:val="28"/>
          <w:szCs w:val="28"/>
        </w:rPr>
        <w:t>, потом их вышивали и делали украшения.</w:t>
      </w:r>
    </w:p>
    <w:p w:rsidR="00264FDD" w:rsidRDefault="008A0ECA" w:rsidP="00264FDD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Мастерицы вышивали элементами мордовского узора.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Назовите, какие элементы мордовского узора вы знаете?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</w:t>
      </w:r>
      <w:r w:rsidR="00264FDD">
        <w:rPr>
          <w:rStyle w:val="c5"/>
          <w:color w:val="000000"/>
          <w:sz w:val="28"/>
          <w:szCs w:val="28"/>
        </w:rPr>
        <w:t>Г</w:t>
      </w:r>
      <w:r>
        <w:rPr>
          <w:rStyle w:val="c5"/>
          <w:color w:val="000000"/>
          <w:sz w:val="28"/>
          <w:szCs w:val="28"/>
        </w:rPr>
        <w:t>алочка, ромбик, крестик, елочка.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Вышивка выполнялась  определенными цветами. Какими цветами?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Красным, черным, желтым, зеленым.</w:t>
      </w:r>
      <w:r>
        <w:rPr>
          <w:color w:val="000000"/>
          <w:sz w:val="28"/>
          <w:szCs w:val="28"/>
        </w:rPr>
        <w:br/>
      </w:r>
      <w:r w:rsidR="00264FDD">
        <w:rPr>
          <w:rStyle w:val="c0"/>
          <w:b/>
          <w:bCs/>
          <w:color w:val="000000"/>
          <w:sz w:val="28"/>
          <w:szCs w:val="28"/>
        </w:rPr>
        <w:t>24-25 слайд.</w:t>
      </w:r>
    </w:p>
    <w:p w:rsidR="008A0ECA" w:rsidRDefault="008A0ECA" w:rsidP="00264FD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На ногах носили лапти, а зимой валенки. Лапти умел плести каждый мужчина.</w:t>
      </w:r>
      <w:r w:rsidR="00264FDD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Мордовский народ очень бережно относился к своей одежде, а хранили ее вот в таких сундуках.</w:t>
      </w:r>
    </w:p>
    <w:p w:rsidR="00264FDD" w:rsidRDefault="00264FDD" w:rsidP="008A0ECA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26-27 слайд.</w:t>
      </w:r>
    </w:p>
    <w:p w:rsidR="008A0ECA" w:rsidRDefault="008A0ECA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 xml:space="preserve"> В праздники в каждом доме пекли пшенные блины, пироги с капустой и калиной, варили холодец и ставили позу, это напиток </w:t>
      </w:r>
      <w:r w:rsidR="00264FDD">
        <w:rPr>
          <w:rStyle w:val="c7"/>
          <w:color w:val="000000"/>
          <w:sz w:val="28"/>
          <w:szCs w:val="28"/>
        </w:rPr>
        <w:t>похожий на</w:t>
      </w:r>
      <w:r>
        <w:rPr>
          <w:rStyle w:val="c7"/>
          <w:color w:val="000000"/>
          <w:sz w:val="28"/>
          <w:szCs w:val="28"/>
        </w:rPr>
        <w:t xml:space="preserve"> квас.</w:t>
      </w:r>
    </w:p>
    <w:p w:rsidR="008A0ECA" w:rsidRDefault="00264FDD" w:rsidP="008A0EC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Еду готовили в печке, в</w:t>
      </w:r>
      <w:r w:rsidR="008A0ECA">
        <w:rPr>
          <w:rStyle w:val="c7"/>
          <w:color w:val="000000"/>
          <w:sz w:val="28"/>
          <w:szCs w:val="28"/>
        </w:rPr>
        <w:t>ся семья садилась за большой стол на лавки, хозяйка ставила на стол большой чугун с едой, все брали ложки, а ложки были деревянные. Первым еду пробовал самый старший в семье, а затем все остальные.</w:t>
      </w:r>
    </w:p>
    <w:p w:rsidR="00264FDD" w:rsidRDefault="00264FDD" w:rsidP="008A0ECA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28 слайд.</w:t>
      </w:r>
    </w:p>
    <w:p w:rsidR="00264FDD" w:rsidRDefault="008A0ECA" w:rsidP="008A0ECA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7"/>
          <w:color w:val="000000"/>
          <w:sz w:val="28"/>
          <w:szCs w:val="28"/>
        </w:rPr>
        <w:t> Вот так, жили люди в старину.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0"/>
          <w:color w:val="111111"/>
          <w:sz w:val="28"/>
          <w:szCs w:val="28"/>
        </w:rPr>
        <w:t>До сих пор живет мордовский народ на своей земле.</w:t>
      </w:r>
      <w:r w:rsidR="00264FDD">
        <w:rPr>
          <w:rStyle w:val="c10"/>
          <w:color w:val="111111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Мордовский народ очень любит свой край, и старается сделать его еще богаче и краше.</w:t>
      </w:r>
    </w:p>
    <w:p w:rsidR="008A0ECA" w:rsidRDefault="00264FDD" w:rsidP="00264FD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       </w:t>
      </w:r>
      <w:r w:rsidR="008A0ECA">
        <w:rPr>
          <w:rStyle w:val="c5"/>
          <w:color w:val="000000"/>
          <w:sz w:val="28"/>
          <w:szCs w:val="28"/>
        </w:rPr>
        <w:t>Ты моя Родина, край наш, Мордовия!</w:t>
      </w:r>
    </w:p>
    <w:p w:rsidR="008A0ECA" w:rsidRDefault="008A0ECA" w:rsidP="008A0EC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В жизни опора, любовь и судьба.</w:t>
      </w:r>
    </w:p>
    <w:p w:rsidR="008A0ECA" w:rsidRDefault="008A0ECA" w:rsidP="008A0EC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Мокша и эрзя, русские братья.</w:t>
      </w:r>
    </w:p>
    <w:p w:rsidR="008A0ECA" w:rsidRDefault="008A0ECA" w:rsidP="008A0EC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   Мы, твои дети, славим тебя!</w:t>
      </w:r>
    </w:p>
    <w:p w:rsidR="00264FDD" w:rsidRDefault="008A0ECA" w:rsidP="008A0EC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Вот такими замечательными словами мы закончим наше занятие.</w:t>
      </w:r>
    </w:p>
    <w:p w:rsidR="008A0ECA" w:rsidRDefault="008A0ECA" w:rsidP="008A0EC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Итог.</w:t>
      </w:r>
    </w:p>
    <w:p w:rsidR="008A0ECA" w:rsidRDefault="008A0ECA" w:rsidP="008A0EC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Дети, понравилась вам наша экскурсия?</w:t>
      </w:r>
    </w:p>
    <w:p w:rsidR="008A0ECA" w:rsidRDefault="008A0ECA" w:rsidP="008A0ECA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нового и интересного вы узнали?</w:t>
      </w:r>
    </w:p>
    <w:sectPr w:rsidR="008A0ECA" w:rsidSect="00CD1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E4D"/>
    <w:rsid w:val="00047772"/>
    <w:rsid w:val="00063D81"/>
    <w:rsid w:val="0007361C"/>
    <w:rsid w:val="001A38C2"/>
    <w:rsid w:val="00264FDD"/>
    <w:rsid w:val="0033050E"/>
    <w:rsid w:val="00435409"/>
    <w:rsid w:val="00490E5C"/>
    <w:rsid w:val="00556B5B"/>
    <w:rsid w:val="0076169A"/>
    <w:rsid w:val="007E1DDF"/>
    <w:rsid w:val="008A0ECA"/>
    <w:rsid w:val="008C37A6"/>
    <w:rsid w:val="00A63EED"/>
    <w:rsid w:val="00B60229"/>
    <w:rsid w:val="00CB7C4A"/>
    <w:rsid w:val="00CC0B47"/>
    <w:rsid w:val="00CD1E4D"/>
    <w:rsid w:val="00CF4AA0"/>
    <w:rsid w:val="00E850EE"/>
    <w:rsid w:val="00EE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C"/>
  </w:style>
  <w:style w:type="paragraph" w:styleId="1">
    <w:name w:val="heading 1"/>
    <w:basedOn w:val="a"/>
    <w:link w:val="10"/>
    <w:uiPriority w:val="9"/>
    <w:qFormat/>
    <w:rsid w:val="00CD1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D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E4D"/>
    <w:rPr>
      <w:b/>
      <w:bCs/>
    </w:rPr>
  </w:style>
  <w:style w:type="paragraph" w:customStyle="1" w:styleId="c4">
    <w:name w:val="c4"/>
    <w:basedOn w:val="a"/>
    <w:rsid w:val="0049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E5C"/>
  </w:style>
  <w:style w:type="character" w:customStyle="1" w:styleId="c5">
    <w:name w:val="c5"/>
    <w:basedOn w:val="a0"/>
    <w:rsid w:val="00490E5C"/>
  </w:style>
  <w:style w:type="paragraph" w:customStyle="1" w:styleId="c13">
    <w:name w:val="c13"/>
    <w:basedOn w:val="a"/>
    <w:rsid w:val="0049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0E5C"/>
  </w:style>
  <w:style w:type="character" w:customStyle="1" w:styleId="apple-converted-space">
    <w:name w:val="apple-converted-space"/>
    <w:basedOn w:val="a0"/>
    <w:rsid w:val="00B60229"/>
  </w:style>
  <w:style w:type="paragraph" w:customStyle="1" w:styleId="c20">
    <w:name w:val="c20"/>
    <w:basedOn w:val="a"/>
    <w:rsid w:val="00B6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60229"/>
  </w:style>
  <w:style w:type="character" w:customStyle="1" w:styleId="c10">
    <w:name w:val="c10"/>
    <w:basedOn w:val="a0"/>
    <w:rsid w:val="00B60229"/>
  </w:style>
  <w:style w:type="character" w:customStyle="1" w:styleId="c2">
    <w:name w:val="c2"/>
    <w:basedOn w:val="a0"/>
    <w:rsid w:val="00B60229"/>
  </w:style>
  <w:style w:type="paragraph" w:customStyle="1" w:styleId="c11">
    <w:name w:val="c11"/>
    <w:basedOn w:val="a"/>
    <w:rsid w:val="008A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ECA"/>
  </w:style>
  <w:style w:type="character" w:customStyle="1" w:styleId="c8">
    <w:name w:val="c8"/>
    <w:basedOn w:val="a0"/>
    <w:rsid w:val="00047772"/>
  </w:style>
  <w:style w:type="paragraph" w:customStyle="1" w:styleId="c3">
    <w:name w:val="c3"/>
    <w:basedOn w:val="a"/>
    <w:rsid w:val="0004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8</cp:revision>
  <dcterms:created xsi:type="dcterms:W3CDTF">2021-03-21T16:30:00Z</dcterms:created>
  <dcterms:modified xsi:type="dcterms:W3CDTF">2021-03-25T14:41:00Z</dcterms:modified>
</cp:coreProperties>
</file>