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601" w:tblpY="-1145"/>
        <w:tblW w:w="15799" w:type="dxa"/>
        <w:tblLook w:val="04A0" w:firstRow="1" w:lastRow="0" w:firstColumn="1" w:lastColumn="0" w:noHBand="0" w:noVBand="1"/>
      </w:tblPr>
      <w:tblGrid>
        <w:gridCol w:w="7813"/>
        <w:gridCol w:w="7986"/>
      </w:tblGrid>
      <w:tr w:rsidR="008F132D" w:rsidTr="000875B4">
        <w:trPr>
          <w:trHeight w:val="10270"/>
        </w:trPr>
        <w:tc>
          <w:tcPr>
            <w:tcW w:w="7813" w:type="dxa"/>
          </w:tcPr>
          <w:p w:rsidR="00B3507F" w:rsidRPr="00B3507F" w:rsidRDefault="008F132D" w:rsidP="00B3507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2"/>
            <w:r w:rsidRPr="00B3507F">
              <w:rPr>
                <w:rFonts w:ascii="Times New Roman" w:hAnsi="Times New Roman" w:cs="Times New Roman"/>
                <w:b/>
                <w:sz w:val="28"/>
                <w:szCs w:val="28"/>
              </w:rPr>
              <w:t>Обходной лист</w:t>
            </w:r>
          </w:p>
          <w:p w:rsidR="008F132D" w:rsidRDefault="008F132D" w:rsidP="00F1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ФИО________________________________</w:t>
            </w:r>
          </w:p>
          <w:p w:rsidR="008F132D" w:rsidRDefault="000875B4" w:rsidP="00F13F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Класс_______Дата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 ______2018</w:t>
            </w:r>
            <w:r w:rsidR="008F13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13F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F132D" w:rsidRDefault="008F132D" w:rsidP="00F1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tbl>
            <w:tblPr>
              <w:tblW w:w="0" w:type="auto"/>
              <w:tblInd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9"/>
              <w:gridCol w:w="2911"/>
            </w:tblGrid>
            <w:tr w:rsidR="00B3507F" w:rsidTr="000875B4">
              <w:trPr>
                <w:trHeight w:val="359"/>
              </w:trPr>
              <w:tc>
                <w:tcPr>
                  <w:tcW w:w="3349" w:type="dxa"/>
                </w:tcPr>
                <w:p w:rsidR="00B3507F" w:rsidRPr="00B3507F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2911" w:type="dxa"/>
                </w:tcPr>
                <w:p w:rsidR="00B3507F" w:rsidRP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359"/>
              </w:trPr>
              <w:tc>
                <w:tcPr>
                  <w:tcW w:w="3349" w:type="dxa"/>
                </w:tcPr>
                <w:p w:rsidR="00B3507F" w:rsidRPr="008F132D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2911" w:type="dxa"/>
                </w:tcPr>
                <w:p w:rsid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511"/>
              </w:trPr>
              <w:tc>
                <w:tcPr>
                  <w:tcW w:w="3349" w:type="dxa"/>
                </w:tcPr>
                <w:p w:rsidR="00B3507F" w:rsidRPr="008F132D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</w:t>
                  </w:r>
                  <w:r w:rsidR="00F13F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2911" w:type="dxa"/>
                </w:tcPr>
                <w:p w:rsidR="00B3507F" w:rsidRP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301"/>
              </w:trPr>
              <w:tc>
                <w:tcPr>
                  <w:tcW w:w="3349" w:type="dxa"/>
                </w:tcPr>
                <w:p w:rsidR="00B3507F" w:rsidRPr="008F132D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Всеобщая история</w:t>
                  </w:r>
                </w:p>
              </w:tc>
              <w:tc>
                <w:tcPr>
                  <w:tcW w:w="2911" w:type="dxa"/>
                </w:tcPr>
                <w:p w:rsid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377"/>
              </w:trPr>
              <w:tc>
                <w:tcPr>
                  <w:tcW w:w="3349" w:type="dxa"/>
                </w:tcPr>
                <w:p w:rsidR="00B3507F" w:rsidRPr="008F132D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Геометрия</w:t>
                  </w:r>
                </w:p>
              </w:tc>
              <w:tc>
                <w:tcPr>
                  <w:tcW w:w="2911" w:type="dxa"/>
                </w:tcPr>
                <w:p w:rsid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455"/>
              </w:trPr>
              <w:tc>
                <w:tcPr>
                  <w:tcW w:w="3349" w:type="dxa"/>
                </w:tcPr>
                <w:p w:rsidR="00B3507F" w:rsidRPr="008F132D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2911" w:type="dxa"/>
                </w:tcPr>
                <w:p w:rsid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397"/>
              </w:trPr>
              <w:tc>
                <w:tcPr>
                  <w:tcW w:w="3349" w:type="dxa"/>
                </w:tcPr>
                <w:p w:rsidR="00B3507F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России</w:t>
                  </w:r>
                </w:p>
              </w:tc>
              <w:tc>
                <w:tcPr>
                  <w:tcW w:w="2911" w:type="dxa"/>
                </w:tcPr>
                <w:p w:rsid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507F" w:rsidTr="000875B4">
              <w:trPr>
                <w:trHeight w:val="188"/>
              </w:trPr>
              <w:tc>
                <w:tcPr>
                  <w:tcW w:w="3349" w:type="dxa"/>
                </w:tcPr>
                <w:p w:rsidR="00B3507F" w:rsidRPr="008F132D" w:rsidRDefault="00B3507F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2911" w:type="dxa"/>
                </w:tcPr>
                <w:p w:rsidR="00B3507F" w:rsidRDefault="00B3507F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59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 в 2ч.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22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02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22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41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 в 2 ч.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41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77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511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1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Экономика в 2 ч.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67D2" w:rsidRDefault="00D567D2" w:rsidP="00F13F31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32D" w:rsidRDefault="008F132D" w:rsidP="00F13F31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Зав.библиотекой____________________Серопян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8F132D" w:rsidRPr="008F132D" w:rsidRDefault="008F132D" w:rsidP="00F13F31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</w:t>
            </w:r>
            <w:r w:rsidR="00B3507F">
              <w:rPr>
                <w:rFonts w:ascii="Times New Roman" w:hAnsi="Times New Roman" w:cs="Times New Roman"/>
                <w:sz w:val="28"/>
                <w:szCs w:val="28"/>
              </w:rPr>
              <w:t>УВР_______________</w:t>
            </w:r>
            <w:proofErr w:type="spellStart"/>
            <w:r w:rsidR="00B3507F">
              <w:rPr>
                <w:rFonts w:ascii="Times New Roman" w:hAnsi="Times New Roman" w:cs="Times New Roman"/>
                <w:sz w:val="28"/>
                <w:szCs w:val="28"/>
              </w:rPr>
              <w:t>Биктякова</w:t>
            </w:r>
            <w:proofErr w:type="spellEnd"/>
            <w:r w:rsidR="00B3507F">
              <w:rPr>
                <w:rFonts w:ascii="Times New Roman" w:hAnsi="Times New Roman" w:cs="Times New Roman"/>
                <w:sz w:val="28"/>
                <w:szCs w:val="28"/>
              </w:rPr>
              <w:t xml:space="preserve"> А.Ф</w:t>
            </w:r>
          </w:p>
        </w:tc>
        <w:tc>
          <w:tcPr>
            <w:tcW w:w="7986" w:type="dxa"/>
          </w:tcPr>
          <w:p w:rsidR="00D567D2" w:rsidRPr="00B3507F" w:rsidRDefault="00D567D2" w:rsidP="00D567D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7F">
              <w:rPr>
                <w:rFonts w:ascii="Times New Roman" w:hAnsi="Times New Roman" w:cs="Times New Roman"/>
                <w:b/>
                <w:sz w:val="28"/>
                <w:szCs w:val="28"/>
              </w:rPr>
              <w:t>Обходной лист</w:t>
            </w:r>
          </w:p>
          <w:p w:rsidR="00D567D2" w:rsidRDefault="00D567D2" w:rsidP="00D5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ФИО________________________________</w:t>
            </w:r>
          </w:p>
          <w:p w:rsidR="00D567D2" w:rsidRDefault="00D567D2" w:rsidP="00D567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Класс_______Дата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 ______</w:t>
            </w:r>
            <w:r w:rsidR="000875B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567D2" w:rsidRDefault="00D567D2" w:rsidP="00D56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  <w:tbl>
            <w:tblPr>
              <w:tblW w:w="0" w:type="auto"/>
              <w:tblInd w:w="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49"/>
              <w:gridCol w:w="2911"/>
            </w:tblGrid>
            <w:tr w:rsidR="00D567D2" w:rsidTr="000875B4">
              <w:trPr>
                <w:trHeight w:val="359"/>
              </w:trPr>
              <w:tc>
                <w:tcPr>
                  <w:tcW w:w="3349" w:type="dxa"/>
                </w:tcPr>
                <w:p w:rsidR="00D567D2" w:rsidRPr="00B3507F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2911" w:type="dxa"/>
                </w:tcPr>
                <w:p w:rsidR="00D567D2" w:rsidRPr="00B3507F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59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511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</w:p>
              </w:tc>
              <w:tc>
                <w:tcPr>
                  <w:tcW w:w="2911" w:type="dxa"/>
                </w:tcPr>
                <w:p w:rsidR="00D567D2" w:rsidRPr="00B3507F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01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Всеобщая история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77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Геометрия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455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97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России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188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59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 в 2ч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22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02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22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13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41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 в 2 ч.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41"/>
              </w:trPr>
              <w:tc>
                <w:tcPr>
                  <w:tcW w:w="3349" w:type="dxa"/>
                </w:tcPr>
                <w:p w:rsidR="00D567D2" w:rsidRPr="008F132D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377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67D2" w:rsidTr="000875B4">
              <w:trPr>
                <w:trHeight w:val="511"/>
              </w:trPr>
              <w:tc>
                <w:tcPr>
                  <w:tcW w:w="3349" w:type="dxa"/>
                </w:tcPr>
                <w:p w:rsidR="00D567D2" w:rsidRDefault="00D567D2" w:rsidP="000875B4">
                  <w:pPr>
                    <w:pStyle w:val="a4"/>
                    <w:framePr w:hSpace="180" w:wrap="around" w:hAnchor="margin" w:x="-601" w:y="-1145"/>
                    <w:numPr>
                      <w:ilvl w:val="0"/>
                      <w:numId w:val="4"/>
                    </w:numPr>
                    <w:spacing w:before="40" w:after="40" w:line="240" w:lineRule="auto"/>
                    <w:ind w:left="66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Экономика в 2 ч.</w:t>
                  </w:r>
                </w:p>
              </w:tc>
              <w:tc>
                <w:tcPr>
                  <w:tcW w:w="2911" w:type="dxa"/>
                </w:tcPr>
                <w:p w:rsidR="00D567D2" w:rsidRDefault="00D567D2" w:rsidP="000875B4">
                  <w:pPr>
                    <w:framePr w:hSpace="180" w:wrap="around" w:hAnchor="margin" w:x="-601" w:y="-1145"/>
                    <w:spacing w:before="40" w:after="4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567D2" w:rsidRDefault="00D567D2" w:rsidP="00D567D2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7D2" w:rsidRDefault="00D567D2" w:rsidP="00D567D2">
            <w:pPr>
              <w:tabs>
                <w:tab w:val="left" w:pos="9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Зав.библиотекой____________________Серопян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8F132D" w:rsidRDefault="00D567D2" w:rsidP="00D567D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директора по УВР_______________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</w:t>
            </w:r>
          </w:p>
        </w:tc>
      </w:tr>
      <w:bookmarkEnd w:id="0"/>
    </w:tbl>
    <w:p w:rsidR="009B0BE3" w:rsidRPr="008F132D" w:rsidRDefault="009B0BE3" w:rsidP="000875B4"/>
    <w:sectPr w:rsidR="009B0BE3" w:rsidRPr="008F132D" w:rsidSect="008F13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24BF"/>
    <w:multiLevelType w:val="hybridMultilevel"/>
    <w:tmpl w:val="7130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86FE7"/>
    <w:multiLevelType w:val="hybridMultilevel"/>
    <w:tmpl w:val="7130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0F82"/>
    <w:multiLevelType w:val="hybridMultilevel"/>
    <w:tmpl w:val="7130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0FE5"/>
    <w:multiLevelType w:val="hybridMultilevel"/>
    <w:tmpl w:val="7130C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2D"/>
    <w:rsid w:val="000875B4"/>
    <w:rsid w:val="001D1E2F"/>
    <w:rsid w:val="008F132D"/>
    <w:rsid w:val="009B0BE3"/>
    <w:rsid w:val="00B3507F"/>
    <w:rsid w:val="00D567D2"/>
    <w:rsid w:val="00F13F31"/>
    <w:rsid w:val="00FA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F19BE-6CE4-4484-A8C4-9A9802B0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Кабинет №5</cp:lastModifiedBy>
  <cp:revision>2</cp:revision>
  <cp:lastPrinted>2015-06-16T10:00:00Z</cp:lastPrinted>
  <dcterms:created xsi:type="dcterms:W3CDTF">2015-06-16T09:17:00Z</dcterms:created>
  <dcterms:modified xsi:type="dcterms:W3CDTF">2018-04-16T07:54:00Z</dcterms:modified>
</cp:coreProperties>
</file>