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AA3" w:rsidRDefault="007A5AA3" w:rsidP="007A5AA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Структурное подразделение «Детский сад № 16 комбинированного вида»</w:t>
      </w:r>
    </w:p>
    <w:p w:rsidR="007A5AA3" w:rsidRDefault="007A5AA3" w:rsidP="007A5AA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МБДОУ «Детский сад «Радуга» комбинированного вида»  </w:t>
      </w:r>
    </w:p>
    <w:p w:rsidR="007A5AA3" w:rsidRDefault="007A5AA3" w:rsidP="007A5AA3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Рузаевского муниципального района</w:t>
      </w:r>
    </w:p>
    <w:p w:rsidR="007A5AA3" w:rsidRDefault="007A5AA3" w:rsidP="007A5AA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5AA3" w:rsidRDefault="007A5AA3" w:rsidP="007A5AA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42A5" w:rsidRPr="004F42D0" w:rsidRDefault="00A742A5" w:rsidP="00A742A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A742A5" w:rsidRDefault="00A742A5" w:rsidP="00A742A5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A5AA3" w:rsidRDefault="007A5AA3" w:rsidP="007A5AA3">
      <w:pPr>
        <w:spacing w:after="0" w:line="360" w:lineRule="auto"/>
        <w:jc w:val="center"/>
        <w:rPr>
          <w:rFonts w:ascii="Arial Black" w:eastAsia="Calibri" w:hAnsi="Arial Black" w:cs="Times New Roman"/>
          <w:b/>
          <w:i/>
          <w:sz w:val="44"/>
          <w:szCs w:val="44"/>
        </w:rPr>
      </w:pPr>
    </w:p>
    <w:p w:rsidR="007A5AA3" w:rsidRDefault="007A5AA3" w:rsidP="007A5AA3">
      <w:pPr>
        <w:spacing w:after="0" w:line="360" w:lineRule="auto"/>
        <w:jc w:val="center"/>
        <w:rPr>
          <w:rFonts w:ascii="Arial Black" w:eastAsia="Calibri" w:hAnsi="Arial Black" w:cs="Times New Roman"/>
          <w:b/>
          <w:i/>
          <w:sz w:val="44"/>
          <w:szCs w:val="44"/>
        </w:rPr>
      </w:pPr>
    </w:p>
    <w:p w:rsidR="007A5AA3" w:rsidRPr="007A5AA3" w:rsidRDefault="007A5AA3" w:rsidP="007A5AA3">
      <w:pPr>
        <w:spacing w:after="0" w:line="360" w:lineRule="auto"/>
        <w:jc w:val="center"/>
        <w:rPr>
          <w:rFonts w:ascii="Arial Black" w:eastAsia="Calibri" w:hAnsi="Arial Black" w:cs="Times New Roman"/>
          <w:b/>
          <w:i/>
          <w:color w:val="FF0000"/>
          <w:sz w:val="44"/>
          <w:szCs w:val="44"/>
        </w:rPr>
      </w:pPr>
      <w:r w:rsidRPr="007A5AA3">
        <w:rPr>
          <w:rFonts w:ascii="Arial Black" w:eastAsia="Calibri" w:hAnsi="Arial Black" w:cs="Times New Roman"/>
          <w:b/>
          <w:i/>
          <w:color w:val="FF0000"/>
          <w:sz w:val="44"/>
          <w:szCs w:val="44"/>
        </w:rPr>
        <w:t>КОНСПЕКТ НОД</w:t>
      </w:r>
    </w:p>
    <w:p w:rsidR="007A5AA3" w:rsidRPr="007A5AA3" w:rsidRDefault="007A5AA3" w:rsidP="007A5AA3">
      <w:pPr>
        <w:spacing w:after="0" w:line="360" w:lineRule="auto"/>
        <w:jc w:val="center"/>
        <w:rPr>
          <w:rFonts w:ascii="Arial Black" w:eastAsia="Calibri" w:hAnsi="Arial Black" w:cs="Times New Roman"/>
          <w:b/>
          <w:i/>
          <w:color w:val="FF0000"/>
          <w:sz w:val="44"/>
          <w:szCs w:val="44"/>
        </w:rPr>
      </w:pPr>
      <w:r w:rsidRPr="007A5AA3">
        <w:rPr>
          <w:rFonts w:ascii="Arial Black" w:eastAsia="Calibri" w:hAnsi="Arial Black" w:cs="Times New Roman"/>
          <w:b/>
          <w:i/>
          <w:color w:val="FF0000"/>
          <w:sz w:val="44"/>
          <w:szCs w:val="44"/>
        </w:rPr>
        <w:t>НА ТЕМУ: «</w:t>
      </w:r>
      <w:r w:rsidRPr="007A5AA3">
        <w:rPr>
          <w:rFonts w:ascii="Arial Black" w:eastAsia="Times New Roman" w:hAnsi="Arial Black" w:cs="Times New Roman"/>
          <w:b/>
          <w:bCs/>
          <w:i/>
          <w:color w:val="FF0000"/>
          <w:kern w:val="36"/>
          <w:sz w:val="52"/>
          <w:szCs w:val="52"/>
          <w:lang w:eastAsia="ru-RU"/>
        </w:rPr>
        <w:t>Как выращивают хлеб</w:t>
      </w:r>
      <w:r w:rsidRPr="007A5AA3">
        <w:rPr>
          <w:rFonts w:ascii="Arial Black" w:eastAsia="Calibri" w:hAnsi="Arial Black" w:cs="Times New Roman"/>
          <w:b/>
          <w:i/>
          <w:color w:val="FF0000"/>
          <w:sz w:val="44"/>
          <w:szCs w:val="44"/>
        </w:rPr>
        <w:t>»</w:t>
      </w:r>
    </w:p>
    <w:p w:rsidR="007A5AA3" w:rsidRPr="007A5AA3" w:rsidRDefault="007A5AA3" w:rsidP="007A5AA3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FF0000"/>
          <w:sz w:val="48"/>
          <w:szCs w:val="48"/>
          <w:lang w:eastAsia="ru-RU"/>
        </w:rPr>
      </w:pPr>
      <w:r w:rsidRPr="007A5AA3">
        <w:rPr>
          <w:rFonts w:ascii="Times New Roman" w:eastAsia="Calibri" w:hAnsi="Times New Roman" w:cs="Times New Roman"/>
          <w:b/>
          <w:i/>
          <w:color w:val="FF0000"/>
          <w:sz w:val="48"/>
          <w:szCs w:val="48"/>
        </w:rPr>
        <w:t>(</w:t>
      </w:r>
      <w:r w:rsidRPr="007A5AA3">
        <w:rPr>
          <w:rFonts w:ascii="Times New Roman" w:eastAsia="Times New Roman" w:hAnsi="Times New Roman" w:cs="Times New Roman"/>
          <w:b/>
          <w:bCs/>
          <w:i/>
          <w:color w:val="FF0000"/>
          <w:sz w:val="48"/>
          <w:szCs w:val="48"/>
          <w:lang w:eastAsia="ru-RU"/>
        </w:rPr>
        <w:t>Старшая группа</w:t>
      </w:r>
      <w:r w:rsidRPr="007A5AA3">
        <w:rPr>
          <w:rFonts w:ascii="Times New Roman" w:eastAsia="Times New Roman" w:hAnsi="Times New Roman" w:cs="Times New Roman"/>
          <w:b/>
          <w:bCs/>
          <w:i/>
          <w:color w:val="FF0000"/>
          <w:sz w:val="48"/>
          <w:szCs w:val="48"/>
          <w:lang w:eastAsia="ru-RU"/>
        </w:rPr>
        <w:t>)</w:t>
      </w:r>
    </w:p>
    <w:p w:rsidR="007A5AA3" w:rsidRPr="007A5AA3" w:rsidRDefault="007A5AA3" w:rsidP="007A5AA3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color w:val="FF0000"/>
          <w:sz w:val="48"/>
          <w:szCs w:val="48"/>
        </w:rPr>
      </w:pPr>
    </w:p>
    <w:p w:rsidR="007A5AA3" w:rsidRPr="00C53D23" w:rsidRDefault="007A5AA3" w:rsidP="007A5AA3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</w:p>
    <w:p w:rsidR="007A5AA3" w:rsidRPr="00C53D23" w:rsidRDefault="007A5AA3" w:rsidP="007A5AA3">
      <w:pPr>
        <w:spacing w:after="0"/>
        <w:jc w:val="center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</w:p>
    <w:p w:rsidR="007A5AA3" w:rsidRPr="00C53D23" w:rsidRDefault="007A5AA3" w:rsidP="007A5AA3">
      <w:pPr>
        <w:spacing w:after="0"/>
        <w:jc w:val="center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</w:p>
    <w:p w:rsidR="007A5AA3" w:rsidRPr="00C53D23" w:rsidRDefault="007A5AA3" w:rsidP="007A5AA3">
      <w:pPr>
        <w:spacing w:after="0"/>
        <w:jc w:val="center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</w:p>
    <w:p w:rsidR="00A742A5" w:rsidRDefault="00A742A5" w:rsidP="00A742A5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A5AA3" w:rsidRDefault="007A5AA3" w:rsidP="007A5AA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7A5AA3" w:rsidRDefault="007A5AA3" w:rsidP="007A5AA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Воспитатель: Мазанова Е.Б.</w:t>
      </w:r>
    </w:p>
    <w:p w:rsidR="007A5AA3" w:rsidRDefault="007A5AA3" w:rsidP="007A5AA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5AA3" w:rsidRDefault="007A5AA3" w:rsidP="007A5AA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5AA3" w:rsidRPr="00C53D23" w:rsidRDefault="007A5AA3" w:rsidP="007A5AA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53D23">
        <w:rPr>
          <w:rFonts w:ascii="Times New Roman" w:eastAsia="Calibri" w:hAnsi="Times New Roman" w:cs="Times New Roman"/>
          <w:b/>
          <w:sz w:val="28"/>
          <w:szCs w:val="28"/>
        </w:rPr>
        <w:t>Рузаевка</w:t>
      </w:r>
      <w:r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C53D23">
        <w:rPr>
          <w:rFonts w:ascii="Times New Roman" w:eastAsia="Calibri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b/>
          <w:sz w:val="28"/>
          <w:szCs w:val="28"/>
        </w:rPr>
        <w:t>7г.</w:t>
      </w:r>
    </w:p>
    <w:p w:rsidR="00A742A5" w:rsidRDefault="00A742A5" w:rsidP="00A742A5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742A5" w:rsidRPr="00F418C8" w:rsidRDefault="00A742A5" w:rsidP="00A742A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378" w:rsidRPr="00C53D23" w:rsidRDefault="00843378" w:rsidP="00843378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C617B">
        <w:rPr>
          <w:rFonts w:ascii="Times New Roman" w:eastAsia="Calibri" w:hAnsi="Times New Roman" w:cs="Times New Roman"/>
          <w:b/>
          <w:bCs/>
          <w:sz w:val="28"/>
          <w:szCs w:val="28"/>
        </w:rPr>
        <w:t>Интеграция образовательных областей</w:t>
      </w:r>
      <w:r w:rsidRPr="00C53D23">
        <w:rPr>
          <w:rFonts w:ascii="Times New Roman" w:eastAsia="Calibri" w:hAnsi="Times New Roman" w:cs="Times New Roman"/>
          <w:sz w:val="28"/>
          <w:szCs w:val="28"/>
        </w:rPr>
        <w:t>: "Речевое развитие", "Познавательное развитие", "Социально-коммуникативное развитие", "Физическое развитие".</w:t>
      </w:r>
    </w:p>
    <w:p w:rsidR="00843378" w:rsidRDefault="00843378" w:rsidP="00A742A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2A5" w:rsidRPr="00F418C8" w:rsidRDefault="00A742A5" w:rsidP="00A742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8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F41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Дать детям представление о том, какой путь проходит зерно, чтобы стать хлебом в прежние времена и современное время.</w:t>
      </w:r>
    </w:p>
    <w:p w:rsidR="00A742A5" w:rsidRPr="00F418C8" w:rsidRDefault="00A742A5" w:rsidP="00A742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8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Задачи: </w:t>
      </w:r>
    </w:p>
    <w:p w:rsidR="00A742A5" w:rsidRPr="00F418C8" w:rsidRDefault="00A742A5" w:rsidP="00A742A5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8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представления, знания детей о том, как растет хлеб, о значении хлеба;</w:t>
      </w:r>
    </w:p>
    <w:p w:rsidR="00A742A5" w:rsidRPr="00F418C8" w:rsidRDefault="00A742A5" w:rsidP="00A742A5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8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процессом выращивания хлеба в разное время;</w:t>
      </w:r>
    </w:p>
    <w:p w:rsidR="00A742A5" w:rsidRPr="00F418C8" w:rsidRDefault="00A742A5" w:rsidP="00A742A5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8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 внимание на содержание труда людей, на их слаженность, на механизацию труда;</w:t>
      </w:r>
    </w:p>
    <w:p w:rsidR="00A742A5" w:rsidRPr="00F418C8" w:rsidRDefault="00A742A5" w:rsidP="00A742A5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8C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уважение к людям труда, бережное отношение к хлебу;</w:t>
      </w:r>
    </w:p>
    <w:p w:rsidR="00A742A5" w:rsidRPr="00F418C8" w:rsidRDefault="00A742A5" w:rsidP="00A742A5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8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знания детей о сельскохозяйственных профессиях и техники;</w:t>
      </w:r>
    </w:p>
    <w:p w:rsidR="00A742A5" w:rsidRPr="00F418C8" w:rsidRDefault="00A742A5" w:rsidP="00A742A5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8C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представление о разнообразных хлебобулочных изделиях;</w:t>
      </w:r>
    </w:p>
    <w:p w:rsidR="00A742A5" w:rsidRPr="00F418C8" w:rsidRDefault="00A742A5" w:rsidP="00A742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8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 к занятию:</w:t>
      </w:r>
      <w:r w:rsidRPr="00F41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Колосья пшеницы, ржи; несколько кусочков ржаного и пшеничного хлеба; картинки с изображением хлебобулочных изделий;</w:t>
      </w:r>
    </w:p>
    <w:p w:rsidR="007A5AA3" w:rsidRDefault="007A5AA3" w:rsidP="00A742A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42A5" w:rsidRPr="00F418C8" w:rsidRDefault="00A742A5" w:rsidP="00A742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8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A742A5" w:rsidRPr="00F418C8" w:rsidRDefault="00A742A5" w:rsidP="00A742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18C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В-ль</w:t>
      </w:r>
      <w:proofErr w:type="gramEnd"/>
      <w:r w:rsidRPr="00F418C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  <w:r w:rsidRPr="00F41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к нам в группу пожаловал гость, а вот кто это, вы должны угадать:</w:t>
      </w:r>
    </w:p>
    <w:p w:rsidR="00A742A5" w:rsidRDefault="00A742A5" w:rsidP="00A742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сыплет в мельницу зерно. </w:t>
      </w:r>
    </w:p>
    <w:p w:rsidR="00F81DA2" w:rsidRDefault="00A742A5" w:rsidP="00A742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8C8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назови скорей его.</w:t>
      </w:r>
    </w:p>
    <w:p w:rsidR="00F81DA2" w:rsidRDefault="00F81DA2" w:rsidP="00A742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отвечают)</w:t>
      </w:r>
    </w:p>
    <w:p w:rsidR="00A742A5" w:rsidRPr="00F418C8" w:rsidRDefault="00A742A5" w:rsidP="00A742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18C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В-ль</w:t>
      </w:r>
      <w:proofErr w:type="gramEnd"/>
      <w:r w:rsidRPr="00F418C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  <w:r w:rsidRPr="00F41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Правильно, к нам в гости пожаловал наш друг Мельник, встречайте его.</w:t>
      </w:r>
    </w:p>
    <w:p w:rsidR="00A742A5" w:rsidRPr="00F418C8" w:rsidRDefault="00A742A5" w:rsidP="00A742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8C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Мельник:</w:t>
      </w:r>
      <w:r w:rsidRPr="00F41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 ребята, как я рад вас видеть. Посмотрите, я пришел к вам не с пустыми руками. Я принес для вас интересную историю о маленьком кусочке хлеба. Давайте посмотрим ее. </w:t>
      </w:r>
    </w:p>
    <w:p w:rsidR="00A742A5" w:rsidRPr="00F418C8" w:rsidRDefault="00A742A5" w:rsidP="00A742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8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(Мельник </w:t>
      </w:r>
      <w:proofErr w:type="gramStart"/>
      <w:r w:rsidRPr="00F418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рассказывает</w:t>
      </w:r>
      <w:proofErr w:type="gramEnd"/>
      <w:r w:rsidRPr="00F418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как выращивают хлеб.) </w:t>
      </w:r>
    </w:p>
    <w:p w:rsidR="00A742A5" w:rsidRPr="00F418C8" w:rsidRDefault="00A742A5" w:rsidP="00A742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8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как вы думаете, что нужно для того, чтобы вырастить хлеб?</w:t>
      </w:r>
    </w:p>
    <w:p w:rsidR="00A742A5" w:rsidRDefault="00F81DA2" w:rsidP="00A742A5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Дети отвечают)</w:t>
      </w:r>
      <w:r w:rsidR="00A74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A742A5" w:rsidRPr="00F418C8" w:rsidRDefault="00A742A5" w:rsidP="00F81D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8C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Мельник:</w:t>
      </w:r>
      <w:r w:rsidRPr="00F41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 вы все правильно сказали. А сейчас мы отправимся в путешествие на поле, где увидим, как же люди раньше выращивали хлеб и как это делают сейчас.</w:t>
      </w:r>
    </w:p>
    <w:p w:rsidR="00A742A5" w:rsidRDefault="00A742A5" w:rsidP="00A742A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8C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вами земля. Как вы думаете, что же сначала надо сделать?</w:t>
      </w:r>
    </w:p>
    <w:p w:rsidR="00F81DA2" w:rsidRDefault="00F81DA2" w:rsidP="00A742A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отвечают)</w:t>
      </w:r>
    </w:p>
    <w:p w:rsidR="00A742A5" w:rsidRPr="00F418C8" w:rsidRDefault="00A742A5" w:rsidP="00A742A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8C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Мельник:</w:t>
      </w:r>
      <w:r w:rsidRPr="00F41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Правильно. В давние времена люди это делали с помощью лошадей и плуга, а сейчас им в этом помогают машины.</w:t>
      </w:r>
    </w:p>
    <w:p w:rsidR="00A742A5" w:rsidRDefault="00A742A5" w:rsidP="00A742A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8C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здесь нужно посадить? Из чего вырастит хлеб?</w:t>
      </w:r>
    </w:p>
    <w:p w:rsidR="00F81DA2" w:rsidRPr="00F418C8" w:rsidRDefault="00F81DA2" w:rsidP="00A742A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 Дети отв</w:t>
      </w:r>
      <w:r w:rsidR="001412F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чают)</w:t>
      </w:r>
    </w:p>
    <w:p w:rsidR="00A742A5" w:rsidRPr="00F81DA2" w:rsidRDefault="00A742A5" w:rsidP="00A742A5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418C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Мельник:</w:t>
      </w:r>
      <w:r w:rsidRPr="00F41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18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(достает пшеничные и ржаные колоски и показывает детям)</w:t>
      </w:r>
    </w:p>
    <w:p w:rsidR="00A742A5" w:rsidRDefault="00A742A5" w:rsidP="00A742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землю теплую уйду,</w:t>
      </w:r>
    </w:p>
    <w:p w:rsidR="00A742A5" w:rsidRDefault="00A742A5" w:rsidP="00A742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солнцу колосом взойду.</w:t>
      </w:r>
    </w:p>
    <w:p w:rsidR="00A742A5" w:rsidRDefault="00A742A5" w:rsidP="00A742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нем тогда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я</w:t>
      </w:r>
    </w:p>
    <w:p w:rsidR="00A742A5" w:rsidRPr="00F418C8" w:rsidRDefault="00A742A5" w:rsidP="00A742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8C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целая семья.</w:t>
      </w:r>
    </w:p>
    <w:p w:rsidR="00A742A5" w:rsidRPr="00F418C8" w:rsidRDefault="001412F6" w:rsidP="001412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742A5" w:rsidRPr="00F41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 на эти колоски, </w:t>
      </w:r>
      <w:proofErr w:type="gramStart"/>
      <w:r w:rsidR="00A742A5" w:rsidRPr="00F418C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их сравним</w:t>
      </w:r>
      <w:proofErr w:type="gramEnd"/>
      <w:r w:rsidR="00A742A5" w:rsidRPr="00F41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ржи колосок длинный, тонкий, у него длинные усики, а у пшеницы колосок короче и толще, а усики у него длиннее. Зерна пшеницы круглые, а зерна ржи – продолговатые. </w:t>
      </w:r>
    </w:p>
    <w:p w:rsidR="00A742A5" w:rsidRPr="00F418C8" w:rsidRDefault="001412F6" w:rsidP="0088224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82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42A5" w:rsidRPr="00F41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Раньше люди садили хлеб в </w:t>
      </w:r>
      <w:proofErr w:type="gramStart"/>
      <w:r w:rsidR="00A742A5" w:rsidRPr="00F418C8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ручную</w:t>
      </w:r>
      <w:proofErr w:type="gramEnd"/>
      <w:r w:rsidR="00A742A5" w:rsidRPr="00F41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теперь хлеб сажают с помощь </w:t>
      </w:r>
      <w:r w:rsidR="0088224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742A5" w:rsidRPr="00F418C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пециальной техники.</w:t>
      </w:r>
    </w:p>
    <w:p w:rsidR="00A742A5" w:rsidRDefault="00A742A5" w:rsidP="00A742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земле сырой и жесткой,</w:t>
      </w:r>
    </w:p>
    <w:p w:rsidR="00A742A5" w:rsidRDefault="00A742A5" w:rsidP="00A742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где тракторы прошли,</w:t>
      </w:r>
    </w:p>
    <w:p w:rsidR="00A742A5" w:rsidRDefault="00A742A5" w:rsidP="00A742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глубокие бороздки</w:t>
      </w:r>
    </w:p>
    <w:p w:rsidR="00A742A5" w:rsidRDefault="00A742A5" w:rsidP="00A742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черной пашне пролегли.</w:t>
      </w:r>
    </w:p>
    <w:p w:rsidR="00A742A5" w:rsidRDefault="00A742A5" w:rsidP="00A742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Идо вечера и позже,</w:t>
      </w:r>
    </w:p>
    <w:p w:rsidR="00A742A5" w:rsidRDefault="00A742A5" w:rsidP="00A742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полночи с темнотой</w:t>
      </w:r>
    </w:p>
    <w:p w:rsidR="00A742A5" w:rsidRDefault="00A742A5" w:rsidP="00A742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Зерна, сыпались как дождик,</w:t>
      </w:r>
    </w:p>
    <w:p w:rsidR="00A742A5" w:rsidRPr="00F418C8" w:rsidRDefault="00A742A5" w:rsidP="00A742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8C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Точно дождик золотой.</w:t>
      </w:r>
    </w:p>
    <w:p w:rsidR="00A742A5" w:rsidRDefault="00A742A5" w:rsidP="00A742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8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вы думаете, почему говорится, что зерна сыпались до полночи?</w:t>
      </w:r>
    </w:p>
    <w:p w:rsidR="00882244" w:rsidRPr="00F418C8" w:rsidRDefault="00882244" w:rsidP="00A742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отвечают)</w:t>
      </w:r>
    </w:p>
    <w:p w:rsidR="00A742A5" w:rsidRPr="00F418C8" w:rsidRDefault="00A742A5" w:rsidP="00A742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8C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Мельник:</w:t>
      </w:r>
      <w:r w:rsidRPr="00F41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Правильно. Работали допоздна, чтобы успеть посадить все, потому что растениям нужно сажать в определенный срок, а если посеять их раньше или позже, то они могут не взойти.</w:t>
      </w:r>
    </w:p>
    <w:p w:rsidR="00A742A5" w:rsidRDefault="00A742A5" w:rsidP="0088224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 созрел.</w:t>
      </w:r>
    </w:p>
    <w:p w:rsidR="00A742A5" w:rsidRDefault="00A742A5" w:rsidP="00A742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полях моторы</w:t>
      </w:r>
    </w:p>
    <w:p w:rsidR="00A742A5" w:rsidRDefault="00A742A5" w:rsidP="00A742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Песню жатвы завели.</w:t>
      </w:r>
    </w:p>
    <w:p w:rsidR="00A742A5" w:rsidRDefault="00A742A5" w:rsidP="00A742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степь выводят комбайнеры </w:t>
      </w:r>
    </w:p>
    <w:p w:rsidR="00A742A5" w:rsidRDefault="00A742A5" w:rsidP="00A742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Полевые </w:t>
      </w:r>
      <w:r w:rsidRPr="00F418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корабли.</w:t>
      </w:r>
    </w:p>
    <w:p w:rsidR="00882244" w:rsidRDefault="00882244" w:rsidP="008433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Мельник: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42A5" w:rsidRPr="00F41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же делает комбайн? </w:t>
      </w:r>
    </w:p>
    <w:p w:rsidR="00A742A5" w:rsidRPr="00F418C8" w:rsidRDefault="001412F6" w:rsidP="001412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742A5" w:rsidRPr="00F41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срезает колосья и вымолачивает из них зерна. Эти зерна по специальному длинному рукаву высыпаются в грузовые машины. Но так было не всегда. Когда не было таких </w:t>
      </w:r>
      <w:proofErr w:type="gramStart"/>
      <w:r w:rsidR="00A742A5" w:rsidRPr="00F418C8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чудо-машин</w:t>
      </w:r>
      <w:proofErr w:type="gramEnd"/>
      <w:r w:rsidR="00A742A5" w:rsidRPr="00F41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люди собирали урожай вручную, а потом обмалывали колосья.                                  </w:t>
      </w:r>
    </w:p>
    <w:p w:rsidR="00A742A5" w:rsidRDefault="001412F6" w:rsidP="0088224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   </w:t>
      </w:r>
      <w:r w:rsidR="00A742A5" w:rsidRPr="00F41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Затем зёрна надо превратить в муку – белую, воздушную, нежную, послушную. Поэтому зерно везли на мельницу. Посмотрите, сколько разных мельниц люди придумали. Вот это – ветряная мельница. Ей помогает работать ветер. Он заставляет крутиться крылья, которые крутят тяжелые жернова, а они мелят муку. </w:t>
      </w:r>
    </w:p>
    <w:p w:rsidR="001412F6" w:rsidRDefault="00843378" w:rsidP="00645A9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141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</w:t>
      </w:r>
      <w:r w:rsidR="00645A91" w:rsidRPr="00141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изминутка</w:t>
      </w:r>
      <w:proofErr w:type="spellEnd"/>
      <w:proofErr w:type="gramStart"/>
      <w:r w:rsidRPr="00141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 w:rsidRPr="00141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 Жернова»</w:t>
      </w:r>
    </w:p>
    <w:p w:rsidR="00A742A5" w:rsidRPr="001412F6" w:rsidRDefault="00645A91" w:rsidP="00645A9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3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43378" w:rsidRPr="00843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Мельник:</w:t>
      </w:r>
      <w:r w:rsidR="00843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42A5" w:rsidRPr="00F418C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включим свои жернова. Все готовы? Тогда начинаем. Повторяйте за мной. Сначала жернова нужно привести в движение, вот так.</w:t>
      </w:r>
    </w:p>
    <w:p w:rsidR="00A742A5" w:rsidRPr="00F418C8" w:rsidRDefault="00A742A5" w:rsidP="00A742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8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(Вращательные движения руками перед собой.)</w:t>
      </w:r>
    </w:p>
    <w:p w:rsidR="00A742A5" w:rsidRPr="00F418C8" w:rsidRDefault="00A742A5" w:rsidP="008433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8C8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вращаем жернова.</w:t>
      </w:r>
    </w:p>
    <w:p w:rsidR="00A742A5" w:rsidRPr="00F418C8" w:rsidRDefault="00A742A5" w:rsidP="0084337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сделать каравай, </w:t>
      </w:r>
      <w:r w:rsidRPr="00F418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(вращательным движением тереть</w:t>
      </w:r>
      <w:r w:rsidRPr="00F418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Жернова быстрей вращай! </w:t>
      </w:r>
      <w:r w:rsidRPr="00F418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ладонью о ладонь).</w:t>
      </w:r>
      <w:r w:rsidRPr="00F418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Крепче трём зерну бока</w:t>
      </w:r>
      <w:r w:rsidRPr="00F418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(поменять движения рук).</w:t>
      </w:r>
      <w:r w:rsidRPr="00F418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Получается мука!</w:t>
      </w:r>
    </w:p>
    <w:p w:rsidR="00A742A5" w:rsidRDefault="00A742A5" w:rsidP="00A742A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418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(Показ муки на тарелочке).</w:t>
      </w:r>
    </w:p>
    <w:p w:rsidR="00A742A5" w:rsidRPr="00F418C8" w:rsidRDefault="00882244" w:rsidP="00A742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Мельник: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42A5" w:rsidRPr="00F418C8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же теперь делать с мукой? Куда ее везти? Опять на помощь людям приходят машины.</w:t>
      </w:r>
    </w:p>
    <w:p w:rsidR="00A742A5" w:rsidRDefault="00A742A5" w:rsidP="00A742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Богатырь–муковоз</w:t>
      </w:r>
    </w:p>
    <w:p w:rsidR="001412F6" w:rsidRDefault="00A742A5" w:rsidP="0088224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8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завод муку привез.</w:t>
      </w:r>
    </w:p>
    <w:p w:rsidR="00A742A5" w:rsidRPr="001412F6" w:rsidRDefault="00645A91" w:rsidP="0088224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A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742A5" w:rsidRPr="00645A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Проводится дидактическая игра «Что можно приготовить из муки?» </w:t>
      </w:r>
    </w:p>
    <w:p w:rsidR="00A742A5" w:rsidRPr="00F418C8" w:rsidRDefault="00A742A5" w:rsidP="00A742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8C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встают в круг. Мельник по очереди кидает им мяч. Ребенок, поймавший мяч, называет, что можно приготовить из муки.</w:t>
      </w:r>
    </w:p>
    <w:p w:rsidR="00A742A5" w:rsidRPr="00F418C8" w:rsidRDefault="00A742A5" w:rsidP="00A742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8C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Мельник:</w:t>
      </w:r>
      <w:r w:rsidRPr="00F41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 хорошо поиграли, а теперь продолжим. Что же сначала надо сделать, чтобы приготовить хлеб, булочки, кренделя?</w:t>
      </w:r>
    </w:p>
    <w:p w:rsidR="00A742A5" w:rsidRDefault="00882244" w:rsidP="00A742A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</w:p>
    <w:p w:rsidR="00A742A5" w:rsidRDefault="00A742A5" w:rsidP="00A742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8C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Мельник:</w:t>
      </w:r>
      <w:r w:rsidRPr="00F41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Правильно. Надо замесить тесто. А какие нужны продукты, чтобы замесить тесто? </w:t>
      </w:r>
    </w:p>
    <w:p w:rsidR="00645A91" w:rsidRPr="00F418C8" w:rsidRDefault="00645A91" w:rsidP="00A742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отвечают)</w:t>
      </w:r>
      <w:bookmarkStart w:id="0" w:name="_GoBack"/>
      <w:bookmarkEnd w:id="0"/>
    </w:p>
    <w:p w:rsidR="00A742A5" w:rsidRDefault="00A742A5" w:rsidP="00A742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8C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Мельник:</w:t>
      </w:r>
      <w:r w:rsidRPr="00F41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Посмотрите, как замешивали тесто раньше. </w:t>
      </w:r>
    </w:p>
    <w:p w:rsidR="00645A91" w:rsidRPr="00645A91" w:rsidRDefault="00843378" w:rsidP="00A742A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</w:t>
      </w:r>
      <w:r w:rsidR="00645A91" w:rsidRPr="00645A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изминутка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« Как Дрожжи тесто под</w:t>
      </w:r>
      <w:r w:rsidR="00141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нимают»</w:t>
      </w:r>
    </w:p>
    <w:p w:rsidR="00A742A5" w:rsidRPr="00F418C8" w:rsidRDefault="001412F6" w:rsidP="00A742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Мельник: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42A5" w:rsidRPr="00F418C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я буду показывать, как дрожжи тесто поднимают. Следите за мной и повторяйте все действия.</w:t>
      </w:r>
    </w:p>
    <w:p w:rsidR="00A742A5" w:rsidRDefault="00A742A5" w:rsidP="00A742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8C8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Дрожжи воздух собирали</w:t>
      </w:r>
      <w:r w:rsidRPr="00F418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(дети раздувают щёки, выпускают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Дрожжи тесто </w:t>
      </w:r>
      <w:r w:rsidRPr="00F418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раздували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F418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proofErr w:type="gramEnd"/>
      <w:r w:rsidRPr="00F418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оздух).</w:t>
      </w:r>
    </w:p>
    <w:p w:rsidR="00A742A5" w:rsidRDefault="00A742A5" w:rsidP="00A742A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Вдох и выдох, вдох и выдох: </w:t>
      </w:r>
      <w:r w:rsidRPr="00F418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(глубокий вдох, выдох через рот)</w:t>
      </w:r>
      <w:r w:rsidRPr="00F418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Пух! Пух! Ох! </w:t>
      </w:r>
      <w:proofErr w:type="gramStart"/>
      <w:r w:rsidRPr="00F41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Ох! </w:t>
      </w:r>
      <w:r w:rsidRPr="00F418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(руки на пояс, наклоны вправо, влево)</w:t>
      </w:r>
      <w:r w:rsidRPr="00F418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Ну-ка, тесто, вширь и ввысь </w:t>
      </w:r>
      <w:r w:rsidRPr="00F418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(показать руками размеры теста)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Разрастись и поднимись!</w:t>
      </w:r>
      <w:proofErr w:type="gramEnd"/>
    </w:p>
    <w:p w:rsidR="00A742A5" w:rsidRDefault="00A742A5" w:rsidP="00A742A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Тесто белое пыхтело – </w:t>
      </w:r>
      <w:proofErr w:type="gramStart"/>
      <w:r w:rsidRPr="00F418C8">
        <w:rPr>
          <w:rFonts w:ascii="Times New Roman" w:eastAsia="Times New Roman" w:hAnsi="Times New Roman" w:cs="Times New Roman"/>
          <w:sz w:val="28"/>
          <w:szCs w:val="28"/>
          <w:lang w:eastAsia="ru-RU"/>
        </w:rPr>
        <w:t>ох</w:t>
      </w:r>
      <w:proofErr w:type="gramEnd"/>
      <w:r w:rsidRPr="00F41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Ох! </w:t>
      </w:r>
      <w:r w:rsidRPr="00F418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(руки на пояс, наклоны вправо, влево)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Тесто зрело и толстело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:rsidR="00A742A5" w:rsidRPr="00F418C8" w:rsidRDefault="00A742A5" w:rsidP="00A742A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8C8">
        <w:rPr>
          <w:rFonts w:ascii="Times New Roman" w:eastAsia="Times New Roman" w:hAnsi="Times New Roman" w:cs="Times New Roman"/>
          <w:sz w:val="28"/>
          <w:szCs w:val="28"/>
          <w:lang w:eastAsia="ru-RU"/>
        </w:rPr>
        <w:t>Ох!</w:t>
      </w:r>
      <w:r w:rsidRPr="00F418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Мы его слегка помяли - </w:t>
      </w:r>
      <w:r w:rsidRPr="00F418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(имитация взбивания теста)</w:t>
      </w:r>
      <w:r w:rsidRPr="00F418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весёлкой </w:t>
      </w:r>
      <w:proofErr w:type="spellStart"/>
      <w:r w:rsidRPr="00F418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повзбивали</w:t>
      </w:r>
      <w:proofErr w:type="spellEnd"/>
      <w:r w:rsidRPr="00F418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42A5" w:rsidRPr="00F418C8" w:rsidRDefault="00A742A5" w:rsidP="00A742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8C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Какое пышное тесто у нас получилось! Спасибо всем за помощь.</w:t>
      </w:r>
    </w:p>
    <w:p w:rsidR="00A742A5" w:rsidRPr="00F418C8" w:rsidRDefault="00645A91" w:rsidP="00645A9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="00A742A5" w:rsidRPr="00F418C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у нас выпекается очень много различных хлебобулочных изделий и руками месить тесто очень тяжело, ведь его надо очень много. Поэтому выпекать хлеб на хлебозаводах людям помогают специальные машины. Громадные чаши наполняются нужными продуктами и замешиваются. Готовое тесто подается в делительную машину, и она с удивительной точностью отделяет ровные порции. Затем хлеб выпекают в специальных печах. Готовый продукт отправляют в магазины.</w:t>
      </w:r>
      <w:r w:rsidR="00A742A5" w:rsidRPr="00F418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Ребята, а для чего нам нужен хлеб?</w:t>
      </w:r>
    </w:p>
    <w:p w:rsidR="00A742A5" w:rsidRPr="00F418C8" w:rsidRDefault="00645A91" w:rsidP="00A742A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отвечают)</w:t>
      </w:r>
    </w:p>
    <w:p w:rsidR="00A742A5" w:rsidRPr="00F418C8" w:rsidRDefault="00A742A5" w:rsidP="00A742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8C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Мельник:</w:t>
      </w:r>
      <w:r w:rsidRPr="00F41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Правильно, хлебом питаются люди, это самый главный и ценный продукт на нашем столе. Он составляет основу всего питания человека. Недаром говорят: «Хлеб всему голова</w:t>
      </w:r>
      <w:proofErr w:type="gramStart"/>
      <w:r w:rsidRPr="00F418C8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A742A5" w:rsidRDefault="00A742A5" w:rsidP="00A742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8C8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 ребята, какие знаете пословицы и поговорки о хлебе?</w:t>
      </w:r>
    </w:p>
    <w:p w:rsidR="00645A91" w:rsidRPr="00F418C8" w:rsidRDefault="00645A91" w:rsidP="00A742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отвечают)</w:t>
      </w:r>
    </w:p>
    <w:p w:rsidR="00A742A5" w:rsidRPr="00F418C8" w:rsidRDefault="00A742A5" w:rsidP="00A742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Молодцы! Вы </w:t>
      </w:r>
      <w:proofErr w:type="gramStart"/>
      <w:r w:rsidRPr="00F418C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увидели</w:t>
      </w:r>
      <w:proofErr w:type="gramEnd"/>
      <w:r w:rsidRPr="00F41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много труда надо затратить, чтобы получить хлеб. Поэтому к нему следует бережно относиться, т.е. не бросать на пол, не топтать. Все люди мира ценят хлеб и знают, что «Хлеб – это наше богатство, достояние». Я надеюсь, что и вы, ребята, тоже бережно относитесь к хлебу, бережете его, цените. А сейчас примите от меня угощение. </w:t>
      </w:r>
    </w:p>
    <w:p w:rsidR="00A742A5" w:rsidRPr="00F418C8" w:rsidRDefault="00A742A5" w:rsidP="00A742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2A5" w:rsidRPr="00F418C8" w:rsidRDefault="00A742A5" w:rsidP="00A742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2A5" w:rsidRPr="00F418C8" w:rsidRDefault="00A742A5" w:rsidP="00A742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2A5" w:rsidRDefault="00A742A5" w:rsidP="00A742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2A5" w:rsidRDefault="00A742A5" w:rsidP="00A742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2A5" w:rsidRDefault="00A742A5" w:rsidP="00A742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2A5" w:rsidRDefault="00A742A5" w:rsidP="00A742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2A5" w:rsidRPr="00F418C8" w:rsidRDefault="00A742A5" w:rsidP="00A742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A742A5" w:rsidRPr="00F418C8" w:rsidRDefault="00A742A5" w:rsidP="00A742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2F6" w:rsidRDefault="001412F6" w:rsidP="00A742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2A5" w:rsidRPr="00703F2D" w:rsidRDefault="00A742A5" w:rsidP="00A742A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sectPr w:rsidR="00A742A5" w:rsidRPr="00703F2D" w:rsidSect="00A742A5">
      <w:pgSz w:w="11906" w:h="16838"/>
      <w:pgMar w:top="1134" w:right="850" w:bottom="1134" w:left="1701" w:header="708" w:footer="708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259" w:rsidRDefault="00F84259" w:rsidP="00F84259">
      <w:pPr>
        <w:spacing w:after="0" w:line="240" w:lineRule="auto"/>
      </w:pPr>
      <w:r>
        <w:separator/>
      </w:r>
    </w:p>
  </w:endnote>
  <w:endnote w:type="continuationSeparator" w:id="0">
    <w:p w:rsidR="00F84259" w:rsidRDefault="00F84259" w:rsidP="00F84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259" w:rsidRDefault="00F84259" w:rsidP="00F84259">
      <w:pPr>
        <w:spacing w:after="0" w:line="240" w:lineRule="auto"/>
      </w:pPr>
      <w:r>
        <w:separator/>
      </w:r>
    </w:p>
  </w:footnote>
  <w:footnote w:type="continuationSeparator" w:id="0">
    <w:p w:rsidR="00F84259" w:rsidRDefault="00F84259" w:rsidP="00F842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12AA"/>
    <w:multiLevelType w:val="multilevel"/>
    <w:tmpl w:val="58B22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2A5"/>
    <w:rsid w:val="001412F6"/>
    <w:rsid w:val="004536EE"/>
    <w:rsid w:val="00645A91"/>
    <w:rsid w:val="00703F2D"/>
    <w:rsid w:val="007A5AA3"/>
    <w:rsid w:val="00843378"/>
    <w:rsid w:val="00882244"/>
    <w:rsid w:val="00A742A5"/>
    <w:rsid w:val="00F81DA2"/>
    <w:rsid w:val="00F8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2A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4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4259"/>
  </w:style>
  <w:style w:type="paragraph" w:styleId="a7">
    <w:name w:val="footer"/>
    <w:basedOn w:val="a"/>
    <w:link w:val="a8"/>
    <w:uiPriority w:val="99"/>
    <w:unhideWhenUsed/>
    <w:rsid w:val="00F84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42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2A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4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4259"/>
  </w:style>
  <w:style w:type="paragraph" w:styleId="a7">
    <w:name w:val="footer"/>
    <w:basedOn w:val="a"/>
    <w:link w:val="a8"/>
    <w:uiPriority w:val="99"/>
    <w:unhideWhenUsed/>
    <w:rsid w:val="00F84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4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554B9-AE30-4EEE-9592-E1BC27EE7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6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Яна</dc:creator>
  <cp:lastModifiedBy>Яна</cp:lastModifiedBy>
  <cp:revision>3</cp:revision>
  <dcterms:created xsi:type="dcterms:W3CDTF">2017-09-06T16:21:00Z</dcterms:created>
  <dcterms:modified xsi:type="dcterms:W3CDTF">2017-09-12T18:57:00Z</dcterms:modified>
</cp:coreProperties>
</file>