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2D" w:rsidRDefault="0076692D" w:rsidP="00766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14B09" w:rsidRPr="0076692D" w:rsidRDefault="0076692D" w:rsidP="00766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D">
        <w:rPr>
          <w:rFonts w:ascii="Times New Roman" w:hAnsi="Times New Roman" w:cs="Times New Roman"/>
          <w:sz w:val="28"/>
          <w:szCs w:val="28"/>
        </w:rPr>
        <w:t>«Детский сад №65</w:t>
      </w: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P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92D" w:rsidRDefault="0076692D" w:rsidP="00766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92D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формированию элементарных математических представлений на тему: </w:t>
      </w:r>
    </w:p>
    <w:p w:rsidR="0076692D" w:rsidRDefault="0076692D" w:rsidP="00766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92D">
        <w:rPr>
          <w:rFonts w:ascii="Times New Roman" w:hAnsi="Times New Roman" w:cs="Times New Roman"/>
          <w:b/>
          <w:sz w:val="36"/>
          <w:szCs w:val="36"/>
        </w:rPr>
        <w:t xml:space="preserve">«Гномик </w:t>
      </w:r>
      <w:proofErr w:type="gramStart"/>
      <w:r w:rsidRPr="0076692D">
        <w:rPr>
          <w:rFonts w:ascii="Times New Roman" w:hAnsi="Times New Roman" w:cs="Times New Roman"/>
          <w:b/>
          <w:sz w:val="36"/>
          <w:szCs w:val="36"/>
        </w:rPr>
        <w:t>гостях</w:t>
      </w:r>
      <w:proofErr w:type="gramEnd"/>
      <w:r w:rsidRPr="0076692D">
        <w:rPr>
          <w:rFonts w:ascii="Times New Roman" w:hAnsi="Times New Roman" w:cs="Times New Roman"/>
          <w:b/>
          <w:sz w:val="36"/>
          <w:szCs w:val="36"/>
        </w:rPr>
        <w:t xml:space="preserve"> у ребят» </w:t>
      </w:r>
    </w:p>
    <w:p w:rsidR="0076692D" w:rsidRPr="0076692D" w:rsidRDefault="0076692D" w:rsidP="00766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92D"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 №2</w:t>
      </w: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17386A" w:rsidP="00173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6692D" w:rsidRPr="0076692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76692D" w:rsidRPr="0076692D" w:rsidRDefault="0076692D" w:rsidP="00766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92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6692D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76692D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2D" w:rsidRDefault="0076692D" w:rsidP="00766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D">
        <w:rPr>
          <w:rFonts w:ascii="Times New Roman" w:hAnsi="Times New Roman" w:cs="Times New Roman"/>
          <w:sz w:val="28"/>
          <w:szCs w:val="28"/>
        </w:rPr>
        <w:t>Саранск, 2021</w:t>
      </w:r>
    </w:p>
    <w:p w:rsidR="0076692D" w:rsidRDefault="0076692D" w:rsidP="00766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7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827" w:rsidRDefault="0076692D" w:rsidP="0076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6692D">
        <w:rPr>
          <w:rFonts w:ascii="Times New Roman" w:hAnsi="Times New Roman" w:cs="Times New Roman"/>
          <w:b/>
          <w:sz w:val="28"/>
          <w:szCs w:val="28"/>
        </w:rPr>
        <w:t>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27">
        <w:rPr>
          <w:rFonts w:ascii="Times New Roman" w:hAnsi="Times New Roman" w:cs="Times New Roman"/>
          <w:sz w:val="28"/>
          <w:szCs w:val="28"/>
        </w:rPr>
        <w:t>Приобщение к математическим знаниям с учетом возрастных особенностей детей.</w:t>
      </w:r>
    </w:p>
    <w:p w:rsidR="00170827" w:rsidRPr="0076692D" w:rsidRDefault="00170827" w:rsidP="00170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детей различать,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называть геометрические фигуры,</w:t>
      </w:r>
      <w:r w:rsidRPr="0017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знакомить</w:t>
      </w:r>
      <w:r w:rsidRPr="0076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числом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закреплять знания о времени года – осень.</w:t>
      </w:r>
    </w:p>
    <w:p w:rsidR="00170827" w:rsidRDefault="00170827" w:rsidP="0076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27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выделять основные признаки предметов: форму, величину, цвет. Развивать логическое мышление, внимание, память.</w:t>
      </w:r>
    </w:p>
    <w:p w:rsidR="00170827" w:rsidRDefault="00170827" w:rsidP="0076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2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математическим знаниям, умение работать самостоятельно.</w:t>
      </w:r>
    </w:p>
    <w:p w:rsidR="0076692D" w:rsidRDefault="0076692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временах года,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</w:t>
      </w:r>
      <w:r w:rsidR="0017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картинок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</w:t>
      </w:r>
      <w:r w:rsidR="0017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ческими фигурами.</w:t>
      </w:r>
    </w:p>
    <w:p w:rsidR="00170827" w:rsidRDefault="00170827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Игрушка-гномик, картинка с изображением треугольника, сундучок с заданиями, картинки с изображением времени года – осень, фломастеры. </w:t>
      </w:r>
    </w:p>
    <w:p w:rsidR="00170827" w:rsidRDefault="00170827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827" w:rsidRDefault="00170827" w:rsidP="001708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170827" w:rsidRDefault="00170827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660DAA" w:rsidRDefault="00170827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Здравствуйте, ребята!</w:t>
      </w:r>
      <w:r w:rsidR="0066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к нам пришли гости, давайте поздороваемся с гостями. </w:t>
      </w:r>
    </w:p>
    <w:p w:rsidR="00660DAA" w:rsidRDefault="00660DAA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- Здравствуйте. </w:t>
      </w:r>
    </w:p>
    <w:p w:rsidR="00170827" w:rsidRDefault="00660DAA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60D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Стук в дверь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60DAA" w:rsidRDefault="00660DAA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Воспитатель открывает дверь и заносит гномика.</w:t>
      </w:r>
      <w:r w:rsidR="005E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Гномик здоровается с ребятами.</w:t>
      </w:r>
    </w:p>
    <w:p w:rsidR="005E7D70" w:rsidRDefault="005E7D70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Здравствуй гномик.</w:t>
      </w:r>
    </w:p>
    <w:p w:rsidR="005E7D70" w:rsidRDefault="005E7D70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к нам в гости пришел гномик он очень замерз, как вы думаете, почему?</w:t>
      </w:r>
    </w:p>
    <w:p w:rsidR="005E7D70" w:rsidRDefault="005E7D70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5E7D70" w:rsidRDefault="005E7D70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 скажите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какое сейчас время года?</w:t>
      </w:r>
    </w:p>
    <w:p w:rsidR="00F11C3F" w:rsidRDefault="00F11C3F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F11C3F" w:rsidRPr="00BD382D" w:rsidRDefault="00F11C3F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приметы осени вы знаете?</w:t>
      </w:r>
    </w:p>
    <w:p w:rsidR="006B1F14" w:rsidRDefault="00F11C3F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предлагает </w:t>
      </w:r>
      <w:r w:rsidR="006B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иллюстрации)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 Клен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тихо клен качает,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наклоняет.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наклон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два наклон.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Зашумел листвою клен.</w:t>
      </w:r>
    </w:p>
    <w:p w:rsidR="003F40A1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Дети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гномик прин</w:t>
      </w:r>
      <w:r w:rsidR="003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 сундучок с задан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иями, 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мы их выполнили. Он 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 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посмотреть,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справитесь с заданиями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что, ребята, выполним?</w:t>
      </w:r>
    </w:p>
    <w:p w:rsidR="00BD382D" w:rsidRDefault="00BD382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- Да.</w:t>
      </w:r>
    </w:p>
    <w:p w:rsidR="003F40A1" w:rsidRDefault="00BD382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П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задание,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геометрические фигуры вы знаете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F40A1" w:rsidRDefault="003F40A1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3F40A1" w:rsidRDefault="003F40A1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 как называется фигура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 доске?</w:t>
      </w:r>
    </w:p>
    <w:p w:rsidR="003F40A1" w:rsidRDefault="003F40A1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654F8B" w:rsidRDefault="00654F8B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 давайте посчитаем сколько фигур.</w:t>
      </w:r>
    </w:p>
    <w:p w:rsidR="00654F8B" w:rsidRDefault="00654F8B" w:rsidP="00654F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3F40A1" w:rsidRDefault="003F40A1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следующее задание у нас будет на листочках.</w:t>
      </w:r>
    </w:p>
    <w:p w:rsidR="00654F8B" w:rsidRDefault="007B328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будет по точкам обвести треугольник.</w:t>
      </w:r>
    </w:p>
    <w:p w:rsidR="00BD382D" w:rsidRDefault="00654F8B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Перед  работой мы сначала разомнем пальчики.</w:t>
      </w:r>
    </w:p>
    <w:p w:rsidR="00654F8B" w:rsidRDefault="00654F8B" w:rsidP="00654F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Дождик»</w:t>
      </w:r>
    </w:p>
    <w:p w:rsidR="00654F8B" w:rsidRPr="00654F8B" w:rsidRDefault="00654F8B" w:rsidP="00654F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Дождь стучит в мое окно </w:t>
      </w:r>
      <w:proofErr w:type="gramStart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сжимаем и разжимаем ладошки)</w:t>
      </w:r>
    </w:p>
    <w:p w:rsidR="00654F8B" w:rsidRPr="00654F8B" w:rsidRDefault="00654F8B" w:rsidP="00654F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</w:t>
      </w:r>
      <w:proofErr w:type="gramStart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п(</w:t>
      </w:r>
      <w:proofErr w:type="gramEnd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стучим пальчиками)</w:t>
      </w:r>
    </w:p>
    <w:p w:rsidR="00654F8B" w:rsidRPr="00654F8B" w:rsidRDefault="00654F8B" w:rsidP="00654F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осени пришло,</w:t>
      </w:r>
    </w:p>
    <w:p w:rsidR="00654F8B" w:rsidRPr="00654F8B" w:rsidRDefault="00654F8B" w:rsidP="00654F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Так-так-та</w:t>
      </w:r>
      <w:proofErr w:type="gramStart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65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хлопаем в ладоши)</w:t>
      </w:r>
    </w:p>
    <w:p w:rsidR="007B3284" w:rsidRDefault="00BD382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сначала поставим пальчик на верхнюю точку – это верхний угол нашей фигуры и обведем треугольник. А теперь, ребята выполним это задание фломастером. </w:t>
      </w:r>
      <w:r w:rsidR="007B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треугольник нужно обвести зеленым фломастером, а маленький – желтым.</w:t>
      </w:r>
    </w:p>
    <w:p w:rsidR="008E5815" w:rsidRPr="008E5815" w:rsidRDefault="008E5815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 сколько треугольников на листочке</w:t>
      </w:r>
      <w:r w:rsidRPr="008E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E5815" w:rsidRPr="008E5815" w:rsidRDefault="008E5815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треугольник большой, а какой мален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ький?</w:t>
      </w:r>
    </w:p>
    <w:p w:rsidR="008E5815" w:rsidRPr="00654F8B" w:rsidRDefault="008E5815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8E5815" w:rsidRDefault="008E5815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справились со всеми 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заданиями,</w:t>
      </w:r>
      <w:r w:rsid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приготовил гномик.</w:t>
      </w:r>
    </w:p>
    <w:p w:rsid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24ADD" w:rsidRP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 w:rsidRP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ель: Дети о чем мы сегодня говорили</w:t>
      </w:r>
      <w:r w:rsidRP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задание вам понравилось больше всего</w:t>
      </w:r>
      <w:r w:rsidRPr="00D2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Гномику очень понравилось</w:t>
      </w:r>
      <w:r w:rsidR="00BD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выполняли задания и справились с ними.</w:t>
      </w:r>
    </w:p>
    <w:p w:rsidR="006533A2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65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давайте попрощаемся с гномиком и с нашим гостями.</w:t>
      </w:r>
      <w:proofErr w:type="gramEnd"/>
    </w:p>
    <w:p w:rsidR="006533A2" w:rsidRDefault="006533A2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Скажем спасибо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свидание.</w:t>
      </w:r>
    </w:p>
    <w:p w:rsidR="00D24ADD" w:rsidRP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24ADD" w:rsidRPr="00D24ADD" w:rsidRDefault="00D24ADD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815" w:rsidRPr="008E5815" w:rsidRDefault="008E5815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815" w:rsidRPr="008E5815" w:rsidRDefault="008E5815" w:rsidP="0076692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3284" w:rsidRPr="003F40A1" w:rsidRDefault="007B328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B1F14" w:rsidRDefault="006B1F14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C3F" w:rsidRPr="006B1F14" w:rsidRDefault="00F11C3F" w:rsidP="00766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0827" w:rsidRPr="0076692D" w:rsidRDefault="00170827" w:rsidP="0076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0827" w:rsidRPr="0076692D" w:rsidSect="0021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2D"/>
    <w:rsid w:val="00170827"/>
    <w:rsid w:val="0017386A"/>
    <w:rsid w:val="00214B09"/>
    <w:rsid w:val="00292A94"/>
    <w:rsid w:val="003F40A1"/>
    <w:rsid w:val="005E7D70"/>
    <w:rsid w:val="006533A2"/>
    <w:rsid w:val="00654F8B"/>
    <w:rsid w:val="00660DAA"/>
    <w:rsid w:val="006B1F14"/>
    <w:rsid w:val="007628C4"/>
    <w:rsid w:val="0076692D"/>
    <w:rsid w:val="007B2BF2"/>
    <w:rsid w:val="007B3284"/>
    <w:rsid w:val="00891286"/>
    <w:rsid w:val="008E5815"/>
    <w:rsid w:val="009F6191"/>
    <w:rsid w:val="00BD382D"/>
    <w:rsid w:val="00CA1659"/>
    <w:rsid w:val="00D24ADD"/>
    <w:rsid w:val="00F11C3F"/>
    <w:rsid w:val="00F5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Дамир</cp:lastModifiedBy>
  <cp:revision>5</cp:revision>
  <cp:lastPrinted>2021-11-16T17:39:00Z</cp:lastPrinted>
  <dcterms:created xsi:type="dcterms:W3CDTF">2021-11-16T17:41:00Z</dcterms:created>
  <dcterms:modified xsi:type="dcterms:W3CDTF">2021-11-16T17:45:00Z</dcterms:modified>
</cp:coreProperties>
</file>