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B69E" w14:textId="0594E62F" w:rsidR="00562DC7" w:rsidRPr="00AC0DC0" w:rsidRDefault="00562DC7" w:rsidP="00AC0DC0">
      <w:pPr>
        <w:spacing w:after="0" w:line="240" w:lineRule="auto"/>
        <w:jc w:val="center"/>
        <w:rPr>
          <w:rFonts w:ascii="Times New Roman" w:eastAsia="Times New Roman" w:hAnsi="Times New Roman" w:cs="Times New Roman"/>
          <w:b/>
          <w:bCs/>
          <w:color w:val="111111"/>
          <w:sz w:val="32"/>
          <w:szCs w:val="32"/>
          <w:lang w:eastAsia="ru-RU"/>
        </w:rPr>
      </w:pPr>
      <w:r w:rsidRPr="00AC0DC0">
        <w:rPr>
          <w:rFonts w:ascii="Times New Roman" w:eastAsia="Times New Roman" w:hAnsi="Times New Roman" w:cs="Times New Roman"/>
          <w:b/>
          <w:bCs/>
          <w:color w:val="111111"/>
          <w:sz w:val="32"/>
          <w:szCs w:val="32"/>
          <w:lang w:eastAsia="ru-RU"/>
        </w:rPr>
        <w:t>Мастер-класс для педагогов ДОУ. Развитие музыкально-творческих способностей старших дошкольников средствами                                              театрального искусства.</w:t>
      </w:r>
    </w:p>
    <w:p w14:paraId="0080C9BB" w14:textId="77777777" w:rsid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Развитие музыкально-творческих способностей детей 5-7 лет средствами театрального искусства</w:t>
      </w:r>
      <w:r>
        <w:rPr>
          <w:rFonts w:ascii="Times New Roman" w:eastAsia="Times New Roman" w:hAnsi="Times New Roman" w:cs="Times New Roman"/>
          <w:color w:val="111111"/>
          <w:sz w:val="28"/>
          <w:szCs w:val="28"/>
          <w:lang w:eastAsia="ru-RU"/>
        </w:rPr>
        <w:t>.</w:t>
      </w:r>
    </w:p>
    <w:p w14:paraId="67C7C7D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Составитель: Скворцова О.А.</w:t>
      </w:r>
    </w:p>
    <w:p w14:paraId="764AC38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Цель: познакомить педагогов с эффективными методами и приёмами развития музыкально-творческих способностей детей старшего дошкольного возраста средствами театрального искусства.</w:t>
      </w:r>
    </w:p>
    <w:p w14:paraId="2D3BBC0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Задачи:</w:t>
      </w:r>
    </w:p>
    <w:p w14:paraId="67A8416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Повысить уровень профессиональной компетентности педагогов в развитии музыкально-творческих способностей старших дошкольников.</w:t>
      </w:r>
    </w:p>
    <w:p w14:paraId="3CE24B3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-Активизировать педагогов в практическом применении методов и приёмов, присущих театрализованной деятельности, для использования их в работе с детьми старшего дошкольного возраста по развитию музыкально-творческих способностей.</w:t>
      </w:r>
    </w:p>
    <w:p w14:paraId="506B3572"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Способствовать развитию коммуникативных навыков при выполнении заданий мастер-класса.</w:t>
      </w:r>
    </w:p>
    <w:p w14:paraId="3BEE3B6B"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Введение в проблему</w:t>
      </w:r>
      <w:r w:rsidR="002B51EE">
        <w:rPr>
          <w:rFonts w:ascii="Times New Roman" w:eastAsia="Times New Roman" w:hAnsi="Times New Roman" w:cs="Times New Roman"/>
          <w:color w:val="111111"/>
          <w:sz w:val="28"/>
          <w:szCs w:val="28"/>
          <w:lang w:eastAsia="ru-RU"/>
        </w:rPr>
        <w:t>.</w:t>
      </w:r>
    </w:p>
    <w:p w14:paraId="3D6A4C0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М</w:t>
      </w:r>
      <w:r w:rsidR="004C3EF9">
        <w:rPr>
          <w:rFonts w:ascii="Times New Roman" w:eastAsia="Times New Roman" w:hAnsi="Times New Roman" w:cs="Times New Roman"/>
          <w:color w:val="111111"/>
          <w:sz w:val="28"/>
          <w:szCs w:val="28"/>
          <w:lang w:eastAsia="ru-RU"/>
        </w:rPr>
        <w:t>узыкальный руководитель.</w:t>
      </w:r>
    </w:p>
    <w:p w14:paraId="31F30E9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p>
    <w:p w14:paraId="5484A31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Этот взгляд на воспитание ребенка сделал актуальной проблему образования и воспитания дошкольников средствами театрального искусства, как мощного синтетического средства развития их творческих способностей.</w:t>
      </w:r>
    </w:p>
    <w:p w14:paraId="7F7134B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Театрализованная деятельность является уникальным средством развития художественно-творческих способностей детей. Искусство театра представляет собой органический синтез музыки, танца, живописи, риторики, актерского мастерства, сосредотачивает в единое целое средства выразительности, имеющиеся в арсенале отдельных искусств, тем самым, создает условия для воспитания целостной творческой личности, способствует осуществлению цели современного образования.</w:t>
      </w:r>
    </w:p>
    <w:p w14:paraId="35014E3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Что же такое музыкально-творческие способности?</w:t>
      </w:r>
    </w:p>
    <w:p w14:paraId="0E2365B0"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Музыкальные способности -</w:t>
      </w:r>
      <w:r w:rsidR="00562DC7" w:rsidRPr="00562DC7">
        <w:rPr>
          <w:rFonts w:ascii="Times New Roman" w:eastAsia="Times New Roman" w:hAnsi="Times New Roman" w:cs="Times New Roman"/>
          <w:color w:val="111111"/>
          <w:sz w:val="28"/>
          <w:szCs w:val="28"/>
          <w:lang w:eastAsia="ru-RU"/>
        </w:rPr>
        <w:t xml:space="preserve"> это индивидуальные психологические свойства человека, обусловливающие восприятие, исполнение, сочинение, обучаемость в области музыки.</w:t>
      </w:r>
    </w:p>
    <w:p w14:paraId="7F00B72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Музыкальные способности относятся к специальным способностям человека, которые необходимы для успешных занятий именно музыкальной деятельностью и определяются самой природой музыки как таковой.</w:t>
      </w:r>
    </w:p>
    <w:p w14:paraId="597F1F12"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lastRenderedPageBreak/>
        <w:t>Творческие способности - это в первую очередь способность человека находить особый взгляд на привычные и повседневные вещи или задачи.</w:t>
      </w:r>
    </w:p>
    <w:p w14:paraId="7CD7CF86"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sidRPr="004C3EF9">
        <w:t xml:space="preserve"> </w:t>
      </w:r>
      <w:r w:rsidRPr="004C3EF9">
        <w:rPr>
          <w:rFonts w:ascii="Times New Roman" w:eastAsia="Times New Roman" w:hAnsi="Times New Roman" w:cs="Times New Roman"/>
          <w:color w:val="111111"/>
          <w:sz w:val="28"/>
          <w:szCs w:val="28"/>
          <w:lang w:eastAsia="ru-RU"/>
        </w:rPr>
        <w:t>Музыкальный руководитель.</w:t>
      </w:r>
    </w:p>
    <w:p w14:paraId="7E414DA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На столе лежат полоски бумаги с разными утверждениями. Ваша задача выбрать фразы, соответствующие понятию, выведенному на экран.</w:t>
      </w:r>
    </w:p>
    <w:p w14:paraId="2A4CD0D1"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Творчество -</w:t>
      </w:r>
      <w:r w:rsidR="00562DC7" w:rsidRPr="00562DC7">
        <w:rPr>
          <w:rFonts w:ascii="Times New Roman" w:eastAsia="Times New Roman" w:hAnsi="Times New Roman" w:cs="Times New Roman"/>
          <w:color w:val="111111"/>
          <w:sz w:val="28"/>
          <w:szCs w:val="28"/>
          <w:lang w:eastAsia="ru-RU"/>
        </w:rPr>
        <w:t xml:space="preserve"> это…</w:t>
      </w:r>
    </w:p>
    <w:p w14:paraId="5FF3B0F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1.Высшее проявление активности человеческой деятельности.</w:t>
      </w:r>
    </w:p>
    <w:p w14:paraId="22D9328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2.Способ самоутверждения, самовыражения, самореализации.</w:t>
      </w:r>
    </w:p>
    <w:p w14:paraId="01731D83"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3.Целенаправленная деятельность по созиданию новых, общественно значимых ценностей.</w:t>
      </w:r>
    </w:p>
    <w:p w14:paraId="383FE93B"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4.Вид продуктивной активности, приводящей к созданию нового за счет преобразования прошлого опыта.</w:t>
      </w:r>
    </w:p>
    <w:p w14:paraId="06E3509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Музыкальные способности – это…</w:t>
      </w:r>
    </w:p>
    <w:p w14:paraId="5997226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1.Компонент музыкальной одаренности.</w:t>
      </w:r>
    </w:p>
    <w:p w14:paraId="160F545C"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2.Музыкальные ощущения и восприятия.</w:t>
      </w:r>
    </w:p>
    <w:p w14:paraId="652414D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3.Музыкально-слуховые представления.</w:t>
      </w:r>
    </w:p>
    <w:p w14:paraId="343FE6D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4.Способность психики соотносить музыкальные образы с внемузыкальными картинами.</w:t>
      </w:r>
    </w:p>
    <w:p w14:paraId="12871661"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Театр</w:t>
      </w:r>
      <w:proofErr w:type="gramStart"/>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 это</w:t>
      </w:r>
      <w:proofErr w:type="gramEnd"/>
      <w:r w:rsidR="00562DC7" w:rsidRPr="00562DC7">
        <w:rPr>
          <w:rFonts w:ascii="Times New Roman" w:eastAsia="Times New Roman" w:hAnsi="Times New Roman" w:cs="Times New Roman"/>
          <w:color w:val="111111"/>
          <w:sz w:val="28"/>
          <w:szCs w:val="28"/>
          <w:lang w:eastAsia="ru-RU"/>
        </w:rPr>
        <w:t>…</w:t>
      </w:r>
    </w:p>
    <w:p w14:paraId="63724607"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1.Мир идей и творческих образов.</w:t>
      </w:r>
    </w:p>
    <w:p w14:paraId="31F55CA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2.Зрелище.</w:t>
      </w:r>
    </w:p>
    <w:p w14:paraId="2CEF370D"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3.Сценическое действие, возникающее в процессе игры актера перед публикой.</w:t>
      </w:r>
    </w:p>
    <w:p w14:paraId="701FA7C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4.Один из видов искусства, в котором образное отражение жизни достигается средствами сценического представления.</w:t>
      </w:r>
    </w:p>
    <w:p w14:paraId="0974E7D2"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Педагоги работают в подгруппах, озвучивая свой вариант ответа.</w:t>
      </w:r>
    </w:p>
    <w:p w14:paraId="64EE2B71"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sidRPr="004C3EF9">
        <w:rPr>
          <w:rFonts w:ascii="Times New Roman" w:eastAsia="Times New Roman" w:hAnsi="Times New Roman" w:cs="Times New Roman"/>
          <w:color w:val="111111"/>
          <w:sz w:val="28"/>
          <w:szCs w:val="28"/>
          <w:lang w:eastAsia="ru-RU"/>
        </w:rPr>
        <w:t>Музыкальный руководитель.</w:t>
      </w: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Театральный компонент музыкальный занятий расширяет развивающие и воспитательные возможности музыки, усиливает эффект эмоционального воздействия как на настроение, так и на мироощущение ребёнка, поскольку к музыкальному языку мыслей и чувств добавляется театральный язык мимики и жестов. В этом случае у детей увеличивается количество и объём сенсорно-перцептивных анализаторов (зрительных, слуховых, двигательных).</w:t>
      </w:r>
    </w:p>
    <w:p w14:paraId="20058B2F"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Содержание музыкальных занятий в совокупности с театрализованной деятельностью, как правило, нацелено на овладение детьми индивидуальными и коллективными действиями восприятия окружающей действительности, её анализа и контроля; на ориентацию детей в средствах актёрской выразительности, основанных на пантомимических и вербально-эмоциональных импровизациях, а также на освоение детьми вокально-хоровых и музыкально-ритмических компонентов музыкально-сценической деятельности; на овладение ими навыками словесных действий и сценической речи; на включение детей в активную продуктивно-творческую деятельность.</w:t>
      </w:r>
    </w:p>
    <w:p w14:paraId="0FB94A97"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Авторский подход к решению проблемы.</w:t>
      </w:r>
    </w:p>
    <w:p w14:paraId="526F4564"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sidRPr="004C3EF9">
        <w:rPr>
          <w:rFonts w:ascii="Times New Roman" w:eastAsia="Times New Roman" w:hAnsi="Times New Roman" w:cs="Times New Roman"/>
          <w:color w:val="111111"/>
          <w:sz w:val="28"/>
          <w:szCs w:val="28"/>
          <w:lang w:eastAsia="ru-RU"/>
        </w:rPr>
        <w:t>Музыкальный руководитель.</w:t>
      </w:r>
    </w:p>
    <w:p w14:paraId="11C5F28F"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Мы не будем сейчас перечислять все виды театров, с которыми знакомим детей-дошкольников. Остановимся на том, что любое театрализованное представление, музыкально-театрализованная постановка, игра-драматизация, </w:t>
      </w:r>
      <w:r w:rsidRPr="00562DC7">
        <w:rPr>
          <w:rFonts w:ascii="Times New Roman" w:eastAsia="Times New Roman" w:hAnsi="Times New Roman" w:cs="Times New Roman"/>
          <w:color w:val="111111"/>
          <w:sz w:val="28"/>
          <w:szCs w:val="28"/>
          <w:lang w:eastAsia="ru-RU"/>
        </w:rPr>
        <w:lastRenderedPageBreak/>
        <w:t>инсценирование песен и даже небольшие музыкальные этюды, безусловно, помогают развивать музыкально-творческие способности дошкольников.</w:t>
      </w:r>
    </w:p>
    <w:p w14:paraId="71F71AA2"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Чтобы научиться красиво говорить, петь, выразительно читать стихотворения, драматизировать, надо долго удерживать дыхание, изменять темп, использовать динамику голоса, изменять интонацию, и т.д. Для этого есть специальные упражнения, игры, тренинги: дыхательные гимнастики, артикуляционная гимнастика, пальчиковая гимнастика, упражнения на развитие мимики, пантомимики.</w:t>
      </w:r>
    </w:p>
    <w:p w14:paraId="2FC5AC0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1.Упражнения на снятие заж</w:t>
      </w:r>
      <w:r w:rsidR="004C3EF9">
        <w:rPr>
          <w:rFonts w:ascii="Times New Roman" w:eastAsia="Times New Roman" w:hAnsi="Times New Roman" w:cs="Times New Roman"/>
          <w:color w:val="111111"/>
          <w:sz w:val="28"/>
          <w:szCs w:val="28"/>
          <w:lang w:eastAsia="ru-RU"/>
        </w:rPr>
        <w:t>има, быстрая подготовка голоса.</w:t>
      </w:r>
    </w:p>
    <w:p w14:paraId="4D64F65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p>
    <w:p w14:paraId="354B15C3"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Зевок. Чем он слаще, тем больше расслабление </w:t>
      </w:r>
      <w:proofErr w:type="gramStart"/>
      <w:r w:rsidR="00562DC7" w:rsidRPr="00562DC7">
        <w:rPr>
          <w:rFonts w:ascii="Times New Roman" w:eastAsia="Times New Roman" w:hAnsi="Times New Roman" w:cs="Times New Roman"/>
          <w:color w:val="111111"/>
          <w:sz w:val="28"/>
          <w:szCs w:val="28"/>
          <w:lang w:eastAsia="ru-RU"/>
        </w:rPr>
        <w:t>мышц</w:t>
      </w:r>
      <w:proofErr w:type="gramEnd"/>
      <w:r w:rsidR="00562DC7" w:rsidRPr="00562DC7">
        <w:rPr>
          <w:rFonts w:ascii="Times New Roman" w:eastAsia="Times New Roman" w:hAnsi="Times New Roman" w:cs="Times New Roman"/>
          <w:color w:val="111111"/>
          <w:sz w:val="28"/>
          <w:szCs w:val="28"/>
          <w:lang w:eastAsia="ru-RU"/>
        </w:rPr>
        <w:t xml:space="preserve"> Затем с голосом (5-6- раз)</w:t>
      </w:r>
    </w:p>
    <w:p w14:paraId="1C8EAF7C"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 Озвучить выдох тихо и спокойно («природный тон»), будто бы стон.</w:t>
      </w:r>
    </w:p>
    <w:p w14:paraId="28EEF320"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Правило 3-х улыбок -</w:t>
      </w:r>
      <w:r w:rsidR="00562DC7" w:rsidRPr="00562DC7">
        <w:rPr>
          <w:rFonts w:ascii="Times New Roman" w:eastAsia="Times New Roman" w:hAnsi="Times New Roman" w:cs="Times New Roman"/>
          <w:color w:val="111111"/>
          <w:sz w:val="28"/>
          <w:szCs w:val="28"/>
          <w:lang w:eastAsia="ru-RU"/>
        </w:rPr>
        <w:t xml:space="preserve"> рот, лоб, солнечное сплетение. О</w:t>
      </w:r>
      <w:r>
        <w:rPr>
          <w:rFonts w:ascii="Times New Roman" w:eastAsia="Times New Roman" w:hAnsi="Times New Roman" w:cs="Times New Roman"/>
          <w:color w:val="111111"/>
          <w:sz w:val="28"/>
          <w:szCs w:val="28"/>
          <w:lang w:eastAsia="ru-RU"/>
        </w:rPr>
        <w:t>звучить выдох -</w:t>
      </w:r>
      <w:r w:rsidR="00562DC7" w:rsidRPr="00562DC7">
        <w:rPr>
          <w:rFonts w:ascii="Times New Roman" w:eastAsia="Times New Roman" w:hAnsi="Times New Roman" w:cs="Times New Roman"/>
          <w:color w:val="111111"/>
          <w:sz w:val="28"/>
          <w:szCs w:val="28"/>
          <w:lang w:eastAsia="ru-RU"/>
        </w:rPr>
        <w:t xml:space="preserve"> стон. Это делает голос более доверительным, светлым, близким для слушателей.</w:t>
      </w:r>
      <w:r>
        <w:rPr>
          <w:rFonts w:ascii="Times New Roman" w:eastAsia="Times New Roman" w:hAnsi="Times New Roman" w:cs="Times New Roman"/>
          <w:color w:val="111111"/>
          <w:sz w:val="28"/>
          <w:szCs w:val="28"/>
          <w:lang w:eastAsia="ru-RU"/>
        </w:rPr>
        <w:t xml:space="preserve"> </w:t>
      </w:r>
    </w:p>
    <w:p w14:paraId="71F1EC9C"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«Два берега»</w:t>
      </w:r>
    </w:p>
    <w:p w14:paraId="690F22A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Встать парами напротив друг друга, Один держит в руках мяч. Вас разделяет река. Бросаем мяч через реку и кричим: «Би! Бэ! </w:t>
      </w:r>
      <w:proofErr w:type="spellStart"/>
      <w:r w:rsidRPr="00562DC7">
        <w:rPr>
          <w:rFonts w:ascii="Times New Roman" w:eastAsia="Times New Roman" w:hAnsi="Times New Roman" w:cs="Times New Roman"/>
          <w:color w:val="111111"/>
          <w:sz w:val="28"/>
          <w:szCs w:val="28"/>
          <w:lang w:eastAsia="ru-RU"/>
        </w:rPr>
        <w:t>Бо</w:t>
      </w:r>
      <w:proofErr w:type="spellEnd"/>
      <w:r w:rsidRPr="00562DC7">
        <w:rPr>
          <w:rFonts w:ascii="Times New Roman" w:eastAsia="Times New Roman" w:hAnsi="Times New Roman" w:cs="Times New Roman"/>
          <w:color w:val="111111"/>
          <w:sz w:val="28"/>
          <w:szCs w:val="28"/>
          <w:lang w:eastAsia="ru-RU"/>
        </w:rPr>
        <w:t>! Ба! Бу!»</w:t>
      </w:r>
    </w:p>
    <w:p w14:paraId="04B0E518"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2.Речевые игры на голосовые характеристики.</w:t>
      </w:r>
    </w:p>
    <w:p w14:paraId="11517255" w14:textId="77777777" w:rsidR="004C3EF9"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«Винни Пух</w:t>
      </w:r>
      <w:r>
        <w:rPr>
          <w:rFonts w:ascii="Times New Roman" w:eastAsia="Times New Roman" w:hAnsi="Times New Roman" w:cs="Times New Roman"/>
          <w:color w:val="111111"/>
          <w:sz w:val="28"/>
          <w:szCs w:val="28"/>
          <w:lang w:eastAsia="ru-RU"/>
        </w:rPr>
        <w:t xml:space="preserve"> и Пятачок» (песенка Вини Пуха)</w:t>
      </w:r>
    </w:p>
    <w:p w14:paraId="7C9BEB96"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sidRPr="004C3EF9">
        <w:t xml:space="preserve"> </w:t>
      </w:r>
      <w:r w:rsidRPr="004C3EF9">
        <w:rPr>
          <w:rFonts w:ascii="Times New Roman" w:eastAsia="Times New Roman" w:hAnsi="Times New Roman" w:cs="Times New Roman"/>
          <w:color w:val="111111"/>
          <w:sz w:val="28"/>
          <w:szCs w:val="28"/>
          <w:lang w:eastAsia="ru-RU"/>
        </w:rPr>
        <w:t>Музыкальный руководитель.</w:t>
      </w:r>
    </w:p>
    <w:p w14:paraId="04A9C8FD"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Вспомните мультфильм про Вини Пуха, когда они с Пятачком пришли в гости к Кролику и там наелись.</w:t>
      </w:r>
    </w:p>
    <w:p w14:paraId="0090502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Пятачок вошёл и</w:t>
      </w:r>
      <w:r w:rsidR="004C3EF9">
        <w:rPr>
          <w:rFonts w:ascii="Times New Roman" w:eastAsia="Times New Roman" w:hAnsi="Times New Roman" w:cs="Times New Roman"/>
          <w:color w:val="111111"/>
          <w:sz w:val="28"/>
          <w:szCs w:val="28"/>
          <w:lang w:eastAsia="ru-RU"/>
        </w:rPr>
        <w:t xml:space="preserve"> вышел (звук одинаково лёгкий) -</w:t>
      </w:r>
      <w:r w:rsidRPr="00562DC7">
        <w:rPr>
          <w:rFonts w:ascii="Times New Roman" w:eastAsia="Times New Roman" w:hAnsi="Times New Roman" w:cs="Times New Roman"/>
          <w:color w:val="111111"/>
          <w:sz w:val="28"/>
          <w:szCs w:val="28"/>
          <w:lang w:eastAsia="ru-RU"/>
        </w:rPr>
        <w:t xml:space="preserve"> а-а</w:t>
      </w:r>
    </w:p>
    <w:p w14:paraId="3B60A604"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Винни Пух -</w:t>
      </w:r>
      <w:r w:rsidR="00562DC7" w:rsidRPr="00562DC7">
        <w:rPr>
          <w:rFonts w:ascii="Times New Roman" w:eastAsia="Times New Roman" w:hAnsi="Times New Roman" w:cs="Times New Roman"/>
          <w:color w:val="111111"/>
          <w:sz w:val="28"/>
          <w:szCs w:val="28"/>
          <w:lang w:eastAsia="ru-RU"/>
        </w:rPr>
        <w:t xml:space="preserve"> вошёл, наелся, вышел (звучи</w:t>
      </w:r>
      <w:r>
        <w:rPr>
          <w:rFonts w:ascii="Times New Roman" w:eastAsia="Times New Roman" w:hAnsi="Times New Roman" w:cs="Times New Roman"/>
          <w:color w:val="111111"/>
          <w:sz w:val="28"/>
          <w:szCs w:val="28"/>
          <w:lang w:eastAsia="ru-RU"/>
        </w:rPr>
        <w:t>т по-разному, легко и тяжело) -</w:t>
      </w:r>
      <w:r w:rsidR="00562DC7" w:rsidRPr="00562DC7">
        <w:rPr>
          <w:rFonts w:ascii="Times New Roman" w:eastAsia="Times New Roman" w:hAnsi="Times New Roman" w:cs="Times New Roman"/>
          <w:color w:val="111111"/>
          <w:sz w:val="28"/>
          <w:szCs w:val="28"/>
          <w:lang w:eastAsia="ru-RU"/>
        </w:rPr>
        <w:t>а-А</w:t>
      </w:r>
    </w:p>
    <w:p w14:paraId="05CDAEDD"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 xml:space="preserve">«В лесу заблудились» - Звать: «Ау, Саша, Ира…» и </w:t>
      </w:r>
      <w:proofErr w:type="gramStart"/>
      <w:r w:rsidR="00562DC7" w:rsidRPr="00562DC7">
        <w:rPr>
          <w:rFonts w:ascii="Times New Roman" w:eastAsia="Times New Roman" w:hAnsi="Times New Roman" w:cs="Times New Roman"/>
          <w:color w:val="111111"/>
          <w:sz w:val="28"/>
          <w:szCs w:val="28"/>
          <w:lang w:eastAsia="ru-RU"/>
        </w:rPr>
        <w:t>т.п. ,</w:t>
      </w:r>
      <w:proofErr w:type="gramEnd"/>
      <w:r w:rsidR="00562DC7" w:rsidRPr="00562DC7">
        <w:rPr>
          <w:rFonts w:ascii="Times New Roman" w:eastAsia="Times New Roman" w:hAnsi="Times New Roman" w:cs="Times New Roman"/>
          <w:color w:val="111111"/>
          <w:sz w:val="28"/>
          <w:szCs w:val="28"/>
          <w:lang w:eastAsia="ru-RU"/>
        </w:rPr>
        <w:t xml:space="preserve"> голос лёгкий.</w:t>
      </w:r>
    </w:p>
    <w:p w14:paraId="3EBA1732"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«В цирке» - выпрыгивая вперёд, размахивая руками, выкрикиваем «Але-хоп»</w:t>
      </w:r>
    </w:p>
    <w:p w14:paraId="0418BAE0"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«Слоник»</w:t>
      </w:r>
    </w:p>
    <w:p w14:paraId="43C5D17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Нужно произнести текст:</w:t>
      </w:r>
    </w:p>
    <w:p w14:paraId="1701442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Слоник по двору ходил,</w:t>
      </w:r>
    </w:p>
    <w:p w14:paraId="26A167E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Слоник хоботом водил.</w:t>
      </w:r>
    </w:p>
    <w:p w14:paraId="191C2F43"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Я за слоником пойду,</w:t>
      </w:r>
    </w:p>
    <w:p w14:paraId="694DDA1B"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Голос в хоботе найду.</w:t>
      </w:r>
    </w:p>
    <w:p w14:paraId="6AB5238F"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Текст произнести 2 раза </w:t>
      </w:r>
      <w:proofErr w:type="gramStart"/>
      <w:r w:rsidRPr="00562DC7">
        <w:rPr>
          <w:rFonts w:ascii="Times New Roman" w:eastAsia="Times New Roman" w:hAnsi="Times New Roman" w:cs="Times New Roman"/>
          <w:color w:val="111111"/>
          <w:sz w:val="28"/>
          <w:szCs w:val="28"/>
          <w:lang w:eastAsia="ru-RU"/>
        </w:rPr>
        <w:t>( грустный</w:t>
      </w:r>
      <w:proofErr w:type="gramEnd"/>
      <w:r w:rsidRPr="00562DC7">
        <w:rPr>
          <w:rFonts w:ascii="Times New Roman" w:eastAsia="Times New Roman" w:hAnsi="Times New Roman" w:cs="Times New Roman"/>
          <w:color w:val="111111"/>
          <w:sz w:val="28"/>
          <w:szCs w:val="28"/>
          <w:lang w:eastAsia="ru-RU"/>
        </w:rPr>
        <w:t xml:space="preserve"> слоник в нос, с покачиванием головы в стороны, весёлый слоник высоким голосом, в конце произнести зв</w:t>
      </w:r>
      <w:r w:rsidR="004C3EF9">
        <w:rPr>
          <w:rFonts w:ascii="Times New Roman" w:eastAsia="Times New Roman" w:hAnsi="Times New Roman" w:cs="Times New Roman"/>
          <w:color w:val="111111"/>
          <w:sz w:val="28"/>
          <w:szCs w:val="28"/>
          <w:lang w:eastAsia="ru-RU"/>
        </w:rPr>
        <w:t>уки на повышение интонации: "А -</w:t>
      </w:r>
      <w:r w:rsidRPr="00562DC7">
        <w:rPr>
          <w:rFonts w:ascii="Times New Roman" w:eastAsia="Times New Roman" w:hAnsi="Times New Roman" w:cs="Times New Roman"/>
          <w:color w:val="111111"/>
          <w:sz w:val="28"/>
          <w:szCs w:val="28"/>
          <w:lang w:eastAsia="ru-RU"/>
        </w:rPr>
        <w:t xml:space="preserve"> </w:t>
      </w:r>
      <w:proofErr w:type="spellStart"/>
      <w:r w:rsidRPr="00562DC7">
        <w:rPr>
          <w:rFonts w:ascii="Times New Roman" w:eastAsia="Times New Roman" w:hAnsi="Times New Roman" w:cs="Times New Roman"/>
          <w:color w:val="111111"/>
          <w:sz w:val="28"/>
          <w:szCs w:val="28"/>
          <w:lang w:eastAsia="ru-RU"/>
        </w:rPr>
        <w:t>аО</w:t>
      </w:r>
      <w:proofErr w:type="spellEnd"/>
      <w:r w:rsidRPr="00562DC7">
        <w:rPr>
          <w:rFonts w:ascii="Times New Roman" w:eastAsia="Times New Roman" w:hAnsi="Times New Roman" w:cs="Times New Roman"/>
          <w:color w:val="111111"/>
          <w:sz w:val="28"/>
          <w:szCs w:val="28"/>
          <w:lang w:eastAsia="ru-RU"/>
        </w:rPr>
        <w:t xml:space="preserve">- </w:t>
      </w:r>
      <w:proofErr w:type="spellStart"/>
      <w:r w:rsidRPr="00562DC7">
        <w:rPr>
          <w:rFonts w:ascii="Times New Roman" w:eastAsia="Times New Roman" w:hAnsi="Times New Roman" w:cs="Times New Roman"/>
          <w:color w:val="111111"/>
          <w:sz w:val="28"/>
          <w:szCs w:val="28"/>
          <w:lang w:eastAsia="ru-RU"/>
        </w:rPr>
        <w:t>аУУУ</w:t>
      </w:r>
      <w:proofErr w:type="spellEnd"/>
      <w:r w:rsidRPr="00562DC7">
        <w:rPr>
          <w:rFonts w:ascii="Times New Roman" w:eastAsia="Times New Roman" w:hAnsi="Times New Roman" w:cs="Times New Roman"/>
          <w:color w:val="111111"/>
          <w:sz w:val="28"/>
          <w:szCs w:val="28"/>
          <w:lang w:eastAsia="ru-RU"/>
        </w:rPr>
        <w:t>" ).</w:t>
      </w:r>
    </w:p>
    <w:p w14:paraId="4222186A"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«У кого что внутри»</w:t>
      </w:r>
    </w:p>
    <w:p w14:paraId="310F70D4"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 одуванчиков белых -</w:t>
      </w:r>
      <w:r w:rsidR="00562DC7" w:rsidRPr="00562DC7">
        <w:rPr>
          <w:rFonts w:ascii="Times New Roman" w:eastAsia="Times New Roman" w:hAnsi="Times New Roman" w:cs="Times New Roman"/>
          <w:color w:val="111111"/>
          <w:sz w:val="28"/>
          <w:szCs w:val="28"/>
          <w:lang w:eastAsia="ru-RU"/>
        </w:rPr>
        <w:t xml:space="preserve"> </w:t>
      </w:r>
      <w:proofErr w:type="spellStart"/>
      <w:r w:rsidR="00562DC7" w:rsidRPr="00562DC7">
        <w:rPr>
          <w:rFonts w:ascii="Times New Roman" w:eastAsia="Times New Roman" w:hAnsi="Times New Roman" w:cs="Times New Roman"/>
          <w:color w:val="111111"/>
          <w:sz w:val="28"/>
          <w:szCs w:val="28"/>
          <w:lang w:eastAsia="ru-RU"/>
        </w:rPr>
        <w:t>взлеталка</w:t>
      </w:r>
      <w:proofErr w:type="spellEnd"/>
      <w:r w:rsidR="00562DC7" w:rsidRPr="00562DC7">
        <w:rPr>
          <w:rFonts w:ascii="Times New Roman" w:eastAsia="Times New Roman" w:hAnsi="Times New Roman" w:cs="Times New Roman"/>
          <w:color w:val="111111"/>
          <w:sz w:val="28"/>
          <w:szCs w:val="28"/>
          <w:lang w:eastAsia="ru-RU"/>
        </w:rPr>
        <w:t xml:space="preserve"> (сдувают пух с ладони)</w:t>
      </w:r>
    </w:p>
    <w:p w14:paraId="38683215"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 моторчиков -</w:t>
      </w:r>
      <w:r w:rsidR="00562DC7" w:rsidRPr="00562DC7">
        <w:rPr>
          <w:rFonts w:ascii="Times New Roman" w:eastAsia="Times New Roman" w:hAnsi="Times New Roman" w:cs="Times New Roman"/>
          <w:color w:val="111111"/>
          <w:sz w:val="28"/>
          <w:szCs w:val="28"/>
          <w:lang w:eastAsia="ru-RU"/>
        </w:rPr>
        <w:t xml:space="preserve"> </w:t>
      </w:r>
      <w:proofErr w:type="spellStart"/>
      <w:r w:rsidR="00562DC7" w:rsidRPr="00562DC7">
        <w:rPr>
          <w:rFonts w:ascii="Times New Roman" w:eastAsia="Times New Roman" w:hAnsi="Times New Roman" w:cs="Times New Roman"/>
          <w:color w:val="111111"/>
          <w:sz w:val="28"/>
          <w:szCs w:val="28"/>
          <w:lang w:eastAsia="ru-RU"/>
        </w:rPr>
        <w:t>рычалка</w:t>
      </w:r>
      <w:proofErr w:type="spellEnd"/>
      <w:r w:rsidR="00562DC7" w:rsidRPr="00562DC7">
        <w:rPr>
          <w:rFonts w:ascii="Times New Roman" w:eastAsia="Times New Roman" w:hAnsi="Times New Roman" w:cs="Times New Roman"/>
          <w:color w:val="111111"/>
          <w:sz w:val="28"/>
          <w:szCs w:val="28"/>
          <w:lang w:eastAsia="ru-RU"/>
        </w:rPr>
        <w:t xml:space="preserve"> (</w:t>
      </w:r>
      <w:proofErr w:type="spellStart"/>
      <w:r w:rsidR="00562DC7" w:rsidRPr="00562DC7">
        <w:rPr>
          <w:rFonts w:ascii="Times New Roman" w:eastAsia="Times New Roman" w:hAnsi="Times New Roman" w:cs="Times New Roman"/>
          <w:color w:val="111111"/>
          <w:sz w:val="28"/>
          <w:szCs w:val="28"/>
          <w:lang w:eastAsia="ru-RU"/>
        </w:rPr>
        <w:t>трр</w:t>
      </w:r>
      <w:proofErr w:type="spellEnd"/>
      <w:r w:rsidR="00562DC7" w:rsidRPr="00562DC7">
        <w:rPr>
          <w:rFonts w:ascii="Times New Roman" w:eastAsia="Times New Roman" w:hAnsi="Times New Roman" w:cs="Times New Roman"/>
          <w:color w:val="111111"/>
          <w:sz w:val="28"/>
          <w:szCs w:val="28"/>
          <w:lang w:eastAsia="ru-RU"/>
        </w:rPr>
        <w:t>., крутить кулачки)</w:t>
      </w:r>
    </w:p>
    <w:p w14:paraId="10562AE5"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 часиков -</w:t>
      </w:r>
      <w:r w:rsidR="00562DC7" w:rsidRPr="00562DC7">
        <w:rPr>
          <w:rFonts w:ascii="Times New Roman" w:eastAsia="Times New Roman" w:hAnsi="Times New Roman" w:cs="Times New Roman"/>
          <w:color w:val="111111"/>
          <w:sz w:val="28"/>
          <w:szCs w:val="28"/>
          <w:lang w:eastAsia="ru-RU"/>
        </w:rPr>
        <w:t xml:space="preserve"> </w:t>
      </w:r>
      <w:proofErr w:type="spellStart"/>
      <w:r w:rsidR="00562DC7" w:rsidRPr="00562DC7">
        <w:rPr>
          <w:rFonts w:ascii="Times New Roman" w:eastAsia="Times New Roman" w:hAnsi="Times New Roman" w:cs="Times New Roman"/>
          <w:color w:val="111111"/>
          <w:sz w:val="28"/>
          <w:szCs w:val="28"/>
          <w:lang w:eastAsia="ru-RU"/>
        </w:rPr>
        <w:t>спешилка</w:t>
      </w:r>
      <w:proofErr w:type="spellEnd"/>
      <w:r w:rsidR="00562DC7" w:rsidRPr="00562DC7">
        <w:rPr>
          <w:rFonts w:ascii="Times New Roman" w:eastAsia="Times New Roman" w:hAnsi="Times New Roman" w:cs="Times New Roman"/>
          <w:color w:val="111111"/>
          <w:sz w:val="28"/>
          <w:szCs w:val="28"/>
          <w:lang w:eastAsia="ru-RU"/>
        </w:rPr>
        <w:t xml:space="preserve"> - (тик-так, пальчиками ход стрелок)</w:t>
      </w:r>
    </w:p>
    <w:p w14:paraId="54B84FCF"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 девочек -</w:t>
      </w:r>
      <w:r w:rsidR="00562DC7" w:rsidRPr="00562DC7">
        <w:rPr>
          <w:rFonts w:ascii="Times New Roman" w:eastAsia="Times New Roman" w:hAnsi="Times New Roman" w:cs="Times New Roman"/>
          <w:color w:val="111111"/>
          <w:sz w:val="28"/>
          <w:szCs w:val="28"/>
          <w:lang w:eastAsia="ru-RU"/>
        </w:rPr>
        <w:t xml:space="preserve"> </w:t>
      </w:r>
      <w:proofErr w:type="spellStart"/>
      <w:r w:rsidR="00562DC7" w:rsidRPr="00562DC7">
        <w:rPr>
          <w:rFonts w:ascii="Times New Roman" w:eastAsia="Times New Roman" w:hAnsi="Times New Roman" w:cs="Times New Roman"/>
          <w:color w:val="111111"/>
          <w:sz w:val="28"/>
          <w:szCs w:val="28"/>
          <w:lang w:eastAsia="ru-RU"/>
        </w:rPr>
        <w:t>смешилка</w:t>
      </w:r>
      <w:proofErr w:type="spellEnd"/>
      <w:r w:rsidR="00562DC7" w:rsidRPr="00562DC7">
        <w:rPr>
          <w:rFonts w:ascii="Times New Roman" w:eastAsia="Times New Roman" w:hAnsi="Times New Roman" w:cs="Times New Roman"/>
          <w:color w:val="111111"/>
          <w:sz w:val="28"/>
          <w:szCs w:val="28"/>
          <w:lang w:eastAsia="ru-RU"/>
        </w:rPr>
        <w:t xml:space="preserve"> - (ха-ха, похлопывание по животику)</w:t>
      </w:r>
    </w:p>
    <w:p w14:paraId="3DDA900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У мышки – пищалка - (пи-пи)</w:t>
      </w:r>
    </w:p>
    <w:p w14:paraId="04D3BECD"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 лошади -</w:t>
      </w:r>
      <w:r w:rsidR="00562DC7" w:rsidRPr="00562DC7">
        <w:rPr>
          <w:rFonts w:ascii="Times New Roman" w:eastAsia="Times New Roman" w:hAnsi="Times New Roman" w:cs="Times New Roman"/>
          <w:color w:val="111111"/>
          <w:sz w:val="28"/>
          <w:szCs w:val="28"/>
          <w:lang w:eastAsia="ru-RU"/>
        </w:rPr>
        <w:t xml:space="preserve"> </w:t>
      </w:r>
      <w:proofErr w:type="spellStart"/>
      <w:r w:rsidR="00562DC7" w:rsidRPr="00562DC7">
        <w:rPr>
          <w:rFonts w:ascii="Times New Roman" w:eastAsia="Times New Roman" w:hAnsi="Times New Roman" w:cs="Times New Roman"/>
          <w:color w:val="111111"/>
          <w:sz w:val="28"/>
          <w:szCs w:val="28"/>
          <w:lang w:eastAsia="ru-RU"/>
        </w:rPr>
        <w:t>ржалка</w:t>
      </w:r>
      <w:proofErr w:type="spellEnd"/>
      <w:r w:rsidR="00562DC7" w:rsidRPr="00562DC7">
        <w:rPr>
          <w:rFonts w:ascii="Times New Roman" w:eastAsia="Times New Roman" w:hAnsi="Times New Roman" w:cs="Times New Roman"/>
          <w:color w:val="111111"/>
          <w:sz w:val="28"/>
          <w:szCs w:val="28"/>
          <w:lang w:eastAsia="ru-RU"/>
        </w:rPr>
        <w:t xml:space="preserve"> - (иго-го., руки вперед, ножкой изображать лошадку)</w:t>
      </w:r>
    </w:p>
    <w:p w14:paraId="4A4B6DAD" w14:textId="77777777" w:rsidR="00562DC7" w:rsidRPr="00562DC7" w:rsidRDefault="004C3EF9"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 ветра -</w:t>
      </w:r>
      <w:r w:rsidR="00562DC7" w:rsidRPr="00562DC7">
        <w:rPr>
          <w:rFonts w:ascii="Times New Roman" w:eastAsia="Times New Roman" w:hAnsi="Times New Roman" w:cs="Times New Roman"/>
          <w:color w:val="111111"/>
          <w:sz w:val="28"/>
          <w:szCs w:val="28"/>
          <w:lang w:eastAsia="ru-RU"/>
        </w:rPr>
        <w:t xml:space="preserve"> </w:t>
      </w:r>
      <w:proofErr w:type="spellStart"/>
      <w:r w:rsidR="00562DC7" w:rsidRPr="00562DC7">
        <w:rPr>
          <w:rFonts w:ascii="Times New Roman" w:eastAsia="Times New Roman" w:hAnsi="Times New Roman" w:cs="Times New Roman"/>
          <w:color w:val="111111"/>
          <w:sz w:val="28"/>
          <w:szCs w:val="28"/>
          <w:lang w:eastAsia="ru-RU"/>
        </w:rPr>
        <w:t>задувалка</w:t>
      </w:r>
      <w:proofErr w:type="spellEnd"/>
      <w:r w:rsidR="00562DC7" w:rsidRPr="00562DC7">
        <w:rPr>
          <w:rFonts w:ascii="Times New Roman" w:eastAsia="Times New Roman" w:hAnsi="Times New Roman" w:cs="Times New Roman"/>
          <w:color w:val="111111"/>
          <w:sz w:val="28"/>
          <w:szCs w:val="28"/>
          <w:lang w:eastAsia="ru-RU"/>
        </w:rPr>
        <w:t xml:space="preserve"> - (дуют., руками и телом изображая ветер, разной силы)</w:t>
      </w:r>
    </w:p>
    <w:p w14:paraId="4ABB7052"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 каблучков -</w:t>
      </w:r>
      <w:r w:rsidR="00562DC7" w:rsidRPr="00562DC7">
        <w:rPr>
          <w:rFonts w:ascii="Times New Roman" w:eastAsia="Times New Roman" w:hAnsi="Times New Roman" w:cs="Times New Roman"/>
          <w:color w:val="111111"/>
          <w:sz w:val="28"/>
          <w:szCs w:val="28"/>
          <w:lang w:eastAsia="ru-RU"/>
        </w:rPr>
        <w:t xml:space="preserve"> </w:t>
      </w:r>
      <w:proofErr w:type="spellStart"/>
      <w:r w:rsidR="00562DC7" w:rsidRPr="00562DC7">
        <w:rPr>
          <w:rFonts w:ascii="Times New Roman" w:eastAsia="Times New Roman" w:hAnsi="Times New Roman" w:cs="Times New Roman"/>
          <w:color w:val="111111"/>
          <w:sz w:val="28"/>
          <w:szCs w:val="28"/>
          <w:lang w:eastAsia="ru-RU"/>
        </w:rPr>
        <w:t>стучалка</w:t>
      </w:r>
      <w:proofErr w:type="spellEnd"/>
      <w:r w:rsidR="00562DC7" w:rsidRPr="00562DC7">
        <w:rPr>
          <w:rFonts w:ascii="Times New Roman" w:eastAsia="Times New Roman" w:hAnsi="Times New Roman" w:cs="Times New Roman"/>
          <w:color w:val="111111"/>
          <w:sz w:val="28"/>
          <w:szCs w:val="28"/>
          <w:lang w:eastAsia="ru-RU"/>
        </w:rPr>
        <w:t xml:space="preserve"> - (цокаем язычком)</w:t>
      </w:r>
    </w:p>
    <w:p w14:paraId="13D0D7E7"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 носа -</w:t>
      </w:r>
      <w:r w:rsidR="00562DC7" w:rsidRPr="00562DC7">
        <w:rPr>
          <w:rFonts w:ascii="Times New Roman" w:eastAsia="Times New Roman" w:hAnsi="Times New Roman" w:cs="Times New Roman"/>
          <w:color w:val="111111"/>
          <w:sz w:val="28"/>
          <w:szCs w:val="28"/>
          <w:lang w:eastAsia="ru-RU"/>
        </w:rPr>
        <w:t xml:space="preserve"> сопелка - (дышать носом, то быстро, то медленно)</w:t>
      </w:r>
    </w:p>
    <w:p w14:paraId="4DF771C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У </w:t>
      </w:r>
      <w:r w:rsidR="007275FC">
        <w:rPr>
          <w:rFonts w:ascii="Times New Roman" w:eastAsia="Times New Roman" w:hAnsi="Times New Roman" w:cs="Times New Roman"/>
          <w:color w:val="111111"/>
          <w:sz w:val="28"/>
          <w:szCs w:val="28"/>
          <w:lang w:eastAsia="ru-RU"/>
        </w:rPr>
        <w:t>ежика -</w:t>
      </w:r>
      <w:r w:rsidRPr="00562DC7">
        <w:rPr>
          <w:rFonts w:ascii="Times New Roman" w:eastAsia="Times New Roman" w:hAnsi="Times New Roman" w:cs="Times New Roman"/>
          <w:color w:val="111111"/>
          <w:sz w:val="28"/>
          <w:szCs w:val="28"/>
          <w:lang w:eastAsia="ru-RU"/>
        </w:rPr>
        <w:t xml:space="preserve"> </w:t>
      </w:r>
      <w:proofErr w:type="spellStart"/>
      <w:r w:rsidRPr="00562DC7">
        <w:rPr>
          <w:rFonts w:ascii="Times New Roman" w:eastAsia="Times New Roman" w:hAnsi="Times New Roman" w:cs="Times New Roman"/>
          <w:color w:val="111111"/>
          <w:sz w:val="28"/>
          <w:szCs w:val="28"/>
          <w:lang w:eastAsia="ru-RU"/>
        </w:rPr>
        <w:t>пыхтелка</w:t>
      </w:r>
      <w:proofErr w:type="spellEnd"/>
      <w:r w:rsidRPr="00562DC7">
        <w:rPr>
          <w:rFonts w:ascii="Times New Roman" w:eastAsia="Times New Roman" w:hAnsi="Times New Roman" w:cs="Times New Roman"/>
          <w:color w:val="111111"/>
          <w:sz w:val="28"/>
          <w:szCs w:val="28"/>
          <w:lang w:eastAsia="ru-RU"/>
        </w:rPr>
        <w:t xml:space="preserve"> - (пых-пых., проговариваем быстро)</w:t>
      </w:r>
    </w:p>
    <w:p w14:paraId="28D5270E"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У телефона -</w:t>
      </w:r>
      <w:r w:rsidR="00562DC7" w:rsidRPr="00562DC7">
        <w:rPr>
          <w:rFonts w:ascii="Times New Roman" w:eastAsia="Times New Roman" w:hAnsi="Times New Roman" w:cs="Times New Roman"/>
          <w:color w:val="111111"/>
          <w:sz w:val="28"/>
          <w:szCs w:val="28"/>
          <w:lang w:eastAsia="ru-RU"/>
        </w:rPr>
        <w:t xml:space="preserve"> звонилка - (дзинь)</w:t>
      </w:r>
    </w:p>
    <w:p w14:paraId="1448014E"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 солнышка -</w:t>
      </w:r>
      <w:r w:rsidR="00562DC7" w:rsidRPr="00562DC7">
        <w:rPr>
          <w:rFonts w:ascii="Times New Roman" w:eastAsia="Times New Roman" w:hAnsi="Times New Roman" w:cs="Times New Roman"/>
          <w:color w:val="111111"/>
          <w:sz w:val="28"/>
          <w:szCs w:val="28"/>
          <w:lang w:eastAsia="ru-RU"/>
        </w:rPr>
        <w:t xml:space="preserve"> </w:t>
      </w:r>
      <w:proofErr w:type="spellStart"/>
      <w:r w:rsidR="00562DC7" w:rsidRPr="00562DC7">
        <w:rPr>
          <w:rFonts w:ascii="Times New Roman" w:eastAsia="Times New Roman" w:hAnsi="Times New Roman" w:cs="Times New Roman"/>
          <w:color w:val="111111"/>
          <w:sz w:val="28"/>
          <w:szCs w:val="28"/>
          <w:lang w:eastAsia="ru-RU"/>
        </w:rPr>
        <w:t>светилка</w:t>
      </w:r>
      <w:proofErr w:type="spellEnd"/>
      <w:r w:rsidR="00562DC7" w:rsidRPr="00562DC7">
        <w:rPr>
          <w:rFonts w:ascii="Times New Roman" w:eastAsia="Times New Roman" w:hAnsi="Times New Roman" w:cs="Times New Roman"/>
          <w:color w:val="111111"/>
          <w:sz w:val="28"/>
          <w:szCs w:val="28"/>
          <w:lang w:eastAsia="ru-RU"/>
        </w:rPr>
        <w:t xml:space="preserve"> - (раскрываем руки вверх)</w:t>
      </w:r>
    </w:p>
    <w:p w14:paraId="2966D02C"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3.Артикуляционная гимнастика.</w:t>
      </w:r>
    </w:p>
    <w:p w14:paraId="684D02B8"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«Зевающая пантера»</w:t>
      </w:r>
    </w:p>
    <w:p w14:paraId="6D6E4BC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Нажать двумя руками на обе щеки в средней части и произносить «вау, вау, вау…», подражая голосу пантер</w:t>
      </w:r>
      <w:r w:rsidR="007275FC">
        <w:rPr>
          <w:rFonts w:ascii="Times New Roman" w:eastAsia="Times New Roman" w:hAnsi="Times New Roman" w:cs="Times New Roman"/>
          <w:color w:val="111111"/>
          <w:sz w:val="28"/>
          <w:szCs w:val="28"/>
          <w:lang w:eastAsia="ru-RU"/>
        </w:rPr>
        <w:t xml:space="preserve">ы, резко опуская нижнюю челюсть, </w:t>
      </w:r>
      <w:r w:rsidRPr="00562DC7">
        <w:rPr>
          <w:rFonts w:ascii="Times New Roman" w:eastAsia="Times New Roman" w:hAnsi="Times New Roman" w:cs="Times New Roman"/>
          <w:color w:val="111111"/>
          <w:sz w:val="28"/>
          <w:szCs w:val="28"/>
          <w:lang w:eastAsia="ru-RU"/>
        </w:rPr>
        <w:t>и широко открывая рот,</w:t>
      </w:r>
      <w:r w:rsidR="007275FC">
        <w:rPr>
          <w:rFonts w:ascii="Times New Roman" w:eastAsia="Times New Roman" w:hAnsi="Times New Roman" w:cs="Times New Roman"/>
          <w:color w:val="111111"/>
          <w:sz w:val="28"/>
          <w:szCs w:val="28"/>
          <w:lang w:eastAsia="ru-RU"/>
        </w:rPr>
        <w:t xml:space="preserve"> </w:t>
      </w:r>
      <w:r w:rsidRPr="00562DC7">
        <w:rPr>
          <w:rFonts w:ascii="Times New Roman" w:eastAsia="Times New Roman" w:hAnsi="Times New Roman" w:cs="Times New Roman"/>
          <w:color w:val="111111"/>
          <w:sz w:val="28"/>
          <w:szCs w:val="28"/>
          <w:lang w:eastAsia="ru-RU"/>
        </w:rPr>
        <w:t xml:space="preserve"> затем зевнуть и потянуться.</w:t>
      </w:r>
    </w:p>
    <w:p w14:paraId="3B5DB93B"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sidRPr="007275FC">
        <w:t xml:space="preserve"> </w:t>
      </w:r>
      <w:r w:rsidRPr="007275FC">
        <w:rPr>
          <w:rFonts w:ascii="Times New Roman" w:eastAsia="Times New Roman" w:hAnsi="Times New Roman" w:cs="Times New Roman"/>
          <w:color w:val="111111"/>
          <w:sz w:val="28"/>
          <w:szCs w:val="28"/>
          <w:lang w:eastAsia="ru-RU"/>
        </w:rPr>
        <w:t>Музыкальный руководитель.</w:t>
      </w:r>
    </w:p>
    <w:p w14:paraId="1597DF3B"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Чтобы быть естественным в том или ином образе, нужно уметь владеть не только голосом, но и телом. И здесь тоже на помощь приходят упражнения.</w:t>
      </w:r>
    </w:p>
    <w:p w14:paraId="7E5BA94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4.</w:t>
      </w:r>
      <w:r w:rsidR="007275FC">
        <w:rPr>
          <w:rFonts w:ascii="Times New Roman" w:eastAsia="Times New Roman" w:hAnsi="Times New Roman" w:cs="Times New Roman"/>
          <w:color w:val="111111"/>
          <w:sz w:val="28"/>
          <w:szCs w:val="28"/>
          <w:lang w:eastAsia="ru-RU"/>
        </w:rPr>
        <w:t xml:space="preserve"> </w:t>
      </w:r>
      <w:proofErr w:type="spellStart"/>
      <w:r w:rsidRPr="00562DC7">
        <w:rPr>
          <w:rFonts w:ascii="Times New Roman" w:eastAsia="Times New Roman" w:hAnsi="Times New Roman" w:cs="Times New Roman"/>
          <w:color w:val="111111"/>
          <w:sz w:val="28"/>
          <w:szCs w:val="28"/>
          <w:lang w:eastAsia="ru-RU"/>
        </w:rPr>
        <w:t>Логоритмические</w:t>
      </w:r>
      <w:proofErr w:type="spellEnd"/>
      <w:r w:rsidRPr="00562DC7">
        <w:rPr>
          <w:rFonts w:ascii="Times New Roman" w:eastAsia="Times New Roman" w:hAnsi="Times New Roman" w:cs="Times New Roman"/>
          <w:color w:val="111111"/>
          <w:sz w:val="28"/>
          <w:szCs w:val="28"/>
          <w:lang w:eastAsia="ru-RU"/>
        </w:rPr>
        <w:t xml:space="preserve"> упражнения, игры.</w:t>
      </w:r>
    </w:p>
    <w:p w14:paraId="1D79261D"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 xml:space="preserve"> Игра «Повар Булочка»!</w:t>
      </w:r>
    </w:p>
    <w:p w14:paraId="4BB7F7FB"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Задача: исполнять на мотив знакомой песни </w:t>
      </w:r>
      <w:proofErr w:type="spellStart"/>
      <w:r w:rsidR="007275FC">
        <w:rPr>
          <w:rFonts w:ascii="Times New Roman" w:eastAsia="Times New Roman" w:hAnsi="Times New Roman" w:cs="Times New Roman"/>
          <w:color w:val="111111"/>
          <w:sz w:val="28"/>
          <w:szCs w:val="28"/>
          <w:lang w:eastAsia="ru-RU"/>
        </w:rPr>
        <w:t>В.Шаинского</w:t>
      </w:r>
      <w:proofErr w:type="spellEnd"/>
      <w:r w:rsidR="007275FC">
        <w:rPr>
          <w:rFonts w:ascii="Times New Roman" w:eastAsia="Times New Roman" w:hAnsi="Times New Roman" w:cs="Times New Roman"/>
          <w:color w:val="111111"/>
          <w:sz w:val="28"/>
          <w:szCs w:val="28"/>
          <w:lang w:eastAsia="ru-RU"/>
        </w:rPr>
        <w:t xml:space="preserve"> «Улыбка</w:t>
      </w:r>
      <w:proofErr w:type="gramStart"/>
      <w:r w:rsidR="007275FC">
        <w:rPr>
          <w:rFonts w:ascii="Times New Roman" w:eastAsia="Times New Roman" w:hAnsi="Times New Roman" w:cs="Times New Roman"/>
          <w:color w:val="111111"/>
          <w:sz w:val="28"/>
          <w:szCs w:val="28"/>
          <w:lang w:eastAsia="ru-RU"/>
        </w:rPr>
        <w:t xml:space="preserve">» </w:t>
      </w:r>
      <w:r w:rsidRPr="00562DC7">
        <w:rPr>
          <w:rFonts w:ascii="Times New Roman" w:eastAsia="Times New Roman" w:hAnsi="Times New Roman" w:cs="Times New Roman"/>
          <w:color w:val="111111"/>
          <w:sz w:val="28"/>
          <w:szCs w:val="28"/>
          <w:lang w:eastAsia="ru-RU"/>
        </w:rPr>
        <w:t>,</w:t>
      </w:r>
      <w:proofErr w:type="gramEnd"/>
      <w:r w:rsidRPr="00562DC7">
        <w:rPr>
          <w:rFonts w:ascii="Times New Roman" w:eastAsia="Times New Roman" w:hAnsi="Times New Roman" w:cs="Times New Roman"/>
          <w:color w:val="111111"/>
          <w:sz w:val="28"/>
          <w:szCs w:val="28"/>
          <w:lang w:eastAsia="ru-RU"/>
        </w:rPr>
        <w:t xml:space="preserve"> при этом чётко проговаривая слова, </w:t>
      </w:r>
      <w:proofErr w:type="spellStart"/>
      <w:r w:rsidRPr="00562DC7">
        <w:rPr>
          <w:rFonts w:ascii="Times New Roman" w:eastAsia="Times New Roman" w:hAnsi="Times New Roman" w:cs="Times New Roman"/>
          <w:color w:val="111111"/>
          <w:sz w:val="28"/>
          <w:szCs w:val="28"/>
          <w:lang w:eastAsia="ru-RU"/>
        </w:rPr>
        <w:t>пропевая</w:t>
      </w:r>
      <w:proofErr w:type="spellEnd"/>
      <w:r w:rsidRPr="00562DC7">
        <w:rPr>
          <w:rFonts w:ascii="Times New Roman" w:eastAsia="Times New Roman" w:hAnsi="Times New Roman" w:cs="Times New Roman"/>
          <w:color w:val="111111"/>
          <w:sz w:val="28"/>
          <w:szCs w:val="28"/>
          <w:lang w:eastAsia="ru-RU"/>
        </w:rPr>
        <w:t xml:space="preserve"> мелодию и выполняя движения</w:t>
      </w:r>
      <w:r w:rsidR="007275FC">
        <w:rPr>
          <w:rFonts w:ascii="Times New Roman" w:eastAsia="Times New Roman" w:hAnsi="Times New Roman" w:cs="Times New Roman"/>
          <w:color w:val="111111"/>
          <w:sz w:val="28"/>
          <w:szCs w:val="28"/>
          <w:lang w:eastAsia="ru-RU"/>
        </w:rPr>
        <w:t>:</w:t>
      </w:r>
    </w:p>
    <w:p w14:paraId="6BB14307"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Мы поставим в печь пирог и достанем из печи</w:t>
      </w:r>
    </w:p>
    <w:p w14:paraId="0A65648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протянули руки вперёд от груди и вернули их обратно)</w:t>
      </w:r>
    </w:p>
    <w:p w14:paraId="6ECD26D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Из трубы идет дымок, такой приятный.</w:t>
      </w:r>
    </w:p>
    <w:p w14:paraId="4F57E39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(Изображаем </w:t>
      </w:r>
      <w:proofErr w:type="gramStart"/>
      <w:r w:rsidRPr="00562DC7">
        <w:rPr>
          <w:rFonts w:ascii="Times New Roman" w:eastAsia="Times New Roman" w:hAnsi="Times New Roman" w:cs="Times New Roman"/>
          <w:color w:val="111111"/>
          <w:sz w:val="28"/>
          <w:szCs w:val="28"/>
          <w:lang w:eastAsia="ru-RU"/>
        </w:rPr>
        <w:t>волну</w:t>
      </w:r>
      <w:proofErr w:type="gramEnd"/>
      <w:r w:rsidRPr="00562DC7">
        <w:rPr>
          <w:rFonts w:ascii="Times New Roman" w:eastAsia="Times New Roman" w:hAnsi="Times New Roman" w:cs="Times New Roman"/>
          <w:color w:val="111111"/>
          <w:sz w:val="28"/>
          <w:szCs w:val="28"/>
          <w:lang w:eastAsia="ru-RU"/>
        </w:rPr>
        <w:t xml:space="preserve"> поднимающуюся вверх, качаем головой.)</w:t>
      </w:r>
    </w:p>
    <w:p w14:paraId="79C3F23F"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Там за лесом, у реки, повар Булочка живет</w:t>
      </w:r>
    </w:p>
    <w:p w14:paraId="6D31508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(Пока</w:t>
      </w:r>
      <w:r w:rsidR="007275FC">
        <w:rPr>
          <w:rFonts w:ascii="Times New Roman" w:eastAsia="Times New Roman" w:hAnsi="Times New Roman" w:cs="Times New Roman"/>
          <w:color w:val="111111"/>
          <w:sz w:val="28"/>
          <w:szCs w:val="28"/>
          <w:lang w:eastAsia="ru-RU"/>
        </w:rPr>
        <w:t>зываем силуэт пекаря, движение - вдоль, река -</w:t>
      </w:r>
      <w:r w:rsidRPr="00562DC7">
        <w:rPr>
          <w:rFonts w:ascii="Times New Roman" w:eastAsia="Times New Roman" w:hAnsi="Times New Roman" w:cs="Times New Roman"/>
          <w:color w:val="111111"/>
          <w:sz w:val="28"/>
          <w:szCs w:val="28"/>
          <w:lang w:eastAsia="ru-RU"/>
        </w:rPr>
        <w:t xml:space="preserve"> руками волну)</w:t>
      </w:r>
    </w:p>
    <w:p w14:paraId="17EB056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По утрам печет пирог он ароматный.</w:t>
      </w:r>
    </w:p>
    <w:p w14:paraId="2E3B7A2B"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(Печём пирожки, вкусный - рука направо, ароматный -</w:t>
      </w:r>
      <w:r w:rsidR="00562DC7" w:rsidRPr="00562DC7">
        <w:rPr>
          <w:rFonts w:ascii="Times New Roman" w:eastAsia="Times New Roman" w:hAnsi="Times New Roman" w:cs="Times New Roman"/>
          <w:color w:val="111111"/>
          <w:sz w:val="28"/>
          <w:szCs w:val="28"/>
          <w:lang w:eastAsia="ru-RU"/>
        </w:rPr>
        <w:t xml:space="preserve"> рука налево)</w:t>
      </w:r>
    </w:p>
    <w:p w14:paraId="3ACA821D"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Можно изобразить медленно, быстро, печь большие пирожки и маленькие.</w:t>
      </w:r>
    </w:p>
    <w:p w14:paraId="05EE58BF"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5.Мимические упражнения. (у каждого в руках маленькое зеркальце)</w:t>
      </w:r>
    </w:p>
    <w:p w14:paraId="23CF526F"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 Чистим и едим лук.</w:t>
      </w:r>
    </w:p>
    <w:p w14:paraId="639A24E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От лука слезятся глаза. Он горький.</w:t>
      </w:r>
    </w:p>
    <w:p w14:paraId="2B86445A"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Огородное пугало.</w:t>
      </w:r>
    </w:p>
    <w:p w14:paraId="58F8FE6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Показать: вы испугались огородного пугала. Изобразить страшное пугало, чтобы все птицы вас испугались</w:t>
      </w:r>
    </w:p>
    <w:p w14:paraId="63445064" w14:textId="77777777" w:rsidR="00562DC7" w:rsidRPr="00562DC7" w:rsidRDefault="007275FC"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 «Медведь в берлоге».</w:t>
      </w:r>
    </w:p>
    <w:p w14:paraId="4ECCF527"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Пригрело солнышко, снег растаял, и попала медведю в берлогу. Показать, как медведь испугался, удивился, огорчился, а потом обрадовался, поняв, что пришла весна.</w:t>
      </w:r>
    </w:p>
    <w:p w14:paraId="27E5B76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Овощи (2 команды)</w:t>
      </w:r>
    </w:p>
    <w:p w14:paraId="32BABDC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«Толстячки-худышки»</w:t>
      </w:r>
    </w:p>
    <w:p w14:paraId="410EFAF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Педагоги рас</w:t>
      </w:r>
      <w:r w:rsidR="007275FC">
        <w:rPr>
          <w:rFonts w:ascii="Times New Roman" w:eastAsia="Times New Roman" w:hAnsi="Times New Roman" w:cs="Times New Roman"/>
          <w:color w:val="111111"/>
          <w:sz w:val="28"/>
          <w:szCs w:val="28"/>
          <w:lang w:eastAsia="ru-RU"/>
        </w:rPr>
        <w:t xml:space="preserve">пределяются по двум группам. </w:t>
      </w:r>
      <w:r w:rsidR="007275FC" w:rsidRPr="007275FC">
        <w:t xml:space="preserve"> </w:t>
      </w:r>
      <w:r w:rsidR="007275FC">
        <w:rPr>
          <w:rFonts w:ascii="Times New Roman" w:eastAsia="Times New Roman" w:hAnsi="Times New Roman" w:cs="Times New Roman"/>
          <w:color w:val="111111"/>
          <w:sz w:val="28"/>
          <w:szCs w:val="28"/>
          <w:lang w:eastAsia="ru-RU"/>
        </w:rPr>
        <w:t>Музыкальный руководитель</w:t>
      </w:r>
      <w:r w:rsidRPr="00562DC7">
        <w:rPr>
          <w:rFonts w:ascii="Times New Roman" w:eastAsia="Times New Roman" w:hAnsi="Times New Roman" w:cs="Times New Roman"/>
          <w:color w:val="111111"/>
          <w:sz w:val="28"/>
          <w:szCs w:val="28"/>
          <w:lang w:eastAsia="ru-RU"/>
        </w:rPr>
        <w:t xml:space="preserve"> считалкой определяет, кто овощи- худышки, кто овощи-толстячки.</w:t>
      </w:r>
    </w:p>
    <w:p w14:paraId="76BFC69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Считалка:</w:t>
      </w:r>
    </w:p>
    <w:p w14:paraId="3632E41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«Перец перцу говорит:</w:t>
      </w:r>
    </w:p>
    <w:p w14:paraId="5965917C"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У тебя прекрасный вид!</w:t>
      </w:r>
    </w:p>
    <w:p w14:paraId="288B2C4C"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Ты большой и гладкий!</w:t>
      </w:r>
    </w:p>
    <w:p w14:paraId="7E2F28D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Потому что сладкий!</w:t>
      </w:r>
    </w:p>
    <w:p w14:paraId="723D9F28"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Если был бы горький, злой,</w:t>
      </w:r>
    </w:p>
    <w:p w14:paraId="410FBB7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То не вырос бы такой!»</w:t>
      </w:r>
    </w:p>
    <w:p w14:paraId="1396A5E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Встретились толстяки и худышки.</w:t>
      </w:r>
    </w:p>
    <w:p w14:paraId="1567968B"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Удивились худышки: "Ах, какие вы толстые! "</w:t>
      </w:r>
    </w:p>
    <w:p w14:paraId="4206FD2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Рассердились толстяки и толстушки: "Не такие уж мы толстые! "</w:t>
      </w:r>
    </w:p>
    <w:p w14:paraId="2129C26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lastRenderedPageBreak/>
        <w:t>Еще больше удивились худышки: "О, да вы еще и сердитые! "</w:t>
      </w:r>
    </w:p>
    <w:p w14:paraId="5A134347"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Еще больше рассердились толстяки и толстушки: "У-у-у! Мы действительно сердитые! "</w:t>
      </w:r>
    </w:p>
    <w:p w14:paraId="3008E98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Сморщили нос худышки: "Ф-фу! Не хотим с вами в одном огороде расти!"</w:t>
      </w:r>
    </w:p>
    <w:p w14:paraId="60F4187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Скривили губы толстяки и толстушки: "</w:t>
      </w:r>
      <w:proofErr w:type="spellStart"/>
      <w:r w:rsidRPr="00562DC7">
        <w:rPr>
          <w:rFonts w:ascii="Times New Roman" w:eastAsia="Times New Roman" w:hAnsi="Times New Roman" w:cs="Times New Roman"/>
          <w:color w:val="111111"/>
          <w:sz w:val="28"/>
          <w:szCs w:val="28"/>
          <w:lang w:eastAsia="ru-RU"/>
        </w:rPr>
        <w:t>Пф</w:t>
      </w:r>
      <w:proofErr w:type="spellEnd"/>
      <w:r w:rsidRPr="00562DC7">
        <w:rPr>
          <w:rFonts w:ascii="Times New Roman" w:eastAsia="Times New Roman" w:hAnsi="Times New Roman" w:cs="Times New Roman"/>
          <w:color w:val="111111"/>
          <w:sz w:val="28"/>
          <w:szCs w:val="28"/>
          <w:lang w:eastAsia="ru-RU"/>
        </w:rPr>
        <w:t>! Ну и не надо! "</w:t>
      </w:r>
    </w:p>
    <w:p w14:paraId="0F5A819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Худышки втягивают щеки, толстяки надувают. Смотрят друг на друга.</w:t>
      </w:r>
    </w:p>
    <w:p w14:paraId="1E295B57"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proofErr w:type="gramStart"/>
      <w:r w:rsidRPr="00562DC7">
        <w:rPr>
          <w:rFonts w:ascii="Times New Roman" w:eastAsia="Times New Roman" w:hAnsi="Times New Roman" w:cs="Times New Roman"/>
          <w:color w:val="111111"/>
          <w:sz w:val="28"/>
          <w:szCs w:val="28"/>
          <w:lang w:eastAsia="ru-RU"/>
        </w:rPr>
        <w:t>Смотрят</w:t>
      </w:r>
      <w:proofErr w:type="gramEnd"/>
      <w:r w:rsidRPr="00562DC7">
        <w:rPr>
          <w:rFonts w:ascii="Times New Roman" w:eastAsia="Times New Roman" w:hAnsi="Times New Roman" w:cs="Times New Roman"/>
          <w:color w:val="111111"/>
          <w:sz w:val="28"/>
          <w:szCs w:val="28"/>
          <w:lang w:eastAsia="ru-RU"/>
        </w:rPr>
        <w:t xml:space="preserve"> подняв брови и широко открыв глаза.</w:t>
      </w:r>
    </w:p>
    <w:p w14:paraId="33A1CCE8"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Хмурят брови, морщат губы и смотрят сердито.</w:t>
      </w:r>
    </w:p>
    <w:p w14:paraId="613EB1E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Округляют губы, как при произнесении звука "о", поднимают брови.</w:t>
      </w:r>
    </w:p>
    <w:p w14:paraId="3D3AD72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Вытягивают губы трубочкой, сводят брови.</w:t>
      </w:r>
    </w:p>
    <w:p w14:paraId="155D123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Морщат нос и произносят шепотом "фу".</w:t>
      </w:r>
    </w:p>
    <w:p w14:paraId="2E919FE7"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Изображают на лице возмущение, кривят уголки рта, произнося шепотом "пФ".</w:t>
      </w:r>
    </w:p>
    <w:p w14:paraId="23B0306B"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 xml:space="preserve">«Яблоки» </w:t>
      </w:r>
      <w:proofErr w:type="gramStart"/>
      <w:r w:rsidR="00562DC7" w:rsidRPr="00562DC7">
        <w:rPr>
          <w:rFonts w:ascii="Times New Roman" w:eastAsia="Times New Roman" w:hAnsi="Times New Roman" w:cs="Times New Roman"/>
          <w:color w:val="111111"/>
          <w:sz w:val="28"/>
          <w:szCs w:val="28"/>
          <w:lang w:eastAsia="ru-RU"/>
        </w:rPr>
        <w:t>( Рус</w:t>
      </w:r>
      <w:proofErr w:type="gramEnd"/>
      <w:r w:rsidR="00562DC7" w:rsidRPr="00562DC7">
        <w:rPr>
          <w:rFonts w:ascii="Times New Roman" w:eastAsia="Times New Roman" w:hAnsi="Times New Roman" w:cs="Times New Roman"/>
          <w:color w:val="111111"/>
          <w:sz w:val="28"/>
          <w:szCs w:val="28"/>
          <w:lang w:eastAsia="ru-RU"/>
        </w:rPr>
        <w:t>. Нар. Мелодия «Во саду ли, в огороде»)</w:t>
      </w:r>
    </w:p>
    <w:p w14:paraId="393E47FF"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Музыкальный руководитель</w:t>
      </w:r>
      <w:r w:rsidR="00562DC7" w:rsidRPr="00562DC7">
        <w:rPr>
          <w:rFonts w:ascii="Times New Roman" w:eastAsia="Times New Roman" w:hAnsi="Times New Roman" w:cs="Times New Roman"/>
          <w:color w:val="111111"/>
          <w:sz w:val="28"/>
          <w:szCs w:val="28"/>
          <w:lang w:eastAsia="ru-RU"/>
        </w:rPr>
        <w:t>: Посмотрите, сколько яблок выросло. Какие они большие, круглые и, наверно, сладкие. Педагоги, встав в круг, передают мяч (яблоко) друг другу на сильную долю такта. Музыка внезапно прекращается - тот, в руках кого в этот момент оказался мяч, мимикой показывает, какое яблоко сладкое или кислое. Все делают то же самое. Упражнение повторяют несколько раз.</w:t>
      </w:r>
    </w:p>
    <w:p w14:paraId="255CD44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6.</w:t>
      </w:r>
      <w:r w:rsidR="00CD2175">
        <w:rPr>
          <w:rFonts w:ascii="Times New Roman" w:eastAsia="Times New Roman" w:hAnsi="Times New Roman" w:cs="Times New Roman"/>
          <w:color w:val="111111"/>
          <w:sz w:val="28"/>
          <w:szCs w:val="28"/>
          <w:lang w:eastAsia="ru-RU"/>
        </w:rPr>
        <w:t xml:space="preserve"> </w:t>
      </w:r>
      <w:r w:rsidRPr="00562DC7">
        <w:rPr>
          <w:rFonts w:ascii="Times New Roman" w:eastAsia="Times New Roman" w:hAnsi="Times New Roman" w:cs="Times New Roman"/>
          <w:color w:val="111111"/>
          <w:sz w:val="28"/>
          <w:szCs w:val="28"/>
          <w:lang w:eastAsia="ru-RU"/>
        </w:rPr>
        <w:t>Пантомима.</w:t>
      </w:r>
    </w:p>
    <w:p w14:paraId="7548B568"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Весна (фоновая музыка «Звуки природы, пение птиц»)</w:t>
      </w:r>
    </w:p>
    <w:p w14:paraId="01643C2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1 подгруппа</w:t>
      </w:r>
    </w:p>
    <w:p w14:paraId="7D64C197"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 Выразить радость людей от встречи с весной. Показать: вам тепло и приятно, вы греетесь на солнышке.</w:t>
      </w:r>
    </w:p>
    <w:p w14:paraId="1D63AFC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2 подгруппа</w:t>
      </w:r>
    </w:p>
    <w:p w14:paraId="145A1B5D"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 Представить себя доброй и ласковой Весной. Изобразить: вы дарите деревьям листву, лугам траву и цветы.</w:t>
      </w:r>
    </w:p>
    <w:p w14:paraId="5FD8849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Деревья (фоновая музыка «Шум деревьев»)</w:t>
      </w:r>
    </w:p>
    <w:p w14:paraId="1064865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1 подгруппа</w:t>
      </w:r>
    </w:p>
    <w:p w14:paraId="7B8211B0"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 Могучие дубы, вечерний, мрачный лес.</w:t>
      </w:r>
    </w:p>
    <w:p w14:paraId="47ED909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2 подгруппа</w:t>
      </w:r>
    </w:p>
    <w:p w14:paraId="7FD0A9DF"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 Заблудились в лесу, огорчились.</w:t>
      </w:r>
    </w:p>
    <w:p w14:paraId="0311D8FC"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Все</w:t>
      </w:r>
    </w:p>
    <w:p w14:paraId="5EBDF085"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 xml:space="preserve"> Упражнение на </w:t>
      </w:r>
      <w:proofErr w:type="gramStart"/>
      <w:r w:rsidR="00562DC7" w:rsidRPr="00562DC7">
        <w:rPr>
          <w:rFonts w:ascii="Times New Roman" w:eastAsia="Times New Roman" w:hAnsi="Times New Roman" w:cs="Times New Roman"/>
          <w:color w:val="111111"/>
          <w:sz w:val="28"/>
          <w:szCs w:val="28"/>
          <w:lang w:eastAsia="ru-RU"/>
        </w:rPr>
        <w:t>внимание(</w:t>
      </w:r>
      <w:proofErr w:type="gramEnd"/>
      <w:r w:rsidR="00562DC7" w:rsidRPr="00562DC7">
        <w:rPr>
          <w:rFonts w:ascii="Times New Roman" w:eastAsia="Times New Roman" w:hAnsi="Times New Roman" w:cs="Times New Roman"/>
          <w:color w:val="111111"/>
          <w:sz w:val="28"/>
          <w:szCs w:val="28"/>
          <w:lang w:eastAsia="ru-RU"/>
        </w:rPr>
        <w:t>под минусовку песни Рыбникова «Дорожная» из к/ф «Красная Шапочка»)</w:t>
      </w:r>
    </w:p>
    <w:p w14:paraId="37C10845"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Бежим -</w:t>
      </w:r>
      <w:r w:rsidR="00562DC7" w:rsidRPr="00562DC7">
        <w:rPr>
          <w:rFonts w:ascii="Times New Roman" w:eastAsia="Times New Roman" w:hAnsi="Times New Roman" w:cs="Times New Roman"/>
          <w:color w:val="111111"/>
          <w:sz w:val="28"/>
          <w:szCs w:val="28"/>
          <w:lang w:eastAsia="ru-RU"/>
        </w:rPr>
        <w:t xml:space="preserve"> лёгкий бег на месте,</w:t>
      </w:r>
    </w:p>
    <w:p w14:paraId="03670368"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Бревно -</w:t>
      </w:r>
      <w:r w:rsidR="00562DC7" w:rsidRPr="00562DC7">
        <w:rPr>
          <w:rFonts w:ascii="Times New Roman" w:eastAsia="Times New Roman" w:hAnsi="Times New Roman" w:cs="Times New Roman"/>
          <w:color w:val="111111"/>
          <w:sz w:val="28"/>
          <w:szCs w:val="28"/>
          <w:lang w:eastAsia="ru-RU"/>
        </w:rPr>
        <w:t xml:space="preserve"> перепрыгнули,</w:t>
      </w:r>
    </w:p>
    <w:p w14:paraId="21FA5312"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Камень слева, камень справа -</w:t>
      </w:r>
      <w:r w:rsidR="00562DC7" w:rsidRPr="00562DC7">
        <w:rPr>
          <w:rFonts w:ascii="Times New Roman" w:eastAsia="Times New Roman" w:hAnsi="Times New Roman" w:cs="Times New Roman"/>
          <w:color w:val="111111"/>
          <w:sz w:val="28"/>
          <w:szCs w:val="28"/>
          <w:lang w:eastAsia="ru-RU"/>
        </w:rPr>
        <w:t xml:space="preserve"> отклониться.</w:t>
      </w:r>
    </w:p>
    <w:p w14:paraId="1B51AC6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Педагоги бегут на месте, ведущий даёт команды.</w:t>
      </w:r>
    </w:p>
    <w:p w14:paraId="27500DF0"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Этюды:</w:t>
      </w:r>
    </w:p>
    <w:p w14:paraId="4533893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Уронили камешек – ищем</w:t>
      </w:r>
    </w:p>
    <w:p w14:paraId="652361A3"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Потерялся братик ил</w:t>
      </w:r>
      <w:r w:rsidR="00CD2175">
        <w:rPr>
          <w:rFonts w:ascii="Times New Roman" w:eastAsia="Times New Roman" w:hAnsi="Times New Roman" w:cs="Times New Roman"/>
          <w:color w:val="111111"/>
          <w:sz w:val="28"/>
          <w:szCs w:val="28"/>
          <w:lang w:eastAsia="ru-RU"/>
        </w:rPr>
        <w:t>и сестричка в большом магазине - ищем - нашли -</w:t>
      </w:r>
      <w:r w:rsidRPr="00562DC7">
        <w:rPr>
          <w:rFonts w:ascii="Times New Roman" w:eastAsia="Times New Roman" w:hAnsi="Times New Roman" w:cs="Times New Roman"/>
          <w:color w:val="111111"/>
          <w:sz w:val="28"/>
          <w:szCs w:val="28"/>
          <w:lang w:eastAsia="ru-RU"/>
        </w:rPr>
        <w:t xml:space="preserve"> увидели!</w:t>
      </w:r>
    </w:p>
    <w:p w14:paraId="19658A93"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Поднимаем голову к небу, находим свою любимую звёздочку, любуемся.</w:t>
      </w:r>
    </w:p>
    <w:p w14:paraId="6781F38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Идём по очень горячему песку.</w:t>
      </w:r>
    </w:p>
    <w:p w14:paraId="7F678E5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Бежим к речке.</w:t>
      </w:r>
    </w:p>
    <w:p w14:paraId="42CD018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Ходим по тёпленькой водичке.</w:t>
      </w:r>
    </w:p>
    <w:p w14:paraId="4DBFF14E"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sidRPr="00CD2175">
        <w:rPr>
          <w:rFonts w:ascii="Times New Roman" w:eastAsia="Times New Roman" w:hAnsi="Times New Roman" w:cs="Times New Roman"/>
          <w:color w:val="111111"/>
          <w:sz w:val="28"/>
          <w:szCs w:val="28"/>
          <w:lang w:eastAsia="ru-RU"/>
        </w:rPr>
        <w:lastRenderedPageBreak/>
        <w:t>Музыкальный руководитель.</w:t>
      </w:r>
    </w:p>
    <w:p w14:paraId="57991AB2"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Не нужно ничего специально</w:t>
      </w:r>
      <w:r w:rsidR="00CD2175">
        <w:rPr>
          <w:rFonts w:ascii="Times New Roman" w:eastAsia="Times New Roman" w:hAnsi="Times New Roman" w:cs="Times New Roman"/>
          <w:color w:val="111111"/>
          <w:sz w:val="28"/>
          <w:szCs w:val="28"/>
          <w:lang w:eastAsia="ru-RU"/>
        </w:rPr>
        <w:t xml:space="preserve"> придумывать. «Вжиться» в роль -</w:t>
      </w:r>
      <w:r w:rsidRPr="00562DC7">
        <w:rPr>
          <w:rFonts w:ascii="Times New Roman" w:eastAsia="Times New Roman" w:hAnsi="Times New Roman" w:cs="Times New Roman"/>
          <w:color w:val="111111"/>
          <w:sz w:val="28"/>
          <w:szCs w:val="28"/>
          <w:lang w:eastAsia="ru-RU"/>
        </w:rPr>
        <w:t xml:space="preserve"> это правильно уловить или вспомнить те собственные ощущения, которые вы или ребёнок проживали, опираясь на жизненный опыт. Только когда дети знают, что и для чего, осознавая конкретную задачу, получается выразительно сыгранная роль.</w:t>
      </w:r>
    </w:p>
    <w:p w14:paraId="27A204F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Проживая собственные эмоции, дети начинают понимать и чувствовать музыку, её эмоциональное содержание. А уже исходя из этого, затронув душу, мы потом переходим</w:t>
      </w:r>
      <w:r w:rsidR="00CD2175">
        <w:rPr>
          <w:rFonts w:ascii="Times New Roman" w:eastAsia="Times New Roman" w:hAnsi="Times New Roman" w:cs="Times New Roman"/>
          <w:color w:val="111111"/>
          <w:sz w:val="28"/>
          <w:szCs w:val="28"/>
          <w:lang w:eastAsia="ru-RU"/>
        </w:rPr>
        <w:t xml:space="preserve"> к уточнению технической части -</w:t>
      </w:r>
      <w:r w:rsidRPr="00562DC7">
        <w:rPr>
          <w:rFonts w:ascii="Times New Roman" w:eastAsia="Times New Roman" w:hAnsi="Times New Roman" w:cs="Times New Roman"/>
          <w:color w:val="111111"/>
          <w:sz w:val="28"/>
          <w:szCs w:val="28"/>
          <w:lang w:eastAsia="ru-RU"/>
        </w:rPr>
        <w:t xml:space="preserve"> средства выразительности, темп, ритм, регистр и т.д.</w:t>
      </w:r>
    </w:p>
    <w:p w14:paraId="0DA46912"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Сколько ребёнку нужно времени, чтобы начать играть? Осмотреться, найти предмет (чем играть) и найти с кем играть (друга, партнёра).</w:t>
      </w:r>
    </w:p>
    <w:p w14:paraId="775F9102"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Почему в театре без партнёра хуже?</w:t>
      </w:r>
    </w:p>
    <w:p w14:paraId="284ADFC8"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(Ответы -</w:t>
      </w:r>
      <w:r w:rsidR="00562DC7" w:rsidRPr="00562DC7">
        <w:rPr>
          <w:rFonts w:ascii="Times New Roman" w:eastAsia="Times New Roman" w:hAnsi="Times New Roman" w:cs="Times New Roman"/>
          <w:color w:val="111111"/>
          <w:sz w:val="28"/>
          <w:szCs w:val="28"/>
          <w:lang w:eastAsia="ru-RU"/>
        </w:rPr>
        <w:t xml:space="preserve"> Скучнее будет спектакль, если его в одиночку играть)</w:t>
      </w:r>
    </w:p>
    <w:p w14:paraId="5B77BE6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Что нужно сделать, чтобы партн</w:t>
      </w:r>
      <w:r w:rsidR="00CD2175">
        <w:rPr>
          <w:rFonts w:ascii="Times New Roman" w:eastAsia="Times New Roman" w:hAnsi="Times New Roman" w:cs="Times New Roman"/>
          <w:color w:val="111111"/>
          <w:sz w:val="28"/>
          <w:szCs w:val="28"/>
          <w:lang w:eastAsia="ru-RU"/>
        </w:rPr>
        <w:t>ёру рядом было удобно? (Ответы -</w:t>
      </w:r>
      <w:r w:rsidRPr="00562DC7">
        <w:rPr>
          <w:rFonts w:ascii="Times New Roman" w:eastAsia="Times New Roman" w:hAnsi="Times New Roman" w:cs="Times New Roman"/>
          <w:color w:val="111111"/>
          <w:sz w:val="28"/>
          <w:szCs w:val="28"/>
          <w:lang w:eastAsia="ru-RU"/>
        </w:rPr>
        <w:t xml:space="preserve"> Чтобы было легко и хорошо, нужно слушать друг друга, помогать на сцене, поддерживать)</w:t>
      </w:r>
    </w:p>
    <w:p w14:paraId="1BD0E2A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7. Коммуникативные упражнения, игры, танцы.</w:t>
      </w:r>
    </w:p>
    <w:p w14:paraId="37938A44"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Игра «Зеркало»</w:t>
      </w:r>
    </w:p>
    <w:p w14:paraId="322C20A1"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Встаём парами. Один - «зеркало», другой -</w:t>
      </w:r>
      <w:r w:rsidR="00562DC7" w:rsidRPr="00562DC7">
        <w:rPr>
          <w:rFonts w:ascii="Times New Roman" w:eastAsia="Times New Roman" w:hAnsi="Times New Roman" w:cs="Times New Roman"/>
          <w:color w:val="111111"/>
          <w:sz w:val="28"/>
          <w:szCs w:val="28"/>
          <w:lang w:eastAsia="ru-RU"/>
        </w:rPr>
        <w:t xml:space="preserve"> «отражение</w:t>
      </w:r>
      <w:proofErr w:type="gramStart"/>
      <w:r w:rsidR="00562DC7" w:rsidRPr="00562DC7">
        <w:rPr>
          <w:rFonts w:ascii="Times New Roman" w:eastAsia="Times New Roman" w:hAnsi="Times New Roman" w:cs="Times New Roman"/>
          <w:color w:val="111111"/>
          <w:sz w:val="28"/>
          <w:szCs w:val="28"/>
          <w:lang w:eastAsia="ru-RU"/>
        </w:rPr>
        <w:t>» .</w:t>
      </w:r>
      <w:proofErr w:type="gramEnd"/>
      <w:r w:rsidR="00562DC7" w:rsidRPr="00562DC7">
        <w:rPr>
          <w:rFonts w:ascii="Times New Roman" w:eastAsia="Times New Roman" w:hAnsi="Times New Roman" w:cs="Times New Roman"/>
          <w:color w:val="111111"/>
          <w:sz w:val="28"/>
          <w:szCs w:val="28"/>
          <w:lang w:eastAsia="ru-RU"/>
        </w:rPr>
        <w:t xml:space="preserve"> «Зеркалу» необходимо движения показывать медленно, чтобы «человек» мог их предугадать и синхронно повторять.</w:t>
      </w:r>
    </w:p>
    <w:p w14:paraId="61EC96BB"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62DC7" w:rsidRPr="00562DC7">
        <w:rPr>
          <w:rFonts w:ascii="Times New Roman" w:eastAsia="Times New Roman" w:hAnsi="Times New Roman" w:cs="Times New Roman"/>
          <w:color w:val="111111"/>
          <w:sz w:val="28"/>
          <w:szCs w:val="28"/>
          <w:lang w:eastAsia="ru-RU"/>
        </w:rPr>
        <w:t>Упражнение - «Человек и Тень» (парами)</w:t>
      </w:r>
    </w:p>
    <w:p w14:paraId="4C5F606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Тень кладёт руки на плечи Человеку. Почувствуйте, какого цвета ваша тень, какое тепло или холод исходит от неё. Тень сделал шаг назад, </w:t>
      </w:r>
      <w:proofErr w:type="spellStart"/>
      <w:r w:rsidRPr="00562DC7">
        <w:rPr>
          <w:rFonts w:ascii="Times New Roman" w:eastAsia="Times New Roman" w:hAnsi="Times New Roman" w:cs="Times New Roman"/>
          <w:color w:val="111111"/>
          <w:sz w:val="28"/>
          <w:szCs w:val="28"/>
          <w:lang w:eastAsia="ru-RU"/>
        </w:rPr>
        <w:t>резиночка</w:t>
      </w:r>
      <w:proofErr w:type="spellEnd"/>
      <w:r w:rsidRPr="00562DC7">
        <w:rPr>
          <w:rFonts w:ascii="Times New Roman" w:eastAsia="Times New Roman" w:hAnsi="Times New Roman" w:cs="Times New Roman"/>
          <w:color w:val="111111"/>
          <w:sz w:val="28"/>
          <w:szCs w:val="28"/>
          <w:lang w:eastAsia="ru-RU"/>
        </w:rPr>
        <w:t>, связующая нить натянулась. Заиграет музыка и тени свой крючочек отстегнут, пойдет гулять. По хлопку ведущего Тени снова подходят к Человеку, но руки на плечи не кладут. Затем по сигналу ведущего кто-то из Теней уходит. Поднимают руки те люди, кто почувствовал, что тень ушла. Проверьте свои предположения.</w:t>
      </w:r>
    </w:p>
    <w:p w14:paraId="0201E214"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2DC7" w:rsidRPr="00562DC7">
        <w:rPr>
          <w:rFonts w:ascii="Times New Roman" w:eastAsia="Times New Roman" w:hAnsi="Times New Roman" w:cs="Times New Roman"/>
          <w:color w:val="111111"/>
          <w:sz w:val="28"/>
          <w:szCs w:val="28"/>
          <w:lang w:eastAsia="ru-RU"/>
        </w:rPr>
        <w:t>Танец «У меня, у тебя» (парами с переходом)</w:t>
      </w:r>
    </w:p>
    <w:p w14:paraId="1D4AD583"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Помогает детям почувствовать друг друга, воспитывает дружеские отношения. Когда с усложнением (смена партнёр</w:t>
      </w:r>
      <w:r w:rsidR="00CD2175">
        <w:rPr>
          <w:rFonts w:ascii="Times New Roman" w:eastAsia="Times New Roman" w:hAnsi="Times New Roman" w:cs="Times New Roman"/>
          <w:color w:val="111111"/>
          <w:sz w:val="28"/>
          <w:szCs w:val="28"/>
          <w:lang w:eastAsia="ru-RU"/>
        </w:rPr>
        <w:t>а) -</w:t>
      </w:r>
      <w:r w:rsidRPr="00562DC7">
        <w:rPr>
          <w:rFonts w:ascii="Times New Roman" w:eastAsia="Times New Roman" w:hAnsi="Times New Roman" w:cs="Times New Roman"/>
          <w:color w:val="111111"/>
          <w:sz w:val="28"/>
          <w:szCs w:val="28"/>
          <w:lang w:eastAsia="ru-RU"/>
        </w:rPr>
        <w:t xml:space="preserve"> это развивает быстроту реакции, умение ориентироваться в пространстве.</w:t>
      </w:r>
    </w:p>
    <w:p w14:paraId="5AEDB791"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sidRPr="00CD2175">
        <w:rPr>
          <w:rFonts w:ascii="Times New Roman" w:eastAsia="Times New Roman" w:hAnsi="Times New Roman" w:cs="Times New Roman"/>
          <w:color w:val="111111"/>
          <w:sz w:val="28"/>
          <w:szCs w:val="28"/>
          <w:lang w:eastAsia="ru-RU"/>
        </w:rPr>
        <w:t>Музыкальный руководитель.</w:t>
      </w:r>
    </w:p>
    <w:p w14:paraId="6CA81043"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Главное в партнёрстве -</w:t>
      </w:r>
      <w:r w:rsidR="00562DC7" w:rsidRPr="00562DC7">
        <w:rPr>
          <w:rFonts w:ascii="Times New Roman" w:eastAsia="Times New Roman" w:hAnsi="Times New Roman" w:cs="Times New Roman"/>
          <w:color w:val="111111"/>
          <w:sz w:val="28"/>
          <w:szCs w:val="28"/>
          <w:lang w:eastAsia="ru-RU"/>
        </w:rPr>
        <w:t xml:space="preserve"> цепляться глазами друг за друга. Детей</w:t>
      </w:r>
    </w:p>
    <w:p w14:paraId="0684CB5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постоянно нужно провоцировать на что-то новое, чтобы они не превращались </w:t>
      </w:r>
      <w:proofErr w:type="gramStart"/>
      <w:r w:rsidRPr="00562DC7">
        <w:rPr>
          <w:rFonts w:ascii="Times New Roman" w:eastAsia="Times New Roman" w:hAnsi="Times New Roman" w:cs="Times New Roman"/>
          <w:color w:val="111111"/>
          <w:sz w:val="28"/>
          <w:szCs w:val="28"/>
          <w:lang w:eastAsia="ru-RU"/>
        </w:rPr>
        <w:t>в механических болванчиков</w:t>
      </w:r>
      <w:proofErr w:type="gramEnd"/>
      <w:r w:rsidRPr="00562DC7">
        <w:rPr>
          <w:rFonts w:ascii="Times New Roman" w:eastAsia="Times New Roman" w:hAnsi="Times New Roman" w:cs="Times New Roman"/>
          <w:color w:val="111111"/>
          <w:sz w:val="28"/>
          <w:szCs w:val="28"/>
          <w:lang w:eastAsia="ru-RU"/>
        </w:rPr>
        <w:t>.</w:t>
      </w:r>
    </w:p>
    <w:p w14:paraId="2F79526C"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При подготовке к Новогоднему утреннику,</w:t>
      </w:r>
      <w:r w:rsidR="00CD2175">
        <w:rPr>
          <w:rFonts w:ascii="Times New Roman" w:eastAsia="Times New Roman" w:hAnsi="Times New Roman" w:cs="Times New Roman"/>
          <w:color w:val="111111"/>
          <w:sz w:val="28"/>
          <w:szCs w:val="28"/>
          <w:lang w:eastAsia="ru-RU"/>
        </w:rPr>
        <w:t xml:space="preserve"> </w:t>
      </w:r>
      <w:r w:rsidRPr="00562DC7">
        <w:rPr>
          <w:rFonts w:ascii="Times New Roman" w:eastAsia="Times New Roman" w:hAnsi="Times New Roman" w:cs="Times New Roman"/>
          <w:color w:val="111111"/>
          <w:sz w:val="28"/>
          <w:szCs w:val="28"/>
          <w:lang w:eastAsia="ru-RU"/>
        </w:rPr>
        <w:t xml:space="preserve"> где все дети были в сценических и маскарадных костюмах, я использовала зрительно-наглядный метод. По сценарию праздника у нас были: восточные красавицы, Снежная Королева, Кай, Снегурочка, Пираты, Бабки</w:t>
      </w:r>
      <w:r w:rsidR="00CD2175">
        <w:rPr>
          <w:rFonts w:ascii="Times New Roman" w:eastAsia="Times New Roman" w:hAnsi="Times New Roman" w:cs="Times New Roman"/>
          <w:color w:val="111111"/>
          <w:sz w:val="28"/>
          <w:szCs w:val="28"/>
          <w:lang w:eastAsia="ru-RU"/>
        </w:rPr>
        <w:t>-</w:t>
      </w:r>
      <w:r w:rsidRPr="00562DC7">
        <w:rPr>
          <w:rFonts w:ascii="Times New Roman" w:eastAsia="Times New Roman" w:hAnsi="Times New Roman" w:cs="Times New Roman"/>
          <w:color w:val="111111"/>
          <w:sz w:val="28"/>
          <w:szCs w:val="28"/>
          <w:lang w:eastAsia="ru-RU"/>
        </w:rPr>
        <w:t xml:space="preserve"> </w:t>
      </w:r>
      <w:proofErr w:type="spellStart"/>
      <w:r w:rsidRPr="00562DC7">
        <w:rPr>
          <w:rFonts w:ascii="Times New Roman" w:eastAsia="Times New Roman" w:hAnsi="Times New Roman" w:cs="Times New Roman"/>
          <w:color w:val="111111"/>
          <w:sz w:val="28"/>
          <w:szCs w:val="28"/>
          <w:lang w:eastAsia="ru-RU"/>
        </w:rPr>
        <w:t>Ёжки</w:t>
      </w:r>
      <w:proofErr w:type="spellEnd"/>
      <w:r w:rsidRPr="00562DC7">
        <w:rPr>
          <w:rFonts w:ascii="Times New Roman" w:eastAsia="Times New Roman" w:hAnsi="Times New Roman" w:cs="Times New Roman"/>
          <w:color w:val="111111"/>
          <w:sz w:val="28"/>
          <w:szCs w:val="28"/>
          <w:lang w:eastAsia="ru-RU"/>
        </w:rPr>
        <w:t>, Царевичи. Уже к середине подготовки праздника я сделала презентацию с картинками, изображающих этих персонажей, продемонстрировала её детям, предложив им выбрать и «примерить » на себя понравившийся образ. К нашему удивлению, почти все дети остановились на разных образах, редко кому нравилось одно и то же.</w:t>
      </w:r>
    </w:p>
    <w:p w14:paraId="5C5BCB34"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sidRPr="00CD2175">
        <w:t xml:space="preserve"> </w:t>
      </w:r>
      <w:r w:rsidRPr="00CD2175">
        <w:rPr>
          <w:rFonts w:ascii="Times New Roman" w:eastAsia="Times New Roman" w:hAnsi="Times New Roman" w:cs="Times New Roman"/>
          <w:color w:val="111111"/>
          <w:sz w:val="28"/>
          <w:szCs w:val="28"/>
          <w:lang w:eastAsia="ru-RU"/>
        </w:rPr>
        <w:t>Музыкальный руководитель.</w:t>
      </w:r>
    </w:p>
    <w:p w14:paraId="488F7F27"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lastRenderedPageBreak/>
        <w:t>И когда уже на «сцене» детям предстояло разыграть роль, достаточно было словесно напомнить: «Ты помнишь, какой ты, как ты выглядишь?», ребята сразу преображались, стеснительность уходила. Это уже были не они, а их герои.</w:t>
      </w:r>
    </w:p>
    <w:p w14:paraId="440DDF4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Затем мне на глаза попался сценарий к 8 марта «Как дети искали для мамы птицу счастья». Мне очень захотелось с детьми воплотить идею. Но нужно было, чтобы и дети этого захотели.</w:t>
      </w:r>
    </w:p>
    <w:p w14:paraId="633B4DA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Я нашла в интернете и скачала фильм-сказку, показала им фрагменты, рассказала вкратце сюжет, и направила к родителям. Через два дня вся группа уже могла обсудить содержание сказки, высказывая собственное мнение.</w:t>
      </w:r>
    </w:p>
    <w:p w14:paraId="751FF07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Вместе с детьми посмотрели презентацию с изображениями фантастической Синей птицы, также фото с фрагментами из одноимённого спектакля. И тут ребята сами стали распределять между собой роли. Их пожелания учитывались, но вот с кошкой было сложнее, многие девочки претендовали именно на эту роль. Тогда на помощь пришла песенка-импровизация «Что ты хочешь, кошечка?». Я объявила кастинг на лучшую кошку, попросила детей помочь мне выбрать самую красивую кошку (дети все превратились в кошек и разгуливали по залу).</w:t>
      </w:r>
    </w:p>
    <w:p w14:paraId="6558E06B"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Затем я сказала, что мне нужно узнать побольше о характере кошки, её повадках </w:t>
      </w:r>
      <w:proofErr w:type="gramStart"/>
      <w:r w:rsidRPr="00562DC7">
        <w:rPr>
          <w:rFonts w:ascii="Times New Roman" w:eastAsia="Times New Roman" w:hAnsi="Times New Roman" w:cs="Times New Roman"/>
          <w:color w:val="111111"/>
          <w:sz w:val="28"/>
          <w:szCs w:val="28"/>
          <w:lang w:eastAsia="ru-RU"/>
        </w:rPr>
        <w:t>( дети</w:t>
      </w:r>
      <w:proofErr w:type="gramEnd"/>
      <w:r w:rsidRPr="00562DC7">
        <w:rPr>
          <w:rFonts w:ascii="Times New Roman" w:eastAsia="Times New Roman" w:hAnsi="Times New Roman" w:cs="Times New Roman"/>
          <w:color w:val="111111"/>
          <w:sz w:val="28"/>
          <w:szCs w:val="28"/>
          <w:lang w:eastAsia="ru-RU"/>
        </w:rPr>
        <w:t xml:space="preserve"> сели на ковёр и самостоятельно при</w:t>
      </w:r>
      <w:r w:rsidR="00CD2175">
        <w:rPr>
          <w:rFonts w:ascii="Times New Roman" w:eastAsia="Times New Roman" w:hAnsi="Times New Roman" w:cs="Times New Roman"/>
          <w:color w:val="111111"/>
          <w:sz w:val="28"/>
          <w:szCs w:val="28"/>
          <w:lang w:eastAsia="ru-RU"/>
        </w:rPr>
        <w:t>думывали для кошки занятие -</w:t>
      </w:r>
      <w:r w:rsidRPr="00562DC7">
        <w:rPr>
          <w:rFonts w:ascii="Times New Roman" w:eastAsia="Times New Roman" w:hAnsi="Times New Roman" w:cs="Times New Roman"/>
          <w:color w:val="111111"/>
          <w:sz w:val="28"/>
          <w:szCs w:val="28"/>
          <w:lang w:eastAsia="ru-RU"/>
        </w:rPr>
        <w:t xml:space="preserve"> кто-то умывался, кто-то лакал молоко, кто-то точил коготки).</w:t>
      </w:r>
    </w:p>
    <w:p w14:paraId="1DA644F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И в заключении я уточнила, что не хотела бы брать кошку, у которой неприятный голос или которую вовсе не слышно. Я подходила к каждому ребёнку, гладила «кошечку», </w:t>
      </w:r>
      <w:proofErr w:type="spellStart"/>
      <w:r w:rsidRPr="00562DC7">
        <w:rPr>
          <w:rFonts w:ascii="Times New Roman" w:eastAsia="Times New Roman" w:hAnsi="Times New Roman" w:cs="Times New Roman"/>
          <w:color w:val="111111"/>
          <w:sz w:val="28"/>
          <w:szCs w:val="28"/>
          <w:lang w:eastAsia="ru-RU"/>
        </w:rPr>
        <w:t>пропевая</w:t>
      </w:r>
      <w:proofErr w:type="spellEnd"/>
      <w:r w:rsidRPr="00562DC7">
        <w:rPr>
          <w:rFonts w:ascii="Times New Roman" w:eastAsia="Times New Roman" w:hAnsi="Times New Roman" w:cs="Times New Roman"/>
          <w:color w:val="111111"/>
          <w:sz w:val="28"/>
          <w:szCs w:val="28"/>
          <w:lang w:eastAsia="ru-RU"/>
        </w:rPr>
        <w:t>: «Что ты хочешь, кошечка?». А в ответ слушала придуманные песенки: «Молочка немножечко».</w:t>
      </w:r>
    </w:p>
    <w:p w14:paraId="0EB04DE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xml:space="preserve">Совсем скоро моим «кошечкам» надоело петь одно и </w:t>
      </w:r>
      <w:proofErr w:type="gramStart"/>
      <w:r w:rsidRPr="00562DC7">
        <w:rPr>
          <w:rFonts w:ascii="Times New Roman" w:eastAsia="Times New Roman" w:hAnsi="Times New Roman" w:cs="Times New Roman"/>
          <w:color w:val="111111"/>
          <w:sz w:val="28"/>
          <w:szCs w:val="28"/>
          <w:lang w:eastAsia="ru-RU"/>
        </w:rPr>
        <w:t>тоже</w:t>
      </w:r>
      <w:proofErr w:type="gramEnd"/>
      <w:r w:rsidRPr="00562DC7">
        <w:rPr>
          <w:rFonts w:ascii="Times New Roman" w:eastAsia="Times New Roman" w:hAnsi="Times New Roman" w:cs="Times New Roman"/>
          <w:color w:val="111111"/>
          <w:sz w:val="28"/>
          <w:szCs w:val="28"/>
          <w:lang w:eastAsia="ru-RU"/>
        </w:rPr>
        <w:t xml:space="preserve"> и они стали сочинять не только мелодию, но варианты ответов: «</w:t>
      </w:r>
      <w:proofErr w:type="spellStart"/>
      <w:r w:rsidRPr="00562DC7">
        <w:rPr>
          <w:rFonts w:ascii="Times New Roman" w:eastAsia="Times New Roman" w:hAnsi="Times New Roman" w:cs="Times New Roman"/>
          <w:color w:val="111111"/>
          <w:sz w:val="28"/>
          <w:szCs w:val="28"/>
          <w:lang w:eastAsia="ru-RU"/>
        </w:rPr>
        <w:t>сосисочек</w:t>
      </w:r>
      <w:proofErr w:type="spellEnd"/>
      <w:r w:rsidRPr="00562DC7">
        <w:rPr>
          <w:rFonts w:ascii="Times New Roman" w:eastAsia="Times New Roman" w:hAnsi="Times New Roman" w:cs="Times New Roman"/>
          <w:color w:val="111111"/>
          <w:sz w:val="28"/>
          <w:szCs w:val="28"/>
          <w:lang w:eastAsia="ru-RU"/>
        </w:rPr>
        <w:t xml:space="preserve"> немножечко», «творожка немножечко», «рыбки…», «курочки…» и т.п.</w:t>
      </w:r>
    </w:p>
    <w:p w14:paraId="1CA9B47F"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Когда все этапы отбора прошли, я высказала своё пожелание, кого бы я хотела видеть в роли кошки в сказке, дети согласились, доверив моему авторитету. Тем более, они сами были свидетелями всего происходящего и оценили справедливость моего выбора.</w:t>
      </w:r>
    </w:p>
    <w:p w14:paraId="357E1F3D"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sidRPr="00CD2175">
        <w:rPr>
          <w:rFonts w:ascii="Times New Roman" w:eastAsia="Times New Roman" w:hAnsi="Times New Roman" w:cs="Times New Roman"/>
          <w:color w:val="111111"/>
          <w:sz w:val="28"/>
          <w:szCs w:val="28"/>
          <w:lang w:eastAsia="ru-RU"/>
        </w:rPr>
        <w:t>Музыкальный руководитель.</w:t>
      </w:r>
    </w:p>
    <w:p w14:paraId="42813C5B"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Аналогичным способом выбирали мальчика на роль Собаки. Я придумала песенку-вопрос: «Ты зачем так громко лаешь? Ты кого здесь охраняешь?»</w:t>
      </w:r>
    </w:p>
    <w:p w14:paraId="72F536B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Дети рассуждали, по какой причине может лаять пёс. Варианты ответов были такими - охраняет дом, увидел кошку, стережёт косточку. Из этого складывались музыкальные ответы на импровизированные мелодии:</w:t>
      </w:r>
    </w:p>
    <w:p w14:paraId="443FF0A7"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Я сижу и громко лаю, я ваш дом охраняю.</w:t>
      </w:r>
    </w:p>
    <w:p w14:paraId="6400141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Я сижу и громко лаю, кошку к дому не пускаю.</w:t>
      </w:r>
    </w:p>
    <w:p w14:paraId="721016B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Я сижу и громко лаю, косточку оберегаю.</w:t>
      </w:r>
    </w:p>
    <w:p w14:paraId="6E4357B2"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Конечно, в стихотворную</w:t>
      </w:r>
      <w:r w:rsidR="00CD2175">
        <w:rPr>
          <w:rFonts w:ascii="Times New Roman" w:eastAsia="Times New Roman" w:hAnsi="Times New Roman" w:cs="Times New Roman"/>
          <w:color w:val="111111"/>
          <w:sz w:val="28"/>
          <w:szCs w:val="28"/>
          <w:lang w:eastAsia="ru-RU"/>
        </w:rPr>
        <w:t xml:space="preserve"> форму эти ответы переводит музыкальный </w:t>
      </w:r>
      <w:r w:rsidRPr="00562DC7">
        <w:rPr>
          <w:rFonts w:ascii="Times New Roman" w:eastAsia="Times New Roman" w:hAnsi="Times New Roman" w:cs="Times New Roman"/>
          <w:color w:val="111111"/>
          <w:sz w:val="28"/>
          <w:szCs w:val="28"/>
          <w:lang w:eastAsia="ru-RU"/>
        </w:rPr>
        <w:t>руководитель, но у детей складывается полное ощущение того, что это они придумали самостоятельно, что придаёт им уверенности и способствует проявлению музыкально-творческих способностей, т.к. мелодии всё же они придумывали сами. Мы лишь вместе уточнили, должна ли отличаться интонация, манера исполнения песенки Собаки от песенки Кошки.</w:t>
      </w:r>
    </w:p>
    <w:p w14:paraId="288827F3"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Упражнение с педагогами -</w:t>
      </w:r>
      <w:r w:rsidR="00562DC7" w:rsidRPr="00562DC7">
        <w:rPr>
          <w:rFonts w:ascii="Times New Roman" w:eastAsia="Times New Roman" w:hAnsi="Times New Roman" w:cs="Times New Roman"/>
          <w:color w:val="111111"/>
          <w:sz w:val="28"/>
          <w:szCs w:val="28"/>
          <w:lang w:eastAsia="ru-RU"/>
        </w:rPr>
        <w:t xml:space="preserve"> песенная импровизация.</w:t>
      </w:r>
    </w:p>
    <w:p w14:paraId="0A71587E" w14:textId="77777777" w:rsidR="00562DC7" w:rsidRPr="00562DC7" w:rsidRDefault="00CD2175" w:rsidP="00AC0DC0">
      <w:pPr>
        <w:spacing w:after="0" w:line="240" w:lineRule="auto"/>
        <w:jc w:val="both"/>
        <w:rPr>
          <w:rFonts w:ascii="Times New Roman" w:eastAsia="Times New Roman" w:hAnsi="Times New Roman" w:cs="Times New Roman"/>
          <w:color w:val="111111"/>
          <w:sz w:val="28"/>
          <w:szCs w:val="28"/>
          <w:lang w:eastAsia="ru-RU"/>
        </w:rPr>
      </w:pPr>
      <w:r w:rsidRPr="00CD2175">
        <w:rPr>
          <w:rFonts w:ascii="Times New Roman" w:eastAsia="Times New Roman" w:hAnsi="Times New Roman" w:cs="Times New Roman"/>
          <w:color w:val="111111"/>
          <w:sz w:val="28"/>
          <w:szCs w:val="28"/>
          <w:lang w:eastAsia="ru-RU"/>
        </w:rPr>
        <w:t>Музыкальный руководитель.</w:t>
      </w:r>
    </w:p>
    <w:p w14:paraId="395C8AA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В сказке был такой персонаж, как Царица Ноч</w:t>
      </w:r>
      <w:r w:rsidR="00CD2175">
        <w:rPr>
          <w:rFonts w:ascii="Times New Roman" w:eastAsia="Times New Roman" w:hAnsi="Times New Roman" w:cs="Times New Roman"/>
          <w:color w:val="111111"/>
          <w:sz w:val="28"/>
          <w:szCs w:val="28"/>
          <w:lang w:eastAsia="ru-RU"/>
        </w:rPr>
        <w:t>ь. И слугами у неё были вороны -</w:t>
      </w:r>
      <w:r w:rsidRPr="00562DC7">
        <w:rPr>
          <w:rFonts w:ascii="Times New Roman" w:eastAsia="Times New Roman" w:hAnsi="Times New Roman" w:cs="Times New Roman"/>
          <w:color w:val="111111"/>
          <w:sz w:val="28"/>
          <w:szCs w:val="28"/>
          <w:lang w:eastAsia="ru-RU"/>
        </w:rPr>
        <w:t xml:space="preserve"> отрицательные герои. Их должна была быть стая, а у нас почти все уже были заняты </w:t>
      </w:r>
      <w:r w:rsidR="006E5D92">
        <w:rPr>
          <w:rFonts w:ascii="Times New Roman" w:eastAsia="Times New Roman" w:hAnsi="Times New Roman" w:cs="Times New Roman"/>
          <w:color w:val="111111"/>
          <w:sz w:val="28"/>
          <w:szCs w:val="28"/>
          <w:lang w:eastAsia="ru-RU"/>
        </w:rPr>
        <w:t>в других ролях. После обсуждения</w:t>
      </w:r>
      <w:r w:rsidRPr="00562DC7">
        <w:rPr>
          <w:rFonts w:ascii="Times New Roman" w:eastAsia="Times New Roman" w:hAnsi="Times New Roman" w:cs="Times New Roman"/>
          <w:color w:val="111111"/>
          <w:sz w:val="28"/>
          <w:szCs w:val="28"/>
          <w:lang w:eastAsia="ru-RU"/>
        </w:rPr>
        <w:t xml:space="preserve"> с воспитателем, мы приняли решение сделать птиц чёрного цвета из бумаги и прикрепить их на палочки. Рассказали идею детям, они поддержали нас, помогали делать крылышки, складывая бумагу «гармошкой». Когда вороны были готовы, я предложила всем детям поучаствовать в постановке танца.</w:t>
      </w:r>
    </w:p>
    <w:p w14:paraId="2E3F0673"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Музыку выбирали из двух вариантов.</w:t>
      </w:r>
    </w:p>
    <w:p w14:paraId="42E739F3" w14:textId="77777777" w:rsidR="00562DC7" w:rsidRPr="00562DC7" w:rsidRDefault="006E5D92"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Первый из спектакля -</w:t>
      </w:r>
      <w:r w:rsidR="00562DC7" w:rsidRPr="00562DC7">
        <w:rPr>
          <w:rFonts w:ascii="Times New Roman" w:eastAsia="Times New Roman" w:hAnsi="Times New Roman" w:cs="Times New Roman"/>
          <w:color w:val="111111"/>
          <w:sz w:val="28"/>
          <w:szCs w:val="28"/>
          <w:lang w:eastAsia="ru-RU"/>
        </w:rPr>
        <w:t xml:space="preserve"> «Танец Синей птицы» (симфоническая).</w:t>
      </w:r>
    </w:p>
    <w:p w14:paraId="3BA706C1" w14:textId="77777777" w:rsidR="00562DC7" w:rsidRPr="00562DC7" w:rsidRDefault="006E5D92"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Второй – современная  </w:t>
      </w:r>
      <w:r w:rsidR="00562DC7" w:rsidRPr="00562DC7">
        <w:rPr>
          <w:rFonts w:ascii="Times New Roman" w:eastAsia="Times New Roman" w:hAnsi="Times New Roman" w:cs="Times New Roman"/>
          <w:color w:val="111111"/>
          <w:sz w:val="28"/>
          <w:szCs w:val="28"/>
          <w:lang w:eastAsia="ru-RU"/>
        </w:rPr>
        <w:t>(рок группа).</w:t>
      </w:r>
    </w:p>
    <w:p w14:paraId="11BAEE0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Педагоги прослушивают фрагменты музыки.</w:t>
      </w:r>
    </w:p>
    <w:p w14:paraId="4B4A9387" w14:textId="77777777" w:rsidR="00562DC7" w:rsidRPr="00562DC7" w:rsidRDefault="006E5D92" w:rsidP="00AC0DC0">
      <w:pPr>
        <w:spacing w:after="0" w:line="240" w:lineRule="auto"/>
        <w:jc w:val="both"/>
        <w:rPr>
          <w:rFonts w:ascii="Times New Roman" w:eastAsia="Times New Roman" w:hAnsi="Times New Roman" w:cs="Times New Roman"/>
          <w:color w:val="111111"/>
          <w:sz w:val="28"/>
          <w:szCs w:val="28"/>
          <w:lang w:eastAsia="ru-RU"/>
        </w:rPr>
      </w:pPr>
      <w:r w:rsidRPr="006E5D92">
        <w:t xml:space="preserve"> </w:t>
      </w:r>
      <w:r w:rsidRPr="006E5D92">
        <w:rPr>
          <w:rFonts w:ascii="Times New Roman" w:eastAsia="Times New Roman" w:hAnsi="Times New Roman" w:cs="Times New Roman"/>
          <w:color w:val="111111"/>
          <w:sz w:val="28"/>
          <w:szCs w:val="28"/>
          <w:lang w:eastAsia="ru-RU"/>
        </w:rPr>
        <w:t>Музыкальный руководитель.</w:t>
      </w:r>
    </w:p>
    <w:p w14:paraId="070A8E18"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Ребята определили характер музыки, высказали своё мнение и остановились на втором варианте.</w:t>
      </w:r>
    </w:p>
    <w:p w14:paraId="3AF9DF5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Теперь нужно было придумать движения, рисунок танца. Хочу пояснить, что движения дети придумывали практически сами, опираясь на знания жизнедеятельности и повадок птиц.</w:t>
      </w:r>
    </w:p>
    <w:p w14:paraId="1EFA2EC1"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1.Птицы летают.</w:t>
      </w:r>
    </w:p>
    <w:p w14:paraId="7EE05848"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2.Клюют.</w:t>
      </w:r>
    </w:p>
    <w:p w14:paraId="7FA7CED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3.Садятся на землю и взлетают,</w:t>
      </w:r>
    </w:p>
    <w:p w14:paraId="63B81FA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4.Кружат стаями.</w:t>
      </w:r>
    </w:p>
    <w:p w14:paraId="29A2E6AB"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5.Могут летать вразнобой, если их кто-то спугнёт с дерева.</w:t>
      </w:r>
    </w:p>
    <w:p w14:paraId="6977ECE9"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6.Мечутся в поисках еды.</w:t>
      </w:r>
    </w:p>
    <w:p w14:paraId="38C888B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Сказочные вороны, ко всему прочему, на стороне зла - служат Царице Ночи. Именно в центре этой стаи</w:t>
      </w:r>
      <w:r w:rsidR="006E5D92">
        <w:rPr>
          <w:rFonts w:ascii="Times New Roman" w:eastAsia="Times New Roman" w:hAnsi="Times New Roman" w:cs="Times New Roman"/>
          <w:color w:val="111111"/>
          <w:sz w:val="28"/>
          <w:szCs w:val="28"/>
          <w:lang w:eastAsia="ru-RU"/>
        </w:rPr>
        <w:t xml:space="preserve"> и очутились </w:t>
      </w:r>
      <w:proofErr w:type="spellStart"/>
      <w:r w:rsidR="006E5D92">
        <w:rPr>
          <w:rFonts w:ascii="Times New Roman" w:eastAsia="Times New Roman" w:hAnsi="Times New Roman" w:cs="Times New Roman"/>
          <w:color w:val="111111"/>
          <w:sz w:val="28"/>
          <w:szCs w:val="28"/>
          <w:lang w:eastAsia="ru-RU"/>
        </w:rPr>
        <w:t>Тильтиль</w:t>
      </w:r>
      <w:proofErr w:type="spellEnd"/>
      <w:r w:rsidR="006E5D92">
        <w:rPr>
          <w:rFonts w:ascii="Times New Roman" w:eastAsia="Times New Roman" w:hAnsi="Times New Roman" w:cs="Times New Roman"/>
          <w:color w:val="111111"/>
          <w:sz w:val="28"/>
          <w:szCs w:val="28"/>
          <w:lang w:eastAsia="ru-RU"/>
        </w:rPr>
        <w:t xml:space="preserve"> и </w:t>
      </w:r>
      <w:proofErr w:type="spellStart"/>
      <w:r w:rsidR="006E5D92">
        <w:rPr>
          <w:rFonts w:ascii="Times New Roman" w:eastAsia="Times New Roman" w:hAnsi="Times New Roman" w:cs="Times New Roman"/>
          <w:color w:val="111111"/>
          <w:sz w:val="28"/>
          <w:szCs w:val="28"/>
          <w:lang w:eastAsia="ru-RU"/>
        </w:rPr>
        <w:t>Митиль</w:t>
      </w:r>
      <w:proofErr w:type="spellEnd"/>
      <w:r w:rsidR="006E5D92">
        <w:rPr>
          <w:rFonts w:ascii="Times New Roman" w:eastAsia="Times New Roman" w:hAnsi="Times New Roman" w:cs="Times New Roman"/>
          <w:color w:val="111111"/>
          <w:sz w:val="28"/>
          <w:szCs w:val="28"/>
          <w:lang w:eastAsia="ru-RU"/>
        </w:rPr>
        <w:t xml:space="preserve"> -</w:t>
      </w:r>
      <w:r w:rsidRPr="00562DC7">
        <w:rPr>
          <w:rFonts w:ascii="Times New Roman" w:eastAsia="Times New Roman" w:hAnsi="Times New Roman" w:cs="Times New Roman"/>
          <w:color w:val="111111"/>
          <w:sz w:val="28"/>
          <w:szCs w:val="28"/>
          <w:lang w:eastAsia="ru-RU"/>
        </w:rPr>
        <w:t xml:space="preserve"> главные герои сказки.</w:t>
      </w:r>
    </w:p>
    <w:p w14:paraId="0032187F"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Я вам предлагаю разделиться на две команды, сложить из бумаги птичек, сочинить собственный танец ворон и представить придуманную постановку зрителям.</w:t>
      </w:r>
    </w:p>
    <w:p w14:paraId="1CE27A3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Педагоги выполняют задание.</w:t>
      </w:r>
    </w:p>
    <w:p w14:paraId="3777145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Просмотр двух вариантов танца, обсуждение.</w:t>
      </w:r>
    </w:p>
    <w:p w14:paraId="6E53B0E8" w14:textId="77777777" w:rsidR="00562DC7" w:rsidRPr="00562DC7" w:rsidRDefault="006E5D92" w:rsidP="00AC0DC0">
      <w:pPr>
        <w:spacing w:after="0" w:line="240" w:lineRule="auto"/>
        <w:jc w:val="both"/>
        <w:rPr>
          <w:rFonts w:ascii="Times New Roman" w:eastAsia="Times New Roman" w:hAnsi="Times New Roman" w:cs="Times New Roman"/>
          <w:color w:val="111111"/>
          <w:sz w:val="28"/>
          <w:szCs w:val="28"/>
          <w:lang w:eastAsia="ru-RU"/>
        </w:rPr>
      </w:pPr>
      <w:r w:rsidRPr="006E5D92">
        <w:rPr>
          <w:rFonts w:ascii="Times New Roman" w:eastAsia="Times New Roman" w:hAnsi="Times New Roman" w:cs="Times New Roman"/>
          <w:color w:val="111111"/>
          <w:sz w:val="28"/>
          <w:szCs w:val="28"/>
          <w:lang w:eastAsia="ru-RU"/>
        </w:rPr>
        <w:t>Музыкальный руководитель.</w:t>
      </w:r>
    </w:p>
    <w:p w14:paraId="1BB69EAF"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А мы это сделали так …</w:t>
      </w:r>
    </w:p>
    <w:p w14:paraId="47F2505A"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Просмотр фото с праздника из ДОУ с комментариями.</w:t>
      </w:r>
    </w:p>
    <w:p w14:paraId="3601700D"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Рефлексия (самоанализ)</w:t>
      </w:r>
    </w:p>
    <w:p w14:paraId="7034770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С психологической точки зрения дошкольное детство является благоприятным периодом для развития музыкально-творческих способностей потому, что в этом возрасте дети чрезвычайно любознательны, у них есть огромное желание познавать окружающий мир. И педагоги, поощряя любознательность, сообщая детям знания, вовлекая их в различные виды музыкальной и театральной деятельности, способствуют расширению детского опыта.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w:t>
      </w:r>
    </w:p>
    <w:p w14:paraId="27C6BB8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lastRenderedPageBreak/>
        <w:t>В целом дошкольный возраст, даёт прекрасные возможности для развития способностей к музыкальному творчеству. И от того, насколько были использованы эти возможности, во многом будет зависеть творческий потенциал взрослого человека. Известно, что заинтересовать детей чем-либо, взрослый может только, когда он увлечен сам. Если ребенок чувствует такое отношение взрослого, восхищение красотой музыки, он постепенно тоже признает музыкальные ценности.</w:t>
      </w:r>
    </w:p>
    <w:p w14:paraId="0E160E08" w14:textId="77777777" w:rsidR="00562DC7" w:rsidRPr="00562DC7" w:rsidRDefault="006E5D92"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Музыкальный руководитель</w:t>
      </w:r>
      <w:r w:rsidR="00562DC7" w:rsidRPr="00562DC7">
        <w:rPr>
          <w:rFonts w:ascii="Times New Roman" w:eastAsia="Times New Roman" w:hAnsi="Times New Roman" w:cs="Times New Roman"/>
          <w:color w:val="111111"/>
          <w:sz w:val="28"/>
          <w:szCs w:val="28"/>
          <w:lang w:eastAsia="ru-RU"/>
        </w:rPr>
        <w:t>: "Чтобы быть выразительным - надо быть заразительным!"</w:t>
      </w:r>
    </w:p>
    <w:p w14:paraId="7F24FB68"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Тренинг «Навык уверенного поведения»</w:t>
      </w:r>
    </w:p>
    <w:p w14:paraId="48CDAEF4"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1.Голос на тон выше.</w:t>
      </w:r>
    </w:p>
    <w:p w14:paraId="15BDAF51" w14:textId="77777777" w:rsidR="00562DC7" w:rsidRPr="00562DC7" w:rsidRDefault="006E5D92" w:rsidP="00AC0D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2.Осанка -</w:t>
      </w:r>
      <w:r w:rsidR="00562DC7" w:rsidRPr="00562DC7">
        <w:rPr>
          <w:rFonts w:ascii="Times New Roman" w:eastAsia="Times New Roman" w:hAnsi="Times New Roman" w:cs="Times New Roman"/>
          <w:color w:val="111111"/>
          <w:sz w:val="28"/>
          <w:szCs w:val="28"/>
          <w:lang w:eastAsia="ru-RU"/>
        </w:rPr>
        <w:t xml:space="preserve"> расправить плечи и посмотреть на проблему свысока.</w:t>
      </w:r>
    </w:p>
    <w:p w14:paraId="28FB86C0"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3.Произносим: «Я люблю свою про</w:t>
      </w:r>
      <w:r w:rsidR="006E5D92">
        <w:rPr>
          <w:rFonts w:ascii="Times New Roman" w:eastAsia="Times New Roman" w:hAnsi="Times New Roman" w:cs="Times New Roman"/>
          <w:color w:val="111111"/>
          <w:sz w:val="28"/>
          <w:szCs w:val="28"/>
          <w:lang w:eastAsia="ru-RU"/>
        </w:rPr>
        <w:t>фессию. Я люблю детей. Я -</w:t>
      </w:r>
      <w:r w:rsidRPr="00562DC7">
        <w:rPr>
          <w:rFonts w:ascii="Times New Roman" w:eastAsia="Times New Roman" w:hAnsi="Times New Roman" w:cs="Times New Roman"/>
          <w:color w:val="111111"/>
          <w:sz w:val="28"/>
          <w:szCs w:val="28"/>
          <w:lang w:eastAsia="ru-RU"/>
        </w:rPr>
        <w:t xml:space="preserve"> творческая личность. Я несу добро и радость. У меня всё получится!»</w:t>
      </w:r>
    </w:p>
    <w:p w14:paraId="546D42CC" w14:textId="77777777" w:rsidR="00562DC7" w:rsidRPr="00562DC7" w:rsidRDefault="006E5D92" w:rsidP="00AC0DC0">
      <w:pPr>
        <w:spacing w:after="0" w:line="240" w:lineRule="auto"/>
        <w:jc w:val="both"/>
        <w:rPr>
          <w:rFonts w:ascii="Times New Roman" w:eastAsia="Times New Roman" w:hAnsi="Times New Roman" w:cs="Times New Roman"/>
          <w:color w:val="111111"/>
          <w:sz w:val="28"/>
          <w:szCs w:val="28"/>
          <w:lang w:eastAsia="ru-RU"/>
        </w:rPr>
      </w:pPr>
      <w:r w:rsidRPr="006E5D92">
        <w:rPr>
          <w:rFonts w:ascii="Times New Roman" w:eastAsia="Times New Roman" w:hAnsi="Times New Roman" w:cs="Times New Roman"/>
          <w:color w:val="111111"/>
          <w:sz w:val="28"/>
          <w:szCs w:val="28"/>
          <w:lang w:eastAsia="ru-RU"/>
        </w:rPr>
        <w:t>Музыкальный руководитель.</w:t>
      </w:r>
    </w:p>
    <w:p w14:paraId="7EA87E26"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И в заключении</w:t>
      </w:r>
      <w:r w:rsidR="006E5D92">
        <w:rPr>
          <w:rFonts w:ascii="Times New Roman" w:eastAsia="Times New Roman" w:hAnsi="Times New Roman" w:cs="Times New Roman"/>
          <w:color w:val="111111"/>
          <w:sz w:val="28"/>
          <w:szCs w:val="28"/>
          <w:lang w:eastAsia="ru-RU"/>
        </w:rPr>
        <w:t xml:space="preserve"> </w:t>
      </w:r>
      <w:r w:rsidRPr="00562DC7">
        <w:rPr>
          <w:rFonts w:ascii="Times New Roman" w:eastAsia="Times New Roman" w:hAnsi="Times New Roman" w:cs="Times New Roman"/>
          <w:color w:val="111111"/>
          <w:sz w:val="28"/>
          <w:szCs w:val="28"/>
          <w:lang w:eastAsia="ru-RU"/>
        </w:rPr>
        <w:t xml:space="preserve"> хотелось бы узнать ваше мне</w:t>
      </w:r>
      <w:r w:rsidR="006E5D92">
        <w:rPr>
          <w:rFonts w:ascii="Times New Roman" w:eastAsia="Times New Roman" w:hAnsi="Times New Roman" w:cs="Times New Roman"/>
          <w:color w:val="111111"/>
          <w:sz w:val="28"/>
          <w:szCs w:val="28"/>
          <w:lang w:eastAsia="ru-RU"/>
        </w:rPr>
        <w:t>ние</w:t>
      </w:r>
      <w:r w:rsidRPr="00562DC7">
        <w:rPr>
          <w:rFonts w:ascii="Times New Roman" w:eastAsia="Times New Roman" w:hAnsi="Times New Roman" w:cs="Times New Roman"/>
          <w:color w:val="111111"/>
          <w:sz w:val="28"/>
          <w:szCs w:val="28"/>
          <w:lang w:eastAsia="ru-RU"/>
        </w:rPr>
        <w:t xml:space="preserve"> по поводу услышанного сегодня. Предлагаю вам шаблоны театральных масок, которые нужно превратить либо в </w:t>
      </w:r>
      <w:proofErr w:type="gramStart"/>
      <w:r w:rsidRPr="00562DC7">
        <w:rPr>
          <w:rFonts w:ascii="Times New Roman" w:eastAsia="Times New Roman" w:hAnsi="Times New Roman" w:cs="Times New Roman"/>
          <w:color w:val="111111"/>
          <w:sz w:val="28"/>
          <w:szCs w:val="28"/>
          <w:lang w:eastAsia="ru-RU"/>
        </w:rPr>
        <w:t>грустную,</w:t>
      </w:r>
      <w:r w:rsidR="006E5D92">
        <w:rPr>
          <w:rFonts w:ascii="Times New Roman" w:eastAsia="Times New Roman" w:hAnsi="Times New Roman" w:cs="Times New Roman"/>
          <w:color w:val="111111"/>
          <w:sz w:val="28"/>
          <w:szCs w:val="28"/>
          <w:lang w:eastAsia="ru-RU"/>
        </w:rPr>
        <w:t xml:space="preserve"> </w:t>
      </w:r>
      <w:r w:rsidRPr="00562DC7">
        <w:rPr>
          <w:rFonts w:ascii="Times New Roman" w:eastAsia="Times New Roman" w:hAnsi="Times New Roman" w:cs="Times New Roman"/>
          <w:color w:val="111111"/>
          <w:sz w:val="28"/>
          <w:szCs w:val="28"/>
          <w:lang w:eastAsia="ru-RU"/>
        </w:rPr>
        <w:t xml:space="preserve"> либо</w:t>
      </w:r>
      <w:proofErr w:type="gramEnd"/>
      <w:r w:rsidRPr="00562DC7">
        <w:rPr>
          <w:rFonts w:ascii="Times New Roman" w:eastAsia="Times New Roman" w:hAnsi="Times New Roman" w:cs="Times New Roman"/>
          <w:color w:val="111111"/>
          <w:sz w:val="28"/>
          <w:szCs w:val="28"/>
          <w:lang w:eastAsia="ru-RU"/>
        </w:rPr>
        <w:t xml:space="preserve"> в весёлую.</w:t>
      </w:r>
    </w:p>
    <w:p w14:paraId="20FC632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Театральные маски:</w:t>
      </w:r>
    </w:p>
    <w:p w14:paraId="0D759A6E"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грустная - если всё трудно и сложно</w:t>
      </w:r>
    </w:p>
    <w:p w14:paraId="73B222B5" w14:textId="77777777" w:rsidR="00562DC7" w:rsidRP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 весёлая - если чувствуете в себе потенциал творчества, и желание воплощать задуманное в своей профессиональной деятельности.</w:t>
      </w:r>
    </w:p>
    <w:p w14:paraId="13EA752A" w14:textId="77777777" w:rsidR="00562DC7" w:rsidRDefault="00562DC7" w:rsidP="00AC0DC0">
      <w:pPr>
        <w:spacing w:after="0" w:line="240" w:lineRule="auto"/>
        <w:jc w:val="both"/>
        <w:rPr>
          <w:rFonts w:ascii="Times New Roman" w:eastAsia="Times New Roman" w:hAnsi="Times New Roman" w:cs="Times New Roman"/>
          <w:color w:val="111111"/>
          <w:sz w:val="28"/>
          <w:szCs w:val="28"/>
          <w:lang w:eastAsia="ru-RU"/>
        </w:rPr>
      </w:pPr>
      <w:r w:rsidRPr="00562DC7">
        <w:rPr>
          <w:rFonts w:ascii="Times New Roman" w:eastAsia="Times New Roman" w:hAnsi="Times New Roman" w:cs="Times New Roman"/>
          <w:color w:val="111111"/>
          <w:sz w:val="28"/>
          <w:szCs w:val="28"/>
          <w:lang w:eastAsia="ru-RU"/>
        </w:rPr>
        <w:t>Спасибо за внимание.</w:t>
      </w:r>
    </w:p>
    <w:sectPr w:rsidR="00562DC7" w:rsidSect="004C3EF9">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76F"/>
    <w:rsid w:val="002B51EE"/>
    <w:rsid w:val="00374082"/>
    <w:rsid w:val="004C3EF9"/>
    <w:rsid w:val="00562DC7"/>
    <w:rsid w:val="006444D5"/>
    <w:rsid w:val="006C0F05"/>
    <w:rsid w:val="006E5D92"/>
    <w:rsid w:val="007275FC"/>
    <w:rsid w:val="007A176F"/>
    <w:rsid w:val="00AC0DC0"/>
    <w:rsid w:val="00B20D39"/>
    <w:rsid w:val="00BA490C"/>
    <w:rsid w:val="00CB2FCF"/>
    <w:rsid w:val="00CD2175"/>
    <w:rsid w:val="00F8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961B"/>
  <w15:docId w15:val="{B515CA21-EC52-4156-877D-BB9AC04E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999">
      <w:bodyDiv w:val="1"/>
      <w:marLeft w:val="0"/>
      <w:marRight w:val="0"/>
      <w:marTop w:val="0"/>
      <w:marBottom w:val="0"/>
      <w:divBdr>
        <w:top w:val="none" w:sz="0" w:space="0" w:color="auto"/>
        <w:left w:val="none" w:sz="0" w:space="0" w:color="auto"/>
        <w:bottom w:val="none" w:sz="0" w:space="0" w:color="auto"/>
        <w:right w:val="none" w:sz="0" w:space="0" w:color="auto"/>
      </w:divBdr>
      <w:divsChild>
        <w:div w:id="154429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Ольга Сафронова</cp:lastModifiedBy>
  <cp:revision>8</cp:revision>
  <dcterms:created xsi:type="dcterms:W3CDTF">2021-07-25T07:17:00Z</dcterms:created>
  <dcterms:modified xsi:type="dcterms:W3CDTF">2023-04-19T07:11:00Z</dcterms:modified>
</cp:coreProperties>
</file>