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Справка</w:t>
      </w: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по итогам  входного контроля</w:t>
      </w:r>
    </w:p>
    <w:p w:rsidR="00183B99" w:rsidRPr="00DA403C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9" w:rsidRPr="00DA403C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03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403C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DA403C">
        <w:rPr>
          <w:sz w:val="24"/>
          <w:szCs w:val="24"/>
        </w:rPr>
        <w:t xml:space="preserve">. </w:t>
      </w:r>
      <w:r w:rsidRPr="00DA403C">
        <w:rPr>
          <w:rFonts w:ascii="Times New Roman" w:hAnsi="Times New Roman"/>
          <w:sz w:val="24"/>
          <w:szCs w:val="24"/>
        </w:rPr>
        <w:t>и</w:t>
      </w:r>
      <w:r w:rsidRPr="00DA403C">
        <w:rPr>
          <w:sz w:val="24"/>
          <w:szCs w:val="24"/>
        </w:rPr>
        <w:t xml:space="preserve">  </w:t>
      </w:r>
      <w:r w:rsidRPr="00DA403C">
        <w:rPr>
          <w:rFonts w:ascii="Times New Roman" w:hAnsi="Times New Roman"/>
          <w:sz w:val="24"/>
          <w:szCs w:val="24"/>
        </w:rPr>
        <w:t xml:space="preserve">на основании приказа директора Центра от  </w:t>
      </w:r>
      <w:r w:rsidR="00C1418B">
        <w:rPr>
          <w:rFonts w:ascii="Times New Roman" w:hAnsi="Times New Roman"/>
          <w:sz w:val="24"/>
          <w:szCs w:val="24"/>
        </w:rPr>
        <w:t>17</w:t>
      </w:r>
      <w:r w:rsidRPr="00DA403C">
        <w:rPr>
          <w:rFonts w:ascii="Times New Roman" w:hAnsi="Times New Roman"/>
          <w:sz w:val="24"/>
          <w:szCs w:val="24"/>
        </w:rPr>
        <w:t>.</w:t>
      </w:r>
      <w:r w:rsidR="00E77B5A">
        <w:rPr>
          <w:rFonts w:ascii="Times New Roman" w:hAnsi="Times New Roman"/>
          <w:sz w:val="24"/>
          <w:szCs w:val="24"/>
        </w:rPr>
        <w:t>10</w:t>
      </w:r>
      <w:r w:rsidRPr="00DA403C">
        <w:rPr>
          <w:rFonts w:ascii="Times New Roman" w:hAnsi="Times New Roman"/>
          <w:sz w:val="24"/>
          <w:szCs w:val="24"/>
        </w:rPr>
        <w:t>.201</w:t>
      </w:r>
      <w:r w:rsidR="00C1418B">
        <w:rPr>
          <w:rFonts w:ascii="Times New Roman" w:hAnsi="Times New Roman"/>
          <w:sz w:val="24"/>
          <w:szCs w:val="24"/>
        </w:rPr>
        <w:t>8</w:t>
      </w:r>
      <w:r w:rsidRPr="00DA403C">
        <w:rPr>
          <w:rFonts w:ascii="Times New Roman" w:hAnsi="Times New Roman"/>
          <w:sz w:val="24"/>
          <w:szCs w:val="24"/>
        </w:rPr>
        <w:t xml:space="preserve"> г.  № 1</w:t>
      </w:r>
      <w:r w:rsidR="00C1418B">
        <w:rPr>
          <w:rFonts w:ascii="Times New Roman" w:hAnsi="Times New Roman"/>
          <w:sz w:val="24"/>
          <w:szCs w:val="24"/>
        </w:rPr>
        <w:t>2</w:t>
      </w:r>
      <w:r w:rsidR="00A808EE">
        <w:rPr>
          <w:rFonts w:ascii="Times New Roman" w:hAnsi="Times New Roman"/>
          <w:sz w:val="24"/>
          <w:szCs w:val="24"/>
        </w:rPr>
        <w:t>9</w:t>
      </w:r>
      <w:r w:rsidRPr="00DA403C">
        <w:rPr>
          <w:rFonts w:ascii="Times New Roman" w:hAnsi="Times New Roman"/>
          <w:sz w:val="24"/>
          <w:szCs w:val="24"/>
        </w:rPr>
        <w:t xml:space="preserve">  «О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3C">
        <w:rPr>
          <w:rFonts w:ascii="Times New Roman" w:hAnsi="Times New Roman"/>
          <w:sz w:val="24"/>
          <w:szCs w:val="24"/>
        </w:rPr>
        <w:t xml:space="preserve">входного контроля» в период с </w:t>
      </w:r>
      <w:r w:rsidR="00C1418B">
        <w:rPr>
          <w:rFonts w:ascii="Times New Roman" w:hAnsi="Times New Roman"/>
          <w:sz w:val="24"/>
          <w:szCs w:val="24"/>
        </w:rPr>
        <w:t>22</w:t>
      </w:r>
      <w:r w:rsidRPr="00DA403C">
        <w:rPr>
          <w:rFonts w:ascii="Times New Roman" w:hAnsi="Times New Roman"/>
          <w:sz w:val="24"/>
          <w:szCs w:val="24"/>
        </w:rPr>
        <w:t>.</w:t>
      </w:r>
      <w:r w:rsidR="00E77B5A">
        <w:rPr>
          <w:rFonts w:ascii="Times New Roman" w:hAnsi="Times New Roman"/>
          <w:sz w:val="24"/>
          <w:szCs w:val="24"/>
        </w:rPr>
        <w:t>10</w:t>
      </w:r>
      <w:r w:rsidRPr="00DA403C">
        <w:rPr>
          <w:rFonts w:ascii="Times New Roman" w:hAnsi="Times New Roman"/>
          <w:sz w:val="24"/>
          <w:szCs w:val="24"/>
        </w:rPr>
        <w:t xml:space="preserve"> по </w:t>
      </w:r>
      <w:r w:rsidR="00C1418B">
        <w:rPr>
          <w:rFonts w:ascii="Times New Roman" w:hAnsi="Times New Roman"/>
          <w:sz w:val="24"/>
          <w:szCs w:val="24"/>
        </w:rPr>
        <w:t>28</w:t>
      </w:r>
      <w:r w:rsidRPr="00DA403C">
        <w:rPr>
          <w:rFonts w:ascii="Times New Roman" w:hAnsi="Times New Roman"/>
          <w:sz w:val="24"/>
          <w:szCs w:val="24"/>
        </w:rPr>
        <w:t>.1</w:t>
      </w:r>
      <w:r w:rsidR="00C1418B">
        <w:rPr>
          <w:rFonts w:ascii="Times New Roman" w:hAnsi="Times New Roman"/>
          <w:sz w:val="24"/>
          <w:szCs w:val="24"/>
        </w:rPr>
        <w:t>0</w:t>
      </w:r>
      <w:r w:rsidRPr="00DA403C">
        <w:rPr>
          <w:rFonts w:ascii="Times New Roman" w:hAnsi="Times New Roman"/>
          <w:sz w:val="24"/>
          <w:szCs w:val="24"/>
        </w:rPr>
        <w:t>.201</w:t>
      </w:r>
      <w:r w:rsidR="00C1418B">
        <w:rPr>
          <w:rFonts w:ascii="Times New Roman" w:hAnsi="Times New Roman"/>
          <w:sz w:val="24"/>
          <w:szCs w:val="24"/>
        </w:rPr>
        <w:t>8</w:t>
      </w:r>
      <w:r w:rsidRPr="00DA403C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DA403C">
        <w:rPr>
          <w:rFonts w:ascii="Times New Roman" w:hAnsi="Times New Roman"/>
          <w:sz w:val="24"/>
          <w:szCs w:val="24"/>
        </w:rPr>
        <w:t xml:space="preserve">. в Центре был проведен входной контроль в целях оценки уровня </w:t>
      </w:r>
      <w:proofErr w:type="spellStart"/>
      <w:r w:rsidRPr="00DA403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0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</w:t>
      </w:r>
      <w:r>
        <w:rPr>
          <w:rFonts w:ascii="Times New Roman" w:hAnsi="Times New Roman"/>
          <w:sz w:val="24"/>
          <w:szCs w:val="24"/>
        </w:rPr>
        <w:t xml:space="preserve"> Входной контроль проводился со штатными сотрудниками  Центра</w:t>
      </w:r>
      <w:r w:rsidR="00D07F88">
        <w:rPr>
          <w:rFonts w:ascii="Times New Roman" w:hAnsi="Times New Roman"/>
          <w:sz w:val="24"/>
          <w:szCs w:val="24"/>
        </w:rPr>
        <w:t xml:space="preserve"> и совместителями</w:t>
      </w:r>
      <w:r>
        <w:rPr>
          <w:rFonts w:ascii="Times New Roman" w:hAnsi="Times New Roman"/>
          <w:sz w:val="24"/>
          <w:szCs w:val="24"/>
        </w:rPr>
        <w:t xml:space="preserve">, у которых были привлечены  группы </w:t>
      </w:r>
      <w:r w:rsidR="00842CCC">
        <w:rPr>
          <w:rFonts w:ascii="Times New Roman" w:hAnsi="Times New Roman"/>
          <w:sz w:val="24"/>
          <w:szCs w:val="24"/>
        </w:rPr>
        <w:t xml:space="preserve">1-го, </w:t>
      </w:r>
      <w:r>
        <w:rPr>
          <w:rFonts w:ascii="Times New Roman" w:hAnsi="Times New Roman"/>
          <w:sz w:val="24"/>
          <w:szCs w:val="24"/>
        </w:rPr>
        <w:t xml:space="preserve">2-го и 3-го года обучения. </w:t>
      </w:r>
    </w:p>
    <w:p w:rsidR="00183B99" w:rsidRPr="00D8389E" w:rsidRDefault="00183B99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E">
        <w:rPr>
          <w:rFonts w:ascii="Times New Roman" w:hAnsi="Times New Roman"/>
          <w:b/>
          <w:sz w:val="24"/>
          <w:szCs w:val="24"/>
        </w:rPr>
        <w:t>Итоги входного контроля: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83B99" w:rsidRPr="00B53CC7" w:rsidTr="0025334A">
        <w:trPr>
          <w:cantSplit/>
          <w:trHeight w:val="3206"/>
        </w:trPr>
        <w:tc>
          <w:tcPr>
            <w:tcW w:w="1701" w:type="dxa"/>
            <w:textDirection w:val="btLr"/>
          </w:tcPr>
          <w:p w:rsidR="00183B99" w:rsidRPr="00B53CC7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183B99" w:rsidRPr="00B53CC7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183B99" w:rsidRPr="00B53CC7" w:rsidTr="0025334A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183B99" w:rsidRPr="00A164E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A164E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A164E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</w:tcPr>
          <w:p w:rsidR="00183B99" w:rsidRPr="00A164E8" w:rsidRDefault="002F7EC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83B99" w:rsidRPr="00A164E8" w:rsidRDefault="002F7ECA" w:rsidP="0055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A164E8" w:rsidRDefault="00C5523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183B99" w:rsidRPr="00A164E8" w:rsidRDefault="002F7EC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3B99" w:rsidRPr="00A164E8" w:rsidRDefault="00C5523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183B99" w:rsidRPr="00A164E8" w:rsidRDefault="002F7EC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B99" w:rsidRPr="00A164E8" w:rsidRDefault="00C5523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183B99" w:rsidRPr="00A164E8" w:rsidRDefault="002F7EC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Default="00C5523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  <w:p w:rsidR="00C55235" w:rsidRPr="00A164E8" w:rsidRDefault="00C5523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FAE" w:rsidRPr="00B53CC7" w:rsidTr="0025334A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FAE" w:rsidRPr="00A164E8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470FAE" w:rsidRPr="00A164E8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FAE" w:rsidRPr="00A164E8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</w:tcPr>
          <w:p w:rsidR="00470FAE" w:rsidRPr="00A164E8" w:rsidRDefault="00A666BB" w:rsidP="007C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70FAE" w:rsidRPr="00A164E8" w:rsidRDefault="00A666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70FAE" w:rsidRPr="00A164E8" w:rsidRDefault="008B2FC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</w:tcPr>
          <w:p w:rsidR="00470FAE" w:rsidRPr="00A164E8" w:rsidRDefault="00A666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70FAE" w:rsidRPr="00A164E8" w:rsidRDefault="008B2FC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</w:tcPr>
          <w:p w:rsidR="00470FAE" w:rsidRPr="00A164E8" w:rsidRDefault="00A666B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70FAE" w:rsidRPr="00A164E8" w:rsidRDefault="008B2FC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470FAE" w:rsidRPr="00A164E8" w:rsidRDefault="00A666B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FAE" w:rsidRPr="00A164E8" w:rsidRDefault="008B2FC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9,1</w:t>
            </w:r>
          </w:p>
        </w:tc>
      </w:tr>
      <w:tr w:rsidR="00183B99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A164E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A164E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A164E8" w:rsidRDefault="002F7ECA" w:rsidP="003F6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183B99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83B99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83B99" w:rsidRPr="00A164E8" w:rsidRDefault="00755B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709" w:type="dxa"/>
          </w:tcPr>
          <w:p w:rsidR="00183B99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3B99" w:rsidRPr="00A164E8" w:rsidRDefault="00755B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709" w:type="dxa"/>
          </w:tcPr>
          <w:p w:rsidR="00183B99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B99" w:rsidRPr="00A164E8" w:rsidRDefault="00755B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183B99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A164E8" w:rsidRDefault="00755B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7,1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D01252" w:rsidRPr="00A164E8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D01252" w:rsidRPr="00A164E8" w:rsidRDefault="00D01252" w:rsidP="0093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1252" w:rsidRPr="00A164E8" w:rsidRDefault="002F7ECA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D01252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01252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01252" w:rsidRPr="00A164E8" w:rsidRDefault="000F227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709" w:type="dxa"/>
          </w:tcPr>
          <w:p w:rsidR="00D01252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01252" w:rsidRPr="00A164E8" w:rsidRDefault="000F2278" w:rsidP="000F2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709" w:type="dxa"/>
          </w:tcPr>
          <w:p w:rsidR="00D01252" w:rsidRPr="00A164E8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01252" w:rsidRPr="00A164E8" w:rsidRDefault="000F227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</w:tcPr>
          <w:p w:rsidR="00D01252" w:rsidRPr="00A164E8" w:rsidRDefault="001949D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1252" w:rsidRPr="00A164E8" w:rsidRDefault="000F227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7,1</w:t>
            </w:r>
          </w:p>
        </w:tc>
      </w:tr>
      <w:tr w:rsidR="00183444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183444" w:rsidRPr="00A164E8" w:rsidRDefault="00183444" w:rsidP="00183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«Танцевальный»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444" w:rsidRPr="00A164E8" w:rsidRDefault="00183444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Сыромясова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183444" w:rsidRPr="00A164E8" w:rsidRDefault="00ED5C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444" w:rsidRPr="00A164E8" w:rsidRDefault="00ED5C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444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183444" w:rsidRPr="00A164E8" w:rsidRDefault="00ED5C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3444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183444" w:rsidRPr="00A164E8" w:rsidRDefault="00ED5C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444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</w:tcPr>
          <w:p w:rsidR="00183444" w:rsidRPr="00A164E8" w:rsidRDefault="00ED5C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444" w:rsidRPr="00A164E8" w:rsidRDefault="00ED5CE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75C1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75C1" w:rsidRPr="00A164E8" w:rsidRDefault="001875C1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«Танцевальный»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75C1" w:rsidRPr="00A164E8" w:rsidRDefault="001875C1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Сыромясова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</w:tcPr>
          <w:p w:rsidR="001875C1" w:rsidRPr="00A164E8" w:rsidRDefault="001875C1" w:rsidP="00B9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75C1" w:rsidRPr="00A164E8" w:rsidRDefault="001875C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75C1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1875C1" w:rsidRPr="00A164E8" w:rsidRDefault="001875C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75C1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1875C1" w:rsidRPr="00A164E8" w:rsidRDefault="001875C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75C1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1875C1" w:rsidRPr="00A164E8" w:rsidRDefault="001875C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75C1" w:rsidRPr="00A164E8" w:rsidRDefault="001875C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01252" w:rsidRPr="00A164E8" w:rsidRDefault="00C70C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1252" w:rsidRPr="00A164E8" w:rsidRDefault="00C70C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1252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01252" w:rsidRPr="00A164E8" w:rsidRDefault="00C70C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252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D01252" w:rsidRPr="00A164E8" w:rsidRDefault="00C70C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1252" w:rsidRPr="00A164E8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D01252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«От природы к творчеству»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01252" w:rsidRPr="00A164E8" w:rsidRDefault="00CF335E" w:rsidP="00501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252" w:rsidRPr="00A164E8" w:rsidRDefault="00CF335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1252" w:rsidRPr="00A164E8" w:rsidRDefault="00D22CD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D01252" w:rsidRPr="00A164E8" w:rsidRDefault="00CF335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01252" w:rsidRPr="00A164E8" w:rsidRDefault="00D22CD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D01252" w:rsidRPr="00A164E8" w:rsidRDefault="00CF335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A164E8" w:rsidRDefault="00D22CD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D01252" w:rsidRPr="00A164E8" w:rsidRDefault="00CF335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A164E8" w:rsidRDefault="00CF335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7BE9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7BE9" w:rsidRPr="00A164E8" w:rsidRDefault="00D07BE9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7BE9" w:rsidRPr="00A164E8" w:rsidRDefault="00D07BE9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D07BE9" w:rsidRPr="00A164E8" w:rsidRDefault="00112A67" w:rsidP="00501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07BE9" w:rsidRPr="00A164E8" w:rsidRDefault="00112A6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07BE9" w:rsidRPr="00A164E8" w:rsidRDefault="00D22CD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709" w:type="dxa"/>
          </w:tcPr>
          <w:p w:rsidR="00D07BE9" w:rsidRPr="00A164E8" w:rsidRDefault="00112A6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07BE9" w:rsidRPr="00A164E8" w:rsidRDefault="00D22CD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</w:tcPr>
          <w:p w:rsidR="00D07BE9" w:rsidRPr="00A164E8" w:rsidRDefault="00112A6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7BE9" w:rsidRPr="00A164E8" w:rsidRDefault="00D22CD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D07BE9" w:rsidRPr="00A164E8" w:rsidRDefault="00112A6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7BE9" w:rsidRPr="00A164E8" w:rsidRDefault="00112A6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D01252" w:rsidRPr="00A164E8" w:rsidRDefault="00D07BE9" w:rsidP="00F7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01252" w:rsidRPr="00A164E8" w:rsidRDefault="00D07BE9" w:rsidP="0031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1252" w:rsidRPr="00A164E8" w:rsidRDefault="005776C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709" w:type="dxa"/>
          </w:tcPr>
          <w:p w:rsidR="00D01252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252" w:rsidRPr="00A164E8" w:rsidRDefault="005776C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D01252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1252" w:rsidRPr="00A164E8" w:rsidRDefault="005776C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D01252" w:rsidRPr="00A164E8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A164E8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D01252" w:rsidRPr="00A6361E" w:rsidRDefault="00C70CA4" w:rsidP="002E524D">
            <w:pPr>
              <w:jc w:val="center"/>
              <w:rPr>
                <w:rFonts w:ascii="Times New Roman" w:hAnsi="Times New Roman" w:cs="Times New Roman"/>
              </w:rPr>
            </w:pPr>
            <w:r w:rsidRPr="00A63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01252" w:rsidRPr="00A164E8" w:rsidRDefault="00C70CA4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01252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01252" w:rsidRPr="00A164E8" w:rsidRDefault="00C70CA4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01252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</w:tcPr>
          <w:p w:rsidR="00D01252" w:rsidRPr="00A164E8" w:rsidRDefault="00C70CA4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01252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</w:tcPr>
          <w:p w:rsidR="00D01252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«Маленький иностранец»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Кондрашова Н.А.</w:t>
            </w:r>
          </w:p>
        </w:tc>
        <w:tc>
          <w:tcPr>
            <w:tcW w:w="850" w:type="dxa"/>
          </w:tcPr>
          <w:p w:rsidR="00D01252" w:rsidRPr="00A164E8" w:rsidRDefault="00C70CA4" w:rsidP="005B6719">
            <w:pPr>
              <w:jc w:val="center"/>
            </w:pPr>
            <w:r w:rsidRPr="00A164E8">
              <w:t>13</w:t>
            </w:r>
          </w:p>
        </w:tc>
        <w:tc>
          <w:tcPr>
            <w:tcW w:w="709" w:type="dxa"/>
          </w:tcPr>
          <w:p w:rsidR="00D01252" w:rsidRPr="00A164E8" w:rsidRDefault="00C70CA4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01252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01252" w:rsidRPr="00A164E8" w:rsidRDefault="00C70CA4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01252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</w:tcPr>
          <w:p w:rsidR="00D01252" w:rsidRPr="00A164E8" w:rsidRDefault="00C70CA4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252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</w:tcPr>
          <w:p w:rsidR="00D01252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4E15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4E15" w:rsidRPr="00A164E8" w:rsidRDefault="00474E15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gram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Вокальный</w:t>
            </w:r>
            <w:proofErr w:type="gram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«Глория»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4E15" w:rsidRPr="00A164E8" w:rsidRDefault="00474E15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Рябова Е.В.</w:t>
            </w:r>
          </w:p>
        </w:tc>
        <w:tc>
          <w:tcPr>
            <w:tcW w:w="850" w:type="dxa"/>
          </w:tcPr>
          <w:p w:rsidR="00474E15" w:rsidRPr="00A164E8" w:rsidRDefault="00CF335E" w:rsidP="005B671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74E15" w:rsidRPr="00A164E8" w:rsidRDefault="00CF335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74E15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</w:tcPr>
          <w:p w:rsidR="00474E15" w:rsidRPr="00A164E8" w:rsidRDefault="00CF335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74E15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474E15" w:rsidRPr="00A164E8" w:rsidRDefault="00CF335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74E15" w:rsidRPr="00A164E8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</w:tcPr>
          <w:p w:rsidR="00474E15" w:rsidRPr="00A164E8" w:rsidRDefault="00CF335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4E15" w:rsidRPr="00A164E8" w:rsidRDefault="00CF335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7BE9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E9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287211" w:rsidP="0034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28721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28721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28721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28721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A164E8" w:rsidRDefault="0028721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7BE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«Вдохновение»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0C4C7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2002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2002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2002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A164E8" w:rsidRDefault="00D2002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476D86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D80CE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D80CE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D80CE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D4992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D80CE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D80CE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D80CE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A164E8" w:rsidRDefault="004D499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7A5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C74247" w:rsidP="000639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Интеллектуальные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C74247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Морозов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837E81" w:rsidRDefault="00837E81" w:rsidP="00AF7A59">
            <w:pPr>
              <w:jc w:val="center"/>
              <w:rPr>
                <w:rFonts w:ascii="Times New Roman" w:hAnsi="Times New Roman" w:cs="Times New Roman"/>
              </w:rPr>
            </w:pPr>
            <w:r w:rsidRPr="00837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FA612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FA612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FA612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AF7A5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AF7A59" w:rsidP="00070C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Лего-роботы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AF7A59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2272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2272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1F6294" w:rsidRDefault="001F6294" w:rsidP="00AF7A59">
            <w:pPr>
              <w:jc w:val="center"/>
              <w:rPr>
                <w:rFonts w:ascii="Times New Roman" w:hAnsi="Times New Roman" w:cs="Times New Roman"/>
              </w:rPr>
            </w:pPr>
            <w:r w:rsidRPr="001F62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2272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2272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2272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2272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7A5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AF7A59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Лего-роботы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AF7A59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1F6294" w:rsidRDefault="001F6294" w:rsidP="00AF7A59">
            <w:pPr>
              <w:jc w:val="center"/>
              <w:rPr>
                <w:rFonts w:ascii="Times New Roman" w:hAnsi="Times New Roman" w:cs="Times New Roman"/>
              </w:rPr>
            </w:pPr>
            <w:r w:rsidRPr="001F62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A164E8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76147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F76147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«Жизнь на сцене»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F76147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Курганова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A164E8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B6596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«Жизнь на сцене»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Курганова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96" w:rsidRPr="00A164E8" w:rsidRDefault="003B65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95A2D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620991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«Оригами»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620991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Мустафина Э.А.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65C5F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F65C5F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F65C5F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Мустафина Э.А.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235A5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E235A5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E235A5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C7424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374445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C70C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«Дворец вдохновения»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Паскеева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E620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«В мире животных»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Паскеева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259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4C5DF7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4C5DF7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Лыткина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A164E8" w:rsidRDefault="00C70CA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3D9A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AF3D9A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AF3D9A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A164E8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D48C7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6D48C7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«3</w:t>
            </w:r>
            <w:r w:rsidRPr="00A164E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</w:t>
            </w:r>
            <w:r w:rsidRPr="00A164E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 xml:space="preserve"> печать»</w:t>
            </w:r>
          </w:p>
          <w:p w:rsidR="00C55947" w:rsidRPr="00A164E8" w:rsidRDefault="00C55947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6D48C7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5A58D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5A58D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5A58D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5A58D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5A58D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A164E8" w:rsidRDefault="005A58D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64E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7447C" w:rsidRDefault="00183B99" w:rsidP="00897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7044E" w:rsidRDefault="0017044E" w:rsidP="00897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44E" w:rsidRDefault="0017044E" w:rsidP="00897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044E" w:rsidRDefault="0017044E" w:rsidP="00897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8606A5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FB9" w:rsidRDefault="00990FB9"/>
    <w:sectPr w:rsidR="00990FB9" w:rsidSect="002F4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1EB"/>
    <w:multiLevelType w:val="hybridMultilevel"/>
    <w:tmpl w:val="5DF6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99"/>
    <w:rsid w:val="00023480"/>
    <w:rsid w:val="00045536"/>
    <w:rsid w:val="00060798"/>
    <w:rsid w:val="00063969"/>
    <w:rsid w:val="00070C8B"/>
    <w:rsid w:val="00077125"/>
    <w:rsid w:val="000C4C7D"/>
    <w:rsid w:val="000C6C7F"/>
    <w:rsid w:val="000D1A7B"/>
    <w:rsid w:val="000D7CAE"/>
    <w:rsid w:val="000E131E"/>
    <w:rsid w:val="000F2278"/>
    <w:rsid w:val="00100508"/>
    <w:rsid w:val="00101883"/>
    <w:rsid w:val="00102735"/>
    <w:rsid w:val="00102DBF"/>
    <w:rsid w:val="00112A67"/>
    <w:rsid w:val="00112B52"/>
    <w:rsid w:val="00150163"/>
    <w:rsid w:val="0017044E"/>
    <w:rsid w:val="00174620"/>
    <w:rsid w:val="00177C2F"/>
    <w:rsid w:val="00183444"/>
    <w:rsid w:val="00183B99"/>
    <w:rsid w:val="001875C1"/>
    <w:rsid w:val="001949D9"/>
    <w:rsid w:val="001A39D1"/>
    <w:rsid w:val="001B5AA7"/>
    <w:rsid w:val="001C4BA3"/>
    <w:rsid w:val="001F5681"/>
    <w:rsid w:val="001F6294"/>
    <w:rsid w:val="002216C6"/>
    <w:rsid w:val="0022728A"/>
    <w:rsid w:val="002313F7"/>
    <w:rsid w:val="00231B8E"/>
    <w:rsid w:val="00232774"/>
    <w:rsid w:val="00251F5B"/>
    <w:rsid w:val="002611EB"/>
    <w:rsid w:val="00270F05"/>
    <w:rsid w:val="0027237B"/>
    <w:rsid w:val="00273C36"/>
    <w:rsid w:val="002757F0"/>
    <w:rsid w:val="002833DA"/>
    <w:rsid w:val="00287211"/>
    <w:rsid w:val="002916D9"/>
    <w:rsid w:val="002A10E0"/>
    <w:rsid w:val="002A3A03"/>
    <w:rsid w:val="002A3B11"/>
    <w:rsid w:val="002A40F8"/>
    <w:rsid w:val="002A75FC"/>
    <w:rsid w:val="002D7560"/>
    <w:rsid w:val="002E524D"/>
    <w:rsid w:val="002F2A82"/>
    <w:rsid w:val="002F4830"/>
    <w:rsid w:val="002F7ECA"/>
    <w:rsid w:val="00312592"/>
    <w:rsid w:val="003356F0"/>
    <w:rsid w:val="00345DB2"/>
    <w:rsid w:val="003561FE"/>
    <w:rsid w:val="00361C7A"/>
    <w:rsid w:val="00365F96"/>
    <w:rsid w:val="00366822"/>
    <w:rsid w:val="00374445"/>
    <w:rsid w:val="003766AB"/>
    <w:rsid w:val="00386EE3"/>
    <w:rsid w:val="00396819"/>
    <w:rsid w:val="003B6596"/>
    <w:rsid w:val="003D0085"/>
    <w:rsid w:val="003F1B61"/>
    <w:rsid w:val="003F6610"/>
    <w:rsid w:val="003F7E58"/>
    <w:rsid w:val="00402572"/>
    <w:rsid w:val="00402599"/>
    <w:rsid w:val="00410780"/>
    <w:rsid w:val="00426817"/>
    <w:rsid w:val="004327FA"/>
    <w:rsid w:val="00461494"/>
    <w:rsid w:val="00467DDB"/>
    <w:rsid w:val="00470FAE"/>
    <w:rsid w:val="00474E15"/>
    <w:rsid w:val="00476D86"/>
    <w:rsid w:val="00490DA8"/>
    <w:rsid w:val="004928BE"/>
    <w:rsid w:val="00494557"/>
    <w:rsid w:val="004C20B1"/>
    <w:rsid w:val="004C5DF7"/>
    <w:rsid w:val="004D4992"/>
    <w:rsid w:val="004E6209"/>
    <w:rsid w:val="00501FB0"/>
    <w:rsid w:val="00504564"/>
    <w:rsid w:val="00537ADA"/>
    <w:rsid w:val="00557896"/>
    <w:rsid w:val="00563713"/>
    <w:rsid w:val="0057011F"/>
    <w:rsid w:val="0057485E"/>
    <w:rsid w:val="005776CB"/>
    <w:rsid w:val="005A58D9"/>
    <w:rsid w:val="005B4ACC"/>
    <w:rsid w:val="005B6719"/>
    <w:rsid w:val="005C1943"/>
    <w:rsid w:val="005D4B7A"/>
    <w:rsid w:val="005E0295"/>
    <w:rsid w:val="00604A18"/>
    <w:rsid w:val="00607CC4"/>
    <w:rsid w:val="00620991"/>
    <w:rsid w:val="0066318B"/>
    <w:rsid w:val="0067447C"/>
    <w:rsid w:val="00693AFC"/>
    <w:rsid w:val="00697310"/>
    <w:rsid w:val="006A3A50"/>
    <w:rsid w:val="006A6285"/>
    <w:rsid w:val="006D48C7"/>
    <w:rsid w:val="006D773F"/>
    <w:rsid w:val="006D7BAA"/>
    <w:rsid w:val="006E18FC"/>
    <w:rsid w:val="006E7D93"/>
    <w:rsid w:val="007023F0"/>
    <w:rsid w:val="00702B1B"/>
    <w:rsid w:val="0071054C"/>
    <w:rsid w:val="007208E0"/>
    <w:rsid w:val="0072738E"/>
    <w:rsid w:val="00735AF1"/>
    <w:rsid w:val="00752758"/>
    <w:rsid w:val="00755B92"/>
    <w:rsid w:val="00755C9E"/>
    <w:rsid w:val="00762C60"/>
    <w:rsid w:val="00777FAA"/>
    <w:rsid w:val="00782098"/>
    <w:rsid w:val="00782DB5"/>
    <w:rsid w:val="00783B89"/>
    <w:rsid w:val="007842A2"/>
    <w:rsid w:val="0079577C"/>
    <w:rsid w:val="007B3BA8"/>
    <w:rsid w:val="007B5EBF"/>
    <w:rsid w:val="007C6491"/>
    <w:rsid w:val="007D227A"/>
    <w:rsid w:val="007D63DA"/>
    <w:rsid w:val="007E1822"/>
    <w:rsid w:val="007E32EB"/>
    <w:rsid w:val="007E55EE"/>
    <w:rsid w:val="007F0BEA"/>
    <w:rsid w:val="008222AC"/>
    <w:rsid w:val="0082480E"/>
    <w:rsid w:val="008361AD"/>
    <w:rsid w:val="00837E81"/>
    <w:rsid w:val="00842CCC"/>
    <w:rsid w:val="00850884"/>
    <w:rsid w:val="00856239"/>
    <w:rsid w:val="00883089"/>
    <w:rsid w:val="008928E6"/>
    <w:rsid w:val="00897BA0"/>
    <w:rsid w:val="008A6050"/>
    <w:rsid w:val="008B246A"/>
    <w:rsid w:val="008B2FCD"/>
    <w:rsid w:val="008C0771"/>
    <w:rsid w:val="008E57A9"/>
    <w:rsid w:val="008F5C3B"/>
    <w:rsid w:val="00900E13"/>
    <w:rsid w:val="009343B2"/>
    <w:rsid w:val="00935D05"/>
    <w:rsid w:val="00952394"/>
    <w:rsid w:val="00974C0E"/>
    <w:rsid w:val="00976F3E"/>
    <w:rsid w:val="00990FB9"/>
    <w:rsid w:val="009B528D"/>
    <w:rsid w:val="009C17EE"/>
    <w:rsid w:val="009C1B9A"/>
    <w:rsid w:val="009C4BAD"/>
    <w:rsid w:val="009D5F41"/>
    <w:rsid w:val="00A164E8"/>
    <w:rsid w:val="00A22DDF"/>
    <w:rsid w:val="00A2555B"/>
    <w:rsid w:val="00A358B6"/>
    <w:rsid w:val="00A56A76"/>
    <w:rsid w:val="00A6361E"/>
    <w:rsid w:val="00A63D06"/>
    <w:rsid w:val="00A65B7B"/>
    <w:rsid w:val="00A666BB"/>
    <w:rsid w:val="00A722B9"/>
    <w:rsid w:val="00A808EE"/>
    <w:rsid w:val="00A82F7D"/>
    <w:rsid w:val="00AA62FC"/>
    <w:rsid w:val="00AB736B"/>
    <w:rsid w:val="00AC142F"/>
    <w:rsid w:val="00AE2C05"/>
    <w:rsid w:val="00AF1EC7"/>
    <w:rsid w:val="00AF3D9A"/>
    <w:rsid w:val="00AF7A59"/>
    <w:rsid w:val="00B061F7"/>
    <w:rsid w:val="00B077DC"/>
    <w:rsid w:val="00B24699"/>
    <w:rsid w:val="00B53CC7"/>
    <w:rsid w:val="00B56794"/>
    <w:rsid w:val="00B84BA8"/>
    <w:rsid w:val="00B95B46"/>
    <w:rsid w:val="00BA7C49"/>
    <w:rsid w:val="00BB7701"/>
    <w:rsid w:val="00BD5828"/>
    <w:rsid w:val="00BE5148"/>
    <w:rsid w:val="00C1418B"/>
    <w:rsid w:val="00C3678F"/>
    <w:rsid w:val="00C55235"/>
    <w:rsid w:val="00C55947"/>
    <w:rsid w:val="00C6261A"/>
    <w:rsid w:val="00C70CA4"/>
    <w:rsid w:val="00C74247"/>
    <w:rsid w:val="00C9732B"/>
    <w:rsid w:val="00CA2763"/>
    <w:rsid w:val="00CC00A0"/>
    <w:rsid w:val="00CD181F"/>
    <w:rsid w:val="00CD1B13"/>
    <w:rsid w:val="00CF335E"/>
    <w:rsid w:val="00D01252"/>
    <w:rsid w:val="00D07BE9"/>
    <w:rsid w:val="00D07F88"/>
    <w:rsid w:val="00D13840"/>
    <w:rsid w:val="00D15602"/>
    <w:rsid w:val="00D20022"/>
    <w:rsid w:val="00D22CD0"/>
    <w:rsid w:val="00D463F6"/>
    <w:rsid w:val="00D4712B"/>
    <w:rsid w:val="00D60C6D"/>
    <w:rsid w:val="00D80CE3"/>
    <w:rsid w:val="00D95A2D"/>
    <w:rsid w:val="00DB3A19"/>
    <w:rsid w:val="00DD0194"/>
    <w:rsid w:val="00DD363F"/>
    <w:rsid w:val="00E17915"/>
    <w:rsid w:val="00E235A5"/>
    <w:rsid w:val="00E3233B"/>
    <w:rsid w:val="00E4011C"/>
    <w:rsid w:val="00E46B09"/>
    <w:rsid w:val="00E53871"/>
    <w:rsid w:val="00E60696"/>
    <w:rsid w:val="00E638C8"/>
    <w:rsid w:val="00E77B5A"/>
    <w:rsid w:val="00E92298"/>
    <w:rsid w:val="00EA0EE6"/>
    <w:rsid w:val="00EA1A37"/>
    <w:rsid w:val="00EA2132"/>
    <w:rsid w:val="00EA37F8"/>
    <w:rsid w:val="00EB3D93"/>
    <w:rsid w:val="00ED5CE7"/>
    <w:rsid w:val="00EE73D6"/>
    <w:rsid w:val="00F036E0"/>
    <w:rsid w:val="00F1484A"/>
    <w:rsid w:val="00F21CA0"/>
    <w:rsid w:val="00F31800"/>
    <w:rsid w:val="00F602AE"/>
    <w:rsid w:val="00F65C5F"/>
    <w:rsid w:val="00F669E3"/>
    <w:rsid w:val="00F70361"/>
    <w:rsid w:val="00F76147"/>
    <w:rsid w:val="00F8705C"/>
    <w:rsid w:val="00FA612C"/>
    <w:rsid w:val="00FB3172"/>
    <w:rsid w:val="00FB41CB"/>
    <w:rsid w:val="00FC05FD"/>
    <w:rsid w:val="00FC0FA3"/>
    <w:rsid w:val="00FC5AC6"/>
    <w:rsid w:val="00FF1576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262</cp:revision>
  <cp:lastPrinted>2018-11-02T07:41:00Z</cp:lastPrinted>
  <dcterms:created xsi:type="dcterms:W3CDTF">2015-10-16T05:22:00Z</dcterms:created>
  <dcterms:modified xsi:type="dcterms:W3CDTF">2018-11-02T07:51:00Z</dcterms:modified>
</cp:coreProperties>
</file>