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Pr="00816EFF" w:rsidRDefault="00C87B19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1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2EE">
        <w:rPr>
          <w:rFonts w:ascii="Times New Roman" w:hAnsi="Times New Roman" w:cs="Times New Roman"/>
          <w:b/>
          <w:sz w:val="28"/>
          <w:szCs w:val="28"/>
        </w:rPr>
        <w:t>класс. 9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A30750" w:rsidRDefault="00A30750" w:rsidP="00A30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AB2841">
        <w:rPr>
          <w:rFonts w:ascii="Times New Roman" w:hAnsi="Times New Roman" w:cs="Times New Roman"/>
          <w:sz w:val="28"/>
          <w:szCs w:val="28"/>
        </w:rPr>
        <w:t>Миронова Наталья Владимировна</w:t>
      </w:r>
    </w:p>
    <w:p w:rsidR="008E3170" w:rsidRPr="002F5ADE" w:rsidRDefault="0006266B" w:rsidP="00906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Набросок, эскиз и перенос эскиза на больший формат.</w:t>
      </w:r>
    </w:p>
    <w:p w:rsidR="002F1292" w:rsidRDefault="002F1292" w:rsidP="00CB0F2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посмотреть </w:t>
      </w:r>
      <w:r w:rsidR="009061C2">
        <w:rPr>
          <w:rFonts w:ascii="Times New Roman" w:hAnsi="Times New Roman"/>
          <w:sz w:val="28"/>
          <w:szCs w:val="28"/>
        </w:rPr>
        <w:t xml:space="preserve"> </w:t>
      </w:r>
      <w:r w:rsidR="00C87B19">
        <w:rPr>
          <w:rFonts w:ascii="Times New Roman" w:hAnsi="Times New Roman"/>
          <w:sz w:val="28"/>
          <w:szCs w:val="28"/>
        </w:rPr>
        <w:t>информацию по теме на сайтах:</w:t>
      </w:r>
    </w:p>
    <w:p w:rsidR="00C87B19" w:rsidRDefault="0006266B" w:rsidP="00CB0F2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материал</w:t>
      </w:r>
      <w:r w:rsidR="00C87B19">
        <w:rPr>
          <w:rFonts w:ascii="Times New Roman" w:hAnsi="Times New Roman"/>
          <w:sz w:val="28"/>
          <w:szCs w:val="28"/>
        </w:rPr>
        <w:t xml:space="preserve">. </w:t>
      </w:r>
      <w:hyperlink r:id="rId5" w:history="1">
        <w:r w:rsidR="00C87B19" w:rsidRPr="00DE07AA">
          <w:rPr>
            <w:rStyle w:val="a3"/>
            <w:rFonts w:ascii="Times New Roman" w:hAnsi="Times New Roman"/>
            <w:sz w:val="28"/>
            <w:szCs w:val="28"/>
          </w:rPr>
          <w:t>https://drawingpractice.ru/osnovy-risovaniya/kompozitsiya-v-zhivopisi-eskiz/</w:t>
        </w:r>
      </w:hyperlink>
    </w:p>
    <w:p w:rsidR="0006266B" w:rsidRDefault="003F46AD" w:rsidP="003F46A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F46AD">
        <w:rPr>
          <w:b w:val="0"/>
          <w:bCs w:val="0"/>
          <w:sz w:val="28"/>
          <w:szCs w:val="28"/>
        </w:rPr>
        <w:t>Техника копирования и масштабирования рисунка</w:t>
      </w:r>
      <w:r>
        <w:rPr>
          <w:b w:val="0"/>
          <w:bCs w:val="0"/>
          <w:sz w:val="28"/>
          <w:szCs w:val="28"/>
        </w:rPr>
        <w:t xml:space="preserve"> </w:t>
      </w:r>
    </w:p>
    <w:p w:rsidR="003F46AD" w:rsidRDefault="0006266B" w:rsidP="003F46A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Видео</w:t>
      </w:r>
      <w:proofErr w:type="gramStart"/>
      <w:r>
        <w:rPr>
          <w:b w:val="0"/>
          <w:bCs w:val="0"/>
          <w:sz w:val="28"/>
          <w:szCs w:val="28"/>
        </w:rPr>
        <w:t xml:space="preserve"> :</w:t>
      </w:r>
      <w:proofErr w:type="spellStart"/>
      <w:proofErr w:type="gramEnd"/>
      <w:r w:rsidR="00E13F4F">
        <w:fldChar w:fldCharType="begin"/>
      </w:r>
      <w:r w:rsidR="00E13F4F">
        <w:instrText>HYPERLINK "https://youtu.be/imnrqWNJ1jo"</w:instrText>
      </w:r>
      <w:r w:rsidR="00E13F4F">
        <w:fldChar w:fldCharType="separate"/>
      </w:r>
      <w:r w:rsidR="003F46AD" w:rsidRPr="00DE07AA">
        <w:rPr>
          <w:rStyle w:val="a3"/>
          <w:b w:val="0"/>
          <w:bCs w:val="0"/>
          <w:sz w:val="28"/>
          <w:szCs w:val="28"/>
        </w:rPr>
        <w:t>https</w:t>
      </w:r>
      <w:proofErr w:type="spellEnd"/>
      <w:r w:rsidR="003F46AD" w:rsidRPr="00DE07AA">
        <w:rPr>
          <w:rStyle w:val="a3"/>
          <w:b w:val="0"/>
          <w:bCs w:val="0"/>
          <w:sz w:val="28"/>
          <w:szCs w:val="28"/>
        </w:rPr>
        <w:t>://</w:t>
      </w:r>
      <w:proofErr w:type="spellStart"/>
      <w:r w:rsidR="003F46AD" w:rsidRPr="00DE07AA">
        <w:rPr>
          <w:rStyle w:val="a3"/>
          <w:b w:val="0"/>
          <w:bCs w:val="0"/>
          <w:sz w:val="28"/>
          <w:szCs w:val="28"/>
        </w:rPr>
        <w:t>youtu.be</w:t>
      </w:r>
      <w:proofErr w:type="spellEnd"/>
      <w:r w:rsidR="003F46AD" w:rsidRPr="00DE07AA">
        <w:rPr>
          <w:rStyle w:val="a3"/>
          <w:b w:val="0"/>
          <w:bCs w:val="0"/>
          <w:sz w:val="28"/>
          <w:szCs w:val="28"/>
        </w:rPr>
        <w:t>/imnrqWNJ1jo</w:t>
      </w:r>
      <w:r w:rsidR="00E13F4F">
        <w:fldChar w:fldCharType="end"/>
      </w:r>
    </w:p>
    <w:p w:rsidR="003F46AD" w:rsidRPr="003F46AD" w:rsidRDefault="003F46AD" w:rsidP="003F46AD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C87B19" w:rsidRPr="003F46AD" w:rsidRDefault="0006266B" w:rsidP="003F46AD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Письменно о</w:t>
      </w:r>
      <w:r w:rsidR="006C4291" w:rsidRPr="003F46AD">
        <w:rPr>
          <w:rFonts w:ascii="Times New Roman" w:hAnsi="Times New Roman"/>
          <w:i/>
          <w:sz w:val="32"/>
          <w:szCs w:val="32"/>
        </w:rPr>
        <w:t>тветьте на в</w:t>
      </w:r>
      <w:r w:rsidR="00C87B19" w:rsidRPr="003F46AD">
        <w:rPr>
          <w:rFonts w:ascii="Times New Roman" w:hAnsi="Times New Roman"/>
          <w:i/>
          <w:sz w:val="32"/>
          <w:szCs w:val="32"/>
        </w:rPr>
        <w:t>опросы:</w:t>
      </w:r>
    </w:p>
    <w:p w:rsidR="00C87B19" w:rsidRDefault="00C87B19" w:rsidP="00C87B1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набросок?</w:t>
      </w:r>
    </w:p>
    <w:p w:rsidR="0006266B" w:rsidRPr="0006266B" w:rsidRDefault="006C4291" w:rsidP="0006266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делаются наброски?</w:t>
      </w:r>
    </w:p>
    <w:p w:rsidR="006C4291" w:rsidRDefault="006C4291" w:rsidP="00C87B1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материалом  выполняются</w:t>
      </w:r>
      <w:r w:rsidR="0006266B">
        <w:rPr>
          <w:rFonts w:ascii="Times New Roman" w:hAnsi="Times New Roman" w:cs="Times New Roman"/>
          <w:sz w:val="28"/>
          <w:szCs w:val="28"/>
        </w:rPr>
        <w:t xml:space="preserve"> наброски?</w:t>
      </w:r>
    </w:p>
    <w:p w:rsidR="006C4291" w:rsidRDefault="006C4291" w:rsidP="00C87B1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композиция?</w:t>
      </w:r>
    </w:p>
    <w:p w:rsidR="006C4291" w:rsidRDefault="006C4291" w:rsidP="006C4291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эскиз?</w:t>
      </w:r>
    </w:p>
    <w:p w:rsidR="00DC02CA" w:rsidRPr="003F46AD" w:rsidRDefault="00DC02CA" w:rsidP="003F46A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3F46AD"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  <w:t>Творческое задание:</w:t>
      </w:r>
    </w:p>
    <w:p w:rsidR="006C7D1E" w:rsidRPr="006C7D1E" w:rsidRDefault="00DC02CA" w:rsidP="006C7D1E">
      <w:pPr>
        <w:pStyle w:val="1"/>
        <w:numPr>
          <w:ilvl w:val="0"/>
          <w:numId w:val="7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C7D1E">
        <w:rPr>
          <w:b w:val="0"/>
          <w:sz w:val="28"/>
          <w:szCs w:val="28"/>
        </w:rPr>
        <w:t xml:space="preserve">С </w:t>
      </w:r>
      <w:r w:rsidR="006C7D1E" w:rsidRPr="006C7D1E">
        <w:rPr>
          <w:b w:val="0"/>
          <w:sz w:val="28"/>
          <w:szCs w:val="28"/>
        </w:rPr>
        <w:t>помощью</w:t>
      </w:r>
      <w:r w:rsidRPr="006C7D1E">
        <w:rPr>
          <w:b w:val="0"/>
          <w:sz w:val="28"/>
          <w:szCs w:val="28"/>
        </w:rPr>
        <w:t xml:space="preserve"> техники копирования и масштабирования рисунка перенесите любой небольшой линейный рисунок на больший размер.</w:t>
      </w:r>
      <w:r w:rsidR="006C7D1E" w:rsidRPr="006C7D1E">
        <w:rPr>
          <w:b w:val="0"/>
          <w:bCs w:val="0"/>
          <w:sz w:val="28"/>
          <w:szCs w:val="28"/>
        </w:rPr>
        <w:t xml:space="preserve"> </w:t>
      </w:r>
      <w:hyperlink r:id="rId6" w:history="1">
        <w:r w:rsidR="006C7D1E" w:rsidRPr="006C7D1E">
          <w:rPr>
            <w:rStyle w:val="a3"/>
            <w:b w:val="0"/>
            <w:bCs w:val="0"/>
            <w:sz w:val="28"/>
            <w:szCs w:val="28"/>
          </w:rPr>
          <w:t>https://youtu.be/imnrqWNJ1jo</w:t>
        </w:r>
      </w:hyperlink>
    </w:p>
    <w:p w:rsidR="006C7D1E" w:rsidRDefault="006C7D1E" w:rsidP="006C7D1E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7D1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Пример:</w:t>
      </w:r>
    </w:p>
    <w:p w:rsidR="006C7D1E" w:rsidRPr="006C7D1E" w:rsidRDefault="006C7D1E" w:rsidP="006C7D1E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4291" w:rsidRPr="00DC02CA" w:rsidRDefault="003F46AD" w:rsidP="006C7D1E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7250" cy="3803930"/>
            <wp:effectExtent l="19050" t="0" r="0" b="0"/>
            <wp:docPr id="1" name="Рисунок 1" descr="http://900igr.net/datai/tekhnologija/Vidy-vyshivanija/0017-037-Izmenenie-razmerov-risu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tekhnologija/Vidy-vyshivanija/0017-037-Izmenenie-razmerov-risu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65" cy="38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19" w:rsidRPr="00DC02CA" w:rsidRDefault="00C87B19" w:rsidP="006C7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6AD" w:rsidRDefault="003F46AD" w:rsidP="006C7D1E">
      <w:pPr>
        <w:spacing w:after="0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  и творческое задание фотографируете или сканируете и отправляете </w:t>
      </w:r>
      <w:r w:rsidR="005C5E03">
        <w:rPr>
          <w:rFonts w:ascii="Times New Roman" w:hAnsi="Times New Roman" w:cs="Times New Roman"/>
          <w:sz w:val="28"/>
          <w:szCs w:val="28"/>
        </w:rPr>
        <w:t>для проверки на электронную почту</w:t>
      </w:r>
      <w:r w:rsidR="006C7D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40DD" w:rsidRPr="00A013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="00C540DD" w:rsidRPr="00A013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C540D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C540DD" w:rsidRPr="00A01300" w:rsidRDefault="00C540DD" w:rsidP="006C7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подписывайте  </w:t>
      </w:r>
      <w:r w:rsidRPr="00A01300">
        <w:rPr>
          <w:rFonts w:ascii="Times New Roman" w:hAnsi="Times New Roman" w:cs="Times New Roman"/>
          <w:sz w:val="28"/>
          <w:szCs w:val="28"/>
          <w:shd w:val="clear" w:color="auto" w:fill="FFFFFF"/>
        </w:rPr>
        <w:t>имя и 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5E03" w:rsidRPr="005C5E03" w:rsidRDefault="005C5E03" w:rsidP="005C5E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A30750" w:rsidRDefault="00D559D5">
      <w:pPr>
        <w:rPr>
          <w:rFonts w:ascii="Times New Roman" w:hAnsi="Times New Roman" w:cs="Times New Roman"/>
          <w:sz w:val="28"/>
          <w:szCs w:val="28"/>
        </w:rPr>
      </w:pPr>
    </w:p>
    <w:sectPr w:rsidR="00D559D5" w:rsidRPr="00A3075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068C8"/>
    <w:multiLevelType w:val="hybridMultilevel"/>
    <w:tmpl w:val="3D9A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1D6"/>
    <w:multiLevelType w:val="hybridMultilevel"/>
    <w:tmpl w:val="6DC4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2388"/>
    <w:multiLevelType w:val="hybridMultilevel"/>
    <w:tmpl w:val="84321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01EC7"/>
    <w:rsid w:val="00014925"/>
    <w:rsid w:val="00016DEF"/>
    <w:rsid w:val="0003562C"/>
    <w:rsid w:val="0006266B"/>
    <w:rsid w:val="000B6913"/>
    <w:rsid w:val="000B71CD"/>
    <w:rsid w:val="000D3B69"/>
    <w:rsid w:val="000F0379"/>
    <w:rsid w:val="000F32EE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3F46AD"/>
    <w:rsid w:val="00414EC1"/>
    <w:rsid w:val="00423CCC"/>
    <w:rsid w:val="00427AC2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4681F"/>
    <w:rsid w:val="00676EF6"/>
    <w:rsid w:val="00680C5A"/>
    <w:rsid w:val="00693B66"/>
    <w:rsid w:val="006C4291"/>
    <w:rsid w:val="006C7D1E"/>
    <w:rsid w:val="006D3CFF"/>
    <w:rsid w:val="006F3078"/>
    <w:rsid w:val="006F63E0"/>
    <w:rsid w:val="007005CD"/>
    <w:rsid w:val="00707076"/>
    <w:rsid w:val="007316E6"/>
    <w:rsid w:val="007429E6"/>
    <w:rsid w:val="0077785C"/>
    <w:rsid w:val="007F5BFA"/>
    <w:rsid w:val="00801CBC"/>
    <w:rsid w:val="00816EFF"/>
    <w:rsid w:val="008214AD"/>
    <w:rsid w:val="00824EF8"/>
    <w:rsid w:val="00843AA8"/>
    <w:rsid w:val="008622AF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94B17"/>
    <w:rsid w:val="009C6CD1"/>
    <w:rsid w:val="009E6ADF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87B19"/>
    <w:rsid w:val="00CB0F22"/>
    <w:rsid w:val="00CE35B1"/>
    <w:rsid w:val="00D21122"/>
    <w:rsid w:val="00D2513A"/>
    <w:rsid w:val="00D515F4"/>
    <w:rsid w:val="00D54597"/>
    <w:rsid w:val="00D559D5"/>
    <w:rsid w:val="00D617BF"/>
    <w:rsid w:val="00D704CE"/>
    <w:rsid w:val="00D942B5"/>
    <w:rsid w:val="00D96176"/>
    <w:rsid w:val="00DB7071"/>
    <w:rsid w:val="00DC02CA"/>
    <w:rsid w:val="00DC1EB3"/>
    <w:rsid w:val="00DC79E4"/>
    <w:rsid w:val="00E10F44"/>
    <w:rsid w:val="00E13F4F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paragraph" w:styleId="1">
    <w:name w:val="heading 1"/>
    <w:basedOn w:val="a"/>
    <w:link w:val="10"/>
    <w:uiPriority w:val="9"/>
    <w:qFormat/>
    <w:rsid w:val="00DC0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0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imnrqWNJ1jo" TargetMode="External"/><Relationship Id="rId5" Type="http://schemas.openxmlformats.org/officeDocument/2006/relationships/hyperlink" Target="https://drawingpractice.ru/osnovy-risovaniya/kompozitsiya-v-zhivopisi-eski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2021-02-15T06:56:00Z</dcterms:created>
  <dcterms:modified xsi:type="dcterms:W3CDTF">2021-02-15T06:56:00Z</dcterms:modified>
</cp:coreProperties>
</file>