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7D0EB3" w14:textId="77777777" w:rsidR="003133ED" w:rsidRPr="003133ED" w:rsidRDefault="003133ED" w:rsidP="003133ED">
      <w:pPr>
        <w:tabs>
          <w:tab w:val="left" w:pos="36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3133ED">
        <w:rPr>
          <w:rFonts w:ascii="Times New Roman" w:hAnsi="Times New Roman" w:cs="Times New Roman"/>
          <w:sz w:val="28"/>
          <w:szCs w:val="28"/>
        </w:rPr>
        <w:t>Структурное подразделение «Детский сад №18 комбинированного вида»  муниципального бюджетного дошкольного образовательного учреждения» Детский сад «Радуга» комбинированного вида» Рузаевского муниципального района Республики Мордовия</w:t>
      </w:r>
    </w:p>
    <w:p w14:paraId="18A9D2E7" w14:textId="77777777" w:rsidR="003133ED" w:rsidRDefault="003133ED" w:rsidP="003A1D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60CB4A5" w14:textId="77777777" w:rsidR="003133ED" w:rsidRPr="003133ED" w:rsidRDefault="003133ED" w:rsidP="003A1D31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3133ED">
        <w:rPr>
          <w:rFonts w:ascii="Times New Roman" w:hAnsi="Times New Roman" w:cs="Times New Roman"/>
          <w:b/>
          <w:sz w:val="96"/>
          <w:szCs w:val="96"/>
        </w:rPr>
        <w:t>Педагогический проект</w:t>
      </w:r>
    </w:p>
    <w:p w14:paraId="707AF7C7" w14:textId="77777777" w:rsidR="003133ED" w:rsidRPr="003133ED" w:rsidRDefault="003133ED" w:rsidP="003A1D31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3133ED">
        <w:rPr>
          <w:rFonts w:ascii="Times New Roman" w:hAnsi="Times New Roman" w:cs="Times New Roman"/>
          <w:b/>
          <w:sz w:val="56"/>
          <w:szCs w:val="56"/>
        </w:rPr>
        <w:t>«Внимательный пешеход»</w:t>
      </w:r>
    </w:p>
    <w:p w14:paraId="38808554" w14:textId="77777777" w:rsidR="003133ED" w:rsidRDefault="003133ED" w:rsidP="003A1D3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F12CF01" wp14:editId="6F9C3FA3">
            <wp:extent cx="3848100" cy="2914650"/>
            <wp:effectExtent l="19050" t="0" r="0" b="0"/>
            <wp:docPr id="1" name="Рисунок 1" descr="Картинки по запросу Картинка для детей внимательный пеш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ртинка для детей внимательный пешеход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284" cy="2917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87C10E" w14:textId="77777777" w:rsidR="003133ED" w:rsidRPr="003133ED" w:rsidRDefault="003133ED" w:rsidP="003A1D31">
      <w:pPr>
        <w:jc w:val="center"/>
        <w:rPr>
          <w:rFonts w:ascii="Times New Roman" w:hAnsi="Times New Roman" w:cs="Times New Roman"/>
          <w:b/>
          <w:color w:val="FFFFFF" w:themeColor="background1"/>
          <w:sz w:val="32"/>
          <w:szCs w:val="32"/>
        </w:rPr>
      </w:pPr>
    </w:p>
    <w:p w14:paraId="34061240" w14:textId="77777777" w:rsidR="003133ED" w:rsidRDefault="003133ED" w:rsidP="003133ED">
      <w:pPr>
        <w:spacing w:after="0" w:line="240" w:lineRule="auto"/>
        <w:ind w:left="4536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Подготовили:</w:t>
      </w:r>
    </w:p>
    <w:p w14:paraId="67F6E4C2" w14:textId="77777777" w:rsidR="003133ED" w:rsidRPr="003133ED" w:rsidRDefault="003133ED" w:rsidP="003133ED">
      <w:pPr>
        <w:spacing w:after="0" w:line="240" w:lineRule="auto"/>
        <w:ind w:left="4536"/>
        <w:jc w:val="both"/>
        <w:rPr>
          <w:rFonts w:ascii="Times New Roman" w:hAnsi="Times New Roman" w:cs="Times New Roman"/>
          <w:sz w:val="32"/>
          <w:szCs w:val="32"/>
        </w:rPr>
      </w:pPr>
      <w:r w:rsidRPr="003133ED">
        <w:rPr>
          <w:rFonts w:ascii="Times New Roman" w:hAnsi="Times New Roman" w:cs="Times New Roman"/>
          <w:sz w:val="32"/>
          <w:szCs w:val="32"/>
        </w:rPr>
        <w:t>воспитатели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3133ED">
        <w:rPr>
          <w:rFonts w:ascii="Times New Roman" w:hAnsi="Times New Roman" w:cs="Times New Roman"/>
          <w:sz w:val="32"/>
          <w:szCs w:val="32"/>
        </w:rPr>
        <w:t>средней группы «Курносики»</w:t>
      </w:r>
    </w:p>
    <w:p w14:paraId="05B2D992" w14:textId="355FADB3" w:rsidR="003133ED" w:rsidRPr="003133ED" w:rsidRDefault="003133ED" w:rsidP="003133ED">
      <w:pPr>
        <w:spacing w:after="0" w:line="240" w:lineRule="auto"/>
        <w:ind w:left="4536"/>
        <w:jc w:val="both"/>
        <w:rPr>
          <w:rFonts w:ascii="Times New Roman" w:hAnsi="Times New Roman" w:cs="Times New Roman"/>
          <w:sz w:val="32"/>
          <w:szCs w:val="32"/>
        </w:rPr>
      </w:pPr>
      <w:r w:rsidRPr="003133ED">
        <w:rPr>
          <w:rFonts w:ascii="Times New Roman" w:hAnsi="Times New Roman" w:cs="Times New Roman"/>
          <w:sz w:val="32"/>
          <w:szCs w:val="32"/>
        </w:rPr>
        <w:t>Сафронова О. В., Захарова И. П.</w:t>
      </w:r>
      <w:r w:rsidR="00B964BB">
        <w:rPr>
          <w:rFonts w:ascii="Times New Roman" w:hAnsi="Times New Roman" w:cs="Times New Roman"/>
          <w:sz w:val="32"/>
          <w:szCs w:val="32"/>
        </w:rPr>
        <w:t>,</w:t>
      </w:r>
      <w:bookmarkStart w:id="0" w:name="_GoBack"/>
      <w:bookmarkEnd w:id="0"/>
    </w:p>
    <w:p w14:paraId="39516984" w14:textId="77777777" w:rsidR="003133ED" w:rsidRDefault="003133ED" w:rsidP="003133ED">
      <w:pPr>
        <w:spacing w:after="0" w:line="240" w:lineRule="auto"/>
        <w:ind w:left="4536"/>
        <w:jc w:val="both"/>
        <w:rPr>
          <w:rFonts w:ascii="Times New Roman" w:hAnsi="Times New Roman" w:cs="Times New Roman"/>
          <w:sz w:val="32"/>
          <w:szCs w:val="32"/>
        </w:rPr>
      </w:pPr>
      <w:r w:rsidRPr="003133ED">
        <w:rPr>
          <w:rFonts w:ascii="Times New Roman" w:hAnsi="Times New Roman" w:cs="Times New Roman"/>
          <w:sz w:val="32"/>
          <w:szCs w:val="32"/>
        </w:rPr>
        <w:t>инструктор по физической культуре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133ED">
        <w:rPr>
          <w:rFonts w:ascii="Times New Roman" w:hAnsi="Times New Roman" w:cs="Times New Roman"/>
          <w:sz w:val="32"/>
          <w:szCs w:val="32"/>
        </w:rPr>
        <w:t>Павлова Е. С.</w:t>
      </w:r>
    </w:p>
    <w:p w14:paraId="0349BEA1" w14:textId="77777777" w:rsidR="003133ED" w:rsidRPr="003133ED" w:rsidRDefault="003133ED" w:rsidP="003133ED">
      <w:pPr>
        <w:shd w:val="clear" w:color="auto" w:fill="FFFFFF" w:themeFill="background1"/>
        <w:spacing w:after="0" w:line="240" w:lineRule="auto"/>
        <w:ind w:left="4536"/>
        <w:jc w:val="both"/>
        <w:rPr>
          <w:rFonts w:ascii="Times New Roman" w:hAnsi="Times New Roman" w:cs="Times New Roman"/>
          <w:color w:val="FFFFFF" w:themeColor="background1"/>
          <w:sz w:val="32"/>
          <w:szCs w:val="32"/>
        </w:rPr>
      </w:pPr>
    </w:p>
    <w:p w14:paraId="3F22D984" w14:textId="77777777" w:rsidR="003133ED" w:rsidRPr="003133ED" w:rsidRDefault="003133ED" w:rsidP="003133ED">
      <w:pPr>
        <w:shd w:val="clear" w:color="auto" w:fill="FFFFFF" w:themeFill="background1"/>
        <w:spacing w:after="0" w:line="240" w:lineRule="auto"/>
        <w:ind w:left="4536"/>
        <w:jc w:val="both"/>
        <w:rPr>
          <w:rFonts w:ascii="Times New Roman" w:hAnsi="Times New Roman" w:cs="Times New Roman"/>
          <w:color w:val="FFFFFF" w:themeColor="background1"/>
          <w:sz w:val="32"/>
          <w:szCs w:val="32"/>
        </w:rPr>
      </w:pPr>
    </w:p>
    <w:p w14:paraId="36FF6B2E" w14:textId="77777777" w:rsidR="003133ED" w:rsidRPr="003133ED" w:rsidRDefault="003133ED" w:rsidP="003133ED">
      <w:pPr>
        <w:shd w:val="clear" w:color="auto" w:fill="FFFFFF" w:themeFill="background1"/>
        <w:spacing w:after="0" w:line="240" w:lineRule="auto"/>
        <w:ind w:left="4536"/>
        <w:jc w:val="both"/>
        <w:rPr>
          <w:rFonts w:ascii="Times New Roman" w:hAnsi="Times New Roman" w:cs="Times New Roman"/>
          <w:color w:val="FFFFFF" w:themeColor="background1"/>
          <w:sz w:val="32"/>
          <w:szCs w:val="32"/>
        </w:rPr>
      </w:pPr>
    </w:p>
    <w:p w14:paraId="7FBFA676" w14:textId="77777777" w:rsidR="003133ED" w:rsidRPr="003133ED" w:rsidRDefault="003133ED" w:rsidP="003133ED">
      <w:pPr>
        <w:shd w:val="clear" w:color="auto" w:fill="FFFFFF" w:themeFill="background1"/>
        <w:spacing w:after="0" w:line="240" w:lineRule="auto"/>
        <w:ind w:left="4536"/>
        <w:jc w:val="both"/>
        <w:rPr>
          <w:rFonts w:ascii="Times New Roman" w:hAnsi="Times New Roman" w:cs="Times New Roman"/>
          <w:color w:val="FFFFFF" w:themeColor="background1"/>
          <w:sz w:val="32"/>
          <w:szCs w:val="32"/>
        </w:rPr>
      </w:pPr>
    </w:p>
    <w:p w14:paraId="76620C80" w14:textId="77777777" w:rsidR="003133ED" w:rsidRPr="003133ED" w:rsidRDefault="003133ED" w:rsidP="003133ED">
      <w:pPr>
        <w:shd w:val="clear" w:color="auto" w:fill="FFFFFF" w:themeFill="background1"/>
        <w:spacing w:after="0" w:line="240" w:lineRule="auto"/>
        <w:ind w:left="4536"/>
        <w:jc w:val="both"/>
        <w:rPr>
          <w:rFonts w:ascii="Times New Roman" w:hAnsi="Times New Roman" w:cs="Times New Roman"/>
          <w:color w:val="FFFFFF" w:themeColor="background1"/>
          <w:sz w:val="32"/>
          <w:szCs w:val="32"/>
        </w:rPr>
      </w:pPr>
    </w:p>
    <w:p w14:paraId="2A8692A5" w14:textId="77777777" w:rsidR="003133ED" w:rsidRPr="003133ED" w:rsidRDefault="003133ED" w:rsidP="003133ED">
      <w:pPr>
        <w:spacing w:after="0" w:line="240" w:lineRule="auto"/>
        <w:ind w:left="340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Рузаевка 2019 г.</w:t>
      </w:r>
    </w:p>
    <w:p w14:paraId="07B49F6F" w14:textId="77777777" w:rsidR="003A1D31" w:rsidRPr="00CF7C25" w:rsidRDefault="003A1D31" w:rsidP="003A1D3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F7C25">
        <w:rPr>
          <w:rFonts w:ascii="Times New Roman" w:hAnsi="Times New Roman" w:cs="Times New Roman"/>
          <w:b/>
          <w:sz w:val="32"/>
          <w:szCs w:val="32"/>
        </w:rPr>
        <w:lastRenderedPageBreak/>
        <w:t>Паспорт проекта</w:t>
      </w:r>
    </w:p>
    <w:p w14:paraId="3755107C" w14:textId="77777777" w:rsidR="003A1D31" w:rsidRDefault="003A1D31" w:rsidP="003A1D31">
      <w:pPr>
        <w:jc w:val="center"/>
        <w:rPr>
          <w:rFonts w:ascii="Times New Roman" w:hAnsi="Times New Roman" w:cs="Times New Roman"/>
          <w:sz w:val="32"/>
          <w:szCs w:val="32"/>
        </w:rPr>
      </w:pPr>
      <w:r w:rsidRPr="007C44FF">
        <w:rPr>
          <w:rFonts w:ascii="Times New Roman" w:hAnsi="Times New Roman" w:cs="Times New Roman"/>
          <w:sz w:val="32"/>
          <w:szCs w:val="32"/>
        </w:rPr>
        <w:t>«</w:t>
      </w:r>
      <w:r w:rsidR="001F060E">
        <w:rPr>
          <w:rFonts w:ascii="Times New Roman" w:hAnsi="Times New Roman" w:cs="Times New Roman"/>
          <w:sz w:val="32"/>
          <w:szCs w:val="32"/>
        </w:rPr>
        <w:t xml:space="preserve">Внимательный пешеход» </w:t>
      </w:r>
    </w:p>
    <w:p w14:paraId="55663080" w14:textId="77777777" w:rsidR="003A1D31" w:rsidRPr="00591813" w:rsidRDefault="003A1D31" w:rsidP="001F060E">
      <w:pPr>
        <w:jc w:val="both"/>
        <w:rPr>
          <w:rFonts w:ascii="Times New Roman" w:hAnsi="Times New Roman" w:cs="Times New Roman"/>
          <w:sz w:val="28"/>
          <w:szCs w:val="28"/>
        </w:rPr>
      </w:pPr>
      <w:r w:rsidRPr="00591813">
        <w:rPr>
          <w:rFonts w:ascii="Times New Roman" w:hAnsi="Times New Roman" w:cs="Times New Roman"/>
          <w:b/>
          <w:sz w:val="28"/>
          <w:szCs w:val="28"/>
        </w:rPr>
        <w:t>Автор:</w:t>
      </w:r>
      <w:r>
        <w:rPr>
          <w:rFonts w:ascii="Times New Roman" w:hAnsi="Times New Roman" w:cs="Times New Roman"/>
          <w:sz w:val="28"/>
          <w:szCs w:val="28"/>
        </w:rPr>
        <w:t xml:space="preserve"> Сафронова О.В.</w:t>
      </w:r>
      <w:r w:rsidR="001F060E">
        <w:rPr>
          <w:rFonts w:ascii="Times New Roman" w:hAnsi="Times New Roman" w:cs="Times New Roman"/>
          <w:sz w:val="28"/>
          <w:szCs w:val="28"/>
        </w:rPr>
        <w:t>,</w:t>
      </w:r>
      <w:r w:rsidR="001F060E" w:rsidRPr="001F060E">
        <w:rPr>
          <w:rFonts w:ascii="Times New Roman" w:hAnsi="Times New Roman" w:cs="Times New Roman"/>
          <w:sz w:val="28"/>
          <w:szCs w:val="28"/>
        </w:rPr>
        <w:t xml:space="preserve"> </w:t>
      </w:r>
      <w:r w:rsidR="001F060E">
        <w:rPr>
          <w:rFonts w:ascii="Times New Roman" w:hAnsi="Times New Roman" w:cs="Times New Roman"/>
          <w:sz w:val="28"/>
          <w:szCs w:val="28"/>
        </w:rPr>
        <w:t xml:space="preserve">Захарова И. П., </w:t>
      </w:r>
      <w:r w:rsidR="001F060E" w:rsidRPr="001F060E">
        <w:rPr>
          <w:rFonts w:ascii="Times New Roman" w:hAnsi="Times New Roman" w:cs="Times New Roman"/>
          <w:sz w:val="28"/>
          <w:szCs w:val="28"/>
        </w:rPr>
        <w:t xml:space="preserve"> </w:t>
      </w:r>
      <w:r w:rsidR="001F060E">
        <w:rPr>
          <w:rFonts w:ascii="Times New Roman" w:hAnsi="Times New Roman" w:cs="Times New Roman"/>
          <w:sz w:val="28"/>
          <w:szCs w:val="28"/>
        </w:rPr>
        <w:t>Павлова Е.С.</w:t>
      </w:r>
    </w:p>
    <w:p w14:paraId="4C5F74F8" w14:textId="77777777" w:rsidR="003A1D31" w:rsidRPr="00591813" w:rsidRDefault="003A1D31" w:rsidP="001F060E">
      <w:pPr>
        <w:tabs>
          <w:tab w:val="left" w:pos="3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91813">
        <w:rPr>
          <w:rFonts w:ascii="Times New Roman" w:hAnsi="Times New Roman" w:cs="Times New Roman"/>
          <w:b/>
          <w:sz w:val="28"/>
          <w:szCs w:val="28"/>
        </w:rPr>
        <w:t>Место работы:</w:t>
      </w:r>
      <w:r w:rsidRPr="00591813">
        <w:rPr>
          <w:rFonts w:ascii="Times New Roman" w:hAnsi="Times New Roman" w:cs="Times New Roman"/>
          <w:sz w:val="28"/>
          <w:szCs w:val="28"/>
        </w:rPr>
        <w:t xml:space="preserve"> Структурное подразделение «Детский сад №18 комбинированного вида»  муниципального бюджетного дошкольного образовательного учреждения» Детский сад «Радуга» комбинированного вида» Рузаевского муниципального района Республики Мордовия</w:t>
      </w:r>
    </w:p>
    <w:p w14:paraId="0517191A" w14:textId="77777777" w:rsidR="003A1D31" w:rsidRPr="00591813" w:rsidRDefault="003A1D31" w:rsidP="001F060E">
      <w:pPr>
        <w:tabs>
          <w:tab w:val="left" w:pos="3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91813">
        <w:rPr>
          <w:rFonts w:ascii="Times New Roman" w:hAnsi="Times New Roman" w:cs="Times New Roman"/>
          <w:b/>
          <w:sz w:val="28"/>
          <w:szCs w:val="28"/>
        </w:rPr>
        <w:t>Место реализации проекта:</w:t>
      </w:r>
      <w:r w:rsidRPr="00591813">
        <w:rPr>
          <w:rFonts w:ascii="Times New Roman" w:hAnsi="Times New Roman" w:cs="Times New Roman"/>
          <w:sz w:val="28"/>
          <w:szCs w:val="28"/>
        </w:rPr>
        <w:t xml:space="preserve"> Детский сад №18 г. Рузаевка.</w:t>
      </w:r>
    </w:p>
    <w:p w14:paraId="622AA71A" w14:textId="77777777" w:rsidR="00D26174" w:rsidRPr="00D26174" w:rsidRDefault="00D70BA5" w:rsidP="001F060E">
      <w:pPr>
        <w:tabs>
          <w:tab w:val="left" w:pos="3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Вид проекта</w:t>
      </w:r>
      <w:r w:rsidR="003A1D31" w:rsidRPr="00591813">
        <w:rPr>
          <w:rFonts w:ascii="Times New Roman" w:hAnsi="Times New Roman" w:cs="Times New Roman"/>
          <w:b/>
          <w:sz w:val="28"/>
          <w:szCs w:val="28"/>
        </w:rPr>
        <w:t>:</w:t>
      </w:r>
      <w:r w:rsidR="00D261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26174" w:rsidRPr="00D26174">
        <w:rPr>
          <w:rFonts w:ascii="Times New Roman" w:hAnsi="Times New Roman" w:cs="Times New Roman"/>
          <w:sz w:val="28"/>
          <w:szCs w:val="28"/>
        </w:rPr>
        <w:t>среднесрочный.</w:t>
      </w:r>
    </w:p>
    <w:p w14:paraId="1959742D" w14:textId="77777777" w:rsidR="00D70BA5" w:rsidRDefault="00D26174" w:rsidP="001F060E">
      <w:pPr>
        <w:tabs>
          <w:tab w:val="left" w:pos="3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Направление проекта:</w:t>
      </w:r>
      <w:r w:rsidR="003A1D31">
        <w:rPr>
          <w:rFonts w:ascii="Times New Roman" w:hAnsi="Times New Roman" w:cs="Times New Roman"/>
          <w:sz w:val="28"/>
          <w:szCs w:val="28"/>
        </w:rPr>
        <w:t xml:space="preserve"> </w:t>
      </w:r>
      <w:r w:rsidR="00D70BA5" w:rsidRPr="00EA71D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досугово-познавательный.</w:t>
      </w:r>
    </w:p>
    <w:p w14:paraId="17CAB320" w14:textId="77777777" w:rsidR="003A1D31" w:rsidRPr="00591813" w:rsidRDefault="003A1D31" w:rsidP="001F060E">
      <w:pPr>
        <w:tabs>
          <w:tab w:val="left" w:pos="3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91813">
        <w:rPr>
          <w:rFonts w:ascii="Times New Roman" w:hAnsi="Times New Roman" w:cs="Times New Roman"/>
          <w:b/>
          <w:sz w:val="28"/>
          <w:szCs w:val="28"/>
        </w:rPr>
        <w:t>Возраст:</w:t>
      </w:r>
      <w:r w:rsidRPr="00591813">
        <w:rPr>
          <w:rFonts w:ascii="Times New Roman" w:hAnsi="Times New Roman" w:cs="Times New Roman"/>
          <w:sz w:val="28"/>
          <w:szCs w:val="28"/>
        </w:rPr>
        <w:t xml:space="preserve"> дети </w:t>
      </w:r>
      <w:r>
        <w:rPr>
          <w:rFonts w:ascii="Times New Roman" w:hAnsi="Times New Roman" w:cs="Times New Roman"/>
          <w:sz w:val="28"/>
          <w:szCs w:val="28"/>
        </w:rPr>
        <w:t xml:space="preserve">среднего </w:t>
      </w:r>
      <w:r w:rsidRPr="00591813">
        <w:rPr>
          <w:rFonts w:ascii="Times New Roman" w:hAnsi="Times New Roman" w:cs="Times New Roman"/>
          <w:sz w:val="28"/>
          <w:szCs w:val="28"/>
        </w:rPr>
        <w:t>дошкольного возраста.</w:t>
      </w:r>
    </w:p>
    <w:p w14:paraId="56467EC2" w14:textId="77777777" w:rsidR="003A1D31" w:rsidRPr="00591813" w:rsidRDefault="003A1D31" w:rsidP="001F060E">
      <w:pPr>
        <w:jc w:val="both"/>
        <w:rPr>
          <w:rFonts w:ascii="Times New Roman" w:hAnsi="Times New Roman" w:cs="Times New Roman"/>
          <w:sz w:val="28"/>
          <w:szCs w:val="28"/>
        </w:rPr>
      </w:pPr>
      <w:r w:rsidRPr="00591813">
        <w:rPr>
          <w:rFonts w:ascii="Times New Roman" w:hAnsi="Times New Roman" w:cs="Times New Roman"/>
          <w:b/>
          <w:sz w:val="28"/>
          <w:szCs w:val="28"/>
        </w:rPr>
        <w:t xml:space="preserve">Участники проекта: </w:t>
      </w:r>
      <w:r>
        <w:rPr>
          <w:rFonts w:ascii="Times New Roman" w:hAnsi="Times New Roman" w:cs="Times New Roman"/>
          <w:sz w:val="28"/>
          <w:szCs w:val="28"/>
        </w:rPr>
        <w:t>воспитатели</w:t>
      </w:r>
      <w:r w:rsidRPr="0059181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дети среднего дошкольного возраста, </w:t>
      </w:r>
      <w:r w:rsidRPr="00591813">
        <w:rPr>
          <w:rFonts w:ascii="Times New Roman" w:hAnsi="Times New Roman" w:cs="Times New Roman"/>
          <w:sz w:val="28"/>
          <w:szCs w:val="28"/>
        </w:rPr>
        <w:t xml:space="preserve"> инструктор по физической культуре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979B1CA" w14:textId="77777777" w:rsidR="00416FED" w:rsidRDefault="003A1D31" w:rsidP="001F060E">
      <w:pPr>
        <w:jc w:val="both"/>
        <w:rPr>
          <w:rFonts w:eastAsia="Calibri"/>
          <w:sz w:val="26"/>
          <w:szCs w:val="26"/>
        </w:rPr>
      </w:pPr>
      <w:r w:rsidRPr="00591813">
        <w:rPr>
          <w:rFonts w:ascii="Times New Roman" w:hAnsi="Times New Roman" w:cs="Times New Roman"/>
          <w:b/>
          <w:sz w:val="28"/>
          <w:szCs w:val="28"/>
        </w:rPr>
        <w:t xml:space="preserve">Срок реализации:  </w:t>
      </w:r>
      <w:r w:rsidR="00416FED" w:rsidRPr="00416FED">
        <w:rPr>
          <w:rFonts w:ascii="Times New Roman" w:hAnsi="Times New Roman" w:cs="Times New Roman"/>
          <w:sz w:val="28"/>
          <w:szCs w:val="28"/>
        </w:rPr>
        <w:t>с 21. 10. – 25.10</w:t>
      </w:r>
      <w:r w:rsidRPr="00416FED">
        <w:rPr>
          <w:rFonts w:ascii="Times New Roman" w:hAnsi="Times New Roman" w:cs="Times New Roman"/>
          <w:sz w:val="28"/>
          <w:szCs w:val="28"/>
        </w:rPr>
        <w:t>. 2019 г.</w:t>
      </w:r>
      <w:r w:rsidR="00416FE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CA68000" w14:textId="77777777" w:rsidR="003A1D31" w:rsidRPr="00591813" w:rsidRDefault="003A1D31" w:rsidP="001F060E">
      <w:pPr>
        <w:jc w:val="both"/>
        <w:rPr>
          <w:rFonts w:ascii="Times New Roman" w:hAnsi="Times New Roman" w:cs="Times New Roman"/>
          <w:sz w:val="28"/>
          <w:szCs w:val="28"/>
        </w:rPr>
      </w:pPr>
      <w:r w:rsidRPr="00591813">
        <w:rPr>
          <w:rFonts w:ascii="Times New Roman" w:hAnsi="Times New Roman" w:cs="Times New Roman"/>
          <w:b/>
          <w:sz w:val="28"/>
          <w:szCs w:val="28"/>
        </w:rPr>
        <w:t xml:space="preserve">Продукт проектной деятельности: </w:t>
      </w:r>
      <w:r w:rsidRPr="00591813">
        <w:rPr>
          <w:rFonts w:ascii="Times New Roman" w:hAnsi="Times New Roman" w:cs="Times New Roman"/>
          <w:sz w:val="28"/>
          <w:szCs w:val="28"/>
        </w:rPr>
        <w:t xml:space="preserve"> </w:t>
      </w:r>
      <w:r w:rsidR="005B40A7">
        <w:rPr>
          <w:rFonts w:ascii="Times New Roman" w:hAnsi="Times New Roman" w:cs="Times New Roman"/>
          <w:sz w:val="28"/>
          <w:szCs w:val="28"/>
        </w:rPr>
        <w:t>развлечение по физической культуре «Дорожный знак»</w:t>
      </w:r>
    </w:p>
    <w:p w14:paraId="1A89763D" w14:textId="77777777" w:rsidR="003A1D31" w:rsidRDefault="003A1D31" w:rsidP="001F060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689CDEA" w14:textId="77777777" w:rsidR="003A1D31" w:rsidRDefault="003A1D31" w:rsidP="003A1D31">
      <w:pPr>
        <w:autoSpaceDE w:val="0"/>
        <w:autoSpaceDN w:val="0"/>
        <w:adjustRightInd w:val="0"/>
        <w:spacing w:after="0" w:line="240" w:lineRule="auto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14:paraId="0FAD55FD" w14:textId="77777777" w:rsidR="003A1D31" w:rsidRDefault="003A1D31" w:rsidP="003A1D31">
      <w:pPr>
        <w:autoSpaceDE w:val="0"/>
        <w:autoSpaceDN w:val="0"/>
        <w:adjustRightInd w:val="0"/>
        <w:spacing w:after="0" w:line="240" w:lineRule="auto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C8856F" w14:textId="77777777" w:rsidR="005B40A7" w:rsidRPr="005B40A7" w:rsidRDefault="005B40A7" w:rsidP="005B40A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A71D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этапе дошкольного детства одна из наиболее важных задач для ребенка – научиться правилам жизни во взрослом мире – мире спешащих людей и машин. </w:t>
      </w:r>
    </w:p>
    <w:p w14:paraId="32B3A17B" w14:textId="77777777" w:rsidR="005B40A7" w:rsidRDefault="005B40A7" w:rsidP="005B40A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A71D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Знание и соблюдение правил дорожного движения помогает снизить процент дорожно-транспортных происшествий. Формирование дисциплинированности, организованности надо начинать еще в раннем детстве, когда усвоенные правила становятся в дальнейшем нормой поведения. Исследования психологов показывают, что у детей дошкольного возраста наблюдается разрыв между теоретическими знаниями и их практическим применением. Дети не умеют управлять своим поведением. Вместе с тем их с ранних лет привлекает разнообразие окружающего мира: дома, улицы, движущиеся по ним пешеходы и транспорт. Но наблюдение за жизнью улицы само по себе не обеспечивает формирование правильных представлений о правилах дорожного движения. Поэтому дети, предоставленные самим себе, мало считаются с реальными опасностями на дороге. Не умея правильно определять расстояние до приближающего автомобиля и его скорость, они переоценивают собственные возможности, считают себя быстрыми и ловкими. У маленьких детей отсутствует способность предвидеть возможность возникновения опасности в быстро меняющейся дорожной обстановке.</w:t>
      </w:r>
    </w:p>
    <w:p w14:paraId="3046C154" w14:textId="77777777" w:rsidR="005B40A7" w:rsidRDefault="005B40A7" w:rsidP="005B40A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A71D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Вот почему с самого раннего возраста необходимо знакомить детей безопасному поведению на улицах, на  дорогах, в транспорте, а также правилам дорожного движения. В этом должны принимать участие и родители, и дошкольные учреждения, а в дальнейшем – школа и другие образовательные учреждения.</w:t>
      </w:r>
    </w:p>
    <w:p w14:paraId="25737E99" w14:textId="77777777" w:rsidR="005B40A7" w:rsidRPr="00EA71D4" w:rsidRDefault="005B40A7" w:rsidP="005B40A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1D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Воспитание у дошкольников безопасного поведения на дорогах должно осуществляться несколькими путями. Прежде всего – через непосредственное восприятие окружающего мира, в процессе которого дети активно знакомятся с различными дорожными ситуациями, воспринимая и называя предметы, явления, действия людей, их взаимоотношения между собой, анализируя эти отношения и делая выводы. Второй путь – познание действительности через рассказы родителей, воспитателей, чтение </w:t>
      </w:r>
      <w:r w:rsidRPr="00EA71D4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художественной литературы, просмотры телевизионных передач, диафильмов и видеофильмов, через подвижные игры, с помощью различных картинок, иллюстраций, атрибутов и личный пример взрослых. И, наконец – через специальную работу по формированию у детей значимых для безопасного поведения двигательных навыков и установок восприятия.</w:t>
      </w:r>
    </w:p>
    <w:p w14:paraId="5ACC6735" w14:textId="77777777" w:rsidR="00003FBA" w:rsidRPr="00003FBA" w:rsidRDefault="00003FBA" w:rsidP="006A1725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6A172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Цель проекта</w:t>
      </w:r>
      <w:r w:rsidRPr="006A172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 </w:t>
      </w:r>
      <w:r w:rsidRPr="00003FB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формирование безопасного поведения на дороге  у детей среднего дошкольного возраста через ознакомление с правилами дорожного движения.</w:t>
      </w:r>
    </w:p>
    <w:p w14:paraId="6EA03BDC" w14:textId="77777777" w:rsidR="00003FBA" w:rsidRPr="006A1725" w:rsidRDefault="00003FBA" w:rsidP="006A1725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6A172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Задачи:</w:t>
      </w:r>
    </w:p>
    <w:p w14:paraId="14255E6F" w14:textId="77777777" w:rsidR="00003FBA" w:rsidRPr="006A1725" w:rsidRDefault="00003FBA" w:rsidP="006A1725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6A172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  расширять представления детей  о правилах дорожного движения и поведения на улице, в общественном транспорте;</w:t>
      </w:r>
    </w:p>
    <w:p w14:paraId="78A4975F" w14:textId="77777777" w:rsidR="00003FBA" w:rsidRPr="006A1725" w:rsidRDefault="00003FBA" w:rsidP="006A1725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6A172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активизировать словарь (проезжая часть, сигналы светофора, перекресток, пешеходный переход );</w:t>
      </w:r>
    </w:p>
    <w:p w14:paraId="5D50098D" w14:textId="77777777" w:rsidR="00003FBA" w:rsidRPr="00003FBA" w:rsidRDefault="00003FBA" w:rsidP="006A1725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03FB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познакомить детей со значением дорож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ных знаков, научить понимать их;</w:t>
      </w:r>
    </w:p>
    <w:p w14:paraId="628B51BE" w14:textId="77777777" w:rsidR="00003FBA" w:rsidRPr="00003FBA" w:rsidRDefault="00003FBA" w:rsidP="006A1725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03FB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–развивать способность практически применять полученные знан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ия в дорожно-транспортной среде;</w:t>
      </w:r>
    </w:p>
    <w:p w14:paraId="15CBD8F7" w14:textId="77777777" w:rsidR="00003FBA" w:rsidRPr="00003FBA" w:rsidRDefault="00003FBA" w:rsidP="006A1725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03FB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осуществить </w:t>
      </w:r>
      <w:r w:rsidRPr="00003FB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работу по пропаганде правил дорожного движения и безопасно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го образа жизни среди родителей; </w:t>
      </w:r>
    </w:p>
    <w:p w14:paraId="484F47A2" w14:textId="77777777" w:rsidR="006A1725" w:rsidRDefault="00CC762B" w:rsidP="003A1D31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Планируемый результат</w:t>
      </w:r>
      <w:r w:rsidR="006A1725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</w:p>
    <w:p w14:paraId="247BEBC4" w14:textId="77777777" w:rsidR="003A1D31" w:rsidRPr="006A1725" w:rsidRDefault="003A1D31" w:rsidP="003A1D31">
      <w:pPr>
        <w:spacing w:after="0" w:line="360" w:lineRule="auto"/>
        <w:ind w:firstLine="567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6A1725">
        <w:rPr>
          <w:rFonts w:ascii="Times New Roman" w:eastAsia="Times New Roman" w:hAnsi="Times New Roman"/>
          <w:i/>
          <w:sz w:val="28"/>
          <w:szCs w:val="28"/>
          <w:lang w:eastAsia="ru-RU"/>
        </w:rPr>
        <w:t>Дошкольники.</w:t>
      </w:r>
    </w:p>
    <w:p w14:paraId="411096D8" w14:textId="77777777" w:rsidR="003A1D31" w:rsidRDefault="003A1D31" w:rsidP="003A1D31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265408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сформированы </w:t>
      </w:r>
      <w:r w:rsidRPr="00265408">
        <w:rPr>
          <w:rFonts w:ascii="Times New Roman" w:eastAsia="Times New Roman" w:hAnsi="Times New Roman"/>
          <w:sz w:val="28"/>
          <w:szCs w:val="28"/>
          <w:lang w:eastAsia="ru-RU"/>
        </w:rPr>
        <w:t>представления</w:t>
      </w:r>
      <w:r w:rsidR="00D27F83">
        <w:rPr>
          <w:rFonts w:ascii="Times New Roman" w:eastAsia="Times New Roman" w:hAnsi="Times New Roman"/>
          <w:sz w:val="28"/>
          <w:szCs w:val="28"/>
          <w:lang w:eastAsia="ru-RU"/>
        </w:rPr>
        <w:t xml:space="preserve"> о правилах дорожного движения, поведения в общественном транспорте и на улице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14:paraId="3477B1BD" w14:textId="77777777" w:rsidR="00D27F83" w:rsidRDefault="006A1725" w:rsidP="003A1D31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– </w:t>
      </w:r>
      <w:r w:rsidR="00D27F83">
        <w:rPr>
          <w:rFonts w:ascii="Times New Roman" w:eastAsia="Times New Roman" w:hAnsi="Times New Roman"/>
          <w:sz w:val="28"/>
          <w:szCs w:val="28"/>
          <w:lang w:eastAsia="ru-RU"/>
        </w:rPr>
        <w:t>умеют принимать полученные знания в игровой деятельности;</w:t>
      </w:r>
    </w:p>
    <w:p w14:paraId="6EEA6E42" w14:textId="77777777" w:rsidR="003A1D31" w:rsidRPr="006A1725" w:rsidRDefault="003A1D31" w:rsidP="00D27F83">
      <w:pPr>
        <w:pStyle w:val="c1"/>
        <w:shd w:val="clear" w:color="auto" w:fill="FFFFFF"/>
        <w:spacing w:before="0" w:beforeAutospacing="0" w:after="0" w:afterAutospacing="0" w:line="360" w:lineRule="auto"/>
        <w:ind w:left="330" w:firstLine="330"/>
        <w:rPr>
          <w:rStyle w:val="c0"/>
          <w:bCs/>
          <w:i/>
          <w:color w:val="000000"/>
          <w:sz w:val="28"/>
          <w:szCs w:val="28"/>
        </w:rPr>
      </w:pPr>
      <w:r w:rsidRPr="006A1725">
        <w:rPr>
          <w:rStyle w:val="c0"/>
          <w:bCs/>
          <w:i/>
          <w:color w:val="000000"/>
          <w:sz w:val="28"/>
          <w:szCs w:val="28"/>
        </w:rPr>
        <w:t>Родители:</w:t>
      </w:r>
    </w:p>
    <w:p w14:paraId="3294C892" w14:textId="77777777" w:rsidR="003A1D31" w:rsidRPr="00102414" w:rsidRDefault="003A1D31" w:rsidP="00D27F8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414">
        <w:rPr>
          <w:rFonts w:ascii="Times New Roman" w:eastAsia="Times New Roman" w:hAnsi="Times New Roman" w:cs="Times New Roman"/>
          <w:sz w:val="28"/>
          <w:szCs w:val="28"/>
          <w:lang w:eastAsia="ru-RU"/>
        </w:rPr>
        <w:t>– повышение  информационной компетентности родителей в вопросах</w:t>
      </w:r>
      <w:r w:rsidR="00D27F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дорожной грамотности  дошкольников</w:t>
      </w:r>
      <w:r w:rsidRPr="0010241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10DF66C7" w14:textId="77777777" w:rsidR="003A1D31" w:rsidRPr="00102414" w:rsidRDefault="006A1725" w:rsidP="003A1D3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 </w:t>
      </w:r>
      <w:r w:rsidR="003A1D31" w:rsidRPr="0010241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созданы условия  для совместного взаимодействия  педагогов и родителей.</w:t>
      </w:r>
    </w:p>
    <w:p w14:paraId="65769CAF" w14:textId="77777777" w:rsidR="003A1D31" w:rsidRPr="00102414" w:rsidRDefault="006A1725" w:rsidP="003A1D3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 </w:t>
      </w:r>
      <w:r w:rsidR="003A1D31" w:rsidRPr="001024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участие в совместной деятельности  направленных на приобщение детей  </w:t>
      </w:r>
      <w:r w:rsidR="00D27F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соблюдению правил поведения на улице.</w:t>
      </w:r>
    </w:p>
    <w:p w14:paraId="1265CEDA" w14:textId="77777777" w:rsidR="003A1D31" w:rsidRPr="006A1725" w:rsidRDefault="003A1D31" w:rsidP="003A1D31">
      <w:pPr>
        <w:pStyle w:val="c1"/>
        <w:shd w:val="clear" w:color="auto" w:fill="FFFFFF"/>
        <w:spacing w:before="0" w:beforeAutospacing="0" w:after="0" w:afterAutospacing="0"/>
        <w:ind w:left="330" w:firstLine="330"/>
        <w:rPr>
          <w:rStyle w:val="c0"/>
          <w:bCs/>
          <w:i/>
          <w:color w:val="000000"/>
          <w:sz w:val="28"/>
          <w:szCs w:val="28"/>
        </w:rPr>
      </w:pPr>
      <w:r w:rsidRPr="006A1725">
        <w:rPr>
          <w:rStyle w:val="c0"/>
          <w:bCs/>
          <w:i/>
          <w:color w:val="000000"/>
          <w:sz w:val="28"/>
          <w:szCs w:val="28"/>
        </w:rPr>
        <w:t xml:space="preserve">Педагоги: </w:t>
      </w:r>
    </w:p>
    <w:p w14:paraId="66BD3C89" w14:textId="77777777" w:rsidR="003A1D31" w:rsidRPr="00102414" w:rsidRDefault="006A1725" w:rsidP="003A1D3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– </w:t>
      </w:r>
      <w:r w:rsidR="003A1D31" w:rsidRPr="001024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повышение  профессиональной  компетентности </w:t>
      </w:r>
      <w:r w:rsidR="00D27F83">
        <w:rPr>
          <w:rFonts w:ascii="Times New Roman" w:eastAsia="Times New Roman" w:hAnsi="Times New Roman" w:cs="Times New Roman"/>
          <w:sz w:val="28"/>
          <w:szCs w:val="28"/>
          <w:lang w:eastAsia="ru-RU"/>
        </w:rPr>
        <w:t>в формировании представлений у детей среднего дошкольного возраста по правилам дорожного движения;</w:t>
      </w:r>
    </w:p>
    <w:p w14:paraId="04C84E95" w14:textId="77777777" w:rsidR="003A1D31" w:rsidRDefault="003A1D31" w:rsidP="003A1D3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4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обеспечение  преемственности методов и приемов воспитания детей в семье и детском саду; </w:t>
      </w:r>
    </w:p>
    <w:p w14:paraId="137B5272" w14:textId="77777777" w:rsidR="003A1D31" w:rsidRDefault="003A1D31" w:rsidP="003A1D3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 приобретение навыков совместной работы воспитателей </w:t>
      </w:r>
      <w:r w:rsidR="007D4F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D27F83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инструктора по физической культуре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D16883F" w14:textId="77777777" w:rsidR="003A1D31" w:rsidRDefault="003A1D31" w:rsidP="003A1D3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6475D8DD" w14:textId="77777777" w:rsidR="003A1D31" w:rsidRDefault="003A1D31" w:rsidP="003A1D3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180D796B" w14:textId="77777777" w:rsidR="003A1D31" w:rsidRDefault="003A1D31" w:rsidP="003A1D3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57F7BD42" w14:textId="77777777" w:rsidR="003A1D31" w:rsidRDefault="003A1D31" w:rsidP="003A1D3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56248071" w14:textId="77777777" w:rsidR="003A1D31" w:rsidRDefault="003A1D31" w:rsidP="003A1D3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5160455E" w14:textId="77777777" w:rsidR="003A1D31" w:rsidRDefault="003A1D31" w:rsidP="003A1D3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75520A93" w14:textId="77777777" w:rsidR="003C25DD" w:rsidRDefault="003C25DD" w:rsidP="003A1D3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676CAB07" w14:textId="77777777" w:rsidR="003C25DD" w:rsidRDefault="003C25DD" w:rsidP="003A1D3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4EEA0EAC" w14:textId="77777777" w:rsidR="00D1719A" w:rsidRDefault="00D1719A" w:rsidP="003A1D3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0441C23E" w14:textId="77777777" w:rsidR="00D1719A" w:rsidRDefault="00D1719A" w:rsidP="003A1D3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69C56B42" w14:textId="77777777" w:rsidR="00D1719A" w:rsidRDefault="00D1719A" w:rsidP="003A1D3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55B0BFA8" w14:textId="77777777" w:rsidR="00D1719A" w:rsidRDefault="00D1719A" w:rsidP="003A1D3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78B57375" w14:textId="77777777" w:rsidR="00D1719A" w:rsidRDefault="00D1719A" w:rsidP="003A1D3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641B5121" w14:textId="77777777" w:rsidR="00D1719A" w:rsidRDefault="00D1719A" w:rsidP="003A1D3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0704421F" w14:textId="77777777" w:rsidR="00D1719A" w:rsidRDefault="00D1719A" w:rsidP="003A1D3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49695EA7" w14:textId="77777777" w:rsidR="00D1719A" w:rsidRDefault="00D1719A" w:rsidP="003A1D3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6A60F9C4" w14:textId="77777777" w:rsidR="00D1719A" w:rsidRDefault="00D1719A" w:rsidP="003A1D3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255AD0E3" w14:textId="77777777" w:rsidR="00D1719A" w:rsidRDefault="00D1719A" w:rsidP="003A1D3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280C5188" w14:textId="77777777" w:rsidR="00D1719A" w:rsidRDefault="00D1719A" w:rsidP="003A1D3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7BA0A9AA" w14:textId="77777777" w:rsidR="00D1719A" w:rsidRDefault="00D1719A" w:rsidP="003A1D3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5D99E81A" w14:textId="77777777" w:rsidR="00D1719A" w:rsidRDefault="00D1719A" w:rsidP="003A1D3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746A0555" w14:textId="77777777" w:rsidR="003C25DD" w:rsidRDefault="003C25DD" w:rsidP="003A1D3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225B908E" w14:textId="77777777" w:rsidR="006B066D" w:rsidRDefault="006B066D" w:rsidP="003A1D3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2DC56909" w14:textId="77777777" w:rsidR="006B066D" w:rsidRDefault="006B066D" w:rsidP="003A1D3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095B42C2" w14:textId="77777777" w:rsidR="006B066D" w:rsidRDefault="006B066D" w:rsidP="003A1D3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0D1CC0B4" w14:textId="77777777" w:rsidR="006B066D" w:rsidRDefault="006B066D" w:rsidP="003A1D3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23198405" w14:textId="77777777" w:rsidR="003A1D31" w:rsidRDefault="003A1D31" w:rsidP="003A1D3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Этапы проекта</w:t>
      </w:r>
    </w:p>
    <w:p w14:paraId="24EA8A5C" w14:textId="391C9A76" w:rsidR="003A1D31" w:rsidRDefault="003A1D31" w:rsidP="003A1D3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I</w:t>
      </w:r>
      <w:r w:rsidRPr="007719C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D614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Подготовительный этап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14:paraId="54CABD64" w14:textId="77777777" w:rsidR="003A1D31" w:rsidRPr="00372F68" w:rsidRDefault="00372F68" w:rsidP="00372F6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</w:t>
      </w:r>
      <w:r w:rsidR="003A1D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3A1D31" w:rsidRPr="00EB45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пределение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задач </w:t>
      </w:r>
      <w:r w:rsidR="003A1D31" w:rsidRPr="00EB45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E46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направления работы по формированию представлений у </w:t>
      </w:r>
      <w:r w:rsidR="003A53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детей среднего дошкольного возраста </w:t>
      </w:r>
      <w:r w:rsidR="00A94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E46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правилах дорожного движения.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096"/>
        <w:gridCol w:w="6192"/>
      </w:tblGrid>
      <w:tr w:rsidR="003A1D31" w14:paraId="482B889F" w14:textId="77777777" w:rsidTr="00206CEB">
        <w:trPr>
          <w:trHeight w:val="654"/>
        </w:trPr>
        <w:tc>
          <w:tcPr>
            <w:tcW w:w="3096" w:type="dxa"/>
          </w:tcPr>
          <w:p w14:paraId="00D09A98" w14:textId="77777777" w:rsidR="003A1D31" w:rsidRDefault="003A1D31" w:rsidP="00206CEB">
            <w:pPr>
              <w:spacing w:after="12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Направление работы</w:t>
            </w:r>
          </w:p>
        </w:tc>
        <w:tc>
          <w:tcPr>
            <w:tcW w:w="6192" w:type="dxa"/>
          </w:tcPr>
          <w:p w14:paraId="5DC776F5" w14:textId="77777777" w:rsidR="003A1D31" w:rsidRDefault="003A1D31" w:rsidP="00206CEB">
            <w:pPr>
              <w:spacing w:after="12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деятельности</w:t>
            </w:r>
          </w:p>
        </w:tc>
      </w:tr>
      <w:tr w:rsidR="003A1D31" w14:paraId="004834D9" w14:textId="77777777" w:rsidTr="00206CEB">
        <w:tc>
          <w:tcPr>
            <w:tcW w:w="3096" w:type="dxa"/>
          </w:tcPr>
          <w:p w14:paraId="4925051E" w14:textId="77777777" w:rsidR="003A1D31" w:rsidRPr="000F7B56" w:rsidRDefault="003A1D31" w:rsidP="00206CEB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7B56">
              <w:rPr>
                <w:rFonts w:ascii="Times New Roman" w:hAnsi="Times New Roman" w:cs="Times New Roman"/>
                <w:sz w:val="28"/>
                <w:szCs w:val="28"/>
              </w:rPr>
              <w:t>Работа с методической литературой</w:t>
            </w:r>
          </w:p>
        </w:tc>
        <w:tc>
          <w:tcPr>
            <w:tcW w:w="6192" w:type="dxa"/>
          </w:tcPr>
          <w:p w14:paraId="2C422312" w14:textId="77777777" w:rsidR="003A1D31" w:rsidRPr="00E46B4B" w:rsidRDefault="00947123" w:rsidP="00206CEB">
            <w:pPr>
              <w:spacing w:after="12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</w:t>
            </w:r>
            <w:r w:rsidR="003A1D31" w:rsidRPr="00DD61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одбор занятий, </w:t>
            </w:r>
            <w:r w:rsidR="00A94D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дидактических, сюжетных и </w:t>
            </w:r>
            <w:r w:rsidR="003A1D31" w:rsidRPr="00DD61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подвижных игр, иллюстрированного материала, бесед по данной проблеме</w:t>
            </w:r>
            <w:r w:rsidR="003A1D31" w:rsidRPr="005D645D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shd w:val="clear" w:color="auto" w:fill="FFFFFF"/>
                <w:lang w:eastAsia="ru-RU"/>
              </w:rPr>
              <w:t>.</w:t>
            </w:r>
          </w:p>
        </w:tc>
      </w:tr>
      <w:tr w:rsidR="003A1D31" w14:paraId="61589B9E" w14:textId="77777777" w:rsidTr="00206CEB">
        <w:tc>
          <w:tcPr>
            <w:tcW w:w="3096" w:type="dxa"/>
          </w:tcPr>
          <w:p w14:paraId="6D200AFF" w14:textId="77777777" w:rsidR="003A1D31" w:rsidRPr="000F7B56" w:rsidRDefault="003A1D31" w:rsidP="00206CEB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творческой группы</w:t>
            </w:r>
          </w:p>
        </w:tc>
        <w:tc>
          <w:tcPr>
            <w:tcW w:w="6192" w:type="dxa"/>
          </w:tcPr>
          <w:p w14:paraId="0152D240" w14:textId="77777777" w:rsidR="003A1D31" w:rsidRPr="00DD6135" w:rsidRDefault="003A1D31" w:rsidP="00E46B4B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Разработка консультаций, </w:t>
            </w:r>
            <w:r w:rsidR="00A94D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памяток для родителей, конспектов занятий,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сценария </w:t>
            </w:r>
            <w:r w:rsidR="00E46B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развлечения по физической культуре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«</w:t>
            </w:r>
            <w:r w:rsidR="00E46B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Дорожный знак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».</w:t>
            </w:r>
          </w:p>
        </w:tc>
      </w:tr>
      <w:tr w:rsidR="003A1D31" w14:paraId="6B9F3FC4" w14:textId="77777777" w:rsidTr="00206CEB">
        <w:tc>
          <w:tcPr>
            <w:tcW w:w="3096" w:type="dxa"/>
          </w:tcPr>
          <w:p w14:paraId="1F56E959" w14:textId="77777777" w:rsidR="003A1D31" w:rsidRPr="000F7B56" w:rsidRDefault="003A1D31" w:rsidP="00206CEB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7B56">
              <w:rPr>
                <w:rFonts w:ascii="Times New Roman" w:hAnsi="Times New Roman" w:cs="Times New Roman"/>
                <w:sz w:val="28"/>
                <w:szCs w:val="28"/>
              </w:rPr>
              <w:t>Подбор необходимого оборудования.</w:t>
            </w:r>
          </w:p>
        </w:tc>
        <w:tc>
          <w:tcPr>
            <w:tcW w:w="6192" w:type="dxa"/>
          </w:tcPr>
          <w:p w14:paraId="6442BE51" w14:textId="77777777" w:rsidR="00A94D4B" w:rsidRDefault="00947123" w:rsidP="00E46B4B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Дидактические карточки «Правила дорожного движения», «Дорожные знаки».</w:t>
            </w:r>
          </w:p>
          <w:p w14:paraId="6F8C1219" w14:textId="77777777" w:rsidR="003A1D31" w:rsidRPr="000F7B56" w:rsidRDefault="003A1D31" w:rsidP="00E46B4B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спортивного инвентаря (</w:t>
            </w:r>
            <w:r w:rsidR="00E46B4B">
              <w:rPr>
                <w:rFonts w:ascii="Times New Roman" w:hAnsi="Times New Roman" w:cs="Times New Roman"/>
                <w:sz w:val="28"/>
                <w:szCs w:val="28"/>
              </w:rPr>
              <w:t>флажки кра</w:t>
            </w:r>
            <w:r w:rsidR="00A94D4B">
              <w:rPr>
                <w:rFonts w:ascii="Times New Roman" w:hAnsi="Times New Roman" w:cs="Times New Roman"/>
                <w:sz w:val="28"/>
                <w:szCs w:val="28"/>
              </w:rPr>
              <w:t>сного, зелёного, жёлтого цвета,</w:t>
            </w:r>
            <w:r w:rsidR="00E46B4B">
              <w:rPr>
                <w:rFonts w:ascii="Times New Roman" w:hAnsi="Times New Roman" w:cs="Times New Roman"/>
                <w:sz w:val="28"/>
                <w:szCs w:val="28"/>
              </w:rPr>
              <w:t xml:space="preserve"> машина, коляска с куклой</w:t>
            </w:r>
            <w:r w:rsidR="008C0706">
              <w:rPr>
                <w:rFonts w:ascii="Times New Roman" w:hAnsi="Times New Roman" w:cs="Times New Roman"/>
                <w:sz w:val="28"/>
                <w:szCs w:val="28"/>
              </w:rPr>
              <w:t xml:space="preserve">, дорожные знаки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др.),  музыкальная картотека.</w:t>
            </w:r>
          </w:p>
        </w:tc>
      </w:tr>
    </w:tbl>
    <w:p w14:paraId="575E379D" w14:textId="77777777" w:rsidR="003A1D31" w:rsidRDefault="003A1D31" w:rsidP="003A1D31">
      <w:pPr>
        <w:rPr>
          <w:rFonts w:ascii="Times New Roman" w:hAnsi="Times New Roman" w:cs="Times New Roman"/>
          <w:b/>
          <w:sz w:val="28"/>
          <w:szCs w:val="28"/>
        </w:rPr>
      </w:pPr>
    </w:p>
    <w:p w14:paraId="54887426" w14:textId="77777777" w:rsidR="003A1D31" w:rsidRDefault="003A1D31" w:rsidP="003A1D3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11DCC826" w14:textId="2AEFF755" w:rsidR="003A1D31" w:rsidRDefault="00D614D3" w:rsidP="003A1D3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</w:t>
      </w:r>
      <w:r w:rsidRPr="00515DD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Практический</w:t>
      </w:r>
      <w:r w:rsidR="003A1D31">
        <w:rPr>
          <w:rFonts w:ascii="Times New Roman" w:hAnsi="Times New Roman" w:cs="Times New Roman"/>
          <w:b/>
          <w:sz w:val="28"/>
          <w:szCs w:val="28"/>
        </w:rPr>
        <w:t xml:space="preserve"> этап.</w:t>
      </w:r>
    </w:p>
    <w:p w14:paraId="5DF71452" w14:textId="77777777" w:rsidR="003A1D31" w:rsidRPr="00372F68" w:rsidRDefault="00372F68" w:rsidP="00372F6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 w:rsidR="003A1D31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3A1D31" w:rsidRPr="007D109B">
        <w:rPr>
          <w:rFonts w:ascii="Times New Roman" w:hAnsi="Times New Roman" w:cs="Times New Roman"/>
          <w:sz w:val="28"/>
          <w:szCs w:val="28"/>
        </w:rPr>
        <w:t xml:space="preserve">существление работы по  </w:t>
      </w:r>
      <w:r w:rsidR="00B22694" w:rsidRPr="007D10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формированию представлений у  детей среднего дошкольного возраста о  правилах дорожного движения.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176"/>
        <w:gridCol w:w="5395"/>
      </w:tblGrid>
      <w:tr w:rsidR="003A1D31" w14:paraId="36BE3124" w14:textId="77777777" w:rsidTr="00206CEB">
        <w:trPr>
          <w:trHeight w:val="654"/>
        </w:trPr>
        <w:tc>
          <w:tcPr>
            <w:tcW w:w="4176" w:type="dxa"/>
          </w:tcPr>
          <w:p w14:paraId="6AD388AB" w14:textId="77777777" w:rsidR="003A1D31" w:rsidRDefault="003A1D31" w:rsidP="00206CEB">
            <w:pPr>
              <w:spacing w:after="12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Направление работы</w:t>
            </w:r>
          </w:p>
        </w:tc>
        <w:tc>
          <w:tcPr>
            <w:tcW w:w="5395" w:type="dxa"/>
          </w:tcPr>
          <w:p w14:paraId="502F0420" w14:textId="77777777" w:rsidR="003A1D31" w:rsidRDefault="003A1D31" w:rsidP="00206CEB">
            <w:pPr>
              <w:spacing w:after="12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деятельности</w:t>
            </w:r>
          </w:p>
        </w:tc>
      </w:tr>
      <w:tr w:rsidR="003A1D31" w14:paraId="1B971BC2" w14:textId="77777777" w:rsidTr="00206CEB">
        <w:trPr>
          <w:trHeight w:val="654"/>
        </w:trPr>
        <w:tc>
          <w:tcPr>
            <w:tcW w:w="9571" w:type="dxa"/>
            <w:gridSpan w:val="2"/>
          </w:tcPr>
          <w:p w14:paraId="39701309" w14:textId="77777777" w:rsidR="003A1D31" w:rsidRPr="000D48E0" w:rsidRDefault="003A1D31" w:rsidP="00206CEB">
            <w:pPr>
              <w:spacing w:after="12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48E0">
              <w:rPr>
                <w:rFonts w:ascii="Times New Roman" w:hAnsi="Times New Roman" w:cs="Times New Roman"/>
                <w:b/>
                <w:sz w:val="28"/>
                <w:szCs w:val="28"/>
              </w:rPr>
              <w:t>Работа с детьми</w:t>
            </w:r>
          </w:p>
        </w:tc>
      </w:tr>
      <w:tr w:rsidR="003A1D31" w14:paraId="0A29829D" w14:textId="77777777" w:rsidTr="00206CEB">
        <w:tc>
          <w:tcPr>
            <w:tcW w:w="4176" w:type="dxa"/>
          </w:tcPr>
          <w:p w14:paraId="0F10B300" w14:textId="77777777" w:rsidR="003A1D31" w:rsidRPr="000F7B56" w:rsidRDefault="003A1D31" w:rsidP="00206CEB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Педагогические беседы.</w:t>
            </w:r>
          </w:p>
        </w:tc>
        <w:tc>
          <w:tcPr>
            <w:tcW w:w="5395" w:type="dxa"/>
          </w:tcPr>
          <w:p w14:paraId="0EAFD275" w14:textId="77777777" w:rsidR="003A1D31" w:rsidRPr="00CF1244" w:rsidRDefault="008413F4" w:rsidP="000C6234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357F42">
              <w:rPr>
                <w:rFonts w:ascii="Times New Roman" w:hAnsi="Times New Roman" w:cs="Times New Roman"/>
                <w:sz w:val="28"/>
                <w:szCs w:val="28"/>
              </w:rPr>
              <w:t>Общественный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57F42">
              <w:rPr>
                <w:rFonts w:ascii="Times New Roman" w:hAnsi="Times New Roman" w:cs="Times New Roman"/>
                <w:sz w:val="28"/>
                <w:szCs w:val="28"/>
              </w:rPr>
              <w:t>транспорт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357F4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0C6234">
              <w:rPr>
                <w:rFonts w:ascii="Times New Roman" w:hAnsi="Times New Roman" w:cs="Times New Roman"/>
                <w:sz w:val="28"/>
                <w:szCs w:val="28"/>
              </w:rPr>
              <w:t>«Правила  для пешехода».</w:t>
            </w:r>
          </w:p>
        </w:tc>
      </w:tr>
      <w:tr w:rsidR="005042A2" w14:paraId="171FD861" w14:textId="77777777" w:rsidTr="00206CEB">
        <w:tc>
          <w:tcPr>
            <w:tcW w:w="4176" w:type="dxa"/>
          </w:tcPr>
          <w:p w14:paraId="758465AC" w14:textId="77777777" w:rsidR="005042A2" w:rsidRDefault="005042A2" w:rsidP="00206CEB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Дидактические игры</w:t>
            </w:r>
          </w:p>
        </w:tc>
        <w:tc>
          <w:tcPr>
            <w:tcW w:w="5395" w:type="dxa"/>
          </w:tcPr>
          <w:p w14:paraId="733D70DE" w14:textId="77777777" w:rsidR="005042A2" w:rsidRPr="00CF1244" w:rsidRDefault="005042A2" w:rsidP="00D26174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71D4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«Движение по улицам города», «Светофор»</w:t>
            </w:r>
            <w:r w:rsidR="00D26174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, </w:t>
            </w:r>
            <w:r w:rsidR="00D26174" w:rsidRPr="00EA71D4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«Знаки на дорогах»</w:t>
            </w:r>
            <w:r w:rsidR="00D26174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.</w:t>
            </w:r>
          </w:p>
        </w:tc>
      </w:tr>
      <w:tr w:rsidR="00402525" w14:paraId="51C4B0B2" w14:textId="77777777" w:rsidTr="00206CEB">
        <w:tc>
          <w:tcPr>
            <w:tcW w:w="4176" w:type="dxa"/>
          </w:tcPr>
          <w:p w14:paraId="3BBCD216" w14:textId="77777777" w:rsidR="00402525" w:rsidRDefault="00402525" w:rsidP="00206CEB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литературы.</w:t>
            </w:r>
          </w:p>
        </w:tc>
        <w:tc>
          <w:tcPr>
            <w:tcW w:w="5395" w:type="dxa"/>
          </w:tcPr>
          <w:p w14:paraId="55D46F75" w14:textId="77777777" w:rsidR="00181A09" w:rsidRPr="00747057" w:rsidRDefault="00402525" w:rsidP="00D26174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402525">
              <w:rPr>
                <w:rFonts w:ascii="Times New Roman" w:hAnsi="Times New Roman" w:cs="Times New Roman"/>
                <w:sz w:val="28"/>
                <w:szCs w:val="28"/>
              </w:rPr>
              <w:t>Кто важнее всех на улице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  <w:r w:rsidR="00181A09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402525">
              <w:rPr>
                <w:rFonts w:ascii="Times New Roman" w:hAnsi="Times New Roman" w:cs="Times New Roman"/>
                <w:sz w:val="28"/>
                <w:szCs w:val="28"/>
              </w:rPr>
              <w:t>Светофор</w:t>
            </w:r>
            <w:r w:rsidR="00181A09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  <w:r w:rsidR="00181A09" w:rsidRPr="00181A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81A09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181A09" w:rsidRPr="00181A09">
              <w:rPr>
                <w:rFonts w:ascii="Times New Roman" w:hAnsi="Times New Roman" w:cs="Times New Roman"/>
                <w:sz w:val="28"/>
                <w:szCs w:val="28"/>
              </w:rPr>
              <w:t>Как котёнок Мурлыка перестал кататься на велосипеде</w:t>
            </w:r>
            <w:r w:rsidR="00181A09"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r w:rsidR="00181A09" w:rsidRPr="00181A09">
              <w:rPr>
                <w:rFonts w:ascii="Times New Roman" w:hAnsi="Times New Roman" w:cs="Times New Roman"/>
                <w:sz w:val="28"/>
                <w:szCs w:val="28"/>
              </w:rPr>
              <w:t>Сказка о том, как мальчик Миша стал всегда соблюдать</w:t>
            </w:r>
            <w:r w:rsidR="00181A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81A09" w:rsidRPr="00181A09">
              <w:rPr>
                <w:rFonts w:ascii="Times New Roman" w:hAnsi="Times New Roman" w:cs="Times New Roman"/>
                <w:sz w:val="28"/>
                <w:szCs w:val="28"/>
              </w:rPr>
              <w:t>ПРАВИЛА ДОРОЖНОГО ДВИЖЕНИЯ!</w:t>
            </w:r>
            <w:r w:rsidR="00181A09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  <w:tr w:rsidR="00601064" w14:paraId="67BE19BF" w14:textId="77777777" w:rsidTr="00206CEB">
        <w:tc>
          <w:tcPr>
            <w:tcW w:w="4176" w:type="dxa"/>
          </w:tcPr>
          <w:p w14:paraId="01BB8AAA" w14:textId="77777777" w:rsidR="00601064" w:rsidRDefault="00601064" w:rsidP="00206CEB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Изобразительная деятельность</w:t>
            </w:r>
          </w:p>
        </w:tc>
        <w:tc>
          <w:tcPr>
            <w:tcW w:w="5395" w:type="dxa"/>
          </w:tcPr>
          <w:p w14:paraId="12C341C0" w14:textId="77777777" w:rsidR="00601064" w:rsidRDefault="00601064" w:rsidP="00D26174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«Светофорчики», «Пешеходный переход».</w:t>
            </w:r>
          </w:p>
        </w:tc>
      </w:tr>
      <w:tr w:rsidR="00D26174" w14:paraId="4182B0B3" w14:textId="77777777" w:rsidTr="00206CEB">
        <w:tc>
          <w:tcPr>
            <w:tcW w:w="4176" w:type="dxa"/>
          </w:tcPr>
          <w:p w14:paraId="02EEB1AC" w14:textId="77777777" w:rsidR="00D26174" w:rsidRDefault="00D26174" w:rsidP="00206CEB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Сюжетные игры</w:t>
            </w:r>
          </w:p>
        </w:tc>
        <w:tc>
          <w:tcPr>
            <w:tcW w:w="5395" w:type="dxa"/>
          </w:tcPr>
          <w:p w14:paraId="1A22BB93" w14:textId="77777777" w:rsidR="00D26174" w:rsidRPr="00EA71D4" w:rsidRDefault="00283BE8" w:rsidP="00D26174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«На перекрёстке», «Едем на автобусе».</w:t>
            </w:r>
          </w:p>
        </w:tc>
      </w:tr>
      <w:tr w:rsidR="003A1D31" w14:paraId="2D76D3E2" w14:textId="77777777" w:rsidTr="00206CEB">
        <w:tc>
          <w:tcPr>
            <w:tcW w:w="4176" w:type="dxa"/>
          </w:tcPr>
          <w:p w14:paraId="4DC199A5" w14:textId="77777777" w:rsidR="003A1D31" w:rsidRDefault="00283BE8" w:rsidP="00283BE8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Физкультминутки  </w:t>
            </w:r>
          </w:p>
        </w:tc>
        <w:tc>
          <w:tcPr>
            <w:tcW w:w="5395" w:type="dxa"/>
          </w:tcPr>
          <w:p w14:paraId="173027E2" w14:textId="77777777" w:rsidR="003A1D31" w:rsidRDefault="00283BE8" w:rsidP="00283BE8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«Пешеходы», «Колёсики», Светофор».</w:t>
            </w:r>
          </w:p>
        </w:tc>
      </w:tr>
      <w:tr w:rsidR="003A1D31" w14:paraId="5C83F98D" w14:textId="77777777" w:rsidTr="00206CEB">
        <w:tc>
          <w:tcPr>
            <w:tcW w:w="4176" w:type="dxa"/>
          </w:tcPr>
          <w:p w14:paraId="42AB4338" w14:textId="77777777" w:rsidR="003A1D31" w:rsidRPr="000F7B56" w:rsidRDefault="003A1D31" w:rsidP="00DA0B91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подвижных игр</w:t>
            </w:r>
            <w:r w:rsidR="00DA0B9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395" w:type="dxa"/>
          </w:tcPr>
          <w:p w14:paraId="3F3E8513" w14:textId="77777777" w:rsidR="003A1D31" w:rsidRPr="000F7B56" w:rsidRDefault="00283BE8" w:rsidP="00206CEB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A1D31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DA0B91">
              <w:rPr>
                <w:rFonts w:ascii="Times New Roman" w:hAnsi="Times New Roman" w:cs="Times New Roman"/>
                <w:sz w:val="28"/>
                <w:szCs w:val="28"/>
              </w:rPr>
              <w:t>Цветные автомобили</w:t>
            </w:r>
            <w:r w:rsidR="003A1D31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DA0B91">
              <w:rPr>
                <w:rFonts w:ascii="Times New Roman" w:hAnsi="Times New Roman" w:cs="Times New Roman"/>
                <w:sz w:val="28"/>
                <w:szCs w:val="28"/>
              </w:rPr>
              <w:t>Чей знак быстрее соберется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r w:rsidR="003A1D31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DA0B91">
              <w:rPr>
                <w:rFonts w:ascii="Times New Roman" w:hAnsi="Times New Roman" w:cs="Times New Roman"/>
                <w:sz w:val="28"/>
                <w:szCs w:val="28"/>
              </w:rPr>
              <w:t>Сигналы светофора», «Внимательный водитель и пешеход»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A1D31" w14:paraId="5B9881EC" w14:textId="77777777" w:rsidTr="00206CEB">
        <w:tc>
          <w:tcPr>
            <w:tcW w:w="9571" w:type="dxa"/>
            <w:gridSpan w:val="2"/>
          </w:tcPr>
          <w:p w14:paraId="4E097348" w14:textId="77777777" w:rsidR="003A1D31" w:rsidRPr="003506FC" w:rsidRDefault="003A1D31" w:rsidP="00206CEB">
            <w:pPr>
              <w:spacing w:after="12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6FC">
              <w:rPr>
                <w:rFonts w:ascii="Times New Roman" w:hAnsi="Times New Roman" w:cs="Times New Roman"/>
                <w:b/>
                <w:sz w:val="28"/>
                <w:szCs w:val="28"/>
              </w:rPr>
              <w:t>Работа с родителями</w:t>
            </w:r>
          </w:p>
        </w:tc>
      </w:tr>
      <w:tr w:rsidR="003A1D31" w14:paraId="492368A0" w14:textId="77777777" w:rsidTr="001D467C">
        <w:trPr>
          <w:trHeight w:val="802"/>
        </w:trPr>
        <w:tc>
          <w:tcPr>
            <w:tcW w:w="4176" w:type="dxa"/>
          </w:tcPr>
          <w:p w14:paraId="04BD22BD" w14:textId="77777777" w:rsidR="003A1D31" w:rsidRDefault="001D467C" w:rsidP="00206CEB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 родительского уголка </w:t>
            </w:r>
          </w:p>
        </w:tc>
        <w:tc>
          <w:tcPr>
            <w:tcW w:w="5395" w:type="dxa"/>
          </w:tcPr>
          <w:p w14:paraId="66EA64A1" w14:textId="77777777" w:rsidR="00EC6D9D" w:rsidRDefault="001D467C" w:rsidP="001D467C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«Правила дорожного движения»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D467C" w14:paraId="5DED5A69" w14:textId="77777777" w:rsidTr="00206CEB">
        <w:tc>
          <w:tcPr>
            <w:tcW w:w="4176" w:type="dxa"/>
          </w:tcPr>
          <w:p w14:paraId="6E71B0CB" w14:textId="77777777" w:rsidR="001D467C" w:rsidRDefault="001D467C" w:rsidP="00206CEB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</w:t>
            </w:r>
            <w:r w:rsidRPr="00EA71D4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амятки-рекомендации</w:t>
            </w:r>
          </w:p>
        </w:tc>
        <w:tc>
          <w:tcPr>
            <w:tcW w:w="5395" w:type="dxa"/>
          </w:tcPr>
          <w:p w14:paraId="1A984074" w14:textId="77777777" w:rsidR="001D467C" w:rsidRDefault="001D467C" w:rsidP="00206CEB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«О</w:t>
            </w:r>
            <w:r w:rsidRPr="00EA71D4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бучению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ребенка ПДД», «Внимательный водитель».</w:t>
            </w:r>
          </w:p>
        </w:tc>
      </w:tr>
      <w:tr w:rsidR="001D467C" w14:paraId="630164BC" w14:textId="77777777" w:rsidTr="00206CEB">
        <w:tc>
          <w:tcPr>
            <w:tcW w:w="4176" w:type="dxa"/>
          </w:tcPr>
          <w:p w14:paraId="75B257CA" w14:textId="77777777" w:rsidR="001D467C" w:rsidRDefault="001D467C" w:rsidP="00206CEB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Консультация</w:t>
            </w:r>
          </w:p>
        </w:tc>
        <w:tc>
          <w:tcPr>
            <w:tcW w:w="5395" w:type="dxa"/>
          </w:tcPr>
          <w:p w14:paraId="55DEE4EE" w14:textId="77777777" w:rsidR="001D467C" w:rsidRDefault="001D467C" w:rsidP="00206CEB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467C">
              <w:rPr>
                <w:rFonts w:ascii="Times New Roman" w:hAnsi="Times New Roman" w:cs="Times New Roman"/>
                <w:sz w:val="28"/>
                <w:szCs w:val="28"/>
              </w:rPr>
              <w:t>«Родитель- пример поведения на улице и дороге»</w:t>
            </w:r>
          </w:p>
        </w:tc>
      </w:tr>
      <w:tr w:rsidR="003A1D31" w14:paraId="742F642E" w14:textId="77777777" w:rsidTr="00206CEB">
        <w:tc>
          <w:tcPr>
            <w:tcW w:w="9571" w:type="dxa"/>
            <w:gridSpan w:val="2"/>
          </w:tcPr>
          <w:p w14:paraId="47827E2D" w14:textId="77777777" w:rsidR="003A1D31" w:rsidRPr="00574040" w:rsidRDefault="003A1D31" w:rsidP="00206CEB">
            <w:pPr>
              <w:spacing w:after="12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404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Работа с педагогами</w:t>
            </w:r>
          </w:p>
        </w:tc>
      </w:tr>
      <w:tr w:rsidR="003A1D31" w14:paraId="061E6281" w14:textId="77777777" w:rsidTr="00206CEB">
        <w:tc>
          <w:tcPr>
            <w:tcW w:w="4176" w:type="dxa"/>
          </w:tcPr>
          <w:p w14:paraId="59231EC3" w14:textId="77777777" w:rsidR="003A1D31" w:rsidRDefault="003A1D31" w:rsidP="00EC6D9D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r w:rsidR="00C3434A">
              <w:rPr>
                <w:rFonts w:ascii="Times New Roman" w:hAnsi="Times New Roman" w:cs="Times New Roman"/>
                <w:sz w:val="28"/>
                <w:szCs w:val="28"/>
              </w:rPr>
              <w:t>вместная работа по подготовке к</w:t>
            </w:r>
            <w:r w:rsidR="00EC6D9D">
              <w:rPr>
                <w:rFonts w:ascii="Times New Roman" w:hAnsi="Times New Roman" w:cs="Times New Roman"/>
                <w:sz w:val="28"/>
                <w:szCs w:val="28"/>
              </w:rPr>
              <w:t xml:space="preserve"> развлечению по физкультуре «Дорожный знак»</w:t>
            </w:r>
          </w:p>
        </w:tc>
        <w:tc>
          <w:tcPr>
            <w:tcW w:w="5395" w:type="dxa"/>
          </w:tcPr>
          <w:p w14:paraId="336007F7" w14:textId="77777777" w:rsidR="003A1D31" w:rsidRPr="00F0616B" w:rsidRDefault="003A1D31" w:rsidP="00206CEB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обучение детей новым подвижным играм и</w:t>
            </w:r>
            <w:r w:rsidR="00EC6D9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игровым упражнениям</w:t>
            </w:r>
            <w:r w:rsidR="00C343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</w:tbl>
    <w:p w14:paraId="56B5A52F" w14:textId="77777777" w:rsidR="003A1D31" w:rsidRDefault="003A1D31" w:rsidP="003A1D31">
      <w:pPr>
        <w:rPr>
          <w:rFonts w:ascii="Times New Roman" w:hAnsi="Times New Roman" w:cs="Times New Roman"/>
          <w:b/>
          <w:sz w:val="28"/>
          <w:szCs w:val="28"/>
        </w:rPr>
      </w:pPr>
    </w:p>
    <w:p w14:paraId="118EF05E" w14:textId="77777777" w:rsidR="003A1D31" w:rsidRDefault="003A1D31" w:rsidP="003A1D3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33A7F607" w14:textId="77777777" w:rsidR="003A1D31" w:rsidRDefault="003A1D31" w:rsidP="003A1D3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III</w:t>
      </w:r>
      <w:r w:rsidRPr="002225A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этап Заключительный</w:t>
      </w:r>
    </w:p>
    <w:p w14:paraId="4D964701" w14:textId="77777777" w:rsidR="003A1D31" w:rsidRPr="00544A3A" w:rsidRDefault="00544A3A" w:rsidP="00544A3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 w:rsidR="003A1D31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 w:rsidR="002225A8" w:rsidRPr="002225A8">
        <w:rPr>
          <w:rFonts w:ascii="Times New Roman" w:hAnsi="Times New Roman" w:cs="Times New Roman"/>
          <w:sz w:val="28"/>
          <w:szCs w:val="28"/>
        </w:rPr>
        <w:t>акрепление полученных представлениях о правилах дорожного движен</w:t>
      </w:r>
      <w:r w:rsidR="002225A8">
        <w:rPr>
          <w:rFonts w:ascii="Times New Roman" w:hAnsi="Times New Roman" w:cs="Times New Roman"/>
          <w:sz w:val="28"/>
          <w:szCs w:val="28"/>
        </w:rPr>
        <w:t>ия у детей среднего дошкольного</w:t>
      </w:r>
      <w:r w:rsidR="002225A8" w:rsidRPr="002225A8">
        <w:rPr>
          <w:rFonts w:ascii="Times New Roman" w:hAnsi="Times New Roman" w:cs="Times New Roman"/>
          <w:sz w:val="28"/>
          <w:szCs w:val="28"/>
        </w:rPr>
        <w:t xml:space="preserve"> возраста в практической – игровой деятельности.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176"/>
        <w:gridCol w:w="5395"/>
      </w:tblGrid>
      <w:tr w:rsidR="003A1D31" w14:paraId="27BE189D" w14:textId="77777777" w:rsidTr="00206CEB">
        <w:trPr>
          <w:trHeight w:val="654"/>
        </w:trPr>
        <w:tc>
          <w:tcPr>
            <w:tcW w:w="4176" w:type="dxa"/>
          </w:tcPr>
          <w:p w14:paraId="192ED0C0" w14:textId="77777777" w:rsidR="003A1D31" w:rsidRDefault="003A1D31" w:rsidP="00206C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Направление работы</w:t>
            </w:r>
          </w:p>
        </w:tc>
        <w:tc>
          <w:tcPr>
            <w:tcW w:w="5395" w:type="dxa"/>
          </w:tcPr>
          <w:p w14:paraId="340B11FE" w14:textId="77777777" w:rsidR="003A1D31" w:rsidRDefault="003A1D31" w:rsidP="00206C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деятельности</w:t>
            </w:r>
          </w:p>
        </w:tc>
      </w:tr>
      <w:tr w:rsidR="003A1D31" w14:paraId="4E486175" w14:textId="77777777" w:rsidTr="00206CEB">
        <w:trPr>
          <w:trHeight w:val="654"/>
        </w:trPr>
        <w:tc>
          <w:tcPr>
            <w:tcW w:w="9571" w:type="dxa"/>
            <w:gridSpan w:val="2"/>
          </w:tcPr>
          <w:p w14:paraId="42C3029F" w14:textId="77777777" w:rsidR="003A1D31" w:rsidRPr="000D48E0" w:rsidRDefault="003A1D31" w:rsidP="00206C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48E0">
              <w:rPr>
                <w:rFonts w:ascii="Times New Roman" w:hAnsi="Times New Roman" w:cs="Times New Roman"/>
                <w:b/>
                <w:sz w:val="28"/>
                <w:szCs w:val="28"/>
              </w:rPr>
              <w:t>Работа с детьми</w:t>
            </w:r>
          </w:p>
        </w:tc>
      </w:tr>
      <w:tr w:rsidR="003A1D31" w14:paraId="7C03E0FA" w14:textId="77777777" w:rsidTr="00206CEB">
        <w:tc>
          <w:tcPr>
            <w:tcW w:w="4176" w:type="dxa"/>
          </w:tcPr>
          <w:p w14:paraId="49CF9B39" w14:textId="77777777" w:rsidR="003A1D31" w:rsidRPr="000F7B56" w:rsidRDefault="003A1D31" w:rsidP="003612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</w:t>
            </w:r>
            <w:r w:rsidR="00361299">
              <w:rPr>
                <w:rFonts w:ascii="Times New Roman" w:hAnsi="Times New Roman" w:cs="Times New Roman"/>
                <w:sz w:val="28"/>
                <w:szCs w:val="28"/>
              </w:rPr>
              <w:t xml:space="preserve">развлечения по физической культуре </w:t>
            </w:r>
          </w:p>
        </w:tc>
        <w:tc>
          <w:tcPr>
            <w:tcW w:w="5395" w:type="dxa"/>
          </w:tcPr>
          <w:p w14:paraId="3C82ABC1" w14:textId="77777777" w:rsidR="003A1D31" w:rsidRPr="00CF1244" w:rsidRDefault="00361299" w:rsidP="00923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«Дорожный знак»</w:t>
            </w:r>
          </w:p>
        </w:tc>
      </w:tr>
      <w:tr w:rsidR="003A1D31" w14:paraId="56638852" w14:textId="77777777" w:rsidTr="00206CEB">
        <w:tc>
          <w:tcPr>
            <w:tcW w:w="9571" w:type="dxa"/>
            <w:gridSpan w:val="2"/>
          </w:tcPr>
          <w:p w14:paraId="3BDADD2B" w14:textId="77777777" w:rsidR="003A1D31" w:rsidRPr="003506FC" w:rsidRDefault="003A1D31" w:rsidP="00206C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06FC">
              <w:rPr>
                <w:rFonts w:ascii="Times New Roman" w:hAnsi="Times New Roman" w:cs="Times New Roman"/>
                <w:b/>
                <w:sz w:val="28"/>
                <w:szCs w:val="28"/>
              </w:rPr>
              <w:t>Работа с родителями</w:t>
            </w:r>
          </w:p>
        </w:tc>
      </w:tr>
      <w:tr w:rsidR="003A1D31" w14:paraId="2112910F" w14:textId="77777777" w:rsidTr="00D614D3">
        <w:tc>
          <w:tcPr>
            <w:tcW w:w="4176" w:type="dxa"/>
            <w:shd w:val="clear" w:color="auto" w:fill="FFFFFF" w:themeFill="background1"/>
          </w:tcPr>
          <w:p w14:paraId="4371997D" w14:textId="184D4C1A" w:rsidR="003A1D31" w:rsidRPr="00D614D3" w:rsidRDefault="00D614D3" w:rsidP="00D614D3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</w:t>
            </w:r>
            <w:r w:rsidRPr="00EA71D4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амятки-рекомендации</w:t>
            </w:r>
          </w:p>
        </w:tc>
        <w:tc>
          <w:tcPr>
            <w:tcW w:w="5395" w:type="dxa"/>
            <w:shd w:val="clear" w:color="auto" w:fill="FFFFFF" w:themeFill="background1"/>
          </w:tcPr>
          <w:p w14:paraId="781A393B" w14:textId="5FB1B0D7" w:rsidR="003A1D31" w:rsidRPr="00D614D3" w:rsidRDefault="00D614D3" w:rsidP="00D614D3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«О</w:t>
            </w:r>
            <w:r w:rsidRPr="00EA71D4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бучению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ребенка ПДД», «Внимательный водитель».</w:t>
            </w:r>
          </w:p>
        </w:tc>
      </w:tr>
      <w:tr w:rsidR="003A1D31" w14:paraId="06167726" w14:textId="77777777" w:rsidTr="00206CEB">
        <w:tc>
          <w:tcPr>
            <w:tcW w:w="9571" w:type="dxa"/>
            <w:gridSpan w:val="2"/>
          </w:tcPr>
          <w:p w14:paraId="6053B368" w14:textId="77777777" w:rsidR="003A1D31" w:rsidRPr="00574040" w:rsidRDefault="003A1D31" w:rsidP="00206C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4040">
              <w:rPr>
                <w:rFonts w:ascii="Times New Roman" w:hAnsi="Times New Roman" w:cs="Times New Roman"/>
                <w:b/>
                <w:sz w:val="28"/>
                <w:szCs w:val="28"/>
              </w:rPr>
              <w:t>Работа с педагогами</w:t>
            </w:r>
          </w:p>
        </w:tc>
      </w:tr>
      <w:tr w:rsidR="003A1D31" w14:paraId="516CF620" w14:textId="77777777" w:rsidTr="00206CEB">
        <w:tc>
          <w:tcPr>
            <w:tcW w:w="4176" w:type="dxa"/>
          </w:tcPr>
          <w:p w14:paraId="26E5A288" w14:textId="77777777" w:rsidR="003A1D31" w:rsidRPr="00361299" w:rsidRDefault="00361299" w:rsidP="005036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299">
              <w:rPr>
                <w:rFonts w:ascii="Times New Roman" w:hAnsi="Times New Roman" w:cs="Times New Roman"/>
                <w:sz w:val="28"/>
                <w:szCs w:val="28"/>
              </w:rPr>
              <w:t>Совместное проведения развлечения</w:t>
            </w:r>
          </w:p>
        </w:tc>
        <w:tc>
          <w:tcPr>
            <w:tcW w:w="5395" w:type="dxa"/>
          </w:tcPr>
          <w:p w14:paraId="5298F7F3" w14:textId="77777777" w:rsidR="003A1D31" w:rsidRPr="00936395" w:rsidRDefault="00503698" w:rsidP="00923D6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361299">
              <w:rPr>
                <w:rFonts w:ascii="Times New Roman" w:hAnsi="Times New Roman" w:cs="Times New Roman"/>
                <w:sz w:val="28"/>
                <w:szCs w:val="28"/>
              </w:rPr>
              <w:t>«Дорожный знак»</w:t>
            </w:r>
          </w:p>
        </w:tc>
      </w:tr>
    </w:tbl>
    <w:p w14:paraId="5C2B0317" w14:textId="77777777" w:rsidR="003A1D31" w:rsidRDefault="003A1D31" w:rsidP="003A1D31">
      <w:pPr>
        <w:rPr>
          <w:rFonts w:ascii="Times New Roman" w:hAnsi="Times New Roman" w:cs="Times New Roman"/>
          <w:b/>
          <w:sz w:val="28"/>
          <w:szCs w:val="28"/>
        </w:rPr>
      </w:pPr>
    </w:p>
    <w:p w14:paraId="79225E8C" w14:textId="77777777" w:rsidR="003A1D31" w:rsidRDefault="003A1D31" w:rsidP="002403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="0024030B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14:paraId="36920EDB" w14:textId="77777777" w:rsidR="00696BBB" w:rsidRDefault="0024030B" w:rsidP="00696BBB">
      <w:pPr>
        <w:jc w:val="center"/>
        <w:rPr>
          <w:rFonts w:ascii="Times New Roman" w:hAnsi="Times New Roman" w:cs="Times New Roman"/>
          <w:sz w:val="28"/>
          <w:szCs w:val="28"/>
        </w:rPr>
      </w:pPr>
      <w:r w:rsidRPr="0024030B">
        <w:rPr>
          <w:rFonts w:ascii="Times New Roman" w:hAnsi="Times New Roman" w:cs="Times New Roman"/>
          <w:sz w:val="28"/>
          <w:szCs w:val="28"/>
        </w:rPr>
        <w:t>Развлечение по физкультуре «Дорожный знак»</w:t>
      </w:r>
      <w:r w:rsidR="00696B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424E18" wp14:editId="02BACE8E">
            <wp:extent cx="5940425" cy="4456433"/>
            <wp:effectExtent l="19050" t="0" r="3175" b="0"/>
            <wp:docPr id="5" name="Рисунок 2" descr="C:\Users\1\Desktop\светофор\CIMG2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ветофор\CIMG29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50B3EA" w14:textId="77777777" w:rsidR="00696BBB" w:rsidRPr="0024030B" w:rsidRDefault="00696BBB" w:rsidP="0024030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92DD46" wp14:editId="443FAF68">
            <wp:extent cx="5940425" cy="4456433"/>
            <wp:effectExtent l="19050" t="0" r="3175" b="0"/>
            <wp:docPr id="3" name="Рисунок 3" descr="C:\Users\1\Desktop\светофор\CIMG2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ветофор\CIMG29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6BBB" w:rsidRPr="0024030B" w:rsidSect="003133ED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03B67FC"/>
    <w:multiLevelType w:val="hybridMultilevel"/>
    <w:tmpl w:val="3886DFFA"/>
    <w:lvl w:ilvl="0" w:tplc="B60EE9C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EC927B6"/>
    <w:multiLevelType w:val="multilevel"/>
    <w:tmpl w:val="34E21A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1D31"/>
    <w:rsid w:val="00003FBA"/>
    <w:rsid w:val="000C6234"/>
    <w:rsid w:val="0015545A"/>
    <w:rsid w:val="001658AD"/>
    <w:rsid w:val="00181A09"/>
    <w:rsid w:val="001D467C"/>
    <w:rsid w:val="001F060E"/>
    <w:rsid w:val="001F38B0"/>
    <w:rsid w:val="002225A8"/>
    <w:rsid w:val="0024030B"/>
    <w:rsid w:val="00243C69"/>
    <w:rsid w:val="00283BE8"/>
    <w:rsid w:val="002E25DD"/>
    <w:rsid w:val="003133ED"/>
    <w:rsid w:val="00357F42"/>
    <w:rsid w:val="00361299"/>
    <w:rsid w:val="00372F68"/>
    <w:rsid w:val="003A1D31"/>
    <w:rsid w:val="003A535E"/>
    <w:rsid w:val="003C25DD"/>
    <w:rsid w:val="003D268A"/>
    <w:rsid w:val="00402525"/>
    <w:rsid w:val="00416FED"/>
    <w:rsid w:val="004E0A81"/>
    <w:rsid w:val="00503698"/>
    <w:rsid w:val="005042A2"/>
    <w:rsid w:val="00544A3A"/>
    <w:rsid w:val="005B40A7"/>
    <w:rsid w:val="005E5B84"/>
    <w:rsid w:val="00601064"/>
    <w:rsid w:val="00696BBB"/>
    <w:rsid w:val="006A1725"/>
    <w:rsid w:val="006A578E"/>
    <w:rsid w:val="006B066D"/>
    <w:rsid w:val="00747057"/>
    <w:rsid w:val="007C44FF"/>
    <w:rsid w:val="007D109B"/>
    <w:rsid w:val="007D4FCC"/>
    <w:rsid w:val="008413F4"/>
    <w:rsid w:val="00880219"/>
    <w:rsid w:val="008C0706"/>
    <w:rsid w:val="009156F0"/>
    <w:rsid w:val="00923D6D"/>
    <w:rsid w:val="00947123"/>
    <w:rsid w:val="00A837AF"/>
    <w:rsid w:val="00A94D4B"/>
    <w:rsid w:val="00B22694"/>
    <w:rsid w:val="00B964BB"/>
    <w:rsid w:val="00C3434A"/>
    <w:rsid w:val="00C54814"/>
    <w:rsid w:val="00CC762B"/>
    <w:rsid w:val="00CD1428"/>
    <w:rsid w:val="00D1719A"/>
    <w:rsid w:val="00D26174"/>
    <w:rsid w:val="00D27F83"/>
    <w:rsid w:val="00D614D3"/>
    <w:rsid w:val="00D70BA5"/>
    <w:rsid w:val="00DA0B91"/>
    <w:rsid w:val="00DD3379"/>
    <w:rsid w:val="00E46B4B"/>
    <w:rsid w:val="00EB1FB5"/>
    <w:rsid w:val="00EB5304"/>
    <w:rsid w:val="00EC6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95A42"/>
  <w15:docId w15:val="{024ACC23-FD52-4B13-AEAD-F5701BD43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3A1D31"/>
  </w:style>
  <w:style w:type="paragraph" w:styleId="1">
    <w:name w:val="heading 1"/>
    <w:basedOn w:val="a"/>
    <w:link w:val="10"/>
    <w:uiPriority w:val="9"/>
    <w:qFormat/>
    <w:rsid w:val="001D467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A1D31"/>
    <w:rPr>
      <w:b/>
      <w:bCs/>
    </w:rPr>
  </w:style>
  <w:style w:type="character" w:styleId="a4">
    <w:name w:val="Hyperlink"/>
    <w:basedOn w:val="a0"/>
    <w:uiPriority w:val="99"/>
    <w:semiHidden/>
    <w:unhideWhenUsed/>
    <w:rsid w:val="003A1D31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3A1D31"/>
    <w:pPr>
      <w:spacing w:before="100" w:beforeAutospacing="1" w:after="100" w:afterAutospacing="1" w:line="240" w:lineRule="auto"/>
      <w:ind w:firstLine="33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3A1D3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1">
    <w:name w:val="c1"/>
    <w:basedOn w:val="a"/>
    <w:rsid w:val="003A1D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A1D31"/>
  </w:style>
  <w:style w:type="table" w:styleId="a6">
    <w:name w:val="Table Grid"/>
    <w:basedOn w:val="a1"/>
    <w:uiPriority w:val="59"/>
    <w:rsid w:val="003A1D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3A1D31"/>
    <w:pPr>
      <w:ind w:left="720"/>
      <w:contextualSpacing/>
    </w:pPr>
  </w:style>
  <w:style w:type="paragraph" w:customStyle="1" w:styleId="c6">
    <w:name w:val="c6"/>
    <w:basedOn w:val="a"/>
    <w:rsid w:val="00003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181A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81A09"/>
  </w:style>
  <w:style w:type="paragraph" w:customStyle="1" w:styleId="c7">
    <w:name w:val="c7"/>
    <w:basedOn w:val="a"/>
    <w:rsid w:val="00181A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181A09"/>
  </w:style>
  <w:style w:type="character" w:customStyle="1" w:styleId="10">
    <w:name w:val="Заголовок 1 Знак"/>
    <w:basedOn w:val="a0"/>
    <w:link w:val="1"/>
    <w:uiPriority w:val="9"/>
    <w:rsid w:val="001D467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696B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96B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689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5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10</Pages>
  <Words>1135</Words>
  <Characters>6472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Ольга Сафронова</cp:lastModifiedBy>
  <cp:revision>55</cp:revision>
  <dcterms:created xsi:type="dcterms:W3CDTF">2019-10-19T11:11:00Z</dcterms:created>
  <dcterms:modified xsi:type="dcterms:W3CDTF">2019-10-31T07:52:00Z</dcterms:modified>
</cp:coreProperties>
</file>