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04" w:rsidRPr="00350A5C" w:rsidRDefault="00DD3C04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C6D73" w:rsidRPr="001E1D4D" w:rsidRDefault="00DD3C04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1E1D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Структурное подразделение «Детский сад №16 комбинированного вида»</w:t>
      </w:r>
    </w:p>
    <w:p w:rsidR="00DD3C04" w:rsidRPr="001E1D4D" w:rsidRDefault="00DD3C04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1E1D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МБДОУ «Детский сад «Радуга» комбинированного вида»</w:t>
      </w:r>
    </w:p>
    <w:p w:rsidR="00DD3C04" w:rsidRPr="001E1D4D" w:rsidRDefault="00DD3C04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E1D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Рузаевского</w:t>
      </w:r>
      <w:proofErr w:type="spellEnd"/>
      <w:r w:rsidRPr="001E1D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</w:p>
    <w:p w:rsidR="002C6D73" w:rsidRPr="001E1D4D" w:rsidRDefault="002C6D73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DD3C04" w:rsidRPr="001E1D4D" w:rsidRDefault="00DD3C04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DD3C04" w:rsidRPr="001E1D4D" w:rsidRDefault="00DD3C04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DD3C04" w:rsidRPr="001E1D4D" w:rsidRDefault="00DD3C04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2C6D73" w:rsidRPr="001E1D4D" w:rsidRDefault="002C6D73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2C6D73" w:rsidRPr="001E1D4D" w:rsidRDefault="00DD3C04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56"/>
          <w:bdr w:val="none" w:sz="0" w:space="0" w:color="auto" w:frame="1"/>
          <w:lang w:eastAsia="ru-RU"/>
        </w:rPr>
      </w:pPr>
      <w:r w:rsidRPr="001E1D4D"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56"/>
          <w:bdr w:val="none" w:sz="0" w:space="0" w:color="auto" w:frame="1"/>
          <w:lang w:eastAsia="ru-RU"/>
        </w:rPr>
        <w:t>Конспект занятия в подготовительной группе</w:t>
      </w:r>
    </w:p>
    <w:p w:rsidR="002C6D73" w:rsidRPr="001E1D4D" w:rsidRDefault="004F62F5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C00000"/>
          <w:sz w:val="72"/>
          <w:szCs w:val="72"/>
          <w:lang w:eastAsia="ru-RU"/>
        </w:rPr>
      </w:pPr>
      <w:r w:rsidRPr="001E1D4D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  <w:bdr w:val="none" w:sz="0" w:space="0" w:color="auto" w:frame="1"/>
          <w:lang w:eastAsia="ru-RU"/>
        </w:rPr>
        <w:t xml:space="preserve"> </w:t>
      </w:r>
      <w:r w:rsidR="002C6D73" w:rsidRPr="001E1D4D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  <w:bdr w:val="none" w:sz="0" w:space="0" w:color="auto" w:frame="1"/>
          <w:lang w:eastAsia="ru-RU"/>
        </w:rPr>
        <w:t>«Права ребёнка»</w:t>
      </w:r>
    </w:p>
    <w:p w:rsidR="002C6D73" w:rsidRPr="001E1D4D" w:rsidRDefault="004F62F5" w:rsidP="004F62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5430" cy="2785391"/>
            <wp:effectExtent l="19050" t="0" r="0" b="0"/>
            <wp:docPr id="3" name="Рисунок 3" descr="https://avatars.mds.yandex.net/get-pdb/1604805/984520f5-ac11-4df8-aef5-fe84c9abd36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04805/984520f5-ac11-4df8-aef5-fe84c9abd36e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78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73" w:rsidRPr="001E1D4D" w:rsidRDefault="002C6D73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2C6D73" w:rsidRPr="001E1D4D" w:rsidRDefault="002C6D73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2C6D73" w:rsidRPr="001E1D4D" w:rsidRDefault="002C6D73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2C6D73" w:rsidRPr="001E1D4D" w:rsidRDefault="002C6D73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2C6D73" w:rsidRPr="001E1D4D" w:rsidRDefault="002C6D73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2C6D73" w:rsidRPr="001E1D4D" w:rsidRDefault="00DD3C04" w:rsidP="00350A5C">
      <w:pPr>
        <w:shd w:val="clear" w:color="auto" w:fill="FFFFFF"/>
        <w:spacing w:after="0"/>
        <w:ind w:left="637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1E1D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DD3C04" w:rsidRPr="001E1D4D" w:rsidRDefault="00DD3C04" w:rsidP="00350A5C">
      <w:pPr>
        <w:shd w:val="clear" w:color="auto" w:fill="FFFFFF"/>
        <w:spacing w:after="0"/>
        <w:ind w:left="637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1E1D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DD3C04" w:rsidRPr="001E1D4D" w:rsidRDefault="00DD3C04" w:rsidP="00350A5C">
      <w:pPr>
        <w:shd w:val="clear" w:color="auto" w:fill="FFFFFF"/>
        <w:spacing w:after="0"/>
        <w:ind w:left="637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1E1D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подготовительной группы</w:t>
      </w:r>
    </w:p>
    <w:p w:rsidR="000A7191" w:rsidRPr="001E1D4D" w:rsidRDefault="00DD3C04" w:rsidP="001E1D4D">
      <w:pPr>
        <w:shd w:val="clear" w:color="auto" w:fill="FFFFFF"/>
        <w:spacing w:after="0"/>
        <w:ind w:left="637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1E1D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Макуха Н. В.</w:t>
      </w:r>
    </w:p>
    <w:p w:rsidR="002C6D73" w:rsidRPr="001E1D4D" w:rsidRDefault="002C6D73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2C6D73" w:rsidRPr="001E1D4D" w:rsidRDefault="00DD3C04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1E1D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Рузаевка</w:t>
      </w:r>
    </w:p>
    <w:p w:rsidR="002C6D73" w:rsidRPr="001E1D4D" w:rsidRDefault="00DD3C04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1E1D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2019г.</w:t>
      </w:r>
    </w:p>
    <w:p w:rsidR="00CD47D7" w:rsidRPr="00350A5C" w:rsidRDefault="00C13917" w:rsidP="00350A5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DD3C04"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B4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</w:t>
      </w:r>
      <w:r w:rsidR="00DD3C04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215B4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 w:rsidR="00DD3C04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 их гражданских правах, закрепить понятия «право», «паспорт», «конвенция».</w:t>
      </w:r>
      <w:r w:rsidR="00215B4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C04" w:rsidRPr="00350A5C" w:rsidRDefault="00DD3C04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3" w:rsidRPr="00350A5C" w:rsidRDefault="00CD47D7" w:rsidP="00350A5C">
      <w:pPr>
        <w:shd w:val="clear" w:color="auto" w:fill="FFFFFF"/>
        <w:spacing w:after="0"/>
        <w:ind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DD3C04" w:rsidRPr="00350A5C" w:rsidRDefault="000A7191" w:rsidP="00350A5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правах ребенка;</w:t>
      </w:r>
    </w:p>
    <w:p w:rsidR="009E0733" w:rsidRPr="00350A5C" w:rsidRDefault="009E0733" w:rsidP="00350A5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понимать не только свои права, но и обязанности;</w:t>
      </w:r>
    </w:p>
    <w:p w:rsidR="00215B4D" w:rsidRPr="00350A5C" w:rsidRDefault="000A7191" w:rsidP="00350A5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рассуждать, сопоставлять, делать выводы</w:t>
      </w:r>
      <w:r w:rsidR="009E073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B4D" w:rsidRPr="00350A5C" w:rsidRDefault="007A52F8" w:rsidP="00350A5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9E073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гражданской ответственности,</w:t>
      </w:r>
      <w:r w:rsidR="00215B4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самоуваж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9E073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B4D" w:rsidRPr="00350A5C" w:rsidRDefault="00215B4D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="009E0733"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картинок,  просмотр </w:t>
      </w:r>
      <w:r w:rsidR="009E073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E073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загадок, пальчиковая игра, пословицы</w:t>
      </w:r>
      <w:r w:rsidR="00CD47D7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B4D" w:rsidRPr="00350A5C" w:rsidRDefault="00215B4D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9E0733"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73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интерактивная доска</w:t>
      </w:r>
      <w:r w:rsidR="007A52F8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73C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73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игрушка (сердце)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9E073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E073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конвенцией о правах ребенка,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пословицами об об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8" w:rsidRPr="00350A5C" w:rsidRDefault="007A52F8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B4D" w:rsidRPr="00350A5C" w:rsidRDefault="00C13917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9E0733"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7A52F8" w:rsidRPr="00350A5C" w:rsidRDefault="007A52F8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2E" w:rsidRPr="00350A5C" w:rsidRDefault="007A52F8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D4D">
        <w:rPr>
          <w:b/>
          <w:color w:val="000000"/>
          <w:sz w:val="28"/>
          <w:szCs w:val="28"/>
        </w:rPr>
        <w:t xml:space="preserve"> </w:t>
      </w:r>
      <w:r w:rsidR="00233D97" w:rsidRPr="001E1D4D">
        <w:rPr>
          <w:b/>
          <w:color w:val="000000"/>
          <w:sz w:val="28"/>
          <w:szCs w:val="28"/>
        </w:rPr>
        <w:t xml:space="preserve">В: </w:t>
      </w:r>
      <w:r w:rsidR="00233D97" w:rsidRPr="00350A5C">
        <w:rPr>
          <w:color w:val="000000"/>
          <w:sz w:val="28"/>
          <w:szCs w:val="28"/>
        </w:rPr>
        <w:t xml:space="preserve">Здравствуйте, ребята. Сегодня к нам в группу пришло необычное письмо от </w:t>
      </w:r>
      <w:r w:rsidR="001E1D4D">
        <w:rPr>
          <w:color w:val="000000"/>
          <w:sz w:val="28"/>
          <w:szCs w:val="28"/>
        </w:rPr>
        <w:t>Золушки</w:t>
      </w:r>
      <w:r w:rsidR="00233D97" w:rsidRPr="00350A5C">
        <w:rPr>
          <w:color w:val="000000"/>
          <w:sz w:val="28"/>
          <w:szCs w:val="28"/>
        </w:rPr>
        <w:t>. Она пишет: «Дорогие ребята, мы</w:t>
      </w:r>
      <w:r w:rsidR="001E1D4D">
        <w:rPr>
          <w:color w:val="000000"/>
          <w:sz w:val="28"/>
          <w:szCs w:val="28"/>
        </w:rPr>
        <w:t>, сказочные герои</w:t>
      </w:r>
      <w:r w:rsidR="00233D97" w:rsidRPr="00350A5C">
        <w:rPr>
          <w:color w:val="000000"/>
          <w:sz w:val="28"/>
          <w:szCs w:val="28"/>
        </w:rPr>
        <w:t>, просим вашей помощи. В нашей сказочной стране нарушаются наши права. Помогите нам!»</w:t>
      </w:r>
    </w:p>
    <w:p w:rsidR="00233D97" w:rsidRPr="00350A5C" w:rsidRDefault="00233D97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D4D">
        <w:rPr>
          <w:b/>
          <w:color w:val="000000"/>
          <w:sz w:val="28"/>
          <w:szCs w:val="28"/>
        </w:rPr>
        <w:t>В:</w:t>
      </w:r>
      <w:r w:rsidRPr="00350A5C">
        <w:rPr>
          <w:color w:val="000000"/>
          <w:sz w:val="28"/>
          <w:szCs w:val="28"/>
        </w:rPr>
        <w:t xml:space="preserve"> - Ребята, поможем героям сказок?</w:t>
      </w:r>
    </w:p>
    <w:p w:rsidR="00233D97" w:rsidRPr="00350A5C" w:rsidRDefault="00233D97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D4D">
        <w:rPr>
          <w:b/>
          <w:color w:val="000000"/>
          <w:sz w:val="28"/>
          <w:szCs w:val="28"/>
        </w:rPr>
        <w:t>Д</w:t>
      </w:r>
      <w:r w:rsidRPr="00350A5C">
        <w:rPr>
          <w:color w:val="000000"/>
          <w:sz w:val="28"/>
          <w:szCs w:val="28"/>
        </w:rPr>
        <w:t>: - Поможем.</w:t>
      </w:r>
    </w:p>
    <w:p w:rsidR="00233D97" w:rsidRPr="00350A5C" w:rsidRDefault="00233D97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D4D">
        <w:rPr>
          <w:b/>
          <w:color w:val="000000"/>
          <w:sz w:val="28"/>
          <w:szCs w:val="28"/>
        </w:rPr>
        <w:t>В:</w:t>
      </w:r>
      <w:r w:rsidRPr="00350A5C">
        <w:rPr>
          <w:color w:val="000000"/>
          <w:sz w:val="28"/>
          <w:szCs w:val="28"/>
        </w:rPr>
        <w:t xml:space="preserve"> - Но сначала нужно вспомнить, какие права имеет каждый ребенок.</w:t>
      </w:r>
    </w:p>
    <w:p w:rsidR="00233D97" w:rsidRPr="00350A5C" w:rsidRDefault="00233D97" w:rsidP="00350A5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50A5C">
        <w:rPr>
          <w:color w:val="000000"/>
          <w:sz w:val="28"/>
          <w:szCs w:val="28"/>
        </w:rPr>
        <w:t>-Послушайте стихотворение:</w:t>
      </w:r>
    </w:p>
    <w:p w:rsidR="00233D97" w:rsidRPr="001E1D4D" w:rsidRDefault="00233D97" w:rsidP="001E1D4D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1E1D4D">
        <w:rPr>
          <w:bCs/>
          <w:color w:val="000000"/>
          <w:sz w:val="28"/>
          <w:szCs w:val="28"/>
        </w:rPr>
        <w:t>Лишь появится ребенок</w:t>
      </w:r>
      <w:proofErr w:type="gramStart"/>
      <w:r w:rsidRPr="001E1D4D">
        <w:rPr>
          <w:bCs/>
          <w:color w:val="000000"/>
          <w:sz w:val="28"/>
          <w:szCs w:val="28"/>
        </w:rPr>
        <w:br/>
        <w:t>И</w:t>
      </w:r>
      <w:proofErr w:type="gramEnd"/>
      <w:r w:rsidRPr="001E1D4D">
        <w:rPr>
          <w:bCs/>
          <w:color w:val="000000"/>
          <w:sz w:val="28"/>
          <w:szCs w:val="28"/>
        </w:rPr>
        <w:t xml:space="preserve"> дышать начнет едва</w:t>
      </w:r>
      <w:r w:rsidRPr="001E1D4D">
        <w:rPr>
          <w:bCs/>
          <w:color w:val="000000"/>
          <w:sz w:val="28"/>
          <w:szCs w:val="28"/>
        </w:rPr>
        <w:br/>
        <w:t>У него уже с пеленок</w:t>
      </w:r>
      <w:r w:rsidRPr="001E1D4D">
        <w:rPr>
          <w:bCs/>
          <w:color w:val="000000"/>
          <w:sz w:val="28"/>
          <w:szCs w:val="28"/>
        </w:rPr>
        <w:br/>
        <w:t>Появляются права.</w:t>
      </w:r>
    </w:p>
    <w:p w:rsidR="00D1332E" w:rsidRPr="00350A5C" w:rsidRDefault="00233D97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D4D">
        <w:rPr>
          <w:b/>
          <w:color w:val="000000"/>
          <w:sz w:val="28"/>
          <w:szCs w:val="28"/>
        </w:rPr>
        <w:t>В</w:t>
      </w:r>
      <w:r w:rsidRPr="00350A5C">
        <w:rPr>
          <w:color w:val="000000"/>
          <w:sz w:val="28"/>
          <w:szCs w:val="28"/>
        </w:rPr>
        <w:t>:</w:t>
      </w:r>
      <w:r w:rsidR="00C13917" w:rsidRPr="00350A5C">
        <w:rPr>
          <w:color w:val="000000"/>
          <w:sz w:val="28"/>
          <w:szCs w:val="28"/>
        </w:rPr>
        <w:t>- Посмотрите</w:t>
      </w:r>
      <w:r w:rsidR="0006469F" w:rsidRPr="00350A5C">
        <w:rPr>
          <w:color w:val="000000"/>
          <w:sz w:val="28"/>
          <w:szCs w:val="28"/>
        </w:rPr>
        <w:t>,</w:t>
      </w:r>
      <w:r w:rsidR="00C13917" w:rsidRPr="00350A5C">
        <w:rPr>
          <w:color w:val="000000"/>
          <w:sz w:val="28"/>
          <w:szCs w:val="28"/>
        </w:rPr>
        <w:t xml:space="preserve"> дети, у меня в руках книга</w:t>
      </w:r>
      <w:r w:rsidRPr="00350A5C">
        <w:rPr>
          <w:color w:val="000000"/>
          <w:sz w:val="28"/>
          <w:szCs w:val="28"/>
        </w:rPr>
        <w:t xml:space="preserve"> </w:t>
      </w:r>
      <w:r w:rsidR="0006469F" w:rsidRPr="00350A5C">
        <w:rPr>
          <w:color w:val="000000"/>
          <w:sz w:val="28"/>
          <w:szCs w:val="28"/>
        </w:rPr>
        <w:t xml:space="preserve">- </w:t>
      </w:r>
      <w:r w:rsidR="00C13917" w:rsidRPr="00350A5C">
        <w:rPr>
          <w:color w:val="000000"/>
          <w:sz w:val="28"/>
          <w:szCs w:val="28"/>
        </w:rPr>
        <w:t>«Конвенция о правах ребенка»</w:t>
      </w:r>
      <w:r w:rsidR="001E1D4D">
        <w:rPr>
          <w:color w:val="000000"/>
          <w:sz w:val="28"/>
          <w:szCs w:val="28"/>
        </w:rPr>
        <w:t xml:space="preserve"> (</w:t>
      </w:r>
      <w:r w:rsidR="001E1D4D" w:rsidRPr="001E1D4D">
        <w:rPr>
          <w:i/>
          <w:color w:val="000000"/>
          <w:sz w:val="28"/>
          <w:szCs w:val="28"/>
        </w:rPr>
        <w:t>показ слайда</w:t>
      </w:r>
      <w:r w:rsidR="001E1D4D">
        <w:rPr>
          <w:color w:val="000000"/>
          <w:sz w:val="28"/>
          <w:szCs w:val="28"/>
        </w:rPr>
        <w:t>)</w:t>
      </w:r>
      <w:r w:rsidR="00C13917" w:rsidRPr="00350A5C">
        <w:rPr>
          <w:color w:val="000000"/>
          <w:sz w:val="28"/>
          <w:szCs w:val="28"/>
        </w:rPr>
        <w:t>.</w:t>
      </w:r>
      <w:r w:rsidR="0006469F" w:rsidRPr="00350A5C">
        <w:rPr>
          <w:color w:val="000000"/>
          <w:sz w:val="28"/>
          <w:szCs w:val="28"/>
        </w:rPr>
        <w:t xml:space="preserve"> Из этой книги каждый может узнать о своих правах</w:t>
      </w:r>
    </w:p>
    <w:p w:rsidR="00D1332E" w:rsidRPr="00350A5C" w:rsidRDefault="00D1332E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0A5C">
        <w:rPr>
          <w:color w:val="000000"/>
          <w:sz w:val="28"/>
          <w:szCs w:val="28"/>
        </w:rPr>
        <w:t xml:space="preserve">-А что такое конвенция? </w:t>
      </w:r>
    </w:p>
    <w:p w:rsidR="0006469F" w:rsidRPr="00350A5C" w:rsidRDefault="0006469F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D4D">
        <w:rPr>
          <w:b/>
          <w:color w:val="000000"/>
          <w:sz w:val="28"/>
          <w:szCs w:val="28"/>
        </w:rPr>
        <w:t>Д</w:t>
      </w:r>
      <w:r w:rsidRPr="00350A5C">
        <w:rPr>
          <w:color w:val="000000"/>
          <w:sz w:val="28"/>
          <w:szCs w:val="28"/>
        </w:rPr>
        <w:t>: - Конвенция  - это договор, соглашение.</w:t>
      </w:r>
    </w:p>
    <w:p w:rsidR="0006469F" w:rsidRPr="00350A5C" w:rsidRDefault="0006469F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E1D4D">
        <w:rPr>
          <w:b/>
          <w:color w:val="000000"/>
          <w:sz w:val="28"/>
          <w:szCs w:val="28"/>
        </w:rPr>
        <w:t>В:</w:t>
      </w:r>
      <w:r w:rsidRPr="00350A5C">
        <w:rPr>
          <w:color w:val="111111"/>
          <w:sz w:val="28"/>
          <w:szCs w:val="28"/>
        </w:rPr>
        <w:t xml:space="preserve"> Важнейшее</w:t>
      </w:r>
      <w:r w:rsidR="001E1D4D">
        <w:rPr>
          <w:color w:val="111111"/>
          <w:sz w:val="28"/>
          <w:szCs w:val="28"/>
        </w:rPr>
        <w:t xml:space="preserve"> </w:t>
      </w:r>
      <w:r w:rsidRPr="001E1D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350A5C">
        <w:rPr>
          <w:color w:val="111111"/>
          <w:sz w:val="28"/>
          <w:szCs w:val="28"/>
        </w:rPr>
        <w:t>, которое имеют все дети на планете —</w:t>
      </w:r>
      <w:r w:rsidR="001E1D4D">
        <w:rPr>
          <w:color w:val="111111"/>
          <w:sz w:val="28"/>
          <w:szCs w:val="28"/>
        </w:rPr>
        <w:t xml:space="preserve"> </w:t>
      </w:r>
      <w:r w:rsidRPr="00350A5C">
        <w:rPr>
          <w:rStyle w:val="a5"/>
          <w:color w:val="111111"/>
          <w:sz w:val="28"/>
          <w:szCs w:val="28"/>
          <w:bdr w:val="none" w:sz="0" w:space="0" w:color="auto" w:frame="1"/>
        </w:rPr>
        <w:t>право на жизнь</w:t>
      </w:r>
      <w:r w:rsidRPr="00350A5C">
        <w:rPr>
          <w:color w:val="111111"/>
          <w:sz w:val="28"/>
          <w:szCs w:val="28"/>
        </w:rPr>
        <w:t xml:space="preserve">. </w:t>
      </w:r>
      <w:r w:rsidR="00330685" w:rsidRPr="00350A5C">
        <w:rPr>
          <w:color w:val="111111"/>
          <w:sz w:val="28"/>
          <w:szCs w:val="28"/>
        </w:rPr>
        <w:t xml:space="preserve">Ребята, </w:t>
      </w:r>
      <w:r w:rsidRPr="00350A5C">
        <w:rPr>
          <w:color w:val="111111"/>
          <w:sz w:val="28"/>
          <w:szCs w:val="28"/>
        </w:rPr>
        <w:t>благодаря кому вы появились на свет?</w:t>
      </w:r>
    </w:p>
    <w:p w:rsidR="0006469F" w:rsidRPr="00350A5C" w:rsidRDefault="0006469F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E1D4D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Pr="00350A5C">
        <w:rPr>
          <w:color w:val="111111"/>
          <w:sz w:val="28"/>
          <w:szCs w:val="28"/>
        </w:rPr>
        <w:t>: Благодаря родителям.</w:t>
      </w:r>
    </w:p>
    <w:p w:rsidR="0006469F" w:rsidRPr="00350A5C" w:rsidRDefault="00330685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E1D4D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06469F" w:rsidRPr="001E1D4D">
        <w:rPr>
          <w:b/>
          <w:color w:val="111111"/>
          <w:sz w:val="28"/>
          <w:szCs w:val="28"/>
        </w:rPr>
        <w:t>:</w:t>
      </w:r>
      <w:r w:rsidR="0006469F" w:rsidRPr="00350A5C">
        <w:rPr>
          <w:color w:val="111111"/>
          <w:sz w:val="28"/>
          <w:szCs w:val="28"/>
        </w:rPr>
        <w:t xml:space="preserve"> </w:t>
      </w:r>
      <w:r w:rsidRPr="00350A5C">
        <w:rPr>
          <w:color w:val="111111"/>
          <w:sz w:val="28"/>
          <w:szCs w:val="28"/>
        </w:rPr>
        <w:t>Запомните,</w:t>
      </w:r>
      <w:r w:rsidR="001E1D4D">
        <w:rPr>
          <w:color w:val="111111"/>
          <w:sz w:val="28"/>
          <w:szCs w:val="28"/>
        </w:rPr>
        <w:t xml:space="preserve"> </w:t>
      </w:r>
      <w:r w:rsidRPr="00350A5C">
        <w:rPr>
          <w:color w:val="111111"/>
          <w:sz w:val="28"/>
          <w:szCs w:val="28"/>
        </w:rPr>
        <w:t>каждый ребенок</w:t>
      </w:r>
      <w:r w:rsidR="0006469F" w:rsidRPr="00350A5C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06469F" w:rsidRPr="001E1D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имеет право</w:t>
      </w:r>
      <w:r w:rsidR="001E1D4D">
        <w:rPr>
          <w:color w:val="111111"/>
          <w:sz w:val="28"/>
          <w:szCs w:val="28"/>
        </w:rPr>
        <w:t xml:space="preserve"> </w:t>
      </w:r>
      <w:r w:rsidR="0006469F" w:rsidRPr="00350A5C">
        <w:rPr>
          <w:color w:val="111111"/>
          <w:sz w:val="28"/>
          <w:szCs w:val="28"/>
        </w:rPr>
        <w:t>на имя и гражданство.</w:t>
      </w:r>
    </w:p>
    <w:p w:rsidR="00330685" w:rsidRPr="001E1D4D" w:rsidRDefault="00330685" w:rsidP="00350A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350A5C">
        <w:rPr>
          <w:color w:val="111111"/>
          <w:sz w:val="28"/>
          <w:szCs w:val="28"/>
          <w:bdr w:val="none" w:sz="0" w:space="0" w:color="auto" w:frame="1"/>
        </w:rPr>
        <w:t>Имена человека</w:t>
      </w:r>
      <w:r w:rsidRPr="00350A5C">
        <w:rPr>
          <w:color w:val="111111"/>
          <w:sz w:val="28"/>
          <w:szCs w:val="28"/>
        </w:rPr>
        <w:t xml:space="preserve"> всегда имели большое значение. На Руси верили в могущество имен и к выбору относились очень внимательно. После рождения вы получили первый в своей жизни документ – «Свидетельство о рождении»</w:t>
      </w:r>
      <w:r w:rsidR="001E1D4D">
        <w:rPr>
          <w:color w:val="111111"/>
          <w:sz w:val="28"/>
          <w:szCs w:val="28"/>
        </w:rPr>
        <w:t xml:space="preserve"> (</w:t>
      </w:r>
      <w:r w:rsidR="001E1D4D" w:rsidRPr="001E1D4D">
        <w:rPr>
          <w:i/>
          <w:color w:val="111111"/>
          <w:sz w:val="28"/>
          <w:szCs w:val="28"/>
        </w:rPr>
        <w:t>показ слайда</w:t>
      </w:r>
      <w:r w:rsidR="001E1D4D">
        <w:rPr>
          <w:color w:val="111111"/>
          <w:sz w:val="28"/>
          <w:szCs w:val="28"/>
        </w:rPr>
        <w:t>)</w:t>
      </w:r>
      <w:r w:rsidRPr="00350A5C">
        <w:rPr>
          <w:color w:val="111111"/>
          <w:sz w:val="28"/>
          <w:szCs w:val="28"/>
        </w:rPr>
        <w:t>, а когда вы станете взрослыми, то вам выдадут другой документ – паспорт</w:t>
      </w:r>
      <w:r w:rsidR="001E1D4D">
        <w:rPr>
          <w:color w:val="111111"/>
          <w:sz w:val="28"/>
          <w:szCs w:val="28"/>
        </w:rPr>
        <w:t xml:space="preserve"> (</w:t>
      </w:r>
      <w:r w:rsidR="001E1D4D" w:rsidRPr="001E1D4D">
        <w:rPr>
          <w:i/>
          <w:color w:val="111111"/>
          <w:sz w:val="28"/>
          <w:szCs w:val="28"/>
        </w:rPr>
        <w:t>показ слайда)</w:t>
      </w:r>
      <w:r w:rsidRPr="001E1D4D">
        <w:rPr>
          <w:i/>
          <w:color w:val="111111"/>
          <w:sz w:val="28"/>
          <w:szCs w:val="28"/>
        </w:rPr>
        <w:t>.</w:t>
      </w:r>
    </w:p>
    <w:p w:rsidR="00330685" w:rsidRPr="00350A5C" w:rsidRDefault="00330685" w:rsidP="00350A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E1D4D">
        <w:rPr>
          <w:color w:val="111111"/>
          <w:sz w:val="28"/>
          <w:szCs w:val="28"/>
          <w:bdr w:val="none" w:sz="0" w:space="0" w:color="auto" w:frame="1"/>
        </w:rPr>
        <w:t>-</w:t>
      </w:r>
      <w:r w:rsidRPr="00350A5C">
        <w:rPr>
          <w:color w:val="111111"/>
          <w:sz w:val="28"/>
          <w:szCs w:val="28"/>
          <w:bdr w:val="none" w:sz="0" w:space="0" w:color="auto" w:frame="1"/>
        </w:rPr>
        <w:t>Ребята,</w:t>
      </w:r>
      <w:r w:rsidRPr="001E1D4D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50A5C">
        <w:rPr>
          <w:color w:val="111111"/>
          <w:sz w:val="28"/>
          <w:szCs w:val="28"/>
        </w:rPr>
        <w:t>обращаться друг к другу надо ласково по имени. Недопустимо называть человека грубым словом, давать ему кличку - это нарушает его</w:t>
      </w:r>
      <w:r w:rsidR="001E1D4D">
        <w:rPr>
          <w:color w:val="111111"/>
          <w:sz w:val="28"/>
          <w:szCs w:val="28"/>
        </w:rPr>
        <w:t xml:space="preserve"> </w:t>
      </w:r>
      <w:r w:rsidRPr="00350A5C">
        <w:rPr>
          <w:rStyle w:val="a5"/>
          <w:color w:val="111111"/>
          <w:sz w:val="28"/>
          <w:szCs w:val="28"/>
          <w:bdr w:val="none" w:sz="0" w:space="0" w:color="auto" w:frame="1"/>
        </w:rPr>
        <w:t>право на имя</w:t>
      </w:r>
      <w:r w:rsidRPr="00350A5C">
        <w:rPr>
          <w:color w:val="111111"/>
          <w:sz w:val="28"/>
          <w:szCs w:val="28"/>
        </w:rPr>
        <w:t>.</w:t>
      </w:r>
    </w:p>
    <w:p w:rsidR="00330685" w:rsidRPr="00350A5C" w:rsidRDefault="00330685" w:rsidP="00350A5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50A5C">
        <w:rPr>
          <w:color w:val="111111"/>
          <w:sz w:val="28"/>
          <w:szCs w:val="28"/>
        </w:rPr>
        <w:t>- А теперь поиграем в игру «Назови своего друга ласково»</w:t>
      </w:r>
      <w:r w:rsidR="001E1D4D">
        <w:rPr>
          <w:color w:val="111111"/>
          <w:sz w:val="28"/>
          <w:szCs w:val="28"/>
        </w:rPr>
        <w:t xml:space="preserve"> Встаем в круг</w:t>
      </w:r>
      <w:r w:rsidRPr="00350A5C">
        <w:rPr>
          <w:color w:val="111111"/>
          <w:sz w:val="28"/>
          <w:szCs w:val="28"/>
        </w:rPr>
        <w:t xml:space="preserve">, </w:t>
      </w:r>
      <w:proofErr w:type="gramStart"/>
      <w:r w:rsidRPr="00350A5C">
        <w:rPr>
          <w:color w:val="111111"/>
          <w:sz w:val="28"/>
          <w:szCs w:val="28"/>
        </w:rPr>
        <w:t>передаем</w:t>
      </w:r>
      <w:proofErr w:type="gramEnd"/>
      <w:r w:rsidRPr="00350A5C">
        <w:rPr>
          <w:color w:val="111111"/>
          <w:sz w:val="28"/>
          <w:szCs w:val="28"/>
        </w:rPr>
        <w:t xml:space="preserve"> друг другу </w:t>
      </w:r>
      <w:r w:rsidR="001E1D4D">
        <w:rPr>
          <w:color w:val="111111"/>
          <w:sz w:val="28"/>
          <w:szCs w:val="28"/>
        </w:rPr>
        <w:t>сердечко</w:t>
      </w:r>
      <w:r w:rsidRPr="00350A5C">
        <w:rPr>
          <w:color w:val="111111"/>
          <w:sz w:val="28"/>
          <w:szCs w:val="28"/>
        </w:rPr>
        <w:t xml:space="preserve"> и ласково называем по имени друг друга.</w:t>
      </w:r>
    </w:p>
    <w:p w:rsidR="00330685" w:rsidRPr="00350A5C" w:rsidRDefault="00330685" w:rsidP="00350A5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E1D4D">
        <w:rPr>
          <w:b/>
          <w:color w:val="111111"/>
          <w:sz w:val="28"/>
          <w:szCs w:val="28"/>
        </w:rPr>
        <w:t>В</w:t>
      </w:r>
      <w:r w:rsidRPr="00350A5C">
        <w:rPr>
          <w:color w:val="111111"/>
          <w:sz w:val="28"/>
          <w:szCs w:val="28"/>
        </w:rPr>
        <w:t>:– Ребята, скажите, с кем вы живете?</w:t>
      </w:r>
    </w:p>
    <w:p w:rsidR="00330685" w:rsidRPr="00350A5C" w:rsidRDefault="00330685" w:rsidP="00350A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E1D4D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Pr="00350A5C">
        <w:rPr>
          <w:color w:val="111111"/>
          <w:sz w:val="28"/>
          <w:szCs w:val="28"/>
        </w:rPr>
        <w:t>: С мамой,  папой, братом, сестрой.</w:t>
      </w:r>
    </w:p>
    <w:p w:rsidR="00330685" w:rsidRPr="00350A5C" w:rsidRDefault="00330685" w:rsidP="00350A5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1E1D4D">
        <w:rPr>
          <w:b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350A5C">
        <w:rPr>
          <w:color w:val="111111"/>
          <w:sz w:val="28"/>
          <w:szCs w:val="28"/>
          <w:bdr w:val="none" w:sz="0" w:space="0" w:color="auto" w:frame="1"/>
        </w:rPr>
        <w:t>:</w:t>
      </w:r>
      <w:r w:rsidRPr="00350A5C">
        <w:rPr>
          <w:color w:val="111111"/>
          <w:sz w:val="28"/>
          <w:szCs w:val="28"/>
        </w:rPr>
        <w:t xml:space="preserve"> А как </w:t>
      </w:r>
      <w:proofErr w:type="gramStart"/>
      <w:r w:rsidRPr="00350A5C">
        <w:rPr>
          <w:color w:val="111111"/>
          <w:sz w:val="28"/>
          <w:szCs w:val="28"/>
        </w:rPr>
        <w:t>одним</w:t>
      </w:r>
      <w:proofErr w:type="gramEnd"/>
      <w:r w:rsidRPr="00350A5C">
        <w:rPr>
          <w:color w:val="111111"/>
          <w:sz w:val="28"/>
          <w:szCs w:val="28"/>
        </w:rPr>
        <w:t xml:space="preserve"> словом назвать вас и ваших родителей?</w:t>
      </w:r>
    </w:p>
    <w:p w:rsidR="00330685" w:rsidRPr="00350A5C" w:rsidRDefault="00330685" w:rsidP="00350A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E1D4D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Pr="00350A5C">
        <w:rPr>
          <w:color w:val="111111"/>
          <w:sz w:val="28"/>
          <w:szCs w:val="28"/>
        </w:rPr>
        <w:t>: Семья.</w:t>
      </w:r>
    </w:p>
    <w:p w:rsidR="00330685" w:rsidRPr="00350A5C" w:rsidRDefault="00330685" w:rsidP="00350A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E1D4D">
        <w:rPr>
          <w:b/>
          <w:color w:val="111111"/>
          <w:sz w:val="28"/>
          <w:szCs w:val="28"/>
        </w:rPr>
        <w:lastRenderedPageBreak/>
        <w:t>В</w:t>
      </w:r>
      <w:r w:rsidRPr="00350A5C">
        <w:rPr>
          <w:color w:val="111111"/>
          <w:sz w:val="28"/>
          <w:szCs w:val="28"/>
        </w:rPr>
        <w:t>:– Ребята,  каждый</w:t>
      </w:r>
      <w:r w:rsidR="001E1D4D">
        <w:rPr>
          <w:color w:val="111111"/>
          <w:sz w:val="28"/>
          <w:szCs w:val="28"/>
        </w:rPr>
        <w:t xml:space="preserve"> </w:t>
      </w:r>
      <w:r w:rsidRPr="001E1D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ребенок имеет право</w:t>
      </w:r>
      <w:r w:rsidR="001E1D4D">
        <w:rPr>
          <w:color w:val="111111"/>
          <w:sz w:val="28"/>
          <w:szCs w:val="28"/>
        </w:rPr>
        <w:t xml:space="preserve"> </w:t>
      </w:r>
      <w:r w:rsidRPr="00350A5C">
        <w:rPr>
          <w:color w:val="111111"/>
          <w:sz w:val="28"/>
          <w:szCs w:val="28"/>
        </w:rPr>
        <w:t>проживать в семье со своими родителями, имеет</w:t>
      </w:r>
      <w:r w:rsidR="001E1D4D">
        <w:rPr>
          <w:color w:val="111111"/>
          <w:sz w:val="28"/>
          <w:szCs w:val="28"/>
        </w:rPr>
        <w:t xml:space="preserve"> </w:t>
      </w:r>
      <w:r w:rsidRPr="001E1D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="001E1D4D">
        <w:rPr>
          <w:b/>
          <w:color w:val="111111"/>
          <w:sz w:val="28"/>
          <w:szCs w:val="28"/>
        </w:rPr>
        <w:t xml:space="preserve"> </w:t>
      </w:r>
      <w:r w:rsidRPr="00350A5C">
        <w:rPr>
          <w:color w:val="111111"/>
          <w:sz w:val="28"/>
          <w:szCs w:val="28"/>
        </w:rPr>
        <w:t>на любовь и понимание со стороны родителей, семьи.</w:t>
      </w:r>
    </w:p>
    <w:p w:rsidR="00330685" w:rsidRPr="00350A5C" w:rsidRDefault="00330685" w:rsidP="00350A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50A5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350A5C">
        <w:rPr>
          <w:iCs/>
          <w:color w:val="111111"/>
          <w:sz w:val="28"/>
          <w:szCs w:val="28"/>
          <w:bdr w:val="none" w:sz="0" w:space="0" w:color="auto" w:frame="1"/>
        </w:rPr>
        <w:t>Давайте немного разомнем наши пальчики и поигр</w:t>
      </w:r>
      <w:r w:rsidR="0064794E" w:rsidRPr="00350A5C">
        <w:rPr>
          <w:iCs/>
          <w:color w:val="111111"/>
          <w:sz w:val="28"/>
          <w:szCs w:val="28"/>
          <w:bdr w:val="none" w:sz="0" w:space="0" w:color="auto" w:frame="1"/>
        </w:rPr>
        <w:t>а</w:t>
      </w:r>
      <w:r w:rsidRPr="00350A5C">
        <w:rPr>
          <w:iCs/>
          <w:color w:val="111111"/>
          <w:sz w:val="28"/>
          <w:szCs w:val="28"/>
          <w:bdr w:val="none" w:sz="0" w:space="0" w:color="auto" w:frame="1"/>
        </w:rPr>
        <w:t xml:space="preserve">ем в </w:t>
      </w:r>
      <w:r w:rsidR="0064794E" w:rsidRPr="00350A5C">
        <w:rPr>
          <w:iCs/>
          <w:color w:val="111111"/>
          <w:sz w:val="28"/>
          <w:szCs w:val="28"/>
          <w:bdr w:val="none" w:sz="0" w:space="0" w:color="auto" w:frame="1"/>
        </w:rPr>
        <w:t xml:space="preserve">пальчиковую </w:t>
      </w:r>
      <w:r w:rsidRPr="00350A5C">
        <w:rPr>
          <w:iCs/>
          <w:color w:val="111111"/>
          <w:sz w:val="28"/>
          <w:szCs w:val="28"/>
          <w:bdr w:val="none" w:sz="0" w:space="0" w:color="auto" w:frame="1"/>
        </w:rPr>
        <w:t>игру</w:t>
      </w:r>
      <w:r w:rsidR="0064794E" w:rsidRPr="00350A5C">
        <w:rPr>
          <w:iCs/>
          <w:color w:val="111111"/>
          <w:sz w:val="28"/>
          <w:szCs w:val="28"/>
          <w:bdr w:val="none" w:sz="0" w:space="0" w:color="auto" w:frame="1"/>
        </w:rPr>
        <w:t xml:space="preserve"> «Семья»</w:t>
      </w:r>
    </w:p>
    <w:p w:rsidR="0064794E" w:rsidRPr="00350A5C" w:rsidRDefault="0064794E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 пальчик – дедушка,</w:t>
      </w:r>
    </w:p>
    <w:p w:rsidR="0064794E" w:rsidRPr="00350A5C" w:rsidRDefault="0064794E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 пальчик – бабушка,</w:t>
      </w:r>
    </w:p>
    <w:p w:rsidR="0064794E" w:rsidRPr="00350A5C" w:rsidRDefault="0064794E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 пальчик – папочка,</w:t>
      </w:r>
    </w:p>
    <w:p w:rsidR="0064794E" w:rsidRPr="00350A5C" w:rsidRDefault="0064794E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 пальчик – мамочка,</w:t>
      </w:r>
    </w:p>
    <w:p w:rsidR="0064794E" w:rsidRPr="00350A5C" w:rsidRDefault="0064794E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 вот  этот  пальчик – я,</w:t>
      </w:r>
    </w:p>
    <w:p w:rsidR="0064794E" w:rsidRPr="001E1D4D" w:rsidRDefault="0064794E" w:rsidP="001E1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– дружная  семья!</w:t>
      </w:r>
    </w:p>
    <w:p w:rsidR="00330685" w:rsidRPr="00350A5C" w:rsidRDefault="0064794E" w:rsidP="00350A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E1D4D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330685" w:rsidRPr="00350A5C">
        <w:rPr>
          <w:color w:val="111111"/>
          <w:sz w:val="28"/>
          <w:szCs w:val="28"/>
        </w:rPr>
        <w:t xml:space="preserve">: - </w:t>
      </w:r>
      <w:r w:rsidRPr="00350A5C">
        <w:rPr>
          <w:color w:val="111111"/>
          <w:sz w:val="28"/>
          <w:szCs w:val="28"/>
        </w:rPr>
        <w:t>Каждый р</w:t>
      </w:r>
      <w:r w:rsidR="00330685" w:rsidRPr="001E1D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ебенок имеет </w:t>
      </w:r>
      <w:r w:rsidR="00330685" w:rsidRPr="00350A5C">
        <w:rPr>
          <w:rStyle w:val="a5"/>
          <w:color w:val="111111"/>
          <w:sz w:val="28"/>
          <w:szCs w:val="28"/>
          <w:bdr w:val="none" w:sz="0" w:space="0" w:color="auto" w:frame="1"/>
        </w:rPr>
        <w:t>право на дом</w:t>
      </w:r>
      <w:r w:rsidR="00330685" w:rsidRPr="00350A5C">
        <w:rPr>
          <w:color w:val="111111"/>
          <w:sz w:val="28"/>
          <w:szCs w:val="28"/>
        </w:rPr>
        <w:t xml:space="preserve">. </w:t>
      </w:r>
      <w:r w:rsidRPr="00350A5C">
        <w:rPr>
          <w:color w:val="111111"/>
          <w:sz w:val="28"/>
          <w:szCs w:val="28"/>
        </w:rPr>
        <w:t xml:space="preserve">Дом всегда был </w:t>
      </w:r>
      <w:r w:rsidR="00330685" w:rsidRPr="00350A5C">
        <w:rPr>
          <w:color w:val="111111"/>
          <w:sz w:val="28"/>
          <w:szCs w:val="28"/>
        </w:rPr>
        <w:t xml:space="preserve"> крепостью, защитой, очагом, любимым местом отдыха</w:t>
      </w:r>
      <w:r w:rsidRPr="00350A5C">
        <w:rPr>
          <w:color w:val="111111"/>
          <w:sz w:val="28"/>
          <w:szCs w:val="28"/>
        </w:rPr>
        <w:t xml:space="preserve"> человека</w:t>
      </w:r>
      <w:r w:rsidR="00330685" w:rsidRPr="00350A5C">
        <w:rPr>
          <w:color w:val="111111"/>
          <w:sz w:val="28"/>
          <w:szCs w:val="28"/>
        </w:rPr>
        <w:t>. Неслучайно так много пословиц придумал русский народ. Какие вы знаете пословицы? </w:t>
      </w:r>
    </w:p>
    <w:p w:rsidR="00330685" w:rsidRPr="00350A5C" w:rsidRDefault="0064794E" w:rsidP="00350A5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36FF9">
        <w:rPr>
          <w:b/>
          <w:color w:val="111111"/>
          <w:sz w:val="28"/>
          <w:szCs w:val="28"/>
        </w:rPr>
        <w:t>Д</w:t>
      </w:r>
      <w:r w:rsidRPr="00350A5C">
        <w:rPr>
          <w:color w:val="111111"/>
          <w:sz w:val="28"/>
          <w:szCs w:val="28"/>
        </w:rPr>
        <w:t xml:space="preserve">:- </w:t>
      </w:r>
      <w:r w:rsidR="00330685" w:rsidRPr="00350A5C">
        <w:rPr>
          <w:color w:val="111111"/>
          <w:sz w:val="28"/>
          <w:szCs w:val="28"/>
        </w:rPr>
        <w:t>Без хозяина дом - сирота!</w:t>
      </w:r>
    </w:p>
    <w:p w:rsidR="00330685" w:rsidRPr="00350A5C" w:rsidRDefault="00330685" w:rsidP="00350A5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50A5C">
        <w:rPr>
          <w:color w:val="111111"/>
          <w:sz w:val="28"/>
          <w:szCs w:val="28"/>
        </w:rPr>
        <w:t>В родном доме и стены помогают.</w:t>
      </w:r>
    </w:p>
    <w:p w:rsidR="00330685" w:rsidRPr="00350A5C" w:rsidRDefault="00330685" w:rsidP="00350A5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50A5C">
        <w:rPr>
          <w:color w:val="111111"/>
          <w:sz w:val="28"/>
          <w:szCs w:val="28"/>
        </w:rPr>
        <w:t>Человек без угла, что птица без крыла.</w:t>
      </w:r>
    </w:p>
    <w:p w:rsidR="00934EFF" w:rsidRPr="00350A5C" w:rsidRDefault="0064794E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36FF9">
        <w:rPr>
          <w:b/>
          <w:color w:val="111111"/>
          <w:sz w:val="28"/>
          <w:szCs w:val="28"/>
        </w:rPr>
        <w:t>В:</w:t>
      </w:r>
      <w:r w:rsidRPr="00350A5C">
        <w:rPr>
          <w:color w:val="111111"/>
          <w:sz w:val="28"/>
          <w:szCs w:val="28"/>
        </w:rPr>
        <w:t xml:space="preserve"> Ребята, мы с вами вспомнили основные права </w:t>
      </w:r>
      <w:proofErr w:type="gramStart"/>
      <w:r w:rsidRPr="00350A5C">
        <w:rPr>
          <w:color w:val="111111"/>
          <w:sz w:val="28"/>
          <w:szCs w:val="28"/>
        </w:rPr>
        <w:t>человека</w:t>
      </w:r>
      <w:proofErr w:type="gramEnd"/>
      <w:r w:rsidRPr="00350A5C">
        <w:rPr>
          <w:color w:val="111111"/>
          <w:sz w:val="28"/>
          <w:szCs w:val="28"/>
        </w:rPr>
        <w:t xml:space="preserve"> и пришло время отправиться на помощь к сказочным героям. </w:t>
      </w:r>
      <w:r w:rsidRPr="00350A5C">
        <w:rPr>
          <w:color w:val="000000"/>
          <w:sz w:val="28"/>
          <w:szCs w:val="28"/>
        </w:rPr>
        <w:t xml:space="preserve">Для этого нужно хором произнести </w:t>
      </w:r>
      <w:r w:rsidR="00934EFF" w:rsidRPr="00350A5C">
        <w:rPr>
          <w:color w:val="000000"/>
          <w:sz w:val="28"/>
          <w:szCs w:val="28"/>
        </w:rPr>
        <w:t>заклинание:</w:t>
      </w:r>
    </w:p>
    <w:p w:rsidR="00934EFF" w:rsidRPr="00350A5C" w:rsidRDefault="00934EFF" w:rsidP="001E1D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50A5C">
        <w:rPr>
          <w:color w:val="000000"/>
          <w:sz w:val="28"/>
          <w:szCs w:val="28"/>
        </w:rPr>
        <w:t>Книжка-книжка, помоги!</w:t>
      </w:r>
    </w:p>
    <w:p w:rsidR="00934EFF" w:rsidRPr="00350A5C" w:rsidRDefault="00934EFF" w:rsidP="001E1D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50A5C">
        <w:rPr>
          <w:color w:val="000000"/>
          <w:sz w:val="28"/>
          <w:szCs w:val="28"/>
        </w:rPr>
        <w:t>Двери в сказку отвари!</w:t>
      </w:r>
    </w:p>
    <w:p w:rsidR="00934EFF" w:rsidRPr="00350A5C" w:rsidRDefault="00934EFF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0A5C">
        <w:rPr>
          <w:color w:val="000000"/>
          <w:sz w:val="28"/>
          <w:szCs w:val="28"/>
        </w:rPr>
        <w:t>(Дети закрывают глаза и поворачиваются вокруг себя)</w:t>
      </w:r>
    </w:p>
    <w:p w:rsidR="005559C2" w:rsidRPr="00350A5C" w:rsidRDefault="00934EFF" w:rsidP="00350A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0A5C">
        <w:rPr>
          <w:color w:val="000000"/>
          <w:sz w:val="28"/>
          <w:szCs w:val="28"/>
        </w:rPr>
        <w:t>-Посмотрите, мы в сказке</w:t>
      </w:r>
      <w:r w:rsidR="001E1D4D">
        <w:rPr>
          <w:color w:val="000000"/>
          <w:sz w:val="28"/>
          <w:szCs w:val="28"/>
        </w:rPr>
        <w:t xml:space="preserve"> и </w:t>
      </w:r>
      <w:r w:rsidRPr="00350A5C">
        <w:rPr>
          <w:color w:val="000000"/>
          <w:sz w:val="28"/>
          <w:szCs w:val="28"/>
        </w:rPr>
        <w:t xml:space="preserve">нас окружают сказочные герои! </w:t>
      </w:r>
    </w:p>
    <w:p w:rsidR="001F13C1" w:rsidRPr="00350A5C" w:rsidRDefault="0064794E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255004"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55004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бедный зайчик плачет? Как выдумаете,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право нарушено в этой сказке? (</w:t>
      </w:r>
      <w:r w:rsidR="00B04A6B" w:rsidRPr="00436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слайда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794E" w:rsidRPr="00350A5C" w:rsidRDefault="0064794E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Нарушено право на дом, так как лиса выгнала зайца из его дома.</w:t>
      </w:r>
    </w:p>
    <w:p w:rsidR="0064794E" w:rsidRPr="00350A5C" w:rsidRDefault="0064794E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сказки эти герои?</w:t>
      </w:r>
    </w:p>
    <w:p w:rsidR="0064794E" w:rsidRPr="00350A5C" w:rsidRDefault="0064794E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 - Из сказки «</w:t>
      </w:r>
      <w:proofErr w:type="spellStart"/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</w:t>
      </w:r>
    </w:p>
    <w:p w:rsidR="00B04A6B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296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67296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67296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ребята?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слайда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296D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Золушка.</w:t>
      </w:r>
    </w:p>
    <w:p w:rsidR="0067296D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67296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ней произошло?</w:t>
      </w:r>
    </w:p>
    <w:p w:rsidR="000D0A31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0A31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ослушайте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A31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 рассказывает о своей жизни</w:t>
      </w:r>
      <w:r w:rsidR="000D0A31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0A31" w:rsidRPr="00350A5C" w:rsidRDefault="000D0A31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Бедняжка я и замарашка,</w:t>
      </w:r>
    </w:p>
    <w:p w:rsidR="000D0A31" w:rsidRPr="00350A5C" w:rsidRDefault="000D0A31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золе привыкла и печам.</w:t>
      </w:r>
    </w:p>
    <w:p w:rsidR="000D0A31" w:rsidRPr="00350A5C" w:rsidRDefault="000D0A31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днём бывает очень тяжко,</w:t>
      </w:r>
    </w:p>
    <w:p w:rsidR="000D0A31" w:rsidRPr="00350A5C" w:rsidRDefault="000D0A31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мечтаю по ночам.</w:t>
      </w:r>
    </w:p>
    <w:p w:rsidR="000D0A31" w:rsidRPr="00350A5C" w:rsidRDefault="000D0A31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не плачу, я не плачу,</w:t>
      </w:r>
    </w:p>
    <w:p w:rsidR="000D0A31" w:rsidRPr="00350A5C" w:rsidRDefault="000D0A31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улыбаюсь и терплю.</w:t>
      </w:r>
    </w:p>
    <w:p w:rsidR="000D0A31" w:rsidRPr="00350A5C" w:rsidRDefault="000D0A31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верю в счастье и удачу</w:t>
      </w:r>
    </w:p>
    <w:p w:rsidR="000D0A31" w:rsidRPr="00350A5C" w:rsidRDefault="000D0A31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жалею и люблю.</w:t>
      </w:r>
    </w:p>
    <w:p w:rsidR="00B04A6B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96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право Золушки нарушено? </w:t>
      </w:r>
    </w:p>
    <w:p w:rsidR="0067296D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96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67296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296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на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посильный труд, право на отдых.</w:t>
      </w:r>
      <w:r w:rsidR="0067296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069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6069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069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несчастная Золушка всё трудится и трудится, она очень худенькая.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почему?</w:t>
      </w:r>
    </w:p>
    <w:p w:rsidR="00B04A6B" w:rsidRPr="00350A5C" w:rsidRDefault="00EF6069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право нарушено?</w:t>
      </w:r>
    </w:p>
    <w:p w:rsidR="00EF6069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069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хорошее питание и чистую воду</w:t>
      </w:r>
    </w:p>
    <w:p w:rsidR="00B04A6B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296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какой совет </w:t>
      </w:r>
      <w:r w:rsidR="001F13C1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67296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дадим Золушке? </w:t>
      </w:r>
    </w:p>
    <w:p w:rsidR="0067296D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>: Х</w:t>
      </w:r>
      <w:r w:rsidR="00EF6069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орошо питаться, выполнять только посильную работу и </w:t>
      </w:r>
      <w:r w:rsidR="009D4E72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EF6069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3C1" w:rsidRPr="00350A5C" w:rsidRDefault="00DD0409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13C1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следующей станции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A6B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FC614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кто еще просит нашей помощи?</w:t>
      </w:r>
    </w:p>
    <w:p w:rsidR="00FC6143" w:rsidRPr="00350A5C" w:rsidRDefault="001E1D4D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6B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Буратино.</w:t>
      </w:r>
    </w:p>
    <w:p w:rsidR="00FC6143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чтобы помочь Буратино, нам нужно</w:t>
      </w:r>
      <w:r w:rsidR="00FC614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C614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</w:t>
      </w:r>
      <w:r w:rsidR="002A2A7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«Продолжи пословицу»</w:t>
      </w:r>
      <w:r w:rsidR="00FC6143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читаю начало предложения, а вы заканчиваете подходящими по смыслу словами. Готовы?</w:t>
      </w:r>
    </w:p>
    <w:p w:rsidR="00215B4D" w:rsidRPr="00350A5C" w:rsidRDefault="00215B4D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живи…</w:t>
      </w:r>
      <w:r w:rsidR="002A2A7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(век учись)</w:t>
      </w:r>
    </w:p>
    <w:p w:rsidR="00215B4D" w:rsidRPr="00350A5C" w:rsidRDefault="00215B4D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всегда …</w:t>
      </w:r>
      <w:r w:rsidR="002A2A7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(пригодится)</w:t>
      </w:r>
    </w:p>
    <w:p w:rsidR="00215B4D" w:rsidRPr="00350A5C" w:rsidRDefault="00215B4D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 – свет…</w:t>
      </w:r>
      <w:r w:rsidR="002A2A7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(а не ученье-тьма)</w:t>
      </w:r>
    </w:p>
    <w:p w:rsidR="00215B4D" w:rsidRPr="00350A5C" w:rsidRDefault="00215B4D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в ученье…</w:t>
      </w:r>
      <w:r w:rsidR="002A2A7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(Легко в бою)</w:t>
      </w:r>
    </w:p>
    <w:p w:rsidR="00B04A6B" w:rsidRPr="00350A5C" w:rsidRDefault="002A2A7D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общего у этих пословиц? </w:t>
      </w:r>
    </w:p>
    <w:p w:rsidR="002A2A7D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2A7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все про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обучение.</w:t>
      </w:r>
    </w:p>
    <w:p w:rsidR="00B04A6B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D7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право наруш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proofErr w:type="gramStart"/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D7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CD47D7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7D7" w:rsidRPr="00350A5C" w:rsidRDefault="00B04A6B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Право на бесплатное образование.</w:t>
      </w:r>
    </w:p>
    <w:p w:rsidR="00350A5C" w:rsidRPr="00350A5C" w:rsidRDefault="00350A5C" w:rsidP="00436F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 w:rsidRPr="00436FF9">
        <w:rPr>
          <w:b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350A5C">
        <w:rPr>
          <w:color w:val="111111"/>
          <w:sz w:val="28"/>
          <w:szCs w:val="28"/>
        </w:rPr>
        <w:t xml:space="preserve">: </w:t>
      </w:r>
      <w:proofErr w:type="gramStart"/>
      <w:r w:rsidRPr="00350A5C">
        <w:rPr>
          <w:color w:val="111111"/>
          <w:sz w:val="28"/>
          <w:szCs w:val="28"/>
        </w:rPr>
        <w:t>В</w:t>
      </w:r>
      <w:proofErr w:type="gramEnd"/>
      <w:r w:rsidRPr="00350A5C">
        <w:rPr>
          <w:color w:val="111111"/>
          <w:sz w:val="28"/>
          <w:szCs w:val="28"/>
        </w:rPr>
        <w:t xml:space="preserve"> нашей стране все дети имеют </w:t>
      </w:r>
      <w:r w:rsidRPr="00350A5C">
        <w:rPr>
          <w:rStyle w:val="a5"/>
          <w:color w:val="111111"/>
          <w:sz w:val="28"/>
          <w:szCs w:val="28"/>
          <w:bdr w:val="none" w:sz="0" w:space="0" w:color="auto" w:frame="1"/>
        </w:rPr>
        <w:t>право</w:t>
      </w:r>
      <w:r w:rsidRPr="00350A5C">
        <w:rPr>
          <w:color w:val="111111"/>
          <w:sz w:val="28"/>
          <w:szCs w:val="28"/>
        </w:rPr>
        <w:t> на бесплатную медицинскую помощь.</w:t>
      </w:r>
    </w:p>
    <w:p w:rsidR="00350A5C" w:rsidRPr="00350A5C" w:rsidRDefault="00350A5C" w:rsidP="00436F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36FF9">
        <w:rPr>
          <w:b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436FF9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350A5C">
        <w:rPr>
          <w:color w:val="111111"/>
          <w:sz w:val="28"/>
          <w:szCs w:val="28"/>
        </w:rPr>
        <w:t>:</w:t>
      </w:r>
      <w:r w:rsidR="00436FF9">
        <w:rPr>
          <w:color w:val="111111"/>
          <w:sz w:val="28"/>
          <w:szCs w:val="28"/>
        </w:rPr>
        <w:t>-</w:t>
      </w:r>
      <w:r w:rsidRPr="00350A5C">
        <w:rPr>
          <w:color w:val="111111"/>
          <w:sz w:val="28"/>
          <w:szCs w:val="28"/>
        </w:rPr>
        <w:t xml:space="preserve"> </w:t>
      </w:r>
      <w:proofErr w:type="gramEnd"/>
      <w:r w:rsidRPr="00350A5C">
        <w:rPr>
          <w:color w:val="111111"/>
          <w:sz w:val="28"/>
          <w:szCs w:val="28"/>
        </w:rPr>
        <w:t>Ребята, посмотрите, из какой сказки этот герой </w:t>
      </w:r>
      <w:r w:rsidRPr="00350A5C">
        <w:rPr>
          <w:i/>
          <w:iCs/>
          <w:color w:val="111111"/>
          <w:sz w:val="28"/>
          <w:szCs w:val="28"/>
          <w:bdr w:val="none" w:sz="0" w:space="0" w:color="auto" w:frame="1"/>
        </w:rPr>
        <w:t>(показ слайда)</w:t>
      </w:r>
      <w:r w:rsidRPr="00350A5C">
        <w:rPr>
          <w:color w:val="111111"/>
          <w:sz w:val="28"/>
          <w:szCs w:val="28"/>
        </w:rPr>
        <w:t xml:space="preserve">. </w:t>
      </w:r>
    </w:p>
    <w:p w:rsidR="00350A5C" w:rsidRPr="00350A5C" w:rsidRDefault="00350A5C" w:rsidP="00436F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36FF9">
        <w:rPr>
          <w:b/>
          <w:color w:val="111111"/>
          <w:sz w:val="28"/>
          <w:szCs w:val="28"/>
        </w:rPr>
        <w:t>Д</w:t>
      </w:r>
      <w:r w:rsidRPr="00350A5C">
        <w:rPr>
          <w:color w:val="111111"/>
          <w:sz w:val="28"/>
          <w:szCs w:val="28"/>
        </w:rPr>
        <w:t>: - Из сказки «Доктор Айболит».</w:t>
      </w:r>
    </w:p>
    <w:p w:rsidR="00350A5C" w:rsidRPr="00350A5C" w:rsidRDefault="00350A5C" w:rsidP="00436F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 w:rsidRPr="00436FF9">
        <w:rPr>
          <w:b/>
          <w:color w:val="111111"/>
          <w:sz w:val="28"/>
          <w:szCs w:val="28"/>
        </w:rPr>
        <w:t>В</w:t>
      </w:r>
      <w:proofErr w:type="gramEnd"/>
      <w:r w:rsidRPr="00350A5C">
        <w:rPr>
          <w:color w:val="111111"/>
          <w:sz w:val="28"/>
          <w:szCs w:val="28"/>
        </w:rPr>
        <w:t>: - Что нужно сделать, если вы вдруг заболели </w:t>
      </w:r>
      <w:r w:rsidRPr="00350A5C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350A5C">
        <w:rPr>
          <w:color w:val="111111"/>
          <w:sz w:val="28"/>
          <w:szCs w:val="28"/>
        </w:rPr>
        <w:t>. Ну а чтобы не болеть, что для этого надо делать?</w:t>
      </w:r>
    </w:p>
    <w:p w:rsidR="00350A5C" w:rsidRPr="00350A5C" w:rsidRDefault="00350A5C" w:rsidP="00436F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36FF9">
        <w:rPr>
          <w:b/>
          <w:color w:val="111111"/>
          <w:sz w:val="28"/>
          <w:szCs w:val="28"/>
        </w:rPr>
        <w:t>Д</w:t>
      </w:r>
      <w:r w:rsidRPr="00350A5C">
        <w:rPr>
          <w:color w:val="111111"/>
          <w:sz w:val="28"/>
          <w:szCs w:val="28"/>
        </w:rPr>
        <w:t>: относиться бережно к своему</w:t>
      </w:r>
      <w:r w:rsidR="00436FF9">
        <w:rPr>
          <w:color w:val="111111"/>
          <w:sz w:val="28"/>
          <w:szCs w:val="28"/>
        </w:rPr>
        <w:t xml:space="preserve"> </w:t>
      </w:r>
      <w:r w:rsidRPr="00436FF9">
        <w:rPr>
          <w:color w:val="111111"/>
          <w:sz w:val="28"/>
          <w:szCs w:val="28"/>
          <w:bdr w:val="none" w:sz="0" w:space="0" w:color="auto" w:frame="1"/>
        </w:rPr>
        <w:t>здоровью</w:t>
      </w:r>
      <w:r w:rsidRPr="00350A5C">
        <w:rPr>
          <w:color w:val="111111"/>
          <w:sz w:val="28"/>
          <w:szCs w:val="28"/>
        </w:rPr>
        <w:t xml:space="preserve">: одеваться по погоде, заниматься спортом, </w:t>
      </w:r>
      <w:proofErr w:type="gramStart"/>
      <w:r w:rsidRPr="00350A5C">
        <w:rPr>
          <w:color w:val="111111"/>
          <w:sz w:val="28"/>
          <w:szCs w:val="28"/>
        </w:rPr>
        <w:t>побольше</w:t>
      </w:r>
      <w:proofErr w:type="gramEnd"/>
      <w:r w:rsidRPr="00350A5C">
        <w:rPr>
          <w:color w:val="111111"/>
          <w:sz w:val="28"/>
          <w:szCs w:val="28"/>
        </w:rPr>
        <w:t xml:space="preserve"> есть овощей и фруктов.</w:t>
      </w:r>
    </w:p>
    <w:p w:rsidR="00350A5C" w:rsidRPr="00350A5C" w:rsidRDefault="00350A5C" w:rsidP="00436FF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436FF9">
        <w:rPr>
          <w:b/>
          <w:color w:val="111111"/>
          <w:sz w:val="28"/>
          <w:szCs w:val="28"/>
        </w:rPr>
        <w:t>Ребенок:</w:t>
      </w:r>
      <w:r w:rsidRPr="00350A5C">
        <w:rPr>
          <w:color w:val="111111"/>
          <w:sz w:val="28"/>
          <w:szCs w:val="28"/>
        </w:rPr>
        <w:t xml:space="preserve"> Добрый доктор Айболит</w:t>
      </w:r>
    </w:p>
    <w:p w:rsidR="00350A5C" w:rsidRPr="00350A5C" w:rsidRDefault="00350A5C" w:rsidP="00436FF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350A5C">
        <w:rPr>
          <w:color w:val="111111"/>
          <w:sz w:val="28"/>
          <w:szCs w:val="28"/>
        </w:rPr>
        <w:t>Он под деревом сидит</w:t>
      </w:r>
    </w:p>
    <w:p w:rsidR="00350A5C" w:rsidRPr="00350A5C" w:rsidRDefault="00350A5C" w:rsidP="00436FF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350A5C">
        <w:rPr>
          <w:color w:val="111111"/>
          <w:sz w:val="28"/>
          <w:szCs w:val="28"/>
        </w:rPr>
        <w:t>Приходи скорей лечиться</w:t>
      </w:r>
    </w:p>
    <w:p w:rsidR="00350A5C" w:rsidRPr="00350A5C" w:rsidRDefault="00350A5C" w:rsidP="00436FF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350A5C">
        <w:rPr>
          <w:color w:val="111111"/>
          <w:sz w:val="28"/>
          <w:szCs w:val="28"/>
        </w:rPr>
        <w:t>И корова и волчица</w:t>
      </w:r>
    </w:p>
    <w:p w:rsidR="00350A5C" w:rsidRPr="00350A5C" w:rsidRDefault="00350A5C" w:rsidP="00436FF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350A5C">
        <w:rPr>
          <w:color w:val="111111"/>
          <w:sz w:val="28"/>
          <w:szCs w:val="28"/>
        </w:rPr>
        <w:t>И жучок, и червячок</w:t>
      </w:r>
    </w:p>
    <w:p w:rsidR="00350A5C" w:rsidRPr="00350A5C" w:rsidRDefault="00350A5C" w:rsidP="00436FF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350A5C">
        <w:rPr>
          <w:color w:val="111111"/>
          <w:sz w:val="28"/>
          <w:szCs w:val="28"/>
        </w:rPr>
        <w:t>И медведица!</w:t>
      </w:r>
    </w:p>
    <w:p w:rsidR="00350A5C" w:rsidRPr="00350A5C" w:rsidRDefault="00350A5C" w:rsidP="00436FF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350A5C">
        <w:rPr>
          <w:color w:val="111111"/>
          <w:sz w:val="28"/>
          <w:szCs w:val="28"/>
        </w:rPr>
        <w:lastRenderedPageBreak/>
        <w:t>Всех излечит, исцелит</w:t>
      </w:r>
    </w:p>
    <w:p w:rsidR="00350A5C" w:rsidRPr="001E1D4D" w:rsidRDefault="00350A5C" w:rsidP="00436FF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350A5C">
        <w:rPr>
          <w:color w:val="111111"/>
          <w:sz w:val="28"/>
          <w:szCs w:val="28"/>
        </w:rPr>
        <w:t>Добрый доктор Айболит.</w:t>
      </w:r>
    </w:p>
    <w:p w:rsidR="009D4E72" w:rsidRDefault="00350A5C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4E72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4E72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помогли всем героям и хотим дать им совет:</w:t>
      </w:r>
    </w:p>
    <w:p w:rsidR="001E1D4D" w:rsidRDefault="001E1D4D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F9" w:rsidRPr="00350A5C" w:rsidRDefault="00436FF9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284" w:rsidRPr="00436FF9" w:rsidRDefault="00350A5C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080284" w:rsidRPr="00350A5C" w:rsidRDefault="00080284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права детей хотите?</w:t>
      </w:r>
    </w:p>
    <w:p w:rsidR="00080284" w:rsidRPr="00350A5C" w:rsidRDefault="00080284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к нам приходите!</w:t>
      </w:r>
    </w:p>
    <w:p w:rsidR="00080284" w:rsidRPr="00350A5C" w:rsidRDefault="00080284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Конвенцию мы изучаем</w:t>
      </w:r>
    </w:p>
    <w:p w:rsidR="00080284" w:rsidRPr="00350A5C" w:rsidRDefault="00080284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к тому же призываем!</w:t>
      </w:r>
    </w:p>
    <w:p w:rsidR="009D4E72" w:rsidRPr="00350A5C" w:rsidRDefault="00350A5C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пора и нам возвращаться в детский сад.</w:t>
      </w:r>
      <w:r w:rsidR="009D4E72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этого, нам нужно произнести волшебные слова: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E72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нижка-книжка, помоги,</w:t>
      </w:r>
    </w:p>
    <w:p w:rsidR="009D4E72" w:rsidRPr="00350A5C" w:rsidRDefault="009D4E72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5C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ты</w:t>
      </w:r>
      <w:r w:rsidR="001E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верни!</w:t>
      </w:r>
    </w:p>
    <w:p w:rsidR="00D07F5C" w:rsidRPr="00350A5C" w:rsidRDefault="00350A5C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215B4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5B4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ещё раз вспомним, о каких правах </w:t>
      </w:r>
      <w:r w:rsidR="00CD47D7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говорили?</w:t>
      </w:r>
    </w:p>
    <w:p w:rsidR="00D07F5C" w:rsidRPr="00350A5C" w:rsidRDefault="00350A5C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CD47D7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жизнь, на семью,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защиту, право на медицинский уход, </w:t>
      </w:r>
      <w:r w:rsidR="00D07F5C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посильный труд, отдых, право на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 питание и чистую воду, </w:t>
      </w:r>
      <w:r w:rsidR="00CD47D7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бесплатное образование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A5C" w:rsidRPr="00350A5C" w:rsidRDefault="00350A5C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7F5C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5B4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="00215B4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="00215B4D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в котором все эти права описаны?</w:t>
      </w:r>
    </w:p>
    <w:p w:rsidR="00215B4D" w:rsidRPr="00350A5C" w:rsidRDefault="00350A5C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Конвенция</w:t>
      </w:r>
    </w:p>
    <w:p w:rsidR="00350A5C" w:rsidRPr="00350A5C" w:rsidRDefault="00350A5C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36F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D5739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наше путешествие?</w:t>
      </w:r>
      <w:r w:rsidR="00FD5739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7D7" w:rsidRPr="00350A5C" w:rsidRDefault="00350A5C" w:rsidP="00350A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739"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спасибо!</w:t>
      </w:r>
    </w:p>
    <w:p w:rsidR="00CD47D7" w:rsidRPr="00350A5C" w:rsidRDefault="00B66C46" w:rsidP="00350A5C">
      <w:pPr>
        <w:shd w:val="clear" w:color="auto" w:fill="FFFFFF"/>
        <w:tabs>
          <w:tab w:val="left" w:pos="12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64C1" w:rsidRPr="00350A5C" w:rsidRDefault="00436FF9" w:rsidP="0035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93020" cy="2994766"/>
            <wp:effectExtent l="0" t="495300" r="0" b="472334"/>
            <wp:docPr id="1" name="Рисунок 1" descr="C:\Users\USER\Desktop\20191114_10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114_104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2510" cy="299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F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8562" cy="3013921"/>
            <wp:effectExtent l="0" t="495300" r="0" b="491279"/>
            <wp:docPr id="2" name="Рисунок 2" descr="C:\Users\USER\Desktop\20191114_10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114_104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7308" cy="30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4C1" w:rsidRPr="00350A5C" w:rsidSect="00BB1FFF">
      <w:pgSz w:w="11906" w:h="16838"/>
      <w:pgMar w:top="851" w:right="849" w:bottom="709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AF9"/>
    <w:multiLevelType w:val="hybridMultilevel"/>
    <w:tmpl w:val="543A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4313"/>
    <w:multiLevelType w:val="hybridMultilevel"/>
    <w:tmpl w:val="D092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969"/>
    <w:rsid w:val="00006C9A"/>
    <w:rsid w:val="0006469F"/>
    <w:rsid w:val="00080284"/>
    <w:rsid w:val="00091858"/>
    <w:rsid w:val="000A7191"/>
    <w:rsid w:val="000D0A31"/>
    <w:rsid w:val="001264C1"/>
    <w:rsid w:val="001D0C2D"/>
    <w:rsid w:val="001E1D4D"/>
    <w:rsid w:val="001E7763"/>
    <w:rsid w:val="001F13C1"/>
    <w:rsid w:val="00215B4D"/>
    <w:rsid w:val="00233D97"/>
    <w:rsid w:val="00255004"/>
    <w:rsid w:val="002A2A7D"/>
    <w:rsid w:val="002C6D73"/>
    <w:rsid w:val="00312DC7"/>
    <w:rsid w:val="00330685"/>
    <w:rsid w:val="00350A5C"/>
    <w:rsid w:val="003614E4"/>
    <w:rsid w:val="003C0AE0"/>
    <w:rsid w:val="00436FF9"/>
    <w:rsid w:val="00457A78"/>
    <w:rsid w:val="00497EF0"/>
    <w:rsid w:val="004F5AEF"/>
    <w:rsid w:val="004F62F5"/>
    <w:rsid w:val="0051323C"/>
    <w:rsid w:val="005308D0"/>
    <w:rsid w:val="005559C2"/>
    <w:rsid w:val="0057027E"/>
    <w:rsid w:val="005D1E86"/>
    <w:rsid w:val="006161D5"/>
    <w:rsid w:val="0063573C"/>
    <w:rsid w:val="006445B6"/>
    <w:rsid w:val="0064794E"/>
    <w:rsid w:val="006646A4"/>
    <w:rsid w:val="0067296D"/>
    <w:rsid w:val="00731B6B"/>
    <w:rsid w:val="007850C9"/>
    <w:rsid w:val="007A52F8"/>
    <w:rsid w:val="00834969"/>
    <w:rsid w:val="00852366"/>
    <w:rsid w:val="008931C3"/>
    <w:rsid w:val="008A451C"/>
    <w:rsid w:val="00934EFF"/>
    <w:rsid w:val="009C2F03"/>
    <w:rsid w:val="009D4E72"/>
    <w:rsid w:val="009E0733"/>
    <w:rsid w:val="00A25AF6"/>
    <w:rsid w:val="00A62ACF"/>
    <w:rsid w:val="00A80E4F"/>
    <w:rsid w:val="00A97B8C"/>
    <w:rsid w:val="00B04A6B"/>
    <w:rsid w:val="00B64148"/>
    <w:rsid w:val="00B66C46"/>
    <w:rsid w:val="00BB1FFF"/>
    <w:rsid w:val="00C13917"/>
    <w:rsid w:val="00C216DA"/>
    <w:rsid w:val="00C24A17"/>
    <w:rsid w:val="00C73650"/>
    <w:rsid w:val="00CD47D7"/>
    <w:rsid w:val="00D07F5C"/>
    <w:rsid w:val="00D10CA5"/>
    <w:rsid w:val="00D1332E"/>
    <w:rsid w:val="00D258E2"/>
    <w:rsid w:val="00D871A9"/>
    <w:rsid w:val="00DC12E6"/>
    <w:rsid w:val="00DD0409"/>
    <w:rsid w:val="00DD3C04"/>
    <w:rsid w:val="00DE6064"/>
    <w:rsid w:val="00E10C8B"/>
    <w:rsid w:val="00E47D53"/>
    <w:rsid w:val="00EB5658"/>
    <w:rsid w:val="00EF6069"/>
    <w:rsid w:val="00F16B65"/>
    <w:rsid w:val="00F20589"/>
    <w:rsid w:val="00F5677B"/>
    <w:rsid w:val="00F84ADF"/>
    <w:rsid w:val="00FA6F40"/>
    <w:rsid w:val="00FC45B7"/>
    <w:rsid w:val="00FC6143"/>
    <w:rsid w:val="00FD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7D7"/>
    <w:pPr>
      <w:ind w:left="720"/>
      <w:contextualSpacing/>
    </w:pPr>
  </w:style>
  <w:style w:type="character" w:styleId="a5">
    <w:name w:val="Strong"/>
    <w:basedOn w:val="a0"/>
    <w:uiPriority w:val="22"/>
    <w:qFormat/>
    <w:rsid w:val="000646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2</cp:revision>
  <dcterms:created xsi:type="dcterms:W3CDTF">2019-11-17T13:37:00Z</dcterms:created>
  <dcterms:modified xsi:type="dcterms:W3CDTF">2019-11-17T13:37:00Z</dcterms:modified>
</cp:coreProperties>
</file>