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14A">
      <w:hyperlink r:id="rId4" w:history="1">
        <w:r w:rsidRPr="00253603">
          <w:rPr>
            <w:rStyle w:val="a3"/>
          </w:rPr>
          <w:t>https://cloud.mail.ru/public/3q5k/dfLQp6g7U</w:t>
        </w:r>
      </w:hyperlink>
    </w:p>
    <w:p w:rsidR="00C4214A" w:rsidRDefault="00C4214A"/>
    <w:sectPr w:rsidR="00C4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214A"/>
    <w:rsid w:val="00C4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q5k/dfLQp6g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2021-04-02T13:25:00Z</dcterms:created>
  <dcterms:modified xsi:type="dcterms:W3CDTF">2021-04-02T13:25:00Z</dcterms:modified>
</cp:coreProperties>
</file>