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2" w:rsidRDefault="00935D57" w:rsidP="00FC1A62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FF4E1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Досуг</w:t>
      </w:r>
      <w:r w:rsidR="005E414A" w:rsidRPr="005E41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в </w:t>
      </w:r>
      <w:r w:rsidR="00FC1A62" w:rsidRPr="00FF4E12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старшей </w:t>
      </w:r>
      <w:r w:rsidR="00FC1A62" w:rsidRPr="005E41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группе</w:t>
      </w:r>
      <w:r w:rsidR="005E414A" w:rsidRPr="005E41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</w:p>
    <w:p w:rsidR="00FF4E12" w:rsidRDefault="005E414A" w:rsidP="00FC1A62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5E414A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«Жаворонки, прилетите, весну принесите»</w:t>
      </w:r>
    </w:p>
    <w:p w:rsidR="00FC1A62" w:rsidRPr="00FF4E12" w:rsidRDefault="00FC1A62" w:rsidP="00FC1A62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935D57" w:rsidRPr="00FF4E12" w:rsidRDefault="00935D57" w:rsidP="00FC1A62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4E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F4E12" w:rsidRPr="00FF4E12">
        <w:rPr>
          <w:rFonts w:ascii="Times New Roman" w:hAnsi="Times New Roman" w:cs="Times New Roman"/>
          <w:sz w:val="28"/>
          <w:szCs w:val="28"/>
        </w:rPr>
        <w:t>22 марта в православной России отмечается праздник «С</w:t>
      </w:r>
      <w:r w:rsidR="00FF4E12">
        <w:rPr>
          <w:rFonts w:ascii="Times New Roman" w:hAnsi="Times New Roman" w:cs="Times New Roman"/>
          <w:sz w:val="28"/>
          <w:szCs w:val="28"/>
        </w:rPr>
        <w:t xml:space="preserve">ороки» </w:t>
      </w:r>
      <w:proofErr w:type="gramStart"/>
      <w:r w:rsidR="00FF4E12">
        <w:rPr>
          <w:rFonts w:ascii="Times New Roman" w:hAnsi="Times New Roman" w:cs="Times New Roman"/>
          <w:sz w:val="28"/>
          <w:szCs w:val="28"/>
        </w:rPr>
        <w:t xml:space="preserve">или  </w:t>
      </w:r>
      <w:r w:rsidR="00FF4E12" w:rsidRPr="00FF4E1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FF4E12" w:rsidRPr="00FF4E12">
        <w:rPr>
          <w:rFonts w:ascii="Times New Roman" w:hAnsi="Times New Roman" w:cs="Times New Roman"/>
          <w:sz w:val="28"/>
          <w:szCs w:val="28"/>
        </w:rPr>
        <w:t xml:space="preserve"> ещё называют «</w:t>
      </w:r>
      <w:proofErr w:type="spellStart"/>
      <w:r w:rsidR="00FF4E12" w:rsidRPr="00FF4E12">
        <w:rPr>
          <w:rFonts w:ascii="Times New Roman" w:hAnsi="Times New Roman" w:cs="Times New Roman"/>
          <w:sz w:val="28"/>
          <w:szCs w:val="28"/>
        </w:rPr>
        <w:t>Жавороночки</w:t>
      </w:r>
      <w:proofErr w:type="spellEnd"/>
      <w:r w:rsidR="00FF4E12" w:rsidRPr="00FF4E12">
        <w:rPr>
          <w:rFonts w:ascii="Times New Roman" w:hAnsi="Times New Roman" w:cs="Times New Roman"/>
          <w:sz w:val="28"/>
          <w:szCs w:val="28"/>
        </w:rPr>
        <w:t>». Считалось, что в этот день прилетают 40 разных птиц и одна из них – жаворонок.</w:t>
      </w:r>
      <w:r w:rsidR="00FF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57" w:rsidRPr="00FF4E12" w:rsidRDefault="00935D57" w:rsidP="00FC1A62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Праздник Сороки, или Сорок сороков считался на Руси второй встречей весны — между </w:t>
      </w:r>
      <w:r w:rsid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Сретением</w:t>
      </w:r>
      <w:r w:rsid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</w:t>
      </w:r>
      <w:r w:rsid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Благовещением</w:t>
      </w:r>
      <w:r w:rsid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Сороки был чрезвычайно почитаемый в народе праздник, один из самых больших и важных в году. Он символизировал окончание зимы, был связан с весенним равноденствием и скорым началом полевых работ.</w:t>
      </w:r>
    </w:p>
    <w:p w:rsidR="00935D57" w:rsidRPr="00FF4E12" w:rsidRDefault="00FF4E12" w:rsidP="00FC1A62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="00935D57"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Руси говорили:</w:t>
      </w:r>
    </w:p>
    <w:p w:rsidR="00935D57" w:rsidRPr="00FF4E12" w:rsidRDefault="00935D57" w:rsidP="00FC1A62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«На Сороки день с ночью меряется: зима кончается — весна начинается».</w:t>
      </w:r>
    </w:p>
    <w:p w:rsidR="005E414A" w:rsidRPr="005E414A" w:rsidRDefault="00FF4E12" w:rsidP="00FC1A62">
      <w:pPr>
        <w:shd w:val="clear" w:color="auto" w:fill="FFFFFF"/>
        <w:spacing w:before="150" w:after="4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 w:rsidR="00935D57"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Одним из символов народного праздника были возвращающиеся из-за моря птицы. Считалось, что их возвращается сорок разных видов, но главным вестником весны считался жаворонок. Птиц, а особенно жаворонков следовало почтить специальным угощением: для этого хозяйки загодя пекли постное печенье в форме птичек, как правило, по сорок штук, в память воинов-мучеников. Печенье называлось жаворонки в</w:t>
      </w:r>
      <w:r w:rsidRPr="00FF4E1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честь главных вестников весны.</w:t>
      </w:r>
    </w:p>
    <w:p w:rsidR="005E414A" w:rsidRPr="005E414A" w:rsidRDefault="005E414A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FF4E12"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 мероприятия является</w:t>
      </w:r>
      <w:r w:rsidRPr="00FF4E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FF4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риобщение детей к истокам народной культуры. Учить детей создавать рельефный образ птички из солёного теста. Получение удовольствия от процесса лепки.</w:t>
      </w:r>
    </w:p>
    <w:p w:rsidR="005E414A" w:rsidRPr="005E414A" w:rsidRDefault="005E414A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F4E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:</w:t>
      </w:r>
      <w:proofErr w:type="gramEnd"/>
    </w:p>
    <w:p w:rsidR="005E414A" w:rsidRPr="005E414A" w:rsidRDefault="005E414A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Приобщать детей к культурным наследиям русского народа (</w:t>
      </w:r>
      <w:proofErr w:type="spellStart"/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поговорки, русские народные игры).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Обобщить знания о весенних изменениях в живой природе и о перелётных птицах.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Закрепить умение передавать в лепке выразительность образа птицы, передавая её характерные особенности, умение лепить пластическим способом.</w:t>
      </w:r>
    </w:p>
    <w:p w:rsidR="005E414A" w:rsidRPr="005E414A" w:rsidRDefault="005E414A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творческое воображение, интерес к продуктивной деятельности.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Совершенствовать умение лепить из солёного теста, пользоваться различными способами лепки: скатывание, вытягивание, </w:t>
      </w:r>
      <w:proofErr w:type="spellStart"/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прищипывание</w:t>
      </w:r>
      <w:proofErr w:type="spellEnd"/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технические умение и навыки работы со стекой и тычком, наносить рисунок на хвост и крылья.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мелкую моторику пальцев рук и кистей.</w:t>
      </w:r>
    </w:p>
    <w:p w:rsidR="005E414A" w:rsidRPr="005E414A" w:rsidRDefault="005E414A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эстетический вкус, умение видеть красоту природы, бережно относиться к птицам.</w:t>
      </w:r>
    </w:p>
    <w:p w:rsidR="005E414A" w:rsidRPr="005E414A" w:rsidRDefault="005E414A" w:rsidP="00FC1A62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4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Испытывать чувство удовлетворения от полученных знаний, радоваться результату.</w:t>
      </w:r>
    </w:p>
    <w:p w:rsidR="005E414A" w:rsidRPr="00FF4E12" w:rsidRDefault="00935D57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ходе мероприятия беседовали о признаках весны о перелетных птицах</w:t>
      </w:r>
      <w:r w:rsidR="00FF4E12"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F4E12"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заучивали </w:t>
      </w:r>
      <w:proofErr w:type="spellStart"/>
      <w:r w:rsidR="00FF4E12"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заклички</w:t>
      </w:r>
      <w:proofErr w:type="spellEnd"/>
      <w:r w:rsidR="00FF4E12" w:rsidRPr="00FF4E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 весне, лепили жаворонков из соленого теста.</w:t>
      </w:r>
    </w:p>
    <w:p w:rsidR="00FF4E12" w:rsidRDefault="00FF4E12" w:rsidP="00FC1A6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хорошие жаворонки у нас получились, потому что мы вложили в них свой труд и большое желание ускорить приближение весны.</w:t>
      </w:r>
    </w:p>
    <w:p w:rsidR="00B52AC8" w:rsidRDefault="00B52AC8" w:rsidP="00FC1A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bookmarkEnd w:id="0"/>
    <w:p w:rsidR="007E3CF9" w:rsidRPr="00B52AC8" w:rsidRDefault="007E3CF9" w:rsidP="00B52A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Организационный момент Дети на ковре.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Дети, хотите отгадать загадку: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Тает снежок,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Оживает лужок,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прибывает –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это бывает?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(Весной)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почему вы решили, что загадка про весну?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(Солнышко стало светить ярче и греть теплее, снег тает, появляются проталины.)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А, что бывает только весной?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(Прилет птиц)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иллюстраций.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перелетных птиц вы знаете? Посмотрите на картинки, они вам подскажут.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Дети, одна из этих птиц прилетела к нам сегодня. (Птица сидит на ветке тополя, стоящего в вазе) Это жаворонок.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 Ребята! Вы знаете, что 22 марта у всех жаворонков праздник. Их ждут в каждый доме, вот и к нам прилетел такой долгожданный гость.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должны встречать гостей?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быть гостеприимными и предложить гостю самое удобное место.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примета, когда прилетают жаворонки, наступает настоящая весна. Еще издавна в день 22 марта, пекли из теста жаворонков, угощали всех, читали </w:t>
      </w:r>
      <w:proofErr w:type="spellStart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заклички</w:t>
      </w:r>
      <w:proofErr w:type="spellEnd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пели песни.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хотите позвать весну, слепить жаворонков. Проходите за столы.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«Жаворонок»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Жаворонок, жаворонок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Милый </w:t>
      </w:r>
      <w:proofErr w:type="spellStart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жаворонушек</w:t>
      </w:r>
      <w:proofErr w:type="spellEnd"/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где был?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 чем пришел?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морем бывал! Весну добывал!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Несу, несу, весну-</w:t>
      </w:r>
      <w:proofErr w:type="spellStart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</w:t>
      </w:r>
      <w:proofErr w:type="spellEnd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Назовите, из каких частей состоит жаворонок?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голова, шея, клюв, глаза, крылья, хвост, ноги.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Предлагаю слепить жаворонка </w:t>
      </w:r>
      <w:r w:rsid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солёного </w:t>
      </w:r>
      <w:proofErr w:type="gramStart"/>
      <w:r w:rsid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теста </w:t>
      </w:r>
      <w:r w:rsidR="00B52AC8"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B52AC8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(показ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объснение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приемов лепки)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теперь можно приступать работе.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Аудиозапись: П. И. Чайковский «Песня Жаворонка»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 справились с работой!</w:t>
      </w:r>
      <w:r w:rsidR="00B52AC8" w:rsidRPr="00B52AC8">
        <w:t xml:space="preserve"> </w:t>
      </w:r>
      <w:r w:rsid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2AC8"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хорошие жаворонки у нас получились, потому что мы вложили в них свой труд и большое желание ускорить приближение весны.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 теперь ребята всех птичек давайте поместим на подставки, пусть они подсохнут.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детских работ: - Мы старались, мы лепили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Чудесных птиц сотворили.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Жаворонков слепили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Красную Весну пригласили!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много жаворонков прилетело к нам. Посмотрите, какие разные жаворонки у вас получились.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Какие, вам больше нравятся? Почему? Что показалось трудным?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хочет рассказать о своей птице: из какого материала лепили, что делает жаворонок.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детей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все хорошо сегодня потрудились. Теперь у нас есть «жаворонки» и мы с вами можем покликать весну, чтобы она принесла нам тепло и солнечные дни.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Жаворонки, прилетите! Жаворонки, жаворонки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Студену</w:t>
      </w:r>
      <w:proofErr w:type="spellEnd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зиму прогоните! Прилетайте к нам!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Теплу весну принесите! Принесите нам Весну - красавицу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Зима нам надоела, Красное солнышко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хлеб у нас поела! Зеленую травушку!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вы пташечки, </w:t>
      </w:r>
      <w:proofErr w:type="spellStart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жавороночки</w:t>
      </w:r>
      <w:proofErr w:type="spellEnd"/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Прилетайте к нам.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Весну ясную, весну красную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Принесите нам!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птички высохнут, вы заберете их домой и поздравите своих родных с приходом весны. А сейчас предлагаю немного отдохнуть.</w:t>
      </w:r>
    </w:p>
    <w:p w:rsidR="007E3CF9" w:rsidRPr="00B52AC8" w:rsidRDefault="007E3CF9" w:rsidP="00B52AC8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B52AC8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жаворонок пел,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маховые движения руками)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Колокольчиком звенел,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(вращение кистями поднятых рук)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Порезвился в тишине,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 песенку в траве,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(Опускают руки, приседают, руками обхватывают колени)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песенку найдет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(шагают на месте)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весел целый год</w:t>
      </w: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E3CF9" w:rsidRPr="00B52AC8" w:rsidRDefault="007E3CF9" w:rsidP="00B52AC8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(хлопают в ладоши)</w:t>
      </w:r>
    </w:p>
    <w:p w:rsidR="005E414A" w:rsidRPr="00B52AC8" w:rsidRDefault="005E414A" w:rsidP="00B52AC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6B1D" w:rsidRPr="00B52AC8" w:rsidRDefault="00FC1A62" w:rsidP="00B52A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F6B1D" w:rsidRPr="00B52AC8" w:rsidSect="007E3CF9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4A"/>
    <w:rsid w:val="00211333"/>
    <w:rsid w:val="00426E01"/>
    <w:rsid w:val="005E414A"/>
    <w:rsid w:val="00726305"/>
    <w:rsid w:val="007E3CF9"/>
    <w:rsid w:val="00935D57"/>
    <w:rsid w:val="00B52AC8"/>
    <w:rsid w:val="00C1462A"/>
    <w:rsid w:val="00FC1A62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3928"/>
  <w15:docId w15:val="{CAEC946E-71B7-4B63-A1CA-BF264187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IT-SERVIS_13</dc:creator>
  <cp:lastModifiedBy>Home-PC</cp:lastModifiedBy>
  <cp:revision>3</cp:revision>
  <cp:lastPrinted>2021-03-18T16:46:00Z</cp:lastPrinted>
  <dcterms:created xsi:type="dcterms:W3CDTF">2021-05-14T15:51:00Z</dcterms:created>
  <dcterms:modified xsi:type="dcterms:W3CDTF">2021-05-17T18:44:00Z</dcterms:modified>
</cp:coreProperties>
</file>