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B" w:rsidRPr="00CF6D4E" w:rsidRDefault="0021076B" w:rsidP="00210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D4E">
        <w:rPr>
          <w:rFonts w:ascii="Times New Roman" w:hAnsi="Times New Roman"/>
          <w:sz w:val="28"/>
          <w:szCs w:val="28"/>
        </w:rPr>
        <w:t>Приложение №1 к приказу</w:t>
      </w:r>
    </w:p>
    <w:p w:rsidR="0021076B" w:rsidRPr="00CF6D4E" w:rsidRDefault="0021076B" w:rsidP="00210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D4E">
        <w:rPr>
          <w:rFonts w:ascii="Times New Roman" w:hAnsi="Times New Roman"/>
          <w:sz w:val="28"/>
          <w:szCs w:val="28"/>
        </w:rPr>
        <w:t xml:space="preserve"> №87 от 21.12.2020</w:t>
      </w:r>
    </w:p>
    <w:p w:rsidR="0021076B" w:rsidRPr="005F64C5" w:rsidRDefault="0021076B" w:rsidP="002107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076B" w:rsidRPr="005F64C5" w:rsidRDefault="0021076B" w:rsidP="00210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76B" w:rsidRPr="00B9033F" w:rsidRDefault="0021076B" w:rsidP="00210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3F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21076B" w:rsidRPr="00B9033F" w:rsidRDefault="0021076B" w:rsidP="0021076B">
      <w:pPr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8"/>
          <w:szCs w:val="28"/>
          <w:lang w:eastAsia="en-US"/>
        </w:rPr>
      </w:pPr>
      <w:r w:rsidRPr="00B9033F">
        <w:rPr>
          <w:rFonts w:ascii="Times New Roman" w:hAnsi="Times New Roman"/>
          <w:b/>
          <w:sz w:val="28"/>
          <w:szCs w:val="28"/>
        </w:rPr>
        <w:t xml:space="preserve">Реализация целевой модели наставничества в МБОУ </w:t>
      </w:r>
      <w:r w:rsidRPr="00B9033F">
        <w:rPr>
          <w:rFonts w:ascii="Times New Roman" w:hAnsi="Times New Roman"/>
          <w:b/>
          <w:bCs/>
          <w:spacing w:val="3"/>
          <w:sz w:val="28"/>
          <w:szCs w:val="28"/>
          <w:lang w:eastAsia="en-US"/>
        </w:rPr>
        <w:t>«Русско –</w:t>
      </w:r>
      <w:r>
        <w:rPr>
          <w:rFonts w:ascii="Times New Roman" w:hAnsi="Times New Roman"/>
          <w:b/>
          <w:bCs/>
          <w:spacing w:val="3"/>
          <w:sz w:val="28"/>
          <w:szCs w:val="28"/>
          <w:lang w:eastAsia="en-US"/>
        </w:rPr>
        <w:t xml:space="preserve"> Паёвская</w:t>
      </w:r>
      <w:r w:rsidRPr="00B9033F">
        <w:rPr>
          <w:rFonts w:ascii="Times New Roman" w:hAnsi="Times New Roman"/>
          <w:b/>
          <w:bCs/>
          <w:spacing w:val="3"/>
          <w:sz w:val="28"/>
          <w:szCs w:val="28"/>
          <w:lang w:eastAsia="en-US"/>
        </w:rPr>
        <w:t xml:space="preserve"> с</w:t>
      </w:r>
      <w:r>
        <w:rPr>
          <w:rFonts w:ascii="Times New Roman" w:hAnsi="Times New Roman"/>
          <w:b/>
          <w:bCs/>
          <w:spacing w:val="3"/>
          <w:sz w:val="28"/>
          <w:szCs w:val="28"/>
          <w:lang w:eastAsia="en-US"/>
        </w:rPr>
        <w:t>редняя общеобразовательная</w:t>
      </w:r>
      <w:r w:rsidRPr="00B9033F">
        <w:rPr>
          <w:rFonts w:ascii="Times New Roman" w:hAnsi="Times New Roman"/>
          <w:b/>
          <w:bCs/>
          <w:spacing w:val="3"/>
          <w:sz w:val="28"/>
          <w:szCs w:val="28"/>
          <w:lang w:eastAsia="en-US"/>
        </w:rPr>
        <w:t xml:space="preserve"> школа» </w:t>
      </w:r>
    </w:p>
    <w:p w:rsidR="0021076B" w:rsidRPr="00B9033F" w:rsidRDefault="0021076B" w:rsidP="00210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3F"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21076B" w:rsidRPr="005F64C5" w:rsidRDefault="0021076B" w:rsidP="00210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76B" w:rsidRPr="005F64C5" w:rsidRDefault="0021076B" w:rsidP="0021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76B" w:rsidRPr="005F64C5" w:rsidRDefault="0021076B" w:rsidP="00210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1846"/>
        <w:gridCol w:w="2340"/>
        <w:gridCol w:w="8213"/>
        <w:gridCol w:w="1258"/>
        <w:gridCol w:w="2096"/>
      </w:tblGrid>
      <w:tr w:rsidR="0021076B" w:rsidRPr="00BA67C7" w:rsidTr="007E258A">
        <w:trPr>
          <w:trHeight w:val="572"/>
        </w:trPr>
        <w:tc>
          <w:tcPr>
            <w:tcW w:w="55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7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7C7">
              <w:rPr>
                <w:rFonts w:ascii="Times New Roman" w:hAnsi="Times New Roman"/>
                <w:b/>
                <w:sz w:val="24"/>
                <w:szCs w:val="24"/>
              </w:rPr>
              <w:t>Наименования этапа</w:t>
            </w: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7C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7C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7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67C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A67C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1076B" w:rsidRPr="00BA67C7" w:rsidRDefault="0021076B" w:rsidP="007E258A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21076B" w:rsidRPr="00BA67C7" w:rsidRDefault="0021076B" w:rsidP="007E258A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Таказин С.А., директор школы, администрация школы.</w:t>
            </w:r>
          </w:p>
        </w:tc>
      </w:tr>
      <w:tr w:rsidR="0021076B" w:rsidRPr="00BA67C7" w:rsidTr="007E258A">
        <w:trPr>
          <w:trHeight w:val="830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  <w:r w:rsidRPr="00BA67C7">
              <w:rPr>
                <w:rFonts w:ascii="Times New Roman" w:hAnsi="Times New Roman"/>
              </w:rPr>
              <w:t xml:space="preserve">МБОУ </w:t>
            </w:r>
            <w:r w:rsidRPr="00BA67C7">
              <w:rPr>
                <w:rFonts w:ascii="Times New Roman" w:hAnsi="Times New Roman"/>
                <w:bCs/>
                <w:spacing w:val="3"/>
                <w:lang w:eastAsia="en-US"/>
              </w:rPr>
              <w:t>«Русско – Паёвской средней общеобразовательной школа»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Издание приказа «Внедрение целевой модели наставничества в МБОУ </w:t>
            </w:r>
            <w:r w:rsidRPr="00BA67C7">
              <w:rPr>
                <w:rFonts w:ascii="Times New Roman" w:hAnsi="Times New Roman"/>
                <w:bCs/>
                <w:spacing w:val="3"/>
                <w:lang w:eastAsia="en-US"/>
              </w:rPr>
              <w:t>«Русско – Паёвская  средняя  общеобразовательная школа»</w:t>
            </w:r>
          </w:p>
          <w:p w:rsidR="0021076B" w:rsidRPr="00BA67C7" w:rsidRDefault="0021076B" w:rsidP="007E258A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Положения о наставничестве в МБОУ </w:t>
            </w:r>
            <w:r w:rsidRPr="00BA67C7">
              <w:rPr>
                <w:rFonts w:ascii="Times New Roman" w:hAnsi="Times New Roman"/>
                <w:bCs/>
                <w:spacing w:val="3"/>
                <w:lang w:eastAsia="en-US"/>
              </w:rPr>
              <w:t>«Русско – Паёвская  средняя  общеобразовательная школа»</w:t>
            </w:r>
          </w:p>
          <w:p w:rsidR="0021076B" w:rsidRPr="00BA67C7" w:rsidRDefault="0021076B" w:rsidP="007E258A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Целевой модели наставничества в МБОУ </w:t>
            </w:r>
            <w:r w:rsidRPr="00BA67C7">
              <w:rPr>
                <w:rFonts w:ascii="Times New Roman" w:hAnsi="Times New Roman"/>
                <w:bCs/>
                <w:spacing w:val="3"/>
                <w:lang w:eastAsia="en-US"/>
              </w:rPr>
              <w:t>«Русско – Паёвская  средняя  общеобразовательная школа»</w:t>
            </w:r>
          </w:p>
          <w:p w:rsidR="0021076B" w:rsidRPr="00BA67C7" w:rsidRDefault="0021076B" w:rsidP="007E258A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«дорожной карты» внедрение системы наставничества в </w:t>
            </w:r>
            <w:r w:rsidRPr="00BA67C7">
              <w:rPr>
                <w:rFonts w:ascii="Times New Roman" w:hAnsi="Times New Roman"/>
                <w:bCs/>
                <w:spacing w:val="3"/>
                <w:lang w:eastAsia="en-US"/>
              </w:rPr>
              <w:t>«Русско – Паёвская  средняя  общеобразовательная школа»</w:t>
            </w:r>
          </w:p>
          <w:p w:rsidR="0021076B" w:rsidRPr="00BA67C7" w:rsidRDefault="0021076B" w:rsidP="007E258A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Назначение куратора внедрение Целевой модели наставничества МБОУ</w:t>
            </w:r>
            <w:proofErr w:type="gramStart"/>
            <w:r w:rsidRPr="00BA67C7">
              <w:rPr>
                <w:rFonts w:ascii="Times New Roman" w:hAnsi="Times New Roman"/>
                <w:bCs/>
                <w:spacing w:val="3"/>
                <w:lang w:eastAsia="en-US"/>
              </w:rPr>
              <w:t>«Р</w:t>
            </w:r>
            <w:proofErr w:type="gramEnd"/>
            <w:r w:rsidRPr="00BA67C7">
              <w:rPr>
                <w:rFonts w:ascii="Times New Roman" w:hAnsi="Times New Roman"/>
                <w:bCs/>
                <w:spacing w:val="3"/>
                <w:lang w:eastAsia="en-US"/>
              </w:rPr>
              <w:t>усско – Паёвская  средняя  общеобразовательная школа»</w:t>
            </w:r>
            <w:r w:rsidRPr="00BA67C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BA67C7">
              <w:rPr>
                <w:rFonts w:ascii="Times New Roman" w:hAnsi="Times New Roman"/>
                <w:sz w:val="24"/>
                <w:szCs w:val="24"/>
              </w:rPr>
              <w:t>(издание приказа)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Таказин С.А., директор школы, администрация школы.</w:t>
            </w:r>
          </w:p>
        </w:tc>
      </w:tr>
      <w:tr w:rsidR="0021076B" w:rsidRPr="00BA67C7" w:rsidTr="007E258A">
        <w:trPr>
          <w:trHeight w:val="841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21076B" w:rsidRPr="00BA67C7" w:rsidTr="007E258A">
        <w:trPr>
          <w:trHeight w:val="853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Таказин С. А., директор школы</w:t>
            </w:r>
          </w:p>
        </w:tc>
      </w:tr>
      <w:tr w:rsidR="0021076B" w:rsidRPr="00BA67C7" w:rsidTr="007E258A">
        <w:trPr>
          <w:trHeight w:val="554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совета.</w:t>
            </w:r>
          </w:p>
          <w:p w:rsidR="0021076B" w:rsidRPr="00BA67C7" w:rsidRDefault="0021076B" w:rsidP="007E258A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собрания.</w:t>
            </w:r>
          </w:p>
          <w:p w:rsidR="0021076B" w:rsidRPr="00BA67C7" w:rsidRDefault="0021076B" w:rsidP="007E258A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ученической конференции.</w:t>
            </w:r>
          </w:p>
          <w:p w:rsidR="0021076B" w:rsidRPr="00BA67C7" w:rsidRDefault="0021076B" w:rsidP="007E258A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классных часов.</w:t>
            </w:r>
          </w:p>
          <w:p w:rsidR="0021076B" w:rsidRPr="00BA67C7" w:rsidRDefault="0021076B" w:rsidP="007E258A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Информирование на сайте школы.</w:t>
            </w:r>
          </w:p>
          <w:p w:rsidR="0021076B" w:rsidRPr="00BA67C7" w:rsidRDefault="0021076B" w:rsidP="007E258A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Таказин С. А.. директор школы, администрация школы, классные руководители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67C7">
              <w:rPr>
                <w:rFonts w:ascii="Times New Roman" w:hAnsi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21076B" w:rsidRPr="00BA67C7" w:rsidRDefault="0021076B" w:rsidP="007E258A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21076B" w:rsidRPr="00BA67C7" w:rsidRDefault="0021076B" w:rsidP="007E258A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родители.</w:t>
            </w:r>
          </w:p>
          <w:p w:rsidR="0021076B" w:rsidRPr="00BA67C7" w:rsidRDefault="0021076B" w:rsidP="007E258A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Сбор дополнительной информации о запросах наставляемых педагогов из личных дел.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21076B" w:rsidRPr="00BA67C7" w:rsidTr="007E258A">
        <w:trPr>
          <w:trHeight w:val="817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21076B" w:rsidRPr="00BA67C7" w:rsidRDefault="0021076B" w:rsidP="007E258A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21076B" w:rsidRPr="00BA67C7" w:rsidTr="007E258A">
        <w:trPr>
          <w:trHeight w:val="830"/>
        </w:trPr>
        <w:tc>
          <w:tcPr>
            <w:tcW w:w="55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34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21076B" w:rsidRPr="00BA67C7" w:rsidRDefault="0021076B" w:rsidP="007E258A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Сбор согласий на обработку персональных данных.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21076B" w:rsidRPr="00BA67C7" w:rsidTr="007E258A">
        <w:trPr>
          <w:trHeight w:val="700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Таказин С. А., директор школы</w:t>
            </w:r>
          </w:p>
        </w:tc>
      </w:tr>
      <w:tr w:rsidR="0021076B" w:rsidRPr="00BA67C7" w:rsidTr="007E258A">
        <w:trPr>
          <w:trHeight w:val="851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21076B" w:rsidRPr="00BA67C7" w:rsidRDefault="0021076B" w:rsidP="007E258A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2021г 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21076B" w:rsidRPr="00BA67C7" w:rsidTr="007E258A">
        <w:trPr>
          <w:trHeight w:val="849"/>
        </w:trPr>
        <w:tc>
          <w:tcPr>
            <w:tcW w:w="55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67C7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BA6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21076B" w:rsidRPr="00BA67C7" w:rsidTr="007E258A">
        <w:trPr>
          <w:trHeight w:val="728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67C7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BA6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21076B" w:rsidRPr="00BA67C7" w:rsidTr="007E258A">
        <w:trPr>
          <w:trHeight w:val="695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6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 w:rsidRPr="00BA67C7">
              <w:rPr>
                <w:rFonts w:ascii="Times New Roman" w:hAnsi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Таказин С. А., директор школы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Заместитель директора, куратор целевой модели наставничества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1076B" w:rsidRPr="00BA67C7" w:rsidRDefault="0021076B" w:rsidP="007E258A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21076B" w:rsidRPr="00BA67C7" w:rsidRDefault="0021076B" w:rsidP="007E258A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21076B" w:rsidRPr="00BA67C7" w:rsidRDefault="0021076B" w:rsidP="007E258A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Заместители директора, куратор целевой модели наставничества</w:t>
            </w:r>
          </w:p>
        </w:tc>
      </w:tr>
      <w:tr w:rsidR="0021076B" w:rsidRPr="00BA67C7" w:rsidTr="007E258A">
        <w:trPr>
          <w:trHeight w:val="546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Таказин С. А., директор школы</w:t>
            </w:r>
          </w:p>
        </w:tc>
      </w:tr>
      <w:tr w:rsidR="0021076B" w:rsidRPr="00BA67C7" w:rsidTr="007E258A">
        <w:trPr>
          <w:trHeight w:val="703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21076B" w:rsidRPr="00BA67C7" w:rsidTr="007E258A">
        <w:trPr>
          <w:trHeight w:val="840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наставляемым</w:t>
            </w:r>
            <w:proofErr w:type="gramEnd"/>
            <w:r w:rsidRPr="00BA67C7">
              <w:rPr>
                <w:rFonts w:ascii="Times New Roman" w:hAnsi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21076B" w:rsidRPr="00BA67C7" w:rsidRDefault="0021076B" w:rsidP="007E258A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21076B" w:rsidRPr="00BA67C7" w:rsidRDefault="0021076B" w:rsidP="007E258A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21076B" w:rsidRPr="00BA67C7" w:rsidRDefault="0021076B" w:rsidP="007E258A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21076B" w:rsidRPr="00BA67C7" w:rsidRDefault="0021076B" w:rsidP="007E258A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340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21076B" w:rsidRPr="00BA67C7" w:rsidRDefault="0021076B" w:rsidP="007E258A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BA67C7">
              <w:rPr>
                <w:rFonts w:ascii="Times New Roman" w:hAnsi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BA6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76B" w:rsidRPr="00BA67C7" w:rsidRDefault="0021076B" w:rsidP="007E258A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21076B" w:rsidRPr="00BA67C7" w:rsidRDefault="0021076B" w:rsidP="007E258A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Благодарственные письма партнерам.</w:t>
            </w:r>
          </w:p>
          <w:p w:rsidR="0021076B" w:rsidRPr="00BA67C7" w:rsidRDefault="0021076B" w:rsidP="007E258A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Таказин С. А., директор школы</w:t>
            </w:r>
          </w:p>
        </w:tc>
      </w:tr>
      <w:tr w:rsidR="0021076B" w:rsidRPr="00BA67C7" w:rsidTr="007E258A">
        <w:trPr>
          <w:trHeight w:val="1148"/>
        </w:trPr>
        <w:tc>
          <w:tcPr>
            <w:tcW w:w="55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21076B" w:rsidRPr="00BA67C7" w:rsidRDefault="0021076B" w:rsidP="007E258A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21076B" w:rsidRPr="00BA67C7" w:rsidRDefault="0021076B" w:rsidP="007E258A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096" w:type="dxa"/>
          </w:tcPr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:rsidR="0021076B" w:rsidRPr="00BA67C7" w:rsidRDefault="0021076B" w:rsidP="007E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C7">
              <w:rPr>
                <w:rFonts w:ascii="Times New Roman" w:hAnsi="Times New Roman"/>
                <w:sz w:val="24"/>
                <w:szCs w:val="24"/>
              </w:rPr>
              <w:t>куратор наставничества</w:t>
            </w:r>
          </w:p>
        </w:tc>
      </w:tr>
    </w:tbl>
    <w:p w:rsidR="0021076B" w:rsidRDefault="0021076B" w:rsidP="002107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1076B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00000" w:rsidRDefault="0021076B"/>
    <w:sectPr w:rsidR="00000000" w:rsidSect="00210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76B"/>
    <w:rsid w:val="0021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6340</Characters>
  <Application>Microsoft Office Word</Application>
  <DocSecurity>0</DocSecurity>
  <Lines>52</Lines>
  <Paragraphs>14</Paragraphs>
  <ScaleCrop>false</ScaleCrop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Гаврюша</dc:creator>
  <cp:keywords/>
  <dc:description/>
  <cp:lastModifiedBy>Гаврюша</cp:lastModifiedBy>
  <cp:revision>2</cp:revision>
  <dcterms:created xsi:type="dcterms:W3CDTF">2020-12-21T14:52:00Z</dcterms:created>
  <dcterms:modified xsi:type="dcterms:W3CDTF">2020-12-21T14:53:00Z</dcterms:modified>
</cp:coreProperties>
</file>