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36" w:rsidRPr="00006F36" w:rsidRDefault="00006F36" w:rsidP="00006F36">
      <w:pPr>
        <w:ind w:left="-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06F36">
        <w:rPr>
          <w:rFonts w:ascii="Times New Roman" w:hAnsi="Times New Roman" w:cs="Times New Roman"/>
          <w:b/>
          <w:noProof/>
          <w:sz w:val="28"/>
          <w:szCs w:val="28"/>
        </w:rPr>
        <w:t>Структурного подразделения</w:t>
      </w:r>
    </w:p>
    <w:p w:rsidR="00006F36" w:rsidRPr="00006F36" w:rsidRDefault="00006F36" w:rsidP="00006F36">
      <w:pPr>
        <w:ind w:left="-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06F36">
        <w:rPr>
          <w:rFonts w:ascii="Times New Roman" w:hAnsi="Times New Roman" w:cs="Times New Roman"/>
          <w:b/>
          <w:noProof/>
          <w:sz w:val="28"/>
          <w:szCs w:val="28"/>
        </w:rPr>
        <w:t xml:space="preserve"> «Центр развития ребёнка – детский сад №14»</w:t>
      </w:r>
    </w:p>
    <w:p w:rsidR="00006F36" w:rsidRPr="00006F36" w:rsidRDefault="00006F36" w:rsidP="00006F36">
      <w:pPr>
        <w:ind w:left="-709"/>
        <w:jc w:val="center"/>
        <w:rPr>
          <w:sz w:val="28"/>
          <w:szCs w:val="28"/>
        </w:rPr>
      </w:pPr>
      <w:r w:rsidRPr="00006F36">
        <w:rPr>
          <w:rFonts w:ascii="Times New Roman" w:hAnsi="Times New Roman" w:cs="Times New Roman"/>
          <w:b/>
          <w:noProof/>
          <w:sz w:val="28"/>
          <w:szCs w:val="28"/>
        </w:rPr>
        <w:t>МБДОУ «Детский сад «Радуга» комбинированного вида»</w:t>
      </w:r>
    </w:p>
    <w:p w:rsidR="00006F36" w:rsidRPr="00006F36" w:rsidRDefault="00006F36" w:rsidP="00006F3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F36">
        <w:rPr>
          <w:rFonts w:ascii="Times New Roman" w:hAnsi="Times New Roman" w:cs="Times New Roman"/>
          <w:b/>
          <w:sz w:val="28"/>
          <w:szCs w:val="28"/>
        </w:rPr>
        <w:t>Рузаевского</w:t>
      </w:r>
      <w:proofErr w:type="spellEnd"/>
      <w:r w:rsidRPr="00006F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93843" w:rsidRDefault="00E93843" w:rsidP="00E93843">
      <w:pPr>
        <w:rPr>
          <w:rFonts w:ascii="Times New Roman" w:hAnsi="Times New Roman" w:cs="Times New Roman"/>
          <w:b/>
          <w:sz w:val="28"/>
          <w:szCs w:val="28"/>
        </w:rPr>
      </w:pPr>
    </w:p>
    <w:p w:rsidR="00E93843" w:rsidRDefault="00E93843" w:rsidP="00E93843">
      <w:pPr>
        <w:rPr>
          <w:rFonts w:ascii="Times New Roman" w:hAnsi="Times New Roman" w:cs="Times New Roman"/>
          <w:b/>
          <w:sz w:val="28"/>
          <w:szCs w:val="28"/>
        </w:rPr>
      </w:pPr>
    </w:p>
    <w:p w:rsidR="00006F36" w:rsidRDefault="00E93843" w:rsidP="00E93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06F36">
        <w:rPr>
          <w:rFonts w:ascii="Times New Roman" w:hAnsi="Times New Roman" w:cs="Times New Roman"/>
          <w:b/>
          <w:sz w:val="28"/>
          <w:szCs w:val="28"/>
        </w:rPr>
        <w:t>Конкурс чтецов</w:t>
      </w:r>
    </w:p>
    <w:p w:rsidR="00E93843" w:rsidRDefault="00006F36" w:rsidP="00006F36">
      <w:pPr>
        <w:ind w:left="-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sz w:val="28"/>
          <w:szCs w:val="28"/>
        </w:rPr>
        <w:t>«Разноцветные краски осени»</w:t>
      </w:r>
      <w:r w:rsidR="00E93843" w:rsidRPr="00E938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3843" w:rsidRDefault="00E93843" w:rsidP="00006F36">
      <w:pPr>
        <w:ind w:left="-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06F36" w:rsidRPr="00E93843" w:rsidRDefault="00E93843" w:rsidP="00006F3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22801" cy="3087681"/>
            <wp:effectExtent l="19050" t="0" r="0" b="0"/>
            <wp:docPr id="1" name="Рисунок 1" descr="C:\Users\Acer\Desktop\6d6dc62c1161805b56a7f1b4824d25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6d6dc62c1161805b56a7f1b4824d25a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67" cy="309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6E" w:rsidRDefault="00006F36" w:rsidP="00E93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9384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F406E" w:rsidRDefault="00DF406E" w:rsidP="00006F3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36" w:rsidRDefault="00DF406E" w:rsidP="00006F3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006F36">
        <w:rPr>
          <w:rFonts w:ascii="Times New Roman" w:hAnsi="Times New Roman" w:cs="Times New Roman"/>
          <w:b/>
          <w:sz w:val="28"/>
          <w:szCs w:val="28"/>
        </w:rPr>
        <w:t xml:space="preserve"> Подготовили</w:t>
      </w:r>
    </w:p>
    <w:p w:rsidR="00006F36" w:rsidRDefault="00006F36" w:rsidP="00006F3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воспитатели:</w:t>
      </w:r>
    </w:p>
    <w:p w:rsidR="00006F36" w:rsidRDefault="00006F36" w:rsidP="00006F3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Гусева А.А.</w:t>
      </w:r>
    </w:p>
    <w:p w:rsidR="00006F36" w:rsidRDefault="00006F36" w:rsidP="00006F3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Матявина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DF406E" w:rsidRDefault="00DF406E" w:rsidP="00006F3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6E" w:rsidRDefault="00DF406E" w:rsidP="00006F3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6E" w:rsidRDefault="00DF406E" w:rsidP="00DF406E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Рузаевка, 2021</w:t>
      </w:r>
      <w:r w:rsidR="00006F3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06F36" w:rsidRPr="00DF406E" w:rsidRDefault="00006F36" w:rsidP="00DF406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чтецов</w:t>
      </w:r>
    </w:p>
    <w:p w:rsidR="00006F36" w:rsidRDefault="00006F36" w:rsidP="00006F36">
      <w:pPr>
        <w:tabs>
          <w:tab w:val="left" w:pos="30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«Разноцветные краски осени»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творчеством детских поэтов, учить видеть красоту осени и передавать её через  художественное слово.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-приобщить детей к художественному слову;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артистические навыки;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радостный эмоциональный настрой, стимулировать стремление к заучиванию стихотворений.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Помедли, Осень, на опушке года-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походкой мягкой рыжая лиса.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такую пору мудрая природа.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буднях открывает чудеса.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пришла к нам незаметно. Разная она бывает – весёлая и грустная, солнечная и пасмурная, с дождиком и мокрым снегом, с х</w:t>
      </w:r>
      <w:r w:rsidR="00C67F1F">
        <w:rPr>
          <w:rFonts w:ascii="Times New Roman" w:hAnsi="Times New Roman" w:cs="Times New Roman"/>
          <w:sz w:val="28"/>
          <w:szCs w:val="28"/>
        </w:rPr>
        <w:t>олодными ветрами</w:t>
      </w:r>
      <w:proofErr w:type="gramStart"/>
      <w:r w:rsidR="00C6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первыми заморозками. Но я очень рада, что вы любите осень за щедрость, за красоту, за редкие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славные и тёплые деньки. 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– очень красивое время года! Все деревья и в саду, и во дворе, и в лесу стоят празднично одетые! 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творческие люди посвящали этому времени года свои произведения: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Художники-картины,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 – музыку,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 – стихи.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ребята, тоже постарались: выучили стихотворения. И сейчас мы проведём конкурс на лучшего чтеца.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 гости будут членами жюри. Именно они решат, кто из вас будет лучшим. Старший воспитатель Дивеева Ирина Александровна, воспитатель младшей группы Панина Ольга Викторовна, воспитатель средней группы</w:t>
      </w:r>
      <w:r w:rsidR="0033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Андреевна</w:t>
      </w:r>
      <w:r w:rsidR="003344EF">
        <w:rPr>
          <w:rFonts w:ascii="Times New Roman" w:hAnsi="Times New Roman" w:cs="Times New Roman"/>
          <w:sz w:val="28"/>
          <w:szCs w:val="28"/>
        </w:rPr>
        <w:t xml:space="preserve">, члены родительского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Вед: Итак, конкур чтецов, объявляется, открытым и первыми прочитают свои стихотворения наша первая пятёрка чтецов: </w:t>
      </w:r>
      <w:proofErr w:type="spellStart"/>
      <w:r w:rsidR="00C67F1F">
        <w:rPr>
          <w:rFonts w:ascii="Times New Roman" w:hAnsi="Times New Roman" w:cs="Times New Roman"/>
          <w:sz w:val="28"/>
          <w:szCs w:val="28"/>
        </w:rPr>
        <w:t>Сигачёва</w:t>
      </w:r>
      <w:proofErr w:type="spellEnd"/>
      <w:r w:rsidR="00C67F1F">
        <w:rPr>
          <w:rFonts w:ascii="Times New Roman" w:hAnsi="Times New Roman" w:cs="Times New Roman"/>
          <w:sz w:val="28"/>
          <w:szCs w:val="28"/>
        </w:rPr>
        <w:t xml:space="preserve"> Ирина, Михайлов Артур, </w:t>
      </w:r>
      <w:proofErr w:type="spellStart"/>
      <w:r w:rsidR="00C67F1F">
        <w:rPr>
          <w:rFonts w:ascii="Times New Roman" w:hAnsi="Times New Roman" w:cs="Times New Roman"/>
          <w:sz w:val="28"/>
          <w:szCs w:val="28"/>
        </w:rPr>
        <w:t>Фалилеева</w:t>
      </w:r>
      <w:proofErr w:type="spellEnd"/>
      <w:r w:rsidR="00C67F1F">
        <w:rPr>
          <w:rFonts w:ascii="Times New Roman" w:hAnsi="Times New Roman" w:cs="Times New Roman"/>
          <w:sz w:val="28"/>
          <w:szCs w:val="28"/>
        </w:rPr>
        <w:t xml:space="preserve"> Поля, </w:t>
      </w:r>
      <w:proofErr w:type="spellStart"/>
      <w:r w:rsidR="00C67F1F">
        <w:rPr>
          <w:rFonts w:ascii="Times New Roman" w:hAnsi="Times New Roman" w:cs="Times New Roman"/>
          <w:sz w:val="28"/>
          <w:szCs w:val="28"/>
        </w:rPr>
        <w:t>Хансеверов</w:t>
      </w:r>
      <w:proofErr w:type="spellEnd"/>
      <w:r w:rsidR="00C67F1F">
        <w:rPr>
          <w:rFonts w:ascii="Times New Roman" w:hAnsi="Times New Roman" w:cs="Times New Roman"/>
          <w:sz w:val="28"/>
          <w:szCs w:val="28"/>
        </w:rPr>
        <w:t xml:space="preserve"> Артём, Ерышев Илья.</w:t>
      </w:r>
    </w:p>
    <w:p w:rsidR="00006F36" w:rsidRDefault="003344E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 золотая!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красок – посмотри.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я картину,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деду подарить.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берёзку, там рябину,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Ёлочку зелёную.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весёлое.</w:t>
      </w:r>
    </w:p>
    <w:p w:rsidR="00BB2524" w:rsidRDefault="00BB252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2524" w:rsidRPr="00BB2524" w:rsidRDefault="003344EF" w:rsidP="00BB252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B2524">
        <w:rPr>
          <w:rFonts w:ascii="Times New Roman" w:hAnsi="Times New Roman" w:cs="Times New Roman"/>
          <w:i/>
          <w:sz w:val="28"/>
          <w:szCs w:val="28"/>
        </w:rPr>
        <w:t>Михайлов Артур</w:t>
      </w:r>
      <w:r w:rsidR="00BB2524" w:rsidRPr="00BB25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B2524" w:rsidRPr="00A44495" w:rsidRDefault="00BB2524" w:rsidP="00BB2524">
      <w:pPr>
        <w:rPr>
          <w:rFonts w:ascii="Times New Roman" w:hAnsi="Times New Roman" w:cs="Times New Roman"/>
          <w:b/>
          <w:sz w:val="32"/>
          <w:szCs w:val="32"/>
        </w:rPr>
      </w:pPr>
      <w:r w:rsidRPr="00A44495">
        <w:rPr>
          <w:rFonts w:ascii="Times New Roman" w:hAnsi="Times New Roman" w:cs="Times New Roman"/>
          <w:b/>
          <w:sz w:val="32"/>
          <w:szCs w:val="32"/>
        </w:rPr>
        <w:t>Осенние листья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 падают, кружатся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 ног моих ложатся.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ладошку протяну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один листок возьму.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другой и третий…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Хороши они, поверьте!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от осени привет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Соберу в большой букет!</w:t>
      </w:r>
    </w:p>
    <w:p w:rsidR="003344EF" w:rsidRDefault="003344E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4EF" w:rsidRDefault="003344E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Фалилеева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Мокрая дорога,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капель на стекле,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тепла немного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осенние грибы,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Зонтики мы носим,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4EF" w:rsidRDefault="003344E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Хансеверов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 комнату дождик стучится.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вновьзаглянула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мой дом,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яркая дивная птица,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мне своим пёстрым крылом.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за окнами, чудо – палитра,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 – красные краски горят.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фокус проделала хитрый,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набросив наряд.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Клёны в платьях несказанно ярких,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осинах наряд золотой,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берёзы одеты по-царски,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Тополя – в сарафанах с каймой.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чистит одежду усердно,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 целый мир в чистоту.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сверкает у осени щедрой,</w:t>
      </w:r>
    </w:p>
    <w:p w:rsidR="000D142B" w:rsidRDefault="000D142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душа обретает мечту.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327" w:rsidRDefault="00387327" w:rsidP="00704E7E">
      <w:pPr>
        <w:rPr>
          <w:rFonts w:ascii="Times New Roman" w:hAnsi="Times New Roman" w:cs="Times New Roman"/>
          <w:sz w:val="28"/>
          <w:szCs w:val="28"/>
        </w:rPr>
      </w:pPr>
    </w:p>
    <w:p w:rsidR="00387327" w:rsidRDefault="00387327" w:rsidP="00704E7E">
      <w:pPr>
        <w:rPr>
          <w:rFonts w:ascii="Times New Roman" w:hAnsi="Times New Roman" w:cs="Times New Roman"/>
          <w:sz w:val="28"/>
          <w:szCs w:val="28"/>
        </w:rPr>
      </w:pPr>
    </w:p>
    <w:p w:rsidR="00704E7E" w:rsidRDefault="003344EF" w:rsidP="00704E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Ерышев Илья</w:t>
      </w:r>
      <w:r w:rsidR="00704E7E" w:rsidRPr="00704E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4E7E" w:rsidRPr="00A44495" w:rsidRDefault="00704E7E" w:rsidP="00704E7E">
      <w:pPr>
        <w:rPr>
          <w:rFonts w:ascii="Times New Roman" w:hAnsi="Times New Roman" w:cs="Times New Roman"/>
          <w:b/>
          <w:sz w:val="32"/>
          <w:szCs w:val="32"/>
        </w:rPr>
      </w:pPr>
      <w:r w:rsidRPr="00A44495">
        <w:rPr>
          <w:rFonts w:ascii="Times New Roman" w:hAnsi="Times New Roman" w:cs="Times New Roman"/>
          <w:b/>
          <w:sz w:val="32"/>
          <w:szCs w:val="32"/>
        </w:rPr>
        <w:t>Осень</w:t>
      </w:r>
    </w:p>
    <w:p w:rsidR="00704E7E" w:rsidRDefault="00704E7E" w:rsidP="00704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Падают, падают листья-</w:t>
      </w:r>
    </w:p>
    <w:p w:rsidR="00704E7E" w:rsidRDefault="00704E7E" w:rsidP="00704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саду листопад…</w:t>
      </w:r>
    </w:p>
    <w:p w:rsidR="00704E7E" w:rsidRDefault="00704E7E" w:rsidP="00704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Жёлтые, красные листья</w:t>
      </w:r>
    </w:p>
    <w:p w:rsidR="00704E7E" w:rsidRDefault="00704E7E" w:rsidP="00704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ветру вьются, летят.</w:t>
      </w:r>
    </w:p>
    <w:p w:rsidR="00704E7E" w:rsidRDefault="00704E7E" w:rsidP="00704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 на юг улетают-</w:t>
      </w:r>
    </w:p>
    <w:p w:rsidR="00704E7E" w:rsidRDefault="00704E7E" w:rsidP="00704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Гуси, грачи, журавли.</w:t>
      </w:r>
    </w:p>
    <w:p w:rsidR="00704E7E" w:rsidRDefault="00704E7E" w:rsidP="00704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уж последняя стая</w:t>
      </w:r>
    </w:p>
    <w:p w:rsidR="00704E7E" w:rsidRDefault="00704E7E" w:rsidP="00704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Крыльями машет вдали!     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У каждого есть своё любимое время года. Но все любят осень с её листопадом, прощальными лучами солнца, с летящей по воздуху паутиной, с птичьим гонором.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И продолжат наш конкурс следующая пятёрка:</w:t>
      </w:r>
    </w:p>
    <w:p w:rsidR="00006F36" w:rsidRDefault="003344E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Ангелина</w:t>
      </w:r>
    </w:p>
    <w:p w:rsidR="00C67F1F" w:rsidRDefault="00C67F1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осень,</w:t>
      </w:r>
    </w:p>
    <w:p w:rsidR="00C67F1F" w:rsidRDefault="00C67F1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 шуршит,</w:t>
      </w:r>
    </w:p>
    <w:p w:rsidR="00C67F1F" w:rsidRDefault="00C67F1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Клён листву всю сбросил,</w:t>
      </w:r>
    </w:p>
    <w:p w:rsidR="00C67F1F" w:rsidRDefault="00C67F1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он спит.</w:t>
      </w:r>
    </w:p>
    <w:p w:rsidR="00C67F1F" w:rsidRDefault="00C67F1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берёзка гнётся</w:t>
      </w:r>
    </w:p>
    <w:p w:rsidR="00C67F1F" w:rsidRDefault="00C67F1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шального ветра,</w:t>
      </w:r>
    </w:p>
    <w:p w:rsidR="00C67F1F" w:rsidRDefault="00C67F1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из</w:t>
      </w:r>
      <w:r w:rsidR="00B242B9">
        <w:rPr>
          <w:rFonts w:ascii="Times New Roman" w:hAnsi="Times New Roman" w:cs="Times New Roman"/>
          <w:sz w:val="28"/>
          <w:szCs w:val="28"/>
        </w:rPr>
        <w:t xml:space="preserve"> тучек льётся,</w:t>
      </w:r>
    </w:p>
    <w:p w:rsidR="00B242B9" w:rsidRDefault="00B242B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Убежало лето.</w:t>
      </w:r>
    </w:p>
    <w:p w:rsidR="00B242B9" w:rsidRDefault="00B242B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 котёнком</w:t>
      </w:r>
    </w:p>
    <w:p w:rsidR="00B242B9" w:rsidRDefault="00B242B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у окна,</w:t>
      </w:r>
    </w:p>
    <w:p w:rsidR="00B242B9" w:rsidRDefault="00B242B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звонкой,</w:t>
      </w:r>
    </w:p>
    <w:p w:rsidR="00B242B9" w:rsidRDefault="00B242B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Струйкой от дождя.</w:t>
      </w:r>
    </w:p>
    <w:p w:rsidR="008327C4" w:rsidRDefault="008327C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4EF" w:rsidRDefault="003344E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Даниил</w:t>
      </w:r>
    </w:p>
    <w:p w:rsidR="008327C4" w:rsidRDefault="008327C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к югу потянулись,</w:t>
      </w:r>
    </w:p>
    <w:p w:rsidR="008327C4" w:rsidRDefault="008327C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 на дворе.</w:t>
      </w:r>
    </w:p>
    <w:p w:rsidR="008327C4" w:rsidRDefault="008327C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мы увидим</w:t>
      </w:r>
    </w:p>
    <w:p w:rsidR="008327C4" w:rsidRDefault="008327C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иней на траве.</w:t>
      </w:r>
    </w:p>
    <w:p w:rsidR="008327C4" w:rsidRDefault="008327C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Сбросили деревья листья.</w:t>
      </w:r>
    </w:p>
    <w:p w:rsidR="008327C4" w:rsidRDefault="008327C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синяя река,</w:t>
      </w:r>
    </w:p>
    <w:p w:rsidR="008327C4" w:rsidRDefault="008327C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зеркале холодном,</w:t>
      </w:r>
    </w:p>
    <w:p w:rsidR="008327C4" w:rsidRDefault="008327C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 облака.</w:t>
      </w:r>
    </w:p>
    <w:p w:rsidR="003344EF" w:rsidRDefault="003344E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танцуют, листочки кружатся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ярким ковром мне под ноги ложатся.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ужасно они занятые,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Зелёные, красные и золотые…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кленовые, листья дубовые,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Пурпурные, алые, даже бордовые…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Бросаюсь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 наугад – </w:t>
      </w:r>
    </w:p>
    <w:p w:rsidR="00704E7E" w:rsidRDefault="00704E7E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устроить могу листопад!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4EF" w:rsidRDefault="003344E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Годунова Настя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 надела осень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Пёстрый, расписной.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жёлтый, листик алый,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золотой.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поднимет, то бросает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 озорной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жёлтый, листик алый,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золотой.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Соберём букет на славу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и большой.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жёлтый, листик алый,</w:t>
      </w:r>
    </w:p>
    <w:p w:rsidR="0052118B" w:rsidRDefault="0052118B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золотой.</w:t>
      </w:r>
    </w:p>
    <w:p w:rsidR="008327C4" w:rsidRDefault="008327C4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4EF" w:rsidRDefault="003344E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</w:p>
    <w:p w:rsidR="00954CF9" w:rsidRDefault="00954CF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небо было хмурым,</w:t>
      </w:r>
    </w:p>
    <w:p w:rsidR="00954CF9" w:rsidRDefault="00954CF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казалось всё понурым.</w:t>
      </w:r>
    </w:p>
    <w:p w:rsidR="00954CF9" w:rsidRDefault="00954CF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очень любит плакать.</w:t>
      </w:r>
    </w:p>
    <w:p w:rsidR="00954CF9" w:rsidRDefault="00954CF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Дождиком на землю капать.</w:t>
      </w:r>
    </w:p>
    <w:p w:rsidR="00954CF9" w:rsidRDefault="00954CF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листьями шуршать,</w:t>
      </w:r>
    </w:p>
    <w:p w:rsidR="00954CF9" w:rsidRDefault="00954CF9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деревьев их срывать.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А вы знаете, что происходит осенью? Осенью день становится короче, погода уже не такая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летом, природа словно засыпает, все деревья </w:t>
      </w:r>
      <w:r w:rsidR="003344EF">
        <w:rPr>
          <w:rFonts w:ascii="Times New Roman" w:hAnsi="Times New Roman" w:cs="Times New Roman"/>
          <w:sz w:val="28"/>
          <w:szCs w:val="28"/>
        </w:rPr>
        <w:t xml:space="preserve">одеты в золотой наряд. И в завершении нашего конкурса мы </w:t>
      </w:r>
      <w:r>
        <w:rPr>
          <w:rFonts w:ascii="Times New Roman" w:hAnsi="Times New Roman" w:cs="Times New Roman"/>
          <w:sz w:val="28"/>
          <w:szCs w:val="28"/>
        </w:rPr>
        <w:t xml:space="preserve"> приглашаем следующих конкурсантов:</w:t>
      </w:r>
    </w:p>
    <w:p w:rsidR="002F692A" w:rsidRDefault="003344EF" w:rsidP="00BB25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Сиволапова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дождик проливной,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я беру с собой,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яркий и большой.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Желто – красно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ни повстречается,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удивляется.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кругом народ: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так чудо! Зонт идёт!»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Даже чуточку обидно,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меня совсем не видно!</w:t>
      </w:r>
    </w:p>
    <w:p w:rsidR="00BB2524" w:rsidRDefault="003344EF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Воронин Никита</w:t>
      </w:r>
      <w:r w:rsidR="00BB25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Льют дожди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просвета.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Затерялось где-то лето.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осень, бродит осень.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клёна листья сбросил.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коврик новый,</w:t>
      </w:r>
    </w:p>
    <w:p w:rsidR="002F692A" w:rsidRDefault="002F692A" w:rsidP="00BB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Жёлто-розовый – кленовый.</w:t>
      </w:r>
    </w:p>
    <w:p w:rsidR="00BB2524" w:rsidRPr="00BB2524" w:rsidRDefault="00BB2524" w:rsidP="00BB2524">
      <w:pPr>
        <w:rPr>
          <w:rFonts w:ascii="Times New Roman" w:hAnsi="Times New Roman" w:cs="Times New Roman"/>
          <w:i/>
          <w:sz w:val="28"/>
          <w:szCs w:val="28"/>
        </w:rPr>
      </w:pPr>
    </w:p>
    <w:p w:rsidR="00BB2524" w:rsidRPr="00BB2524" w:rsidRDefault="00BB2524" w:rsidP="00BB2524">
      <w:pPr>
        <w:rPr>
          <w:rFonts w:ascii="Times New Roman" w:hAnsi="Times New Roman" w:cs="Times New Roman"/>
          <w:i/>
          <w:sz w:val="28"/>
          <w:szCs w:val="28"/>
        </w:rPr>
      </w:pPr>
      <w:r w:rsidRPr="00BB2524">
        <w:rPr>
          <w:rFonts w:ascii="Times New Roman" w:hAnsi="Times New Roman" w:cs="Times New Roman"/>
          <w:i/>
          <w:sz w:val="28"/>
          <w:szCs w:val="28"/>
        </w:rPr>
        <w:t>Кузякин Лев</w:t>
      </w:r>
    </w:p>
    <w:p w:rsidR="00BB2524" w:rsidRPr="00117464" w:rsidRDefault="00BB2524" w:rsidP="00BB2524">
      <w:pPr>
        <w:rPr>
          <w:rFonts w:ascii="Times New Roman" w:hAnsi="Times New Roman" w:cs="Times New Roman"/>
          <w:b/>
          <w:sz w:val="32"/>
          <w:szCs w:val="32"/>
        </w:rPr>
      </w:pPr>
      <w:r w:rsidRPr="00BB25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7464">
        <w:rPr>
          <w:rFonts w:ascii="Times New Roman" w:hAnsi="Times New Roman" w:cs="Times New Roman"/>
          <w:b/>
          <w:sz w:val="32"/>
          <w:szCs w:val="32"/>
        </w:rPr>
        <w:t>Праздник урожая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скверы украшает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Разноцветною листвой.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кормит урожаем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Птиц, зверей и нас с тобой.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садах, и в огороде,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лесу, и у воды.</w:t>
      </w:r>
    </w:p>
    <w:p w:rsidR="00BB2524" w:rsidRDefault="00BB2524" w:rsidP="00BB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Приготовила природа</w:t>
      </w:r>
    </w:p>
    <w:p w:rsidR="00006F36" w:rsidRDefault="00BB2524" w:rsidP="00BB2524">
      <w:pPr>
        <w:tabs>
          <w:tab w:val="left" w:pos="304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Всевозможные плоды</w:t>
      </w:r>
      <w:r w:rsidR="00EF434B">
        <w:rPr>
          <w:rFonts w:ascii="Times New Roman" w:hAnsi="Times New Roman" w:cs="Times New Roman"/>
          <w:sz w:val="32"/>
          <w:szCs w:val="32"/>
        </w:rPr>
        <w:t>.</w:t>
      </w:r>
    </w:p>
    <w:p w:rsidR="00EF434B" w:rsidRDefault="00EF434B" w:rsidP="00BB2524">
      <w:pPr>
        <w:tabs>
          <w:tab w:val="left" w:pos="304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32"/>
          <w:szCs w:val="32"/>
        </w:rPr>
        <w:t>: Садик свой украсим листьями кленовыми</w:t>
      </w:r>
      <w:r w:rsidR="00BD0BB8">
        <w:rPr>
          <w:rFonts w:ascii="Times New Roman" w:hAnsi="Times New Roman" w:cs="Times New Roman"/>
          <w:sz w:val="32"/>
          <w:szCs w:val="32"/>
        </w:rPr>
        <w:t>,</w:t>
      </w:r>
    </w:p>
    <w:p w:rsidR="00BD0BB8" w:rsidRDefault="00BD0BB8" w:rsidP="00BB2524">
      <w:pPr>
        <w:tabs>
          <w:tab w:val="left" w:pos="304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Гроздьями рябины, шишками еловыми.</w:t>
      </w:r>
    </w:p>
    <w:p w:rsidR="00BD0BB8" w:rsidRDefault="00BD0BB8" w:rsidP="00BB2524">
      <w:pPr>
        <w:tabs>
          <w:tab w:val="left" w:pos="304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наша осень! К встрече мы готовы:</w:t>
      </w:r>
    </w:p>
    <w:p w:rsidR="00BD0BB8" w:rsidRDefault="00BD0BB8" w:rsidP="00BB2524">
      <w:pPr>
        <w:tabs>
          <w:tab w:val="left" w:pos="304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Разучили песенку, знаем танец новый!</w:t>
      </w:r>
    </w:p>
    <w:p w:rsidR="00BD0BB8" w:rsidRDefault="00BD0BB8" w:rsidP="00BB252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F36" w:rsidRDefault="003344EF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все ребята </w:t>
      </w:r>
      <w:r w:rsidR="00006F36">
        <w:rPr>
          <w:rFonts w:ascii="Times New Roman" w:hAnsi="Times New Roman" w:cs="Times New Roman"/>
          <w:sz w:val="28"/>
          <w:szCs w:val="28"/>
        </w:rPr>
        <w:t>встанут в дружный хоровод, а наше справедливое жюри подведёт итоги.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с листочками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Слово пред</w:t>
      </w:r>
      <w:r w:rsidR="003344EF">
        <w:rPr>
          <w:rFonts w:ascii="Times New Roman" w:hAnsi="Times New Roman" w:cs="Times New Roman"/>
          <w:sz w:val="28"/>
          <w:szCs w:val="28"/>
        </w:rPr>
        <w:t>оставляется жюри.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Любите поэзию, милые дети,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красивою речь.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Стихов приоткроем сегодня секреты,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сердце поэтов будем беречь!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Всем спасибо за внимание,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 и звонкий смех…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настал момент прощания</w:t>
      </w:r>
    </w:p>
    <w:p w:rsidR="00006F36" w:rsidRDefault="00006F36" w:rsidP="00006F36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всем до свидания</w:t>
      </w:r>
    </w:p>
    <w:p w:rsidR="00006F36" w:rsidRDefault="00006F36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друзья до новых встреч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8C4" w:rsidRPr="00BA38C4" w:rsidRDefault="00BA38C4" w:rsidP="00BA38C4">
      <w:pPr>
        <w:tabs>
          <w:tab w:val="left" w:pos="30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47A5" w:rsidRPr="00031039" w:rsidRDefault="00A429D9" w:rsidP="00A429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039">
        <w:rPr>
          <w:rFonts w:ascii="Times New Roman" w:hAnsi="Times New Roman" w:cs="Times New Roman"/>
          <w:b/>
          <w:sz w:val="32"/>
          <w:szCs w:val="32"/>
        </w:rPr>
        <w:lastRenderedPageBreak/>
        <w:t>Стихи для воспитанников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Ходит осень в нашем парке,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Дарит осень всем подарки: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Бусы красные – рябине,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Фартук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осине,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Зонтик жёлтый – тополям,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Фрукты осень дарит нам.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 осень жёлтый цвет,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жёлтым дождиком рассвет.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Пожелтевшую траву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опавшую листву.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Листьев жёлтые страницы,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Улетают когда птицы.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Погрустить любит с утра,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жёлтая пора!</w:t>
      </w:r>
    </w:p>
    <w:p w:rsidR="00A429D9" w:rsidRDefault="00A429D9" w:rsidP="00A429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9D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Листопад, листопад!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дивный праздничный наряд.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всё так нарядила.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Жёлтым бархатом укрыла.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деревья и поля…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Торжествует вся Земля!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Листопад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ногой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похрустывают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льдинки,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Ничего не видно. Темнота.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шуршат листочки – невидимки,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Облетая с каждого куста.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ходит по дорогам лета,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притихло, отдыхать легло.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в небе празднично от света – 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Небо все созвездия зажгло!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Е.Трутнева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на опушке краски разводила,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листве тихонько кистью проводила: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Пожелтел </w:t>
      </w:r>
      <w:proofErr w:type="gramStart"/>
      <w:r>
        <w:rPr>
          <w:rFonts w:ascii="Times New Roman" w:hAnsi="Times New Roman" w:cs="Times New Roman"/>
          <w:sz w:val="32"/>
          <w:szCs w:val="32"/>
        </w:rPr>
        <w:t>орешник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зарделись клёны,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лесу осеннем только дуб зелёный.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Утешает осень: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 жалейте лето!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 роща – золотом       </w:t>
      </w:r>
    </w:p>
    <w:p w:rsidR="00031039" w:rsidRDefault="00031039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одета!</w:t>
      </w:r>
    </w:p>
    <w:p w:rsidR="00524E4B" w:rsidRPr="00117464" w:rsidRDefault="00524E4B" w:rsidP="00A429D9">
      <w:pPr>
        <w:rPr>
          <w:rFonts w:ascii="Times New Roman" w:hAnsi="Times New Roman" w:cs="Times New Roman"/>
          <w:b/>
          <w:sz w:val="32"/>
          <w:szCs w:val="32"/>
        </w:rPr>
      </w:pPr>
      <w:r w:rsidRPr="00117464">
        <w:rPr>
          <w:rFonts w:ascii="Times New Roman" w:hAnsi="Times New Roman" w:cs="Times New Roman"/>
          <w:b/>
          <w:sz w:val="32"/>
          <w:szCs w:val="32"/>
        </w:rPr>
        <w:t xml:space="preserve">  Сентябрь</w:t>
      </w:r>
    </w:p>
    <w:p w:rsidR="00524E4B" w:rsidRDefault="00524E4B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1039">
        <w:rPr>
          <w:rFonts w:ascii="Times New Roman" w:hAnsi="Times New Roman" w:cs="Times New Roman"/>
          <w:sz w:val="32"/>
          <w:szCs w:val="32"/>
        </w:rPr>
        <w:t>Шепнуло лето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24E4B" w:rsidRDefault="00524E4B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«Убегаю, цветы и краски заберу.</w:t>
      </w:r>
    </w:p>
    <w:p w:rsidR="00524E4B" w:rsidRDefault="00524E4B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 в гости приглашаю,</w:t>
      </w:r>
    </w:p>
    <w:p w:rsidR="00524E4B" w:rsidRDefault="00524E4B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Он вам придётся ко двору».</w:t>
      </w:r>
      <w:r w:rsidR="00E6323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24E4B" w:rsidRDefault="00524E4B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 золотом одарит,</w:t>
      </w:r>
    </w:p>
    <w:p w:rsidR="00524E4B" w:rsidRDefault="00524E4B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Богатым хлебом наградит,</w:t>
      </w:r>
    </w:p>
    <w:p w:rsidR="00524E4B" w:rsidRDefault="00524E4B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Поутру в лес чудной поманит,</w:t>
      </w:r>
    </w:p>
    <w:p w:rsidR="00524E4B" w:rsidRDefault="00524E4B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Дарами леса удивит.</w:t>
      </w:r>
      <w:r w:rsidR="00E63235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24E4B" w:rsidRDefault="00524E4B" w:rsidP="00A429D9">
      <w:pPr>
        <w:rPr>
          <w:rFonts w:ascii="Times New Roman" w:hAnsi="Times New Roman" w:cs="Times New Roman"/>
          <w:sz w:val="32"/>
          <w:szCs w:val="32"/>
        </w:rPr>
      </w:pPr>
    </w:p>
    <w:p w:rsidR="00117464" w:rsidRPr="00117464" w:rsidRDefault="00117464" w:rsidP="00A429D9">
      <w:pPr>
        <w:rPr>
          <w:rFonts w:ascii="Times New Roman" w:hAnsi="Times New Roman" w:cs="Times New Roman"/>
          <w:b/>
          <w:sz w:val="32"/>
          <w:szCs w:val="32"/>
        </w:rPr>
      </w:pPr>
      <w:r w:rsidRPr="00117464">
        <w:rPr>
          <w:rFonts w:ascii="Times New Roman" w:hAnsi="Times New Roman" w:cs="Times New Roman"/>
          <w:b/>
          <w:sz w:val="32"/>
          <w:szCs w:val="32"/>
        </w:rPr>
        <w:t>Праздник урожая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скверы украшает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Разноцветною листвой.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кормит урожаем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Птиц, зверей и нас с тобой.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садах, и в огороде,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лесу, и у воды.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Приготовила природа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Всевозможные плоды.</w:t>
      </w:r>
      <w:r w:rsidR="00E6323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</w:p>
    <w:p w:rsidR="00117464" w:rsidRPr="00A44495" w:rsidRDefault="00117464" w:rsidP="00A429D9">
      <w:pPr>
        <w:rPr>
          <w:rFonts w:ascii="Times New Roman" w:hAnsi="Times New Roman" w:cs="Times New Roman"/>
          <w:b/>
          <w:sz w:val="32"/>
          <w:szCs w:val="32"/>
        </w:rPr>
      </w:pPr>
      <w:r w:rsidRPr="00A44495">
        <w:rPr>
          <w:rFonts w:ascii="Times New Roman" w:hAnsi="Times New Roman" w:cs="Times New Roman"/>
          <w:b/>
          <w:sz w:val="32"/>
          <w:szCs w:val="32"/>
        </w:rPr>
        <w:t>Осенние листья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 падают, кружатся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 ног моих ложатся.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ладошку протяну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один листок возьму.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другой и третий…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Хороши они, поверьте!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от осени привет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Соберу в большой букет!</w:t>
      </w:r>
    </w:p>
    <w:p w:rsidR="00117464" w:rsidRDefault="00117464" w:rsidP="00A429D9">
      <w:pPr>
        <w:rPr>
          <w:rFonts w:ascii="Times New Roman" w:hAnsi="Times New Roman" w:cs="Times New Roman"/>
          <w:sz w:val="32"/>
          <w:szCs w:val="32"/>
        </w:rPr>
      </w:pPr>
    </w:p>
    <w:p w:rsidR="00A44495" w:rsidRPr="00A44495" w:rsidRDefault="00A44495" w:rsidP="00A429D9">
      <w:pPr>
        <w:rPr>
          <w:rFonts w:ascii="Times New Roman" w:hAnsi="Times New Roman" w:cs="Times New Roman"/>
          <w:b/>
          <w:sz w:val="32"/>
          <w:szCs w:val="32"/>
        </w:rPr>
      </w:pPr>
      <w:r w:rsidRPr="00A44495">
        <w:rPr>
          <w:rFonts w:ascii="Times New Roman" w:hAnsi="Times New Roman" w:cs="Times New Roman"/>
          <w:b/>
          <w:sz w:val="32"/>
          <w:szCs w:val="32"/>
        </w:rPr>
        <w:t>Осень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Падают, падают листья-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саду листопад…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Жёлтые, красные листья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ветру вьются, летят.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 на юг улетают-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Гуси, грачи, журавли.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уж последняя стая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Крыльями машет вдали!</w:t>
      </w:r>
      <w:r w:rsidR="00E63235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на деревьях листья пожелтели,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край далёкий птицы улетели,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небо хмурое, если дождик льётся,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время года осенью зовётся!</w:t>
      </w:r>
    </w:p>
    <w:p w:rsidR="00A44495" w:rsidRDefault="00A4449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М.Ходякова</w:t>
      </w:r>
      <w:proofErr w:type="spellEnd"/>
    </w:p>
    <w:p w:rsidR="009B56A7" w:rsidRDefault="009B56A7" w:rsidP="00A429D9">
      <w:pPr>
        <w:rPr>
          <w:rFonts w:ascii="Times New Roman" w:hAnsi="Times New Roman" w:cs="Times New Roman"/>
          <w:sz w:val="32"/>
          <w:szCs w:val="32"/>
        </w:rPr>
      </w:pPr>
    </w:p>
    <w:p w:rsidR="009B56A7" w:rsidRPr="00DF3465" w:rsidRDefault="009B56A7" w:rsidP="00A429D9">
      <w:pPr>
        <w:rPr>
          <w:rFonts w:ascii="Times New Roman" w:hAnsi="Times New Roman" w:cs="Times New Roman"/>
          <w:b/>
          <w:sz w:val="32"/>
          <w:szCs w:val="32"/>
        </w:rPr>
      </w:pPr>
      <w:r w:rsidRPr="00DF3465">
        <w:rPr>
          <w:rFonts w:ascii="Times New Roman" w:hAnsi="Times New Roman" w:cs="Times New Roman"/>
          <w:b/>
          <w:sz w:val="32"/>
          <w:szCs w:val="32"/>
        </w:rPr>
        <w:t>Разноцветные листья</w:t>
      </w:r>
    </w:p>
    <w:p w:rsidR="009B56A7" w:rsidRDefault="009B56A7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Листик красный, листик жёлтый,</w:t>
      </w:r>
    </w:p>
    <w:p w:rsidR="009B56A7" w:rsidRDefault="009B56A7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зелёных не видать!</w:t>
      </w:r>
    </w:p>
    <w:p w:rsidR="009B56A7" w:rsidRDefault="009B56A7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Поменяли цвет листочки,</w:t>
      </w:r>
    </w:p>
    <w:p w:rsidR="009B56A7" w:rsidRDefault="009B56A7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Стали дружно опадать,</w:t>
      </w:r>
    </w:p>
    <w:p w:rsidR="009B56A7" w:rsidRDefault="009B56A7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Солнце прячется за тучки,</w:t>
      </w:r>
    </w:p>
    <w:p w:rsidR="009B56A7" w:rsidRDefault="009B56A7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Хмурый дождик, льёт с утра.</w:t>
      </w:r>
    </w:p>
    <w:p w:rsidR="009B56A7" w:rsidRDefault="009B56A7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осень наступила-</w:t>
      </w:r>
    </w:p>
    <w:p w:rsidR="00DF3465" w:rsidRDefault="009B56A7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Золотистая пора!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Осенний клад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Падают с ветки желтые монетки…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ногами целый клад!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осень золотая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Дарит, листья -  не считая,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Золотые дарит листья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и нам, и всем подряд.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</w:p>
    <w:p w:rsidR="00DF3465" w:rsidRPr="00DF3465" w:rsidRDefault="00DF3465" w:rsidP="00A429D9">
      <w:pPr>
        <w:rPr>
          <w:rFonts w:ascii="Times New Roman" w:hAnsi="Times New Roman" w:cs="Times New Roman"/>
          <w:b/>
          <w:sz w:val="32"/>
          <w:szCs w:val="32"/>
        </w:rPr>
      </w:pPr>
      <w:r w:rsidRPr="00DF3465">
        <w:rPr>
          <w:rFonts w:ascii="Times New Roman" w:hAnsi="Times New Roman" w:cs="Times New Roman"/>
          <w:b/>
          <w:sz w:val="32"/>
          <w:szCs w:val="32"/>
        </w:rPr>
        <w:t>Добрая волшебница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золотой карете,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 конём игривым,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Проскакала Осень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лесам и нивам.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Добрая волшебница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переиначила: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Ярко – жёлтым цветом</w:t>
      </w:r>
    </w:p>
    <w:p w:rsidR="00DF3465" w:rsidRDefault="00DF346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Землю разукрасила!</w:t>
      </w:r>
    </w:p>
    <w:p w:rsidR="00031039" w:rsidRDefault="00E63235" w:rsidP="00A42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031039" w:rsidRPr="00A429D9" w:rsidRDefault="00031039" w:rsidP="00A429D9">
      <w:pPr>
        <w:rPr>
          <w:rFonts w:ascii="Times New Roman" w:hAnsi="Times New Roman" w:cs="Times New Roman"/>
          <w:sz w:val="32"/>
          <w:szCs w:val="32"/>
        </w:rPr>
      </w:pPr>
    </w:p>
    <w:sectPr w:rsidR="00031039" w:rsidRPr="00A429D9" w:rsidSect="00006F3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29D9"/>
    <w:rsid w:val="00006F36"/>
    <w:rsid w:val="00031039"/>
    <w:rsid w:val="000D142B"/>
    <w:rsid w:val="00117464"/>
    <w:rsid w:val="00231483"/>
    <w:rsid w:val="00235770"/>
    <w:rsid w:val="002F692A"/>
    <w:rsid w:val="003344EF"/>
    <w:rsid w:val="00387327"/>
    <w:rsid w:val="0052118B"/>
    <w:rsid w:val="00524E4B"/>
    <w:rsid w:val="00553E09"/>
    <w:rsid w:val="006B0F7B"/>
    <w:rsid w:val="00704E7E"/>
    <w:rsid w:val="008327C4"/>
    <w:rsid w:val="008D18CD"/>
    <w:rsid w:val="00954CF9"/>
    <w:rsid w:val="009A47A5"/>
    <w:rsid w:val="009B56A7"/>
    <w:rsid w:val="00A429D9"/>
    <w:rsid w:val="00A44495"/>
    <w:rsid w:val="00B242B9"/>
    <w:rsid w:val="00B621BA"/>
    <w:rsid w:val="00BA38C4"/>
    <w:rsid w:val="00BB2524"/>
    <w:rsid w:val="00BD0BB8"/>
    <w:rsid w:val="00C67F1F"/>
    <w:rsid w:val="00D14EA7"/>
    <w:rsid w:val="00DF3465"/>
    <w:rsid w:val="00DF406E"/>
    <w:rsid w:val="00E63235"/>
    <w:rsid w:val="00E77D4C"/>
    <w:rsid w:val="00E93843"/>
    <w:rsid w:val="00E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2021-09-20T18:01:00Z</cp:lastPrinted>
  <dcterms:created xsi:type="dcterms:W3CDTF">2021-09-13T19:19:00Z</dcterms:created>
  <dcterms:modified xsi:type="dcterms:W3CDTF">2021-09-25T14:47:00Z</dcterms:modified>
</cp:coreProperties>
</file>