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05" w:rsidRDefault="00D45205" w:rsidP="00382C8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45205" w:rsidTr="00D45205">
        <w:tc>
          <w:tcPr>
            <w:tcW w:w="4077" w:type="dxa"/>
          </w:tcPr>
          <w:p w:rsidR="00D45205" w:rsidRDefault="00D45205" w:rsidP="00382C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D45205" w:rsidRDefault="00D45205" w:rsidP="00D4520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«Утверждаю»:</w:t>
            </w:r>
          </w:p>
          <w:p w:rsidR="00D45205" w:rsidRDefault="00D45205" w:rsidP="00D4520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«Красносельцовская СОШ»</w:t>
            </w:r>
          </w:p>
          <w:p w:rsidR="00D45205" w:rsidRDefault="00D45205" w:rsidP="00D4520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/В.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Макаркин</w:t>
            </w:r>
            <w:proofErr w:type="spellEnd"/>
          </w:p>
          <w:p w:rsidR="00D45205" w:rsidRDefault="00867F34" w:rsidP="00D4520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DC2">
              <w:rPr>
                <w:rFonts w:ascii="Times New Roman" w:hAnsi="Times New Roman"/>
                <w:sz w:val="24"/>
                <w:szCs w:val="24"/>
              </w:rPr>
              <w:t>30</w:t>
            </w:r>
            <w:r w:rsidR="00FA039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D45205" w:rsidRPr="00865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391" w:rsidRPr="00FA0391">
              <w:rPr>
                <w:rFonts w:ascii="Times New Roman" w:hAnsi="Times New Roman"/>
                <w:sz w:val="24"/>
                <w:szCs w:val="24"/>
              </w:rPr>
              <w:t>2020</w:t>
            </w:r>
            <w:r w:rsidR="00D45205" w:rsidRPr="00FA0391">
              <w:rPr>
                <w:rFonts w:ascii="Times New Roman" w:hAnsi="Times New Roman"/>
                <w:sz w:val="24"/>
                <w:szCs w:val="24"/>
              </w:rPr>
              <w:t>г</w:t>
            </w:r>
            <w:r w:rsidR="00D45205" w:rsidRPr="008E18B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382C88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548F">
        <w:rPr>
          <w:rFonts w:ascii="Times New Roman" w:hAnsi="Times New Roman"/>
          <w:sz w:val="24"/>
          <w:szCs w:val="24"/>
        </w:rPr>
        <w:t> </w:t>
      </w:r>
    </w:p>
    <w:p w:rsidR="00382C88" w:rsidRPr="0086548F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548F">
        <w:rPr>
          <w:rFonts w:ascii="Times New Roman" w:hAnsi="Times New Roman"/>
          <w:sz w:val="24"/>
          <w:szCs w:val="24"/>
        </w:rPr>
        <w:t> </w:t>
      </w:r>
    </w:p>
    <w:p w:rsidR="00382C88" w:rsidRPr="0086548F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548F">
        <w:rPr>
          <w:rFonts w:ascii="Times New Roman" w:hAnsi="Times New Roman"/>
          <w:sz w:val="24"/>
          <w:szCs w:val="24"/>
        </w:rPr>
        <w:t> </w:t>
      </w:r>
    </w:p>
    <w:p w:rsidR="00382C88" w:rsidRPr="00382C88" w:rsidRDefault="00382C88" w:rsidP="00382C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382C88">
        <w:rPr>
          <w:rFonts w:ascii="Times New Roman" w:hAnsi="Times New Roman"/>
          <w:b/>
          <w:i/>
          <w:iCs/>
          <w:sz w:val="40"/>
          <w:szCs w:val="40"/>
        </w:rPr>
        <w:t>План работы</w:t>
      </w:r>
    </w:p>
    <w:p w:rsidR="00382C88" w:rsidRPr="00382C88" w:rsidRDefault="00382C88" w:rsidP="00382C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 w:rsidRPr="00382C88">
        <w:rPr>
          <w:rFonts w:ascii="Times New Roman" w:hAnsi="Times New Roman"/>
          <w:b/>
          <w:i/>
          <w:iCs/>
          <w:sz w:val="40"/>
          <w:szCs w:val="40"/>
        </w:rPr>
        <w:t>педагога-психолога</w:t>
      </w:r>
    </w:p>
    <w:p w:rsidR="00382C88" w:rsidRPr="00382C88" w:rsidRDefault="00382C88" w:rsidP="00382C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iCs/>
          <w:sz w:val="40"/>
          <w:szCs w:val="40"/>
        </w:rPr>
        <w:t>МБОУ «Красносельцовская СОШ</w:t>
      </w:r>
      <w:r w:rsidRPr="00382C88">
        <w:rPr>
          <w:rFonts w:ascii="Times New Roman" w:hAnsi="Times New Roman"/>
          <w:b/>
          <w:i/>
          <w:iCs/>
          <w:sz w:val="40"/>
          <w:szCs w:val="40"/>
        </w:rPr>
        <w:t>»</w:t>
      </w:r>
    </w:p>
    <w:p w:rsidR="00382C88" w:rsidRDefault="00382C88" w:rsidP="00382C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iCs/>
          <w:sz w:val="40"/>
          <w:szCs w:val="40"/>
        </w:rPr>
      </w:pPr>
      <w:r>
        <w:rPr>
          <w:rFonts w:ascii="Times New Roman" w:hAnsi="Times New Roman"/>
          <w:b/>
          <w:i/>
          <w:iCs/>
          <w:sz w:val="40"/>
          <w:szCs w:val="40"/>
        </w:rPr>
        <w:t>Дрыниной Снежаны Павловны</w:t>
      </w:r>
    </w:p>
    <w:p w:rsidR="00382C88" w:rsidRPr="00382C88" w:rsidRDefault="00FA0391" w:rsidP="00382C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iCs/>
          <w:sz w:val="40"/>
          <w:szCs w:val="40"/>
        </w:rPr>
        <w:t xml:space="preserve">на 2020-2021 </w:t>
      </w:r>
      <w:r w:rsidR="00382C88" w:rsidRPr="00382C88">
        <w:rPr>
          <w:rFonts w:ascii="Times New Roman" w:hAnsi="Times New Roman"/>
          <w:b/>
          <w:i/>
          <w:iCs/>
          <w:sz w:val="40"/>
          <w:szCs w:val="40"/>
        </w:rPr>
        <w:t>уч. год</w:t>
      </w:r>
    </w:p>
    <w:p w:rsidR="00382C88" w:rsidRPr="00382C88" w:rsidRDefault="00382C88" w:rsidP="00382C8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382C88">
        <w:rPr>
          <w:rFonts w:ascii="Times New Roman" w:hAnsi="Times New Roman"/>
          <w:b/>
          <w:i/>
          <w:iCs/>
          <w:sz w:val="40"/>
          <w:szCs w:val="40"/>
        </w:rPr>
        <w:t> </w:t>
      </w:r>
    </w:p>
    <w:p w:rsidR="00382C88" w:rsidRPr="0086548F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548F">
        <w:rPr>
          <w:rFonts w:ascii="Times New Roman" w:hAnsi="Times New Roman"/>
          <w:b/>
          <w:bCs/>
          <w:sz w:val="24"/>
          <w:szCs w:val="24"/>
        </w:rPr>
        <w:t> </w:t>
      </w:r>
    </w:p>
    <w:p w:rsidR="00382C88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548F">
        <w:rPr>
          <w:rFonts w:ascii="Times New Roman" w:hAnsi="Times New Roman"/>
          <w:sz w:val="24"/>
          <w:szCs w:val="24"/>
        </w:rPr>
        <w:t> </w:t>
      </w:r>
    </w:p>
    <w:p w:rsidR="00382C88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82C88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82C88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82C88" w:rsidRPr="0086548F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82C88" w:rsidRDefault="00382C88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6548F">
        <w:rPr>
          <w:rFonts w:ascii="Times New Roman" w:hAnsi="Times New Roman"/>
          <w:sz w:val="24"/>
          <w:szCs w:val="24"/>
        </w:rPr>
        <w:t> </w:t>
      </w:r>
    </w:p>
    <w:p w:rsidR="00D45205" w:rsidRDefault="00D45205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D45205" w:rsidRPr="0086548F" w:rsidRDefault="00D45205" w:rsidP="00382C8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82C88" w:rsidRPr="00382C88" w:rsidRDefault="00382C88" w:rsidP="00382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C88">
        <w:rPr>
          <w:rFonts w:ascii="Times New Roman" w:hAnsi="Times New Roman"/>
          <w:b/>
          <w:iCs/>
          <w:sz w:val="28"/>
          <w:szCs w:val="28"/>
        </w:rPr>
        <w:lastRenderedPageBreak/>
        <w:t>Цель деятельности</w:t>
      </w:r>
      <w:r w:rsidRPr="00382C88">
        <w:rPr>
          <w:rFonts w:ascii="Times New Roman" w:hAnsi="Times New Roman"/>
          <w:b/>
          <w:sz w:val="28"/>
          <w:szCs w:val="28"/>
        </w:rPr>
        <w:t>:</w:t>
      </w:r>
      <w:r w:rsidRPr="00382C88">
        <w:rPr>
          <w:rFonts w:ascii="Times New Roman" w:hAnsi="Times New Roman"/>
          <w:sz w:val="28"/>
          <w:szCs w:val="28"/>
        </w:rPr>
        <w:t xml:space="preserve"> </w:t>
      </w:r>
      <w:r w:rsidR="008E180D">
        <w:rPr>
          <w:rFonts w:ascii="Times New Roman" w:hAnsi="Times New Roman"/>
          <w:sz w:val="28"/>
          <w:szCs w:val="28"/>
        </w:rPr>
        <w:t>создание комплексной системы работы психологической службы на основе метода объединения психологических направлений.</w:t>
      </w:r>
    </w:p>
    <w:p w:rsidR="00382C88" w:rsidRPr="00382C88" w:rsidRDefault="00382C88" w:rsidP="00382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C88">
        <w:rPr>
          <w:rFonts w:ascii="Times New Roman" w:hAnsi="Times New Roman"/>
          <w:b/>
          <w:bCs/>
          <w:iCs/>
          <w:sz w:val="28"/>
          <w:szCs w:val="28"/>
        </w:rPr>
        <w:t> </w:t>
      </w:r>
    </w:p>
    <w:p w:rsidR="0014587D" w:rsidRPr="0014587D" w:rsidRDefault="00382C88" w:rsidP="001458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C88">
        <w:rPr>
          <w:rFonts w:ascii="Times New Roman" w:hAnsi="Times New Roman"/>
          <w:b/>
          <w:iCs/>
          <w:sz w:val="28"/>
          <w:szCs w:val="28"/>
        </w:rPr>
        <w:t>Задачи:</w:t>
      </w:r>
    </w:p>
    <w:p w:rsidR="00C62E4D" w:rsidRDefault="00C62E4D" w:rsidP="00382C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E4D">
        <w:rPr>
          <w:rFonts w:ascii="Times New Roman" w:hAnsi="Times New Roman"/>
          <w:sz w:val="28"/>
          <w:szCs w:val="28"/>
        </w:rPr>
        <w:t>Осуществить совместную работу с социально-педагогическим составом школы</w:t>
      </w:r>
      <w:r>
        <w:rPr>
          <w:rFonts w:ascii="Times New Roman" w:hAnsi="Times New Roman"/>
          <w:sz w:val="28"/>
          <w:szCs w:val="28"/>
        </w:rPr>
        <w:t>.</w:t>
      </w:r>
    </w:p>
    <w:p w:rsidR="00382C88" w:rsidRPr="00382C88" w:rsidRDefault="00C62E4D" w:rsidP="00382C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</w:t>
      </w:r>
      <w:r w:rsidR="0014587D">
        <w:rPr>
          <w:rFonts w:ascii="Times New Roman" w:hAnsi="Times New Roman"/>
          <w:sz w:val="28"/>
          <w:szCs w:val="28"/>
        </w:rPr>
        <w:t xml:space="preserve"> УУД</w:t>
      </w:r>
      <w:r w:rsidR="00382C88" w:rsidRPr="00382C88">
        <w:rPr>
          <w:rFonts w:ascii="Times New Roman" w:hAnsi="Times New Roman"/>
          <w:sz w:val="28"/>
          <w:szCs w:val="28"/>
        </w:rPr>
        <w:t xml:space="preserve"> </w:t>
      </w:r>
      <w:r w:rsidR="0014587D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382C88" w:rsidRPr="00382C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82C88" w:rsidRPr="00382C88">
        <w:rPr>
          <w:rFonts w:ascii="Times New Roman" w:hAnsi="Times New Roman"/>
          <w:sz w:val="28"/>
          <w:szCs w:val="28"/>
        </w:rPr>
        <w:t xml:space="preserve"> на каждом возрастном этапе.</w:t>
      </w:r>
    </w:p>
    <w:p w:rsidR="0014587D" w:rsidRDefault="00C62E4D" w:rsidP="001458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</w:t>
      </w:r>
      <w:r w:rsidR="00D251D9">
        <w:rPr>
          <w:rFonts w:ascii="Times New Roman" w:hAnsi="Times New Roman"/>
          <w:sz w:val="28"/>
          <w:szCs w:val="28"/>
        </w:rPr>
        <w:t xml:space="preserve"> </w:t>
      </w:r>
      <w:r w:rsidR="00FF6982">
        <w:rPr>
          <w:rFonts w:ascii="Times New Roman" w:hAnsi="Times New Roman"/>
          <w:sz w:val="28"/>
          <w:szCs w:val="28"/>
        </w:rPr>
        <w:t>мотивационный уровень</w:t>
      </w:r>
      <w:r w:rsidR="00D251D9">
        <w:rPr>
          <w:rFonts w:ascii="Times New Roman" w:hAnsi="Times New Roman"/>
          <w:sz w:val="28"/>
          <w:szCs w:val="28"/>
        </w:rPr>
        <w:t xml:space="preserve"> </w:t>
      </w:r>
      <w:r w:rsidR="00FF6982">
        <w:rPr>
          <w:rFonts w:ascii="Times New Roman" w:hAnsi="Times New Roman"/>
          <w:sz w:val="28"/>
          <w:szCs w:val="28"/>
        </w:rPr>
        <w:t>и оказать психологическую поддержку</w:t>
      </w:r>
      <w:r w:rsidR="00D251D9">
        <w:rPr>
          <w:rFonts w:ascii="Times New Roman" w:hAnsi="Times New Roman"/>
          <w:sz w:val="28"/>
          <w:szCs w:val="28"/>
        </w:rPr>
        <w:t xml:space="preserve"> в адаптационный период у </w:t>
      </w:r>
      <w:proofErr w:type="gramStart"/>
      <w:r w:rsidR="00D251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251D9">
        <w:rPr>
          <w:rFonts w:ascii="Times New Roman" w:hAnsi="Times New Roman"/>
          <w:sz w:val="28"/>
          <w:szCs w:val="28"/>
        </w:rPr>
        <w:t xml:space="preserve"> в кризисные моменты школьного обучения.</w:t>
      </w:r>
    </w:p>
    <w:p w:rsidR="00D251D9" w:rsidRDefault="00C62E4D" w:rsidP="001458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="00FF6982">
        <w:rPr>
          <w:rFonts w:ascii="Times New Roman" w:hAnsi="Times New Roman"/>
          <w:sz w:val="28"/>
          <w:szCs w:val="28"/>
        </w:rPr>
        <w:t xml:space="preserve"> для учащихся психологический комфорт</w:t>
      </w:r>
      <w:r w:rsidR="00D251D9">
        <w:rPr>
          <w:rFonts w:ascii="Times New Roman" w:hAnsi="Times New Roman"/>
          <w:sz w:val="28"/>
          <w:szCs w:val="28"/>
        </w:rPr>
        <w:t xml:space="preserve"> посредством </w:t>
      </w:r>
      <w:r>
        <w:rPr>
          <w:rFonts w:ascii="Times New Roman" w:hAnsi="Times New Roman"/>
          <w:sz w:val="28"/>
          <w:szCs w:val="28"/>
        </w:rPr>
        <w:t>индивидуальных бесед и групповых занятий.</w:t>
      </w:r>
    </w:p>
    <w:p w:rsidR="0014587D" w:rsidRPr="00D251D9" w:rsidRDefault="00FF6982" w:rsidP="00D251D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Сформировать навыки адаптивного поведения у </w:t>
      </w:r>
      <w:r w:rsidR="00D251D9">
        <w:rPr>
          <w:rFonts w:ascii="Times New Roman" w:hAnsi="Times New Roman"/>
          <w:sz w:val="28"/>
          <w:szCs w:val="28"/>
        </w:rPr>
        <w:t xml:space="preserve">детей </w:t>
      </w:r>
      <w:r w:rsidR="0014587D" w:rsidRPr="00D251D9">
        <w:rPr>
          <w:rFonts w:ascii="Times New Roman" w:hAnsi="Times New Roman"/>
          <w:sz w:val="28"/>
          <w:szCs w:val="28"/>
        </w:rPr>
        <w:t xml:space="preserve">«группы риска», детей с </w:t>
      </w:r>
      <w:proofErr w:type="spellStart"/>
      <w:r w:rsidR="0014587D" w:rsidRPr="00D251D9">
        <w:rPr>
          <w:rFonts w:ascii="Times New Roman" w:hAnsi="Times New Roman"/>
          <w:sz w:val="28"/>
          <w:szCs w:val="28"/>
        </w:rPr>
        <w:t>девиантн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поведением</w:t>
      </w:r>
      <w:r w:rsidRPr="00FF69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FF69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склонных к суицидальному поведению</w:t>
      </w:r>
      <w:r w:rsidRPr="00FF69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 высокому уровню агрессии</w:t>
      </w:r>
      <w:r w:rsidR="00D251D9">
        <w:rPr>
          <w:rFonts w:ascii="Times New Roman" w:hAnsi="Times New Roman"/>
          <w:sz w:val="28"/>
          <w:szCs w:val="28"/>
        </w:rPr>
        <w:t>.</w:t>
      </w:r>
      <w:r w:rsidR="0014587D" w:rsidRPr="00D251D9">
        <w:rPr>
          <w:rFonts w:ascii="Times New Roman" w:hAnsi="Times New Roman"/>
          <w:sz w:val="28"/>
          <w:szCs w:val="28"/>
        </w:rPr>
        <w:t xml:space="preserve"> </w:t>
      </w:r>
    </w:p>
    <w:p w:rsidR="00382C88" w:rsidRPr="00382C88" w:rsidRDefault="00C62E4D" w:rsidP="00382C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</w:t>
      </w:r>
      <w:r w:rsidR="00382C88" w:rsidRPr="00D251D9">
        <w:rPr>
          <w:rFonts w:ascii="Times New Roman" w:hAnsi="Times New Roman"/>
          <w:sz w:val="28"/>
          <w:szCs w:val="28"/>
        </w:rPr>
        <w:t xml:space="preserve">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C62E4D" w:rsidRPr="00C62E4D" w:rsidRDefault="00C62E4D" w:rsidP="00C62E4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</w:t>
      </w:r>
      <w:r w:rsidR="00382C88" w:rsidRPr="00382C88">
        <w:rPr>
          <w:rFonts w:ascii="Times New Roman" w:hAnsi="Times New Roman"/>
          <w:sz w:val="28"/>
          <w:szCs w:val="28"/>
        </w:rPr>
        <w:t xml:space="preserve"> </w:t>
      </w:r>
      <w:r w:rsidR="00D251D9">
        <w:rPr>
          <w:rFonts w:ascii="Times New Roman" w:hAnsi="Times New Roman"/>
          <w:sz w:val="28"/>
          <w:szCs w:val="28"/>
        </w:rPr>
        <w:t>психологич</w:t>
      </w:r>
      <w:r>
        <w:rPr>
          <w:rFonts w:ascii="Times New Roman" w:hAnsi="Times New Roman"/>
          <w:sz w:val="28"/>
          <w:szCs w:val="28"/>
        </w:rPr>
        <w:t>ескую</w:t>
      </w:r>
      <w:r w:rsidR="00D251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</w:t>
      </w:r>
      <w:r w:rsidR="00382C88" w:rsidRPr="0038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учащимся в период возникновения стрессовых и конфликтных ситуаций</w:t>
      </w:r>
      <w:r w:rsidRPr="00C62E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в выборе личностного и профессионального самоопределения.</w:t>
      </w:r>
    </w:p>
    <w:p w:rsidR="00382C88" w:rsidRDefault="00382C88" w:rsidP="00382C88">
      <w:pPr>
        <w:spacing w:after="0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062"/>
        <w:gridCol w:w="74"/>
        <w:gridCol w:w="209"/>
        <w:gridCol w:w="1135"/>
        <w:gridCol w:w="454"/>
        <w:gridCol w:w="992"/>
        <w:gridCol w:w="1744"/>
        <w:gridCol w:w="575"/>
        <w:gridCol w:w="1480"/>
      </w:tblGrid>
      <w:tr w:rsidR="00BA62DF" w:rsidRPr="00472176" w:rsidTr="00B34884">
        <w:tc>
          <w:tcPr>
            <w:tcW w:w="598" w:type="dxa"/>
          </w:tcPr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</w:p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</w:pP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gridSpan w:val="2"/>
          </w:tcPr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798" w:type="dxa"/>
            <w:gridSpan w:val="3"/>
          </w:tcPr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2736" w:type="dxa"/>
            <w:gridSpan w:val="2"/>
          </w:tcPr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Планируемый результат</w:t>
            </w:r>
          </w:p>
        </w:tc>
        <w:tc>
          <w:tcPr>
            <w:tcW w:w="2055" w:type="dxa"/>
            <w:gridSpan w:val="2"/>
          </w:tcPr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Отметка о выполнении</w:t>
            </w:r>
          </w:p>
        </w:tc>
      </w:tr>
      <w:tr w:rsidR="002C3C49" w:rsidRPr="00472176" w:rsidTr="00B34884">
        <w:tc>
          <w:tcPr>
            <w:tcW w:w="9323" w:type="dxa"/>
            <w:gridSpan w:val="10"/>
          </w:tcPr>
          <w:p w:rsidR="002C3C49" w:rsidRDefault="002C3C49" w:rsidP="002C3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I</w:t>
            </w: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.Организационно-методическая работа</w:t>
            </w:r>
          </w:p>
          <w:p w:rsidR="00D45205" w:rsidRPr="00C425CA" w:rsidRDefault="00D45205" w:rsidP="002C3C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BA62DF" w:rsidRPr="00472176" w:rsidTr="00B34884">
        <w:tc>
          <w:tcPr>
            <w:tcW w:w="598" w:type="dxa"/>
          </w:tcPr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136" w:type="dxa"/>
            <w:gridSpan w:val="2"/>
          </w:tcPr>
          <w:p w:rsidR="002C3C49" w:rsidRPr="00C425CA" w:rsidRDefault="00B074BE" w:rsidP="00B074B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Знакомство с личными делами учащихся 1-11 классов</w:t>
            </w:r>
            <w:r w:rsidR="00BE589B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. Составление плана работы на учебный год</w:t>
            </w:r>
          </w:p>
        </w:tc>
        <w:tc>
          <w:tcPr>
            <w:tcW w:w="1798" w:type="dxa"/>
            <w:gridSpan w:val="3"/>
          </w:tcPr>
          <w:p w:rsidR="002C3C49" w:rsidRPr="00C425CA" w:rsidRDefault="002C3C49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2C3C49" w:rsidRPr="00C425CA" w:rsidRDefault="00BE589B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2C3C49" w:rsidRPr="00C425CA" w:rsidRDefault="00D626B4" w:rsidP="00787CE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Планирование индивидуальной  и групповой работы с учащимися. </w:t>
            </w:r>
            <w:r w:rsidR="00787CEA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Распределение часовой нагрузки на учебный год</w:t>
            </w:r>
            <w:r w:rsidR="00E843D8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055" w:type="dxa"/>
            <w:gridSpan w:val="2"/>
          </w:tcPr>
          <w:p w:rsidR="002C3C49" w:rsidRPr="00C425CA" w:rsidRDefault="002C3C49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A62DF" w:rsidRPr="00472176" w:rsidTr="00B34884">
        <w:tc>
          <w:tcPr>
            <w:tcW w:w="598" w:type="dxa"/>
          </w:tcPr>
          <w:p w:rsidR="002C3C49" w:rsidRPr="00C425CA" w:rsidRDefault="002C3C49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136" w:type="dxa"/>
            <w:gridSpan w:val="2"/>
          </w:tcPr>
          <w:p w:rsidR="002C3C49" w:rsidRPr="00C425CA" w:rsidRDefault="002C3C49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Беседа с классным</w:t>
            </w:r>
            <w:r w:rsidR="00BE589B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и руководителями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об особенностях  и организации деятельности </w:t>
            </w:r>
            <w:r w:rsidR="00BE589B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1-11 классов</w:t>
            </w:r>
          </w:p>
        </w:tc>
        <w:tc>
          <w:tcPr>
            <w:tcW w:w="1798" w:type="dxa"/>
            <w:gridSpan w:val="3"/>
          </w:tcPr>
          <w:p w:rsidR="002C3C49" w:rsidRPr="00C425CA" w:rsidRDefault="00BE589B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2C3C49" w:rsidRPr="00C425CA" w:rsidRDefault="00787CEA" w:rsidP="00D626B4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Осведомленность </w:t>
            </w:r>
            <w:r w:rsidR="00D626B4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об индивидуальных особенностях </w:t>
            </w:r>
            <w:r w:rsidR="00BE589B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учащихся</w:t>
            </w:r>
            <w:r w:rsidR="00D626B4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2"/>
          </w:tcPr>
          <w:p w:rsidR="002C3C49" w:rsidRPr="00C425CA" w:rsidRDefault="002C3C49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A62DF" w:rsidRPr="00472176" w:rsidTr="00B34884">
        <w:tc>
          <w:tcPr>
            <w:tcW w:w="598" w:type="dxa"/>
          </w:tcPr>
          <w:p w:rsidR="00E843D8" w:rsidRPr="00C425CA" w:rsidRDefault="00E843D8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136" w:type="dxa"/>
            <w:gridSpan w:val="2"/>
          </w:tcPr>
          <w:p w:rsidR="00E843D8" w:rsidRPr="00C425CA" w:rsidRDefault="00FC0441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Анализ психолого-педагогической литературы, методических рекомендаций </w:t>
            </w:r>
          </w:p>
        </w:tc>
        <w:tc>
          <w:tcPr>
            <w:tcW w:w="1798" w:type="dxa"/>
            <w:gridSpan w:val="3"/>
          </w:tcPr>
          <w:p w:rsidR="00E843D8" w:rsidRPr="00C425CA" w:rsidRDefault="00622EA8" w:rsidP="00622EA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  <w:p w:rsidR="00622EA8" w:rsidRPr="00C425CA" w:rsidRDefault="00622EA8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E843D8" w:rsidRPr="00C425CA" w:rsidRDefault="00787CEA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Пополнение информационной базы в области психологии</w:t>
            </w:r>
          </w:p>
        </w:tc>
        <w:tc>
          <w:tcPr>
            <w:tcW w:w="2055" w:type="dxa"/>
            <w:gridSpan w:val="2"/>
          </w:tcPr>
          <w:p w:rsidR="00E843D8" w:rsidRPr="00C425CA" w:rsidRDefault="00E843D8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A62DF" w:rsidRPr="00472176" w:rsidTr="00B34884">
        <w:tc>
          <w:tcPr>
            <w:tcW w:w="598" w:type="dxa"/>
          </w:tcPr>
          <w:p w:rsidR="00E843D8" w:rsidRPr="00C425CA" w:rsidRDefault="00F83482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6" w:type="dxa"/>
            <w:gridSpan w:val="2"/>
          </w:tcPr>
          <w:p w:rsidR="00E843D8" w:rsidRPr="00C425CA" w:rsidRDefault="00F83482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Участие в конференциях, семинарах, форумах </w:t>
            </w:r>
          </w:p>
        </w:tc>
        <w:tc>
          <w:tcPr>
            <w:tcW w:w="1798" w:type="dxa"/>
            <w:gridSpan w:val="3"/>
          </w:tcPr>
          <w:p w:rsidR="00E843D8" w:rsidRPr="00C425CA" w:rsidRDefault="00F8348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2"/>
          </w:tcPr>
          <w:p w:rsidR="00E843D8" w:rsidRPr="00C425CA" w:rsidRDefault="00F83482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профессионального уровня</w:t>
            </w:r>
          </w:p>
        </w:tc>
        <w:tc>
          <w:tcPr>
            <w:tcW w:w="2055" w:type="dxa"/>
            <w:gridSpan w:val="2"/>
          </w:tcPr>
          <w:p w:rsidR="00E843D8" w:rsidRPr="00C425CA" w:rsidRDefault="00E843D8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A62DF" w:rsidRPr="00472176" w:rsidTr="00B34884">
        <w:tc>
          <w:tcPr>
            <w:tcW w:w="598" w:type="dxa"/>
          </w:tcPr>
          <w:p w:rsidR="00E843D8" w:rsidRPr="00C425CA" w:rsidRDefault="00F83482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136" w:type="dxa"/>
            <w:gridSpan w:val="2"/>
          </w:tcPr>
          <w:p w:rsidR="00E843D8" w:rsidRPr="00C425CA" w:rsidRDefault="00F83482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Выступление на родительских собраниях, классных часах, педагогических советах</w:t>
            </w:r>
          </w:p>
        </w:tc>
        <w:tc>
          <w:tcPr>
            <w:tcW w:w="1798" w:type="dxa"/>
            <w:gridSpan w:val="3"/>
          </w:tcPr>
          <w:p w:rsidR="00E843D8" w:rsidRPr="00C425CA" w:rsidRDefault="00F8348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2"/>
          </w:tcPr>
          <w:p w:rsidR="00E843D8" w:rsidRPr="00C425CA" w:rsidRDefault="00B2205D" w:rsidP="00B2205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Информированность педагогов о содержании работы педагога-психолога с учащимися</w:t>
            </w:r>
          </w:p>
        </w:tc>
        <w:tc>
          <w:tcPr>
            <w:tcW w:w="2055" w:type="dxa"/>
            <w:gridSpan w:val="2"/>
          </w:tcPr>
          <w:p w:rsidR="00E843D8" w:rsidRPr="00C425CA" w:rsidRDefault="00E843D8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A62DF" w:rsidRPr="00472176" w:rsidTr="00B34884">
        <w:tc>
          <w:tcPr>
            <w:tcW w:w="598" w:type="dxa"/>
          </w:tcPr>
          <w:p w:rsidR="00E843D8" w:rsidRPr="00C425CA" w:rsidRDefault="00F83482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136" w:type="dxa"/>
            <w:gridSpan w:val="2"/>
          </w:tcPr>
          <w:p w:rsidR="00E843D8" w:rsidRPr="00C425CA" w:rsidRDefault="00F83482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Рекомендации классным руководителям по работе с детьми с низким уровнем учебной мотивации и адаптации</w:t>
            </w:r>
            <w:r w:rsidR="00787CEA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(1-4 </w:t>
            </w:r>
            <w:proofErr w:type="spellStart"/>
            <w:r w:rsidR="00787CEA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кл</w:t>
            </w:r>
            <w:proofErr w:type="spellEnd"/>
            <w:r w:rsidR="00787CEA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1798" w:type="dxa"/>
            <w:gridSpan w:val="3"/>
          </w:tcPr>
          <w:p w:rsidR="00E843D8" w:rsidRPr="00C425CA" w:rsidRDefault="00F8348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E843D8" w:rsidRPr="00C425CA" w:rsidRDefault="00B2205D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Повышение уровня учебной мотивации и адаптации у младших школьников</w:t>
            </w:r>
          </w:p>
        </w:tc>
        <w:tc>
          <w:tcPr>
            <w:tcW w:w="2055" w:type="dxa"/>
            <w:gridSpan w:val="2"/>
          </w:tcPr>
          <w:p w:rsidR="00E843D8" w:rsidRPr="00C425CA" w:rsidRDefault="00E843D8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A62DF" w:rsidRPr="00472176" w:rsidTr="00B34884">
        <w:tc>
          <w:tcPr>
            <w:tcW w:w="598" w:type="dxa"/>
          </w:tcPr>
          <w:p w:rsidR="00E843D8" w:rsidRPr="00C425CA" w:rsidRDefault="00787CEA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136" w:type="dxa"/>
            <w:gridSpan w:val="2"/>
          </w:tcPr>
          <w:p w:rsidR="00E843D8" w:rsidRPr="00C425CA" w:rsidRDefault="00B2205D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Совместная о</w:t>
            </w:r>
            <w:r w:rsidR="00787CEA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рганизация школьной с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лужбы примирения (ШСП)</w:t>
            </w:r>
            <w:r w:rsidR="00787CEA"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администрацией школы</w:t>
            </w:r>
          </w:p>
        </w:tc>
        <w:tc>
          <w:tcPr>
            <w:tcW w:w="1798" w:type="dxa"/>
            <w:gridSpan w:val="3"/>
          </w:tcPr>
          <w:p w:rsidR="00E843D8" w:rsidRPr="00C425CA" w:rsidRDefault="00787CEA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2"/>
          </w:tcPr>
          <w:p w:rsidR="00E843D8" w:rsidRPr="00C425CA" w:rsidRDefault="00B2205D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Проведение профилактических (просветительских) мероприятий по разным направлениям</w:t>
            </w:r>
          </w:p>
        </w:tc>
        <w:tc>
          <w:tcPr>
            <w:tcW w:w="2055" w:type="dxa"/>
            <w:gridSpan w:val="2"/>
          </w:tcPr>
          <w:p w:rsidR="00E843D8" w:rsidRPr="00C425CA" w:rsidRDefault="00E843D8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F715B9" w:rsidRPr="00472176" w:rsidTr="00B34884">
        <w:tc>
          <w:tcPr>
            <w:tcW w:w="9323" w:type="dxa"/>
            <w:gridSpan w:val="10"/>
          </w:tcPr>
          <w:p w:rsidR="00F715B9" w:rsidRDefault="00F715B9" w:rsidP="00F715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  <w:lang w:val="en-US"/>
              </w:rPr>
              <w:t>II.</w:t>
            </w:r>
            <w:r w:rsidRPr="00C425CA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Диагностическая работа</w:t>
            </w:r>
          </w:p>
          <w:p w:rsidR="00D45205" w:rsidRPr="00C425CA" w:rsidRDefault="00D45205" w:rsidP="00F715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</w:p>
        </w:tc>
      </w:tr>
      <w:tr w:rsidR="004826CF" w:rsidRPr="00472176" w:rsidTr="00CA5792">
        <w:tc>
          <w:tcPr>
            <w:tcW w:w="598" w:type="dxa"/>
          </w:tcPr>
          <w:p w:rsidR="00C425CA" w:rsidRPr="00C425CA" w:rsidRDefault="00C425CA" w:rsidP="00C425C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№</w:t>
            </w:r>
          </w:p>
          <w:p w:rsidR="00C425CA" w:rsidRPr="00C425CA" w:rsidRDefault="00C425CA" w:rsidP="00C425C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  <w:gridSpan w:val="3"/>
          </w:tcPr>
          <w:p w:rsidR="00C425CA" w:rsidRPr="00C425CA" w:rsidRDefault="00C425CA" w:rsidP="00BE58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1135" w:type="dxa"/>
          </w:tcPr>
          <w:p w:rsidR="00C425CA" w:rsidRPr="00C425CA" w:rsidRDefault="00C425CA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Примерные сроки проведения</w:t>
            </w:r>
          </w:p>
        </w:tc>
        <w:tc>
          <w:tcPr>
            <w:tcW w:w="1446" w:type="dxa"/>
            <w:gridSpan w:val="2"/>
          </w:tcPr>
          <w:p w:rsidR="00C425CA" w:rsidRPr="00C425CA" w:rsidRDefault="00C425CA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Объект</w:t>
            </w:r>
          </w:p>
        </w:tc>
        <w:tc>
          <w:tcPr>
            <w:tcW w:w="2319" w:type="dxa"/>
            <w:gridSpan w:val="2"/>
          </w:tcPr>
          <w:p w:rsidR="00C425CA" w:rsidRPr="00C425CA" w:rsidRDefault="00C425CA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Планируемый результат</w:t>
            </w:r>
          </w:p>
        </w:tc>
        <w:tc>
          <w:tcPr>
            <w:tcW w:w="1480" w:type="dxa"/>
          </w:tcPr>
          <w:p w:rsidR="00C425CA" w:rsidRPr="00C425CA" w:rsidRDefault="00C425CA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Отметка о выполнении</w:t>
            </w:r>
          </w:p>
        </w:tc>
      </w:tr>
      <w:tr w:rsidR="00A058B6" w:rsidRPr="00472176" w:rsidTr="00CA5792">
        <w:tc>
          <w:tcPr>
            <w:tcW w:w="598" w:type="dxa"/>
          </w:tcPr>
          <w:p w:rsidR="00A058B6" w:rsidRPr="00C425CA" w:rsidRDefault="00A058B6" w:rsidP="003A481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345" w:type="dxa"/>
            <w:gridSpan w:val="3"/>
          </w:tcPr>
          <w:p w:rsidR="00A058B6" w:rsidRPr="00C425CA" w:rsidRDefault="00A058B6" w:rsidP="003A481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Анкета «Определение детей группы риска» (экспресс – методика) </w:t>
            </w:r>
          </w:p>
        </w:tc>
        <w:tc>
          <w:tcPr>
            <w:tcW w:w="1135" w:type="dxa"/>
          </w:tcPr>
          <w:p w:rsidR="00A058B6" w:rsidRDefault="00A058B6" w:rsidP="003A48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Сентябрь</w:t>
            </w:r>
          </w:p>
        </w:tc>
        <w:tc>
          <w:tcPr>
            <w:tcW w:w="1446" w:type="dxa"/>
            <w:gridSpan w:val="2"/>
          </w:tcPr>
          <w:p w:rsidR="00A058B6" w:rsidRPr="000A693E" w:rsidRDefault="00A058B6" w:rsidP="003A481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педагоги</w:t>
            </w:r>
          </w:p>
        </w:tc>
        <w:tc>
          <w:tcPr>
            <w:tcW w:w="2319" w:type="dxa"/>
            <w:gridSpan w:val="2"/>
          </w:tcPr>
          <w:p w:rsidR="00A058B6" w:rsidRDefault="00A058B6" w:rsidP="003A48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Рекомендации педагогам и родителям детей группы риска. Составление индивидуального плана работы на каждого учащегося данной группы.</w:t>
            </w:r>
          </w:p>
        </w:tc>
        <w:tc>
          <w:tcPr>
            <w:tcW w:w="1480" w:type="dxa"/>
          </w:tcPr>
          <w:p w:rsidR="00A058B6" w:rsidRPr="00C425CA" w:rsidRDefault="00A058B6" w:rsidP="003A4812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Default="00A058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345" w:type="dxa"/>
            <w:gridSpan w:val="3"/>
          </w:tcPr>
          <w:p w:rsidR="00A058B6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Изучение адаптационного периода:</w:t>
            </w:r>
          </w:p>
          <w:p w:rsidR="00A058B6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Скрининг Е. А.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Екжановой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Проективная методика диагностики школьной тревожности (А. М. Прихожан). 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Цветовой тест 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Люшера</w:t>
            </w:r>
            <w:proofErr w:type="spell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. Методика изучения поведенческих особенностей учащихся.</w:t>
            </w:r>
          </w:p>
        </w:tc>
        <w:tc>
          <w:tcPr>
            <w:tcW w:w="1135" w:type="dxa"/>
          </w:tcPr>
          <w:p w:rsidR="00A058B6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46" w:type="dxa"/>
            <w:gridSpan w:val="2"/>
          </w:tcPr>
          <w:p w:rsidR="00A058B6" w:rsidRDefault="00A058B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1-х классов</w:t>
            </w:r>
          </w:p>
        </w:tc>
        <w:tc>
          <w:tcPr>
            <w:tcW w:w="2319" w:type="dxa"/>
            <w:gridSpan w:val="2"/>
          </w:tcPr>
          <w:p w:rsidR="00A058B6" w:rsidRDefault="00A058B6" w:rsidP="00BA62D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Определить уровень готовности к школьному обучению</w:t>
            </w: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а также эмоциональное состояние учащихся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C425CA" w:rsidRDefault="00A058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  <w:gridSpan w:val="3"/>
          </w:tcPr>
          <w:p w:rsidR="00A058B6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Определение уровня школьной мотивации: </w:t>
            </w:r>
          </w:p>
          <w:p w:rsidR="00A058B6" w:rsidRPr="00C425CA" w:rsidRDefault="00A058B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Тест </w:t>
            </w:r>
            <w:proofErr w:type="spellStart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>скрининговой</w:t>
            </w:r>
            <w:proofErr w:type="spellEnd"/>
            <w:r w:rsidRPr="00C425C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оценки школьной мотивации.</w:t>
            </w:r>
          </w:p>
        </w:tc>
        <w:tc>
          <w:tcPr>
            <w:tcW w:w="1135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1446" w:type="dxa"/>
            <w:gridSpan w:val="2"/>
          </w:tcPr>
          <w:p w:rsidR="00A058B6" w:rsidRPr="00C425CA" w:rsidRDefault="00382DC5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2-4</w:t>
            </w:r>
            <w:r w:rsidR="00A058B6">
              <w:rPr>
                <w:rFonts w:ascii="Times New Roman" w:hAnsi="Times New Roman"/>
                <w:color w:val="0D0D0D"/>
                <w:sz w:val="24"/>
                <w:szCs w:val="24"/>
              </w:rPr>
              <w:t>-х  классов</w:t>
            </w:r>
          </w:p>
        </w:tc>
        <w:tc>
          <w:tcPr>
            <w:tcW w:w="2319" w:type="dxa"/>
            <w:gridSpan w:val="2"/>
          </w:tcPr>
          <w:p w:rsidR="00A058B6" w:rsidRPr="00C425CA" w:rsidRDefault="00A058B6" w:rsidP="00BA62D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Узнать причины низкой мотивации.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C425CA" w:rsidRDefault="00A058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345" w:type="dxa"/>
            <w:gridSpan w:val="3"/>
          </w:tcPr>
          <w:p w:rsidR="00A058B6" w:rsidRPr="000C162E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>Изучение адаптационного периода 5-классников:</w:t>
            </w:r>
          </w:p>
          <w:p w:rsidR="00A058B6" w:rsidRPr="000C162E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Авторские методики</w:t>
            </w: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«Эмоциональное самочувствие»,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«Дерево успехов».</w:t>
            </w:r>
          </w:p>
          <w:p w:rsidR="00A058B6" w:rsidRDefault="00A058B6" w:rsidP="000C162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spellStart"/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>Тренинговое</w:t>
            </w:r>
            <w:proofErr w:type="spellEnd"/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занятие на тему: «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</w:t>
            </w: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>ежим дня пятиклассника»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A058B6" w:rsidRPr="00BA62DF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C162E">
              <w:rPr>
                <w:rFonts w:ascii="Times New Roman" w:hAnsi="Times New Roman"/>
                <w:color w:val="0D0D0D"/>
                <w:sz w:val="24"/>
                <w:szCs w:val="24"/>
              </w:rPr>
              <w:t>Авторские модификации упражнений «Наш класс», «Мы все».</w:t>
            </w:r>
          </w:p>
        </w:tc>
        <w:tc>
          <w:tcPr>
            <w:tcW w:w="1135" w:type="dxa"/>
          </w:tcPr>
          <w:p w:rsidR="00A058B6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Октябрь-ноябрь</w:t>
            </w:r>
          </w:p>
        </w:tc>
        <w:tc>
          <w:tcPr>
            <w:tcW w:w="1446" w:type="dxa"/>
            <w:gridSpan w:val="2"/>
          </w:tcPr>
          <w:p w:rsidR="00A058B6" w:rsidRDefault="00A058B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классов</w:t>
            </w:r>
          </w:p>
        </w:tc>
        <w:tc>
          <w:tcPr>
            <w:tcW w:w="2319" w:type="dxa"/>
            <w:gridSpan w:val="2"/>
          </w:tcPr>
          <w:p w:rsidR="00A058B6" w:rsidRPr="00CA3E66" w:rsidRDefault="00A058B6" w:rsidP="00AB288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 детей. Рекомендации классным руководителям</w:t>
            </w:r>
            <w:r w:rsidRPr="00AB288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родителям.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C425CA" w:rsidRDefault="00A058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345" w:type="dxa"/>
            <w:gridSpan w:val="3"/>
          </w:tcPr>
          <w:p w:rsidR="00A058B6" w:rsidRPr="007D0A3A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Изучение адаптационного периода старшеклассников (10-11 </w:t>
            </w:r>
            <w:proofErr w:type="spellStart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кл</w:t>
            </w:r>
            <w:proofErr w:type="spellEnd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):</w:t>
            </w:r>
          </w:p>
          <w:p w:rsidR="00A058B6" w:rsidRPr="007D0A3A" w:rsidRDefault="00A058B6" w:rsidP="00B34884">
            <w:pPr>
              <w:pStyle w:val="a3"/>
              <w:ind w:right="-427" w:hanging="31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7D0A3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Методика измерения уровня тревожности Тейлора</w:t>
            </w:r>
            <w:r w:rsidRPr="007D0A3A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br/>
              <w:t>адаптация Т. А. Немчинова.</w:t>
            </w:r>
          </w:p>
          <w:p w:rsidR="00A058B6" w:rsidRPr="007D0A3A" w:rsidRDefault="00A058B6" w:rsidP="00AA383C">
            <w:pPr>
              <w:spacing w:after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Методика «Незаконченные предложения». Методика «атмосфера в классе».</w:t>
            </w:r>
          </w:p>
          <w:p w:rsidR="00A058B6" w:rsidRPr="007D0A3A" w:rsidRDefault="00A058B6" w:rsidP="00AA383C">
            <w:pPr>
              <w:spacing w:after="0"/>
              <w:rPr>
                <w:b/>
                <w:sz w:val="28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Методика «Наши отношения» (А. Н. </w:t>
            </w:r>
            <w:proofErr w:type="spellStart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Лидерс</w:t>
            </w:r>
            <w:proofErr w:type="spellEnd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A058B6" w:rsidRPr="007D0A3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Ноябрь</w:t>
            </w:r>
          </w:p>
        </w:tc>
        <w:tc>
          <w:tcPr>
            <w:tcW w:w="1446" w:type="dxa"/>
            <w:gridSpan w:val="2"/>
          </w:tcPr>
          <w:p w:rsidR="00A058B6" w:rsidRPr="007D0A3A" w:rsidRDefault="00A058B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Учащиеся 10-11-х кл</w:t>
            </w:r>
            <w:r w:rsidR="003F30A5"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ассов</w:t>
            </w:r>
          </w:p>
        </w:tc>
        <w:tc>
          <w:tcPr>
            <w:tcW w:w="2319" w:type="dxa"/>
            <w:gridSpan w:val="2"/>
          </w:tcPr>
          <w:p w:rsidR="00A058B6" w:rsidRPr="007D0A3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эмоционального настроя учащихся,</w:t>
            </w:r>
            <w:r w:rsidR="008F7946"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их</w:t>
            </w: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положения в коллективе.</w:t>
            </w:r>
          </w:p>
        </w:tc>
        <w:tc>
          <w:tcPr>
            <w:tcW w:w="1480" w:type="dxa"/>
          </w:tcPr>
          <w:p w:rsidR="00A058B6" w:rsidRPr="00B4025B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D323E9" w:rsidRDefault="00A058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2345" w:type="dxa"/>
            <w:gridSpan w:val="3"/>
          </w:tcPr>
          <w:p w:rsidR="00A058B6" w:rsidRPr="00D323E9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самооценки 5-классников:</w:t>
            </w:r>
          </w:p>
          <w:p w:rsidR="00A058B6" w:rsidRPr="00D323E9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Методика </w:t>
            </w:r>
            <w:proofErr w:type="spellStart"/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Дембо-</w:t>
            </w: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Рубинштейна</w:t>
            </w:r>
            <w:proofErr w:type="spellEnd"/>
          </w:p>
        </w:tc>
        <w:tc>
          <w:tcPr>
            <w:tcW w:w="1135" w:type="dxa"/>
          </w:tcPr>
          <w:p w:rsidR="0025318C" w:rsidRPr="00D323E9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Февраль</w:t>
            </w:r>
          </w:p>
          <w:p w:rsidR="00A058B6" w:rsidRPr="00D323E9" w:rsidRDefault="00A058B6" w:rsidP="00253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A058B6" w:rsidRPr="00D323E9" w:rsidRDefault="00A058B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классов</w:t>
            </w:r>
          </w:p>
        </w:tc>
        <w:tc>
          <w:tcPr>
            <w:tcW w:w="2319" w:type="dxa"/>
            <w:gridSpan w:val="2"/>
          </w:tcPr>
          <w:p w:rsidR="00A058B6" w:rsidRPr="00D323E9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Выявить причины низкой самооценки.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D323E9" w:rsidRDefault="00A058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  <w:gridSpan w:val="3"/>
          </w:tcPr>
          <w:p w:rsidR="00A058B6" w:rsidRPr="00D323E9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Проведение опроса для определения самооценки подростков </w:t>
            </w:r>
          </w:p>
        </w:tc>
        <w:tc>
          <w:tcPr>
            <w:tcW w:w="1135" w:type="dxa"/>
          </w:tcPr>
          <w:p w:rsidR="00A058B6" w:rsidRPr="00D323E9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1446" w:type="dxa"/>
            <w:gridSpan w:val="2"/>
          </w:tcPr>
          <w:p w:rsidR="00A058B6" w:rsidRPr="00D323E9" w:rsidRDefault="00A058B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Учащиеся 6-7</w:t>
            </w:r>
            <w:r w:rsidR="00F12594"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-х</w:t>
            </w: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классов</w:t>
            </w:r>
          </w:p>
        </w:tc>
        <w:tc>
          <w:tcPr>
            <w:tcW w:w="2319" w:type="dxa"/>
            <w:gridSpan w:val="2"/>
          </w:tcPr>
          <w:p w:rsidR="00A058B6" w:rsidRPr="00D323E9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Выявить причины низкой самооценки учащихся.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C425CA" w:rsidRDefault="00A058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345" w:type="dxa"/>
            <w:gridSpan w:val="3"/>
          </w:tcPr>
          <w:p w:rsidR="00A058B6" w:rsidRDefault="00A058B6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Определение готовности учащихся перехода из начального звена в среднее:</w:t>
            </w:r>
          </w:p>
          <w:p w:rsidR="00A058B6" w:rsidRPr="00C425CA" w:rsidRDefault="00A058B6" w:rsidP="00A058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Методика </w:t>
            </w:r>
            <w:r w:rsidRPr="00A058B6">
              <w:rPr>
                <w:rFonts w:ascii="Times New Roman" w:hAnsi="Times New Roman"/>
                <w:color w:val="0D0D0D"/>
                <w:sz w:val="24"/>
                <w:szCs w:val="24"/>
              </w:rPr>
              <w:t>М.И.Лукьянова, Н.В.Калинина</w:t>
            </w:r>
          </w:p>
        </w:tc>
        <w:tc>
          <w:tcPr>
            <w:tcW w:w="1135" w:type="dxa"/>
          </w:tcPr>
          <w:p w:rsidR="00A058B6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1446" w:type="dxa"/>
            <w:gridSpan w:val="2"/>
          </w:tcPr>
          <w:p w:rsidR="00A058B6" w:rsidRDefault="00A058B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4-х классов</w:t>
            </w:r>
          </w:p>
        </w:tc>
        <w:tc>
          <w:tcPr>
            <w:tcW w:w="2319" w:type="dxa"/>
            <w:gridSpan w:val="2"/>
          </w:tcPr>
          <w:p w:rsidR="00A058B6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Изучить уровень мотивации обучения школьников при переходе из начальной школы в среднее звено.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C425CA" w:rsidRDefault="00C8388D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9 </w:t>
            </w:r>
          </w:p>
        </w:tc>
        <w:tc>
          <w:tcPr>
            <w:tcW w:w="2345" w:type="dxa"/>
            <w:gridSpan w:val="3"/>
          </w:tcPr>
          <w:p w:rsidR="00A058B6" w:rsidRPr="00C425CA" w:rsidRDefault="00C8388D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Проведение диагностических тестов на определение темперамента учащегося</w:t>
            </w:r>
          </w:p>
        </w:tc>
        <w:tc>
          <w:tcPr>
            <w:tcW w:w="1135" w:type="dxa"/>
          </w:tcPr>
          <w:p w:rsidR="00A058B6" w:rsidRDefault="00C8388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1446" w:type="dxa"/>
            <w:gridSpan w:val="2"/>
          </w:tcPr>
          <w:p w:rsidR="00A058B6" w:rsidRDefault="00C8388D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9-х классов</w:t>
            </w:r>
          </w:p>
        </w:tc>
        <w:tc>
          <w:tcPr>
            <w:tcW w:w="2319" w:type="dxa"/>
            <w:gridSpan w:val="2"/>
          </w:tcPr>
          <w:p w:rsidR="00A058B6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Оказание помощи в выборе профессиональной деятельности.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A058B6" w:rsidRPr="00472176" w:rsidTr="00CA5792">
        <w:tc>
          <w:tcPr>
            <w:tcW w:w="598" w:type="dxa"/>
          </w:tcPr>
          <w:p w:rsidR="00A058B6" w:rsidRPr="00C425CA" w:rsidRDefault="00C5255D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2345" w:type="dxa"/>
            <w:gridSpan w:val="3"/>
          </w:tcPr>
          <w:p w:rsidR="00591F09" w:rsidRDefault="00C5255D" w:rsidP="00C5255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Диагностические методики изучения </w:t>
            </w:r>
            <w:r w:rsidR="005F253E">
              <w:rPr>
                <w:rFonts w:ascii="Times New Roman" w:hAnsi="Times New Roman"/>
                <w:color w:val="0D0D0D"/>
                <w:sz w:val="24"/>
                <w:szCs w:val="24"/>
              </w:rPr>
              <w:t>познавательной сферы личности (</w:t>
            </w:r>
            <w:proofErr w:type="gramEnd"/>
          </w:p>
          <w:p w:rsidR="00A058B6" w:rsidRPr="00C5255D" w:rsidRDefault="00C5255D" w:rsidP="00C5255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внимания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памяти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мышления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интеллекта)</w:t>
            </w:r>
          </w:p>
        </w:tc>
        <w:tc>
          <w:tcPr>
            <w:tcW w:w="1135" w:type="dxa"/>
          </w:tcPr>
          <w:p w:rsidR="00A058B6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A058B6" w:rsidRDefault="00F12594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Учащиеся 1-11-х </w:t>
            </w:r>
            <w:r w:rsidR="00C5255D">
              <w:rPr>
                <w:rFonts w:ascii="Times New Roman" w:hAnsi="Times New Roman"/>
                <w:color w:val="0D0D0D"/>
                <w:sz w:val="24"/>
                <w:szCs w:val="24"/>
              </w:rPr>
              <w:t>классов</w:t>
            </w:r>
          </w:p>
        </w:tc>
        <w:tc>
          <w:tcPr>
            <w:tcW w:w="2319" w:type="dxa"/>
            <w:gridSpan w:val="2"/>
          </w:tcPr>
          <w:p w:rsidR="00A058B6" w:rsidRPr="00C5255D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Изучить познавательные процессы учащегося</w:t>
            </w:r>
            <w:r w:rsidRPr="00C5255D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выявить слабые стороны.</w:t>
            </w:r>
          </w:p>
        </w:tc>
        <w:tc>
          <w:tcPr>
            <w:tcW w:w="1480" w:type="dxa"/>
          </w:tcPr>
          <w:p w:rsidR="00A058B6" w:rsidRPr="00C425CA" w:rsidRDefault="00A058B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CA5792">
        <w:tc>
          <w:tcPr>
            <w:tcW w:w="598" w:type="dxa"/>
          </w:tcPr>
          <w:p w:rsidR="00C5255D" w:rsidRDefault="00C5255D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11</w:t>
            </w:r>
          </w:p>
        </w:tc>
        <w:tc>
          <w:tcPr>
            <w:tcW w:w="2345" w:type="dxa"/>
            <w:gridSpan w:val="3"/>
          </w:tcPr>
          <w:p w:rsidR="00C5255D" w:rsidRDefault="00291503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Диагностические методики изучения мотивационной и эмоциональной сферы личности</w:t>
            </w:r>
          </w:p>
        </w:tc>
        <w:tc>
          <w:tcPr>
            <w:tcW w:w="1135" w:type="dxa"/>
          </w:tcPr>
          <w:p w:rsidR="00C5255D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F12594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Учащиеся 1-11-х </w:t>
            </w:r>
            <w:r w:rsidR="00C5255D">
              <w:rPr>
                <w:rFonts w:ascii="Times New Roman" w:hAnsi="Times New Roman"/>
                <w:color w:val="0D0D0D"/>
                <w:sz w:val="24"/>
                <w:szCs w:val="24"/>
              </w:rPr>
              <w:t>классов</w:t>
            </w:r>
          </w:p>
        </w:tc>
        <w:tc>
          <w:tcPr>
            <w:tcW w:w="2319" w:type="dxa"/>
            <w:gridSpan w:val="2"/>
          </w:tcPr>
          <w:p w:rsidR="00C5255D" w:rsidRDefault="008F794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Обозначить причины низкой мотивации и определить эмоциональный фон учащихся.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CA5792">
        <w:tc>
          <w:tcPr>
            <w:tcW w:w="598" w:type="dxa"/>
          </w:tcPr>
          <w:p w:rsidR="00C5255D" w:rsidRDefault="00C5255D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12</w:t>
            </w:r>
          </w:p>
        </w:tc>
        <w:tc>
          <w:tcPr>
            <w:tcW w:w="2345" w:type="dxa"/>
            <w:gridSpan w:val="3"/>
          </w:tcPr>
          <w:p w:rsidR="00C5255D" w:rsidRDefault="00C5255D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Изучение межличностных отношений</w:t>
            </w:r>
          </w:p>
        </w:tc>
        <w:tc>
          <w:tcPr>
            <w:tcW w:w="1135" w:type="dxa"/>
          </w:tcPr>
          <w:p w:rsidR="00C5255D" w:rsidRDefault="00F1259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F12594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5-11-х классов</w:t>
            </w:r>
          </w:p>
        </w:tc>
        <w:tc>
          <w:tcPr>
            <w:tcW w:w="2319" w:type="dxa"/>
            <w:gridSpan w:val="2"/>
          </w:tcPr>
          <w:p w:rsidR="00C5255D" w:rsidRDefault="008F7946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Помощь учащимся в решении конфликта со сверстниками. 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CA5792">
        <w:tc>
          <w:tcPr>
            <w:tcW w:w="598" w:type="dxa"/>
          </w:tcPr>
          <w:p w:rsidR="00C5255D" w:rsidRDefault="00F12594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13</w:t>
            </w:r>
          </w:p>
        </w:tc>
        <w:tc>
          <w:tcPr>
            <w:tcW w:w="2345" w:type="dxa"/>
            <w:gridSpan w:val="3"/>
          </w:tcPr>
          <w:p w:rsidR="00C5255D" w:rsidRDefault="00F12594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F12594">
              <w:rPr>
                <w:rFonts w:ascii="Times New Roman" w:hAnsi="Times New Roman"/>
                <w:color w:val="0D0D0D"/>
                <w:sz w:val="24"/>
                <w:szCs w:val="24"/>
              </w:rPr>
              <w:t>Изучение самосознания и индивидуального сознания</w:t>
            </w:r>
          </w:p>
        </w:tc>
        <w:tc>
          <w:tcPr>
            <w:tcW w:w="1135" w:type="dxa"/>
          </w:tcPr>
          <w:p w:rsidR="00C5255D" w:rsidRDefault="00F1259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F12594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8-11-х классов</w:t>
            </w:r>
          </w:p>
        </w:tc>
        <w:tc>
          <w:tcPr>
            <w:tcW w:w="2319" w:type="dxa"/>
            <w:gridSpan w:val="2"/>
          </w:tcPr>
          <w:p w:rsidR="00C5255D" w:rsidRDefault="00F1259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Помощь учащимся в определении индивидуальной позиции в социальной системе.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B81797" w:rsidRPr="00472176" w:rsidTr="003A4812">
        <w:tc>
          <w:tcPr>
            <w:tcW w:w="9323" w:type="dxa"/>
            <w:gridSpan w:val="10"/>
          </w:tcPr>
          <w:p w:rsidR="00B81797" w:rsidRPr="00C425CA" w:rsidRDefault="00B81797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6548F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  <w:r w:rsidR="004960D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654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Коррекционно-развивающая работа</w:t>
            </w:r>
          </w:p>
        </w:tc>
      </w:tr>
      <w:tr w:rsidR="00C5255D" w:rsidRPr="00472176" w:rsidTr="00B34884">
        <w:tc>
          <w:tcPr>
            <w:tcW w:w="598" w:type="dxa"/>
          </w:tcPr>
          <w:p w:rsidR="00C5255D" w:rsidRDefault="00B81797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5255D" w:rsidRDefault="00B81797" w:rsidP="003A481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Групповая работа с детьми</w:t>
            </w:r>
            <w:r w:rsidR="002F1FC6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3A4812">
              <w:rPr>
                <w:rFonts w:ascii="Times New Roman" w:hAnsi="Times New Roman"/>
                <w:color w:val="0D0D0D"/>
                <w:sz w:val="24"/>
                <w:szCs w:val="24"/>
              </w:rPr>
              <w:t>(1 раз в неделю</w:t>
            </w:r>
            <w:r w:rsidR="00BD5B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 каждом классе</w:t>
            </w:r>
            <w:r w:rsidR="003A481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): Н. П. </w:t>
            </w:r>
            <w:proofErr w:type="spellStart"/>
            <w:r w:rsidR="003A4812">
              <w:rPr>
                <w:rFonts w:ascii="Times New Roman" w:hAnsi="Times New Roman"/>
                <w:color w:val="0D0D0D"/>
                <w:sz w:val="24"/>
                <w:szCs w:val="24"/>
              </w:rPr>
              <w:t>Локалова</w:t>
            </w:r>
            <w:proofErr w:type="spellEnd"/>
            <w:r w:rsidR="003A4812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«120 уроков</w:t>
            </w:r>
            <w:r w:rsidR="003A4812" w:rsidRPr="001B6CD1">
              <w:rPr>
                <w:rFonts w:ascii="Times New Roman" w:hAnsi="Times New Roman"/>
                <w:sz w:val="24"/>
                <w:szCs w:val="24"/>
              </w:rPr>
              <w:t xml:space="preserve"> психологического развития младших </w:t>
            </w:r>
            <w:r w:rsidR="003A4812" w:rsidRPr="001B6CD1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  <w:r w:rsidR="003A4812">
              <w:rPr>
                <w:rFonts w:ascii="Times New Roman" w:hAnsi="Times New Roman"/>
                <w:color w:val="0D0D0D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</w:tcPr>
          <w:p w:rsidR="00C5255D" w:rsidRDefault="003A481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Октя</w:t>
            </w:r>
            <w:r w:rsidR="002F1FC6">
              <w:rPr>
                <w:rFonts w:ascii="Times New Roman" w:hAnsi="Times New Roman"/>
                <w:color w:val="0D0D0D"/>
                <w:sz w:val="24"/>
                <w:szCs w:val="24"/>
              </w:rPr>
              <w:t>брь-</w:t>
            </w:r>
            <w:r w:rsidR="00CF145B">
              <w:rPr>
                <w:rFonts w:ascii="Times New Roman" w:hAnsi="Times New Roman"/>
                <w:color w:val="0D0D0D"/>
                <w:sz w:val="24"/>
                <w:szCs w:val="24"/>
              </w:rPr>
              <w:t>февраль</w:t>
            </w:r>
          </w:p>
        </w:tc>
        <w:tc>
          <w:tcPr>
            <w:tcW w:w="1446" w:type="dxa"/>
            <w:gridSpan w:val="2"/>
          </w:tcPr>
          <w:p w:rsidR="00C5255D" w:rsidRDefault="002F1FC6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</w:t>
            </w:r>
            <w:r w:rsidR="00BD5BBE">
              <w:rPr>
                <w:rFonts w:ascii="Times New Roman" w:hAnsi="Times New Roman"/>
                <w:color w:val="0D0D0D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х классов</w:t>
            </w:r>
          </w:p>
        </w:tc>
        <w:tc>
          <w:tcPr>
            <w:tcW w:w="2319" w:type="dxa"/>
            <w:gridSpan w:val="2"/>
          </w:tcPr>
          <w:p w:rsidR="00C5255D" w:rsidRPr="003A4812" w:rsidRDefault="003A4812" w:rsidP="00255440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Завершение адаптационного периода в школе</w:t>
            </w:r>
            <w:r w:rsidRPr="003A4812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="00255440">
              <w:rPr>
                <w:rFonts w:ascii="Times New Roman" w:hAnsi="Times New Roman"/>
                <w:color w:val="0D0D0D"/>
                <w:sz w:val="24"/>
                <w:szCs w:val="24"/>
              </w:rPr>
              <w:t>положительный эмоциональный настрой на обучение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3A4812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2062" w:type="dxa"/>
          </w:tcPr>
          <w:p w:rsidR="00C5255D" w:rsidRDefault="00904E3C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Индивидуальные</w:t>
            </w:r>
            <w:proofErr w:type="gramEnd"/>
            <w:r w:rsidR="00BD5B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коррекционно-</w:t>
            </w:r>
            <w:r w:rsidR="00255440">
              <w:rPr>
                <w:rFonts w:ascii="Times New Roman" w:hAnsi="Times New Roman"/>
                <w:color w:val="0D0D0D"/>
                <w:sz w:val="24"/>
                <w:szCs w:val="24"/>
              </w:rPr>
              <w:t>развивающие занятие с учащимися</w:t>
            </w:r>
            <w:r w:rsidR="00BD5B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 </w:t>
            </w:r>
            <w:proofErr w:type="spellStart"/>
            <w:r w:rsidR="00BD5BBE">
              <w:rPr>
                <w:rFonts w:ascii="Times New Roman" w:hAnsi="Times New Roman"/>
                <w:color w:val="0D0D0D"/>
                <w:sz w:val="24"/>
                <w:szCs w:val="24"/>
              </w:rPr>
              <w:t>девиантным</w:t>
            </w:r>
            <w:proofErr w:type="spellEnd"/>
            <w:r w:rsidR="00BD5BB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поведением</w:t>
            </w:r>
          </w:p>
        </w:tc>
        <w:tc>
          <w:tcPr>
            <w:tcW w:w="1418" w:type="dxa"/>
            <w:gridSpan w:val="3"/>
          </w:tcPr>
          <w:p w:rsidR="00C5255D" w:rsidRDefault="00BD5BBE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BD5BBE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1-4-х классов</w:t>
            </w:r>
          </w:p>
        </w:tc>
        <w:tc>
          <w:tcPr>
            <w:tcW w:w="2319" w:type="dxa"/>
            <w:gridSpan w:val="2"/>
          </w:tcPr>
          <w:p w:rsidR="00C5255D" w:rsidRPr="00255440" w:rsidRDefault="004B0CAA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Развитие навыков адаптивного поведения. </w:t>
            </w:r>
            <w:r w:rsidR="00255440">
              <w:rPr>
                <w:rFonts w:ascii="Times New Roman" w:hAnsi="Times New Roman"/>
                <w:color w:val="0D0D0D"/>
                <w:sz w:val="24"/>
                <w:szCs w:val="24"/>
              </w:rPr>
              <w:t>Рекомендации родителям и педагогам.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255440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C5255D" w:rsidRDefault="00255440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Индивидуальные и групповые занятие с детьми с высоким уровнем тревожности</w:t>
            </w:r>
          </w:p>
        </w:tc>
        <w:tc>
          <w:tcPr>
            <w:tcW w:w="1418" w:type="dxa"/>
            <w:gridSpan w:val="3"/>
          </w:tcPr>
          <w:p w:rsidR="00C5255D" w:rsidRDefault="0025544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CF145B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</w:t>
            </w:r>
            <w:r w:rsidR="00255440">
              <w:rPr>
                <w:rFonts w:ascii="Times New Roman" w:hAnsi="Times New Roman"/>
                <w:color w:val="0D0D0D"/>
                <w:sz w:val="24"/>
                <w:szCs w:val="24"/>
              </w:rPr>
              <w:t>сов</w:t>
            </w:r>
          </w:p>
        </w:tc>
        <w:tc>
          <w:tcPr>
            <w:tcW w:w="2319" w:type="dxa"/>
            <w:gridSpan w:val="2"/>
          </w:tcPr>
          <w:p w:rsidR="00C5255D" w:rsidRDefault="0025544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Снятие тревожности у школьников.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Pr="00D323E9" w:rsidRDefault="006B2262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C5255D" w:rsidRPr="00D323E9" w:rsidRDefault="0025318C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Групповые занятие с учащимися по программе </w:t>
            </w:r>
            <w:r w:rsidRPr="00D323E9">
              <w:rPr>
                <w:rFonts w:ascii="Times New Roman" w:hAnsi="Times New Roman"/>
                <w:color w:val="000000"/>
                <w:sz w:val="24"/>
                <w:szCs w:val="26"/>
              </w:rPr>
              <w:t>«Слагаемые выбора профессии»</w:t>
            </w:r>
          </w:p>
        </w:tc>
        <w:tc>
          <w:tcPr>
            <w:tcW w:w="1418" w:type="dxa"/>
            <w:gridSpan w:val="3"/>
          </w:tcPr>
          <w:p w:rsidR="00C5255D" w:rsidRPr="00D323E9" w:rsidRDefault="00187D2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Январь-март</w:t>
            </w:r>
          </w:p>
        </w:tc>
        <w:tc>
          <w:tcPr>
            <w:tcW w:w="1446" w:type="dxa"/>
            <w:gridSpan w:val="2"/>
          </w:tcPr>
          <w:p w:rsidR="00C5255D" w:rsidRPr="00D323E9" w:rsidRDefault="000D5605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Учащиеся 9-х классов</w:t>
            </w:r>
          </w:p>
        </w:tc>
        <w:tc>
          <w:tcPr>
            <w:tcW w:w="2319" w:type="dxa"/>
            <w:gridSpan w:val="2"/>
          </w:tcPr>
          <w:p w:rsidR="00C5255D" w:rsidRPr="00D323E9" w:rsidRDefault="000D5605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sz w:val="24"/>
              </w:rPr>
              <w:t>Психологическая готовность к профессиональному и личностному самоопределению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0D5605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5255D" w:rsidRDefault="000D5605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proofErr w:type="gramStart"/>
            <w:r w:rsidRPr="000D5605">
              <w:rPr>
                <w:rFonts w:ascii="Times New Roman" w:hAnsi="Times New Roman"/>
                <w:color w:val="0D0D0D"/>
                <w:sz w:val="24"/>
                <w:szCs w:val="24"/>
              </w:rPr>
              <w:t>Групповые занятие с учащимися 4-х классов по программе «Первый раз в пятый класс» (подготовка обучающихся к переходу из начальной школы в среднее звено)</w:t>
            </w:r>
            <w:proofErr w:type="gramEnd"/>
          </w:p>
        </w:tc>
        <w:tc>
          <w:tcPr>
            <w:tcW w:w="1418" w:type="dxa"/>
            <w:gridSpan w:val="3"/>
          </w:tcPr>
          <w:p w:rsidR="00C5255D" w:rsidRDefault="00CF145B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Апрель-май</w:t>
            </w:r>
          </w:p>
        </w:tc>
        <w:tc>
          <w:tcPr>
            <w:tcW w:w="1446" w:type="dxa"/>
            <w:gridSpan w:val="2"/>
          </w:tcPr>
          <w:p w:rsidR="00C5255D" w:rsidRDefault="00CF145B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4-х классов</w:t>
            </w:r>
          </w:p>
        </w:tc>
        <w:tc>
          <w:tcPr>
            <w:tcW w:w="2319" w:type="dxa"/>
            <w:gridSpan w:val="2"/>
          </w:tcPr>
          <w:p w:rsidR="00C5255D" w:rsidRPr="00CF145B" w:rsidRDefault="00CF145B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Умения и навыки</w:t>
            </w:r>
            <w:r w:rsidRPr="00CF145B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определяющие успешную адаптацию в среднем звене.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CA5792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C5255D" w:rsidRDefault="00CA5792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Групповые и индивидуальные занятие с детьми с высоким уровнем агрессивности</w:t>
            </w:r>
          </w:p>
        </w:tc>
        <w:tc>
          <w:tcPr>
            <w:tcW w:w="1418" w:type="dxa"/>
            <w:gridSpan w:val="3"/>
          </w:tcPr>
          <w:p w:rsidR="00C5255D" w:rsidRDefault="00CA579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CA5792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C5255D" w:rsidRDefault="00CA579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Сниженный уровень агрессивности.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3F30A5" w:rsidRPr="00472176" w:rsidTr="00AF7070">
        <w:tc>
          <w:tcPr>
            <w:tcW w:w="9323" w:type="dxa"/>
            <w:gridSpan w:val="10"/>
          </w:tcPr>
          <w:p w:rsidR="003F30A5" w:rsidRPr="003F30A5" w:rsidRDefault="003F30A5" w:rsidP="003F30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Профилактическая работа</w:t>
            </w:r>
          </w:p>
        </w:tc>
      </w:tr>
      <w:tr w:rsidR="00C5255D" w:rsidRPr="00472176" w:rsidTr="00B34884">
        <w:tc>
          <w:tcPr>
            <w:tcW w:w="598" w:type="dxa"/>
          </w:tcPr>
          <w:p w:rsidR="00C5255D" w:rsidRDefault="003F30A5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5255D" w:rsidRPr="00844A57" w:rsidRDefault="00654190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Участие в С</w:t>
            </w:r>
            <w:r w:rsidR="00844A57">
              <w:rPr>
                <w:rFonts w:ascii="Times New Roman" w:hAnsi="Times New Roman"/>
                <w:color w:val="0D0D0D"/>
                <w:sz w:val="24"/>
                <w:szCs w:val="24"/>
              </w:rPr>
              <w:t>овете профилактики</w:t>
            </w:r>
          </w:p>
        </w:tc>
        <w:tc>
          <w:tcPr>
            <w:tcW w:w="1418" w:type="dxa"/>
            <w:gridSpan w:val="3"/>
          </w:tcPr>
          <w:p w:rsidR="00C5255D" w:rsidRDefault="001811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181160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C5255D" w:rsidRDefault="001811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Совместная работа с социально-педагогическим составом школы</w:t>
            </w:r>
            <w:r w:rsidR="00C62E4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 оказанию психологической помощи детям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181160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C5255D" w:rsidRPr="00181160" w:rsidRDefault="00181160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Наблюдение за учащимися во время урочной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внеуроч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ной деятельности</w:t>
            </w:r>
          </w:p>
        </w:tc>
        <w:tc>
          <w:tcPr>
            <w:tcW w:w="1418" w:type="dxa"/>
            <w:gridSpan w:val="3"/>
          </w:tcPr>
          <w:p w:rsidR="00C5255D" w:rsidRDefault="001811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446" w:type="dxa"/>
            <w:gridSpan w:val="2"/>
          </w:tcPr>
          <w:p w:rsidR="00C5255D" w:rsidRDefault="00181160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1-5 классов</w:t>
            </w:r>
          </w:p>
        </w:tc>
        <w:tc>
          <w:tcPr>
            <w:tcW w:w="2319" w:type="dxa"/>
            <w:gridSpan w:val="2"/>
          </w:tcPr>
          <w:p w:rsidR="00C5255D" w:rsidRPr="007B6FF1" w:rsidRDefault="001811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Выявление детей «группы риска»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детей с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поведением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детей</w:t>
            </w:r>
            <w:r w:rsidRPr="00181160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склонных к агрессии</w:t>
            </w:r>
            <w:r w:rsidR="007B6FF1" w:rsidRPr="007B6FF1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 w:rsidR="007B6FF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неуспевающих детей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Pr="00B4025B" w:rsidRDefault="00181160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2" w:type="dxa"/>
          </w:tcPr>
          <w:p w:rsidR="00C5255D" w:rsidRPr="007D0A3A" w:rsidRDefault="007B6FF1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Анкетирование по профилактике </w:t>
            </w:r>
            <w:proofErr w:type="spellStart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девиантного</w:t>
            </w:r>
            <w:proofErr w:type="spellEnd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поведения детей</w:t>
            </w:r>
          </w:p>
        </w:tc>
        <w:tc>
          <w:tcPr>
            <w:tcW w:w="1418" w:type="dxa"/>
            <w:gridSpan w:val="3"/>
          </w:tcPr>
          <w:p w:rsidR="00C5255D" w:rsidRPr="007D0A3A" w:rsidRDefault="007B6FF1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Октябрь</w:t>
            </w:r>
          </w:p>
        </w:tc>
        <w:tc>
          <w:tcPr>
            <w:tcW w:w="1446" w:type="dxa"/>
            <w:gridSpan w:val="2"/>
          </w:tcPr>
          <w:p w:rsidR="00C5255D" w:rsidRPr="007D0A3A" w:rsidRDefault="007B6FF1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Классные руководители</w:t>
            </w:r>
            <w:r w:rsidRPr="007D0A3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,</w:t>
            </w: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родители</w:t>
            </w:r>
          </w:p>
        </w:tc>
        <w:tc>
          <w:tcPr>
            <w:tcW w:w="2319" w:type="dxa"/>
            <w:gridSpan w:val="2"/>
          </w:tcPr>
          <w:p w:rsidR="00C5255D" w:rsidRPr="007D0A3A" w:rsidRDefault="007B6FF1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Профилактическая работа с детьми </w:t>
            </w:r>
            <w:r w:rsidRPr="007D0A3A">
              <w:rPr>
                <w:rFonts w:ascii="Times New Roman" w:hAnsi="Times New Roman"/>
                <w:color w:val="0D0D0D"/>
                <w:sz w:val="24"/>
                <w:szCs w:val="24"/>
                <w:lang w:val="en-US"/>
              </w:rPr>
              <w:t>c</w:t>
            </w: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выявленными признаками </w:t>
            </w:r>
            <w:proofErr w:type="spellStart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девиантного</w:t>
            </w:r>
            <w:proofErr w:type="spellEnd"/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поведения</w:t>
            </w:r>
          </w:p>
        </w:tc>
        <w:tc>
          <w:tcPr>
            <w:tcW w:w="1480" w:type="dxa"/>
          </w:tcPr>
          <w:p w:rsidR="00C5255D" w:rsidRPr="00B4025B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7B6FF1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C5255D" w:rsidRDefault="007B6FF1" w:rsidP="00C41DC2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характеристик детей «группы риска»</w:t>
            </w:r>
          </w:p>
        </w:tc>
        <w:tc>
          <w:tcPr>
            <w:tcW w:w="1418" w:type="dxa"/>
            <w:gridSpan w:val="3"/>
          </w:tcPr>
          <w:p w:rsidR="00C5255D" w:rsidRDefault="007B6FF1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 полугодие</w:t>
            </w:r>
          </w:p>
        </w:tc>
        <w:tc>
          <w:tcPr>
            <w:tcW w:w="1446" w:type="dxa"/>
            <w:gridSpan w:val="2"/>
          </w:tcPr>
          <w:p w:rsidR="00C5255D" w:rsidRDefault="004A6B41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C5255D" w:rsidRDefault="004A6B41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Составление плана профилактической работы с детьми «группы риска» по разным направлениям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4A6B41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5255D" w:rsidRPr="007D0A3A" w:rsidRDefault="00654190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Профилактическое занятие «Мы за здоровую нацию!»</w:t>
            </w:r>
          </w:p>
        </w:tc>
        <w:tc>
          <w:tcPr>
            <w:tcW w:w="1418" w:type="dxa"/>
            <w:gridSpan w:val="3"/>
          </w:tcPr>
          <w:p w:rsidR="00C5255D" w:rsidRPr="007D0A3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Ноябрь-декабрь</w:t>
            </w:r>
          </w:p>
        </w:tc>
        <w:tc>
          <w:tcPr>
            <w:tcW w:w="1446" w:type="dxa"/>
            <w:gridSpan w:val="2"/>
          </w:tcPr>
          <w:p w:rsidR="00C5255D" w:rsidRPr="007D0A3A" w:rsidRDefault="00C53B60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Учащиеся 9-11-х классов</w:t>
            </w:r>
          </w:p>
        </w:tc>
        <w:tc>
          <w:tcPr>
            <w:tcW w:w="2319" w:type="dxa"/>
            <w:gridSpan w:val="2"/>
          </w:tcPr>
          <w:p w:rsidR="00C5255D" w:rsidRPr="007D0A3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D0A3A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полезных привычек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Pr="00D323E9" w:rsidRDefault="00C53B60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C53B60" w:rsidRPr="00D323E9" w:rsidRDefault="00C53B60" w:rsidP="00C53B60">
            <w:pPr>
              <w:pStyle w:val="Default"/>
            </w:pPr>
            <w:r w:rsidRPr="00D323E9">
              <w:rPr>
                <w:color w:val="0D0D0D"/>
              </w:rPr>
              <w:t>Лекция на тему:</w:t>
            </w:r>
          </w:p>
          <w:p w:rsidR="00C5255D" w:rsidRPr="00D323E9" w:rsidRDefault="00C53B60" w:rsidP="00C53B60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t xml:space="preserve"> </w:t>
            </w: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1418" w:type="dxa"/>
            <w:gridSpan w:val="3"/>
          </w:tcPr>
          <w:p w:rsidR="00C5255D" w:rsidRPr="00D323E9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Январь-февраль</w:t>
            </w:r>
          </w:p>
        </w:tc>
        <w:tc>
          <w:tcPr>
            <w:tcW w:w="1446" w:type="dxa"/>
            <w:gridSpan w:val="2"/>
          </w:tcPr>
          <w:p w:rsidR="00C5255D" w:rsidRPr="00D323E9" w:rsidRDefault="00C53B60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Учащиеся 8-11-х классов</w:t>
            </w:r>
          </w:p>
        </w:tc>
        <w:tc>
          <w:tcPr>
            <w:tcW w:w="2319" w:type="dxa"/>
            <w:gridSpan w:val="2"/>
          </w:tcPr>
          <w:p w:rsidR="00C5255D" w:rsidRPr="00D323E9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D323E9"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правильного отношения к законам и правопорядку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255D" w:rsidRPr="00472176" w:rsidTr="00B34884">
        <w:tc>
          <w:tcPr>
            <w:tcW w:w="598" w:type="dxa"/>
          </w:tcPr>
          <w:p w:rsidR="00C5255D" w:rsidRDefault="00C53B60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C5255D" w:rsidRDefault="00834E24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Индивидуальные беседы в выборе учебного заведения для дальнейшего образования или выборе профессии </w:t>
            </w:r>
          </w:p>
        </w:tc>
        <w:tc>
          <w:tcPr>
            <w:tcW w:w="1418" w:type="dxa"/>
            <w:gridSpan w:val="3"/>
          </w:tcPr>
          <w:p w:rsidR="00C5255D" w:rsidRDefault="00834E2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255D" w:rsidRDefault="00834E24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9-11-х классов</w:t>
            </w:r>
          </w:p>
        </w:tc>
        <w:tc>
          <w:tcPr>
            <w:tcW w:w="2319" w:type="dxa"/>
            <w:gridSpan w:val="2"/>
          </w:tcPr>
          <w:p w:rsidR="00C5255D" w:rsidRDefault="00834E2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Формирование образовательного или профессионального интереса </w:t>
            </w:r>
          </w:p>
        </w:tc>
        <w:tc>
          <w:tcPr>
            <w:tcW w:w="1480" w:type="dxa"/>
          </w:tcPr>
          <w:p w:rsidR="00C5255D" w:rsidRPr="00C425CA" w:rsidRDefault="00C5255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9F1DDB" w:rsidRPr="00472176" w:rsidTr="00B34884">
        <w:tc>
          <w:tcPr>
            <w:tcW w:w="598" w:type="dxa"/>
          </w:tcPr>
          <w:p w:rsidR="009F1DDB" w:rsidRDefault="009F1DDB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9F1DDB" w:rsidRDefault="009F1DDB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Профилактика вредных привычек </w:t>
            </w:r>
          </w:p>
        </w:tc>
        <w:tc>
          <w:tcPr>
            <w:tcW w:w="1418" w:type="dxa"/>
            <w:gridSpan w:val="3"/>
          </w:tcPr>
          <w:p w:rsidR="009F1DDB" w:rsidRDefault="0052190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Апрель</w:t>
            </w:r>
          </w:p>
        </w:tc>
        <w:tc>
          <w:tcPr>
            <w:tcW w:w="1446" w:type="dxa"/>
            <w:gridSpan w:val="2"/>
          </w:tcPr>
          <w:p w:rsidR="009F1DDB" w:rsidRDefault="00521902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5-х классов</w:t>
            </w:r>
          </w:p>
        </w:tc>
        <w:tc>
          <w:tcPr>
            <w:tcW w:w="2319" w:type="dxa"/>
            <w:gridSpan w:val="2"/>
          </w:tcPr>
          <w:p w:rsidR="009F1DDB" w:rsidRDefault="00521902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Формирование правильного отношения к своему здоровью</w:t>
            </w:r>
          </w:p>
        </w:tc>
        <w:tc>
          <w:tcPr>
            <w:tcW w:w="1480" w:type="dxa"/>
          </w:tcPr>
          <w:p w:rsidR="009F1DDB" w:rsidRPr="00C425CA" w:rsidRDefault="009F1DDB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ED51E4" w:rsidRPr="00472176" w:rsidTr="005E786F">
        <w:tc>
          <w:tcPr>
            <w:tcW w:w="9323" w:type="dxa"/>
            <w:gridSpan w:val="10"/>
          </w:tcPr>
          <w:p w:rsidR="00ED51E4" w:rsidRPr="00ED51E4" w:rsidRDefault="00ED51E4" w:rsidP="00ED51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4960D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Консультативная и просветительская работа</w:t>
            </w:r>
          </w:p>
        </w:tc>
      </w:tr>
      <w:tr w:rsidR="00C53B60" w:rsidRPr="00472176" w:rsidTr="00B34884">
        <w:tc>
          <w:tcPr>
            <w:tcW w:w="598" w:type="dxa"/>
          </w:tcPr>
          <w:p w:rsidR="00C53B60" w:rsidRDefault="00ED51E4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53B60" w:rsidRDefault="00ED51E4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Индивидуальное консультирование учащихся</w:t>
            </w:r>
            <w:r w:rsidR="00831EFC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(по запросу)</w:t>
            </w:r>
          </w:p>
        </w:tc>
        <w:tc>
          <w:tcPr>
            <w:tcW w:w="1418" w:type="dxa"/>
            <w:gridSpan w:val="3"/>
          </w:tcPr>
          <w:p w:rsidR="00C53B60" w:rsidRDefault="00ED51E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3B60" w:rsidRDefault="00ED51E4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1-11-х классов</w:t>
            </w:r>
          </w:p>
        </w:tc>
        <w:tc>
          <w:tcPr>
            <w:tcW w:w="2319" w:type="dxa"/>
            <w:gridSpan w:val="2"/>
          </w:tcPr>
          <w:p w:rsidR="00C53B60" w:rsidRDefault="00ED51E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Психологическая помощь</w:t>
            </w:r>
          </w:p>
        </w:tc>
        <w:tc>
          <w:tcPr>
            <w:tcW w:w="1480" w:type="dxa"/>
          </w:tcPr>
          <w:p w:rsidR="00C53B60" w:rsidRPr="00C425C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3B60" w:rsidRPr="00472176" w:rsidTr="00B34884">
        <w:tc>
          <w:tcPr>
            <w:tcW w:w="598" w:type="dxa"/>
          </w:tcPr>
          <w:p w:rsidR="00C53B60" w:rsidRDefault="00ED51E4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 </w:t>
            </w:r>
          </w:p>
        </w:tc>
        <w:tc>
          <w:tcPr>
            <w:tcW w:w="2062" w:type="dxa"/>
          </w:tcPr>
          <w:p w:rsidR="00C53B60" w:rsidRDefault="00ED51E4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Индивидуальное консультирование педагогов и родителей</w:t>
            </w:r>
            <w:r w:rsidR="004960D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(по запросу)</w:t>
            </w:r>
          </w:p>
        </w:tc>
        <w:tc>
          <w:tcPr>
            <w:tcW w:w="1418" w:type="dxa"/>
            <w:gridSpan w:val="3"/>
          </w:tcPr>
          <w:p w:rsidR="00C53B60" w:rsidRDefault="00ED51E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3B60" w:rsidRPr="00ED51E4" w:rsidRDefault="00ED51E4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 учащихся</w:t>
            </w:r>
            <w:r w:rsidRPr="00ED51E4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педагоги</w:t>
            </w:r>
          </w:p>
        </w:tc>
        <w:tc>
          <w:tcPr>
            <w:tcW w:w="2319" w:type="dxa"/>
            <w:gridSpan w:val="2"/>
          </w:tcPr>
          <w:p w:rsidR="00C53B60" w:rsidRDefault="00ED51E4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Психологическая поддержка</w:t>
            </w:r>
          </w:p>
        </w:tc>
        <w:tc>
          <w:tcPr>
            <w:tcW w:w="1480" w:type="dxa"/>
          </w:tcPr>
          <w:p w:rsidR="00C53B60" w:rsidRPr="00C425C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3B60" w:rsidRPr="00472176" w:rsidTr="00B34884">
        <w:tc>
          <w:tcPr>
            <w:tcW w:w="598" w:type="dxa"/>
          </w:tcPr>
          <w:p w:rsidR="00C53B60" w:rsidRDefault="00007BB6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C53B60" w:rsidRPr="00007BB6" w:rsidRDefault="00007BB6" w:rsidP="00007BB6">
            <w:pPr>
              <w:spacing w:after="178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B976A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Консультирование родителей по вопросам </w:t>
            </w:r>
            <w:r w:rsidRPr="00B976A4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адаптации первоклассников</w:t>
            </w:r>
          </w:p>
        </w:tc>
        <w:tc>
          <w:tcPr>
            <w:tcW w:w="1418" w:type="dxa"/>
            <w:gridSpan w:val="3"/>
          </w:tcPr>
          <w:p w:rsidR="00C53B60" w:rsidRDefault="00BA5E6C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446" w:type="dxa"/>
            <w:gridSpan w:val="2"/>
          </w:tcPr>
          <w:p w:rsidR="00C53B60" w:rsidRDefault="00BA5E6C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 учащихся</w:t>
            </w:r>
          </w:p>
        </w:tc>
        <w:tc>
          <w:tcPr>
            <w:tcW w:w="2319" w:type="dxa"/>
            <w:gridSpan w:val="2"/>
          </w:tcPr>
          <w:p w:rsidR="00C53B60" w:rsidRDefault="00BA5E6C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Осведомленность родителей о разных направлениях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работы с детьми в адаптационный период</w:t>
            </w:r>
          </w:p>
        </w:tc>
        <w:tc>
          <w:tcPr>
            <w:tcW w:w="1480" w:type="dxa"/>
          </w:tcPr>
          <w:p w:rsidR="00C53B60" w:rsidRPr="00C425C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3B60" w:rsidRPr="00472176" w:rsidTr="00B34884">
        <w:tc>
          <w:tcPr>
            <w:tcW w:w="598" w:type="dxa"/>
          </w:tcPr>
          <w:p w:rsidR="00C53B60" w:rsidRDefault="00831EFC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2" w:type="dxa"/>
          </w:tcPr>
          <w:p w:rsidR="00C53B60" w:rsidRDefault="00912A1D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12A1D">
              <w:rPr>
                <w:rFonts w:ascii="Times New Roman" w:hAnsi="Times New Roman"/>
                <w:color w:val="0D0D0D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912A1D">
              <w:rPr>
                <w:rFonts w:ascii="Times New Roman" w:hAnsi="Times New Roman"/>
                <w:color w:val="0D0D0D"/>
                <w:sz w:val="24"/>
                <w:szCs w:val="24"/>
              </w:rPr>
              <w:t>родителей  будущих первоклассников и детей, поступающих в 1-ый класс: индивидуальная психодиагностика по желанию родителей; индивидуальное консультирование</w:t>
            </w:r>
          </w:p>
        </w:tc>
        <w:tc>
          <w:tcPr>
            <w:tcW w:w="1418" w:type="dxa"/>
            <w:gridSpan w:val="3"/>
          </w:tcPr>
          <w:p w:rsidR="00C53B60" w:rsidRDefault="00912A1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</w:tc>
        <w:tc>
          <w:tcPr>
            <w:tcW w:w="1446" w:type="dxa"/>
            <w:gridSpan w:val="2"/>
          </w:tcPr>
          <w:p w:rsidR="00C53B60" w:rsidRDefault="00912A1D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Родители будущих первоклассников</w:t>
            </w:r>
          </w:p>
        </w:tc>
        <w:tc>
          <w:tcPr>
            <w:tcW w:w="2319" w:type="dxa"/>
            <w:gridSpan w:val="2"/>
          </w:tcPr>
          <w:p w:rsidR="00C53B60" w:rsidRDefault="00912A1D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Выявление уровня готовности к школьному обучению</w:t>
            </w:r>
          </w:p>
        </w:tc>
        <w:tc>
          <w:tcPr>
            <w:tcW w:w="1480" w:type="dxa"/>
          </w:tcPr>
          <w:p w:rsidR="00C53B60" w:rsidRPr="00C425C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3B60" w:rsidRPr="00472176" w:rsidTr="00B34884">
        <w:tc>
          <w:tcPr>
            <w:tcW w:w="598" w:type="dxa"/>
          </w:tcPr>
          <w:p w:rsidR="00C53B60" w:rsidRDefault="004960DE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C53B60" w:rsidRPr="004960DE" w:rsidRDefault="004960DE" w:rsidP="00803F6D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Индивидуальное консультирование учащихся</w:t>
            </w:r>
            <w:r w:rsidRPr="004960DE">
              <w:rPr>
                <w:rFonts w:ascii="Times New Roman" w:hAnsi="Times New Roman"/>
                <w:color w:val="0D0D0D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склонных к суицидальному поведению</w:t>
            </w:r>
          </w:p>
        </w:tc>
        <w:tc>
          <w:tcPr>
            <w:tcW w:w="1418" w:type="dxa"/>
            <w:gridSpan w:val="3"/>
          </w:tcPr>
          <w:p w:rsidR="00C53B60" w:rsidRDefault="004960DE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В течение года</w:t>
            </w:r>
          </w:p>
        </w:tc>
        <w:tc>
          <w:tcPr>
            <w:tcW w:w="1446" w:type="dxa"/>
            <w:gridSpan w:val="2"/>
          </w:tcPr>
          <w:p w:rsidR="00C53B60" w:rsidRDefault="004960DE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6-11-х классов</w:t>
            </w:r>
          </w:p>
        </w:tc>
        <w:tc>
          <w:tcPr>
            <w:tcW w:w="2319" w:type="dxa"/>
            <w:gridSpan w:val="2"/>
          </w:tcPr>
          <w:p w:rsidR="00C53B60" w:rsidRDefault="004960DE" w:rsidP="004960D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Снижение суицидального риска </w:t>
            </w:r>
          </w:p>
        </w:tc>
        <w:tc>
          <w:tcPr>
            <w:tcW w:w="1480" w:type="dxa"/>
          </w:tcPr>
          <w:p w:rsidR="00C53B60" w:rsidRPr="00C425C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C53B60" w:rsidRPr="00472176" w:rsidTr="00B34884">
        <w:tc>
          <w:tcPr>
            <w:tcW w:w="598" w:type="dxa"/>
          </w:tcPr>
          <w:p w:rsidR="00C53B60" w:rsidRDefault="004960DE" w:rsidP="00FC0441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C53B60" w:rsidRPr="00401C36" w:rsidRDefault="000019B9" w:rsidP="00401C36">
            <w:pPr>
              <w:pStyle w:val="1"/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</w:pPr>
            <w:r w:rsidRPr="000019B9"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  <w:t xml:space="preserve">Просветительское мероприятие </w:t>
            </w:r>
            <w:r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  <w:t xml:space="preserve">на тему: </w:t>
            </w:r>
            <w:r w:rsidRPr="000019B9">
              <w:rPr>
                <w:rFonts w:ascii="Times New Roman" w:eastAsia="Times New Roman" w:hAnsi="Times New Roman" w:cs="Times New Roman"/>
                <w:color w:val="0D0D0D"/>
                <w:spacing w:val="0"/>
                <w:sz w:val="24"/>
                <w:szCs w:val="24"/>
                <w:lang w:eastAsia="ru-RU"/>
              </w:rPr>
              <w:t>«Самооценка и её роль в жизни человека»</w:t>
            </w:r>
          </w:p>
        </w:tc>
        <w:tc>
          <w:tcPr>
            <w:tcW w:w="1418" w:type="dxa"/>
            <w:gridSpan w:val="3"/>
          </w:tcPr>
          <w:p w:rsidR="00C53B60" w:rsidRDefault="000019B9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Март</w:t>
            </w:r>
          </w:p>
        </w:tc>
        <w:tc>
          <w:tcPr>
            <w:tcW w:w="1446" w:type="dxa"/>
            <w:gridSpan w:val="2"/>
          </w:tcPr>
          <w:p w:rsidR="00C53B60" w:rsidRDefault="000019B9" w:rsidP="00BE589B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Учащиеся 7-9-х классов</w:t>
            </w:r>
          </w:p>
        </w:tc>
        <w:tc>
          <w:tcPr>
            <w:tcW w:w="2319" w:type="dxa"/>
            <w:gridSpan w:val="2"/>
          </w:tcPr>
          <w:p w:rsidR="00C53B60" w:rsidRDefault="00184613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Адекватная самооценка учащегося</w:t>
            </w:r>
          </w:p>
        </w:tc>
        <w:tc>
          <w:tcPr>
            <w:tcW w:w="1480" w:type="dxa"/>
          </w:tcPr>
          <w:p w:rsidR="00C53B60" w:rsidRPr="00C425CA" w:rsidRDefault="00C53B60" w:rsidP="00FC0441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</w:tbl>
    <w:p w:rsidR="00DD0C91" w:rsidRDefault="00DD0C91"/>
    <w:sectPr w:rsidR="00DD0C91" w:rsidSect="00DD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441AA"/>
    <w:multiLevelType w:val="hybridMultilevel"/>
    <w:tmpl w:val="872C0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543C3F"/>
    <w:multiLevelType w:val="multilevel"/>
    <w:tmpl w:val="138E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26F22"/>
    <w:multiLevelType w:val="multilevel"/>
    <w:tmpl w:val="59DE13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82C88"/>
    <w:rsid w:val="000019B9"/>
    <w:rsid w:val="00007BB6"/>
    <w:rsid w:val="000A693E"/>
    <w:rsid w:val="000B2E95"/>
    <w:rsid w:val="000C162E"/>
    <w:rsid w:val="000D5605"/>
    <w:rsid w:val="000F3A76"/>
    <w:rsid w:val="0014587D"/>
    <w:rsid w:val="001739FE"/>
    <w:rsid w:val="00181160"/>
    <w:rsid w:val="00184613"/>
    <w:rsid w:val="00187D2D"/>
    <w:rsid w:val="001E2986"/>
    <w:rsid w:val="0025318C"/>
    <w:rsid w:val="00255440"/>
    <w:rsid w:val="00291503"/>
    <w:rsid w:val="002A2651"/>
    <w:rsid w:val="002C3C49"/>
    <w:rsid w:val="002E3EDF"/>
    <w:rsid w:val="002F1FC6"/>
    <w:rsid w:val="00332C1B"/>
    <w:rsid w:val="00382C88"/>
    <w:rsid w:val="00382DC5"/>
    <w:rsid w:val="003A4812"/>
    <w:rsid w:val="003C27F3"/>
    <w:rsid w:val="003F30A5"/>
    <w:rsid w:val="00401C36"/>
    <w:rsid w:val="0043311B"/>
    <w:rsid w:val="004662D6"/>
    <w:rsid w:val="004826CF"/>
    <w:rsid w:val="004960DE"/>
    <w:rsid w:val="004A6B41"/>
    <w:rsid w:val="004B0CAA"/>
    <w:rsid w:val="00521902"/>
    <w:rsid w:val="00591F09"/>
    <w:rsid w:val="005F253E"/>
    <w:rsid w:val="00621F7F"/>
    <w:rsid w:val="00622EA8"/>
    <w:rsid w:val="00624D80"/>
    <w:rsid w:val="00654190"/>
    <w:rsid w:val="00665142"/>
    <w:rsid w:val="006B2262"/>
    <w:rsid w:val="00746CCC"/>
    <w:rsid w:val="00764AC7"/>
    <w:rsid w:val="00787CEA"/>
    <w:rsid w:val="007B6FF1"/>
    <w:rsid w:val="007D0A3A"/>
    <w:rsid w:val="00803F6D"/>
    <w:rsid w:val="00831EFC"/>
    <w:rsid w:val="00834E24"/>
    <w:rsid w:val="00844A57"/>
    <w:rsid w:val="00867F34"/>
    <w:rsid w:val="008E180D"/>
    <w:rsid w:val="008E18B7"/>
    <w:rsid w:val="008F7946"/>
    <w:rsid w:val="00904E3C"/>
    <w:rsid w:val="00912A1D"/>
    <w:rsid w:val="009E77AC"/>
    <w:rsid w:val="009F1DDB"/>
    <w:rsid w:val="009F7CBC"/>
    <w:rsid w:val="00A058B6"/>
    <w:rsid w:val="00AA383C"/>
    <w:rsid w:val="00AB2880"/>
    <w:rsid w:val="00AD1A4E"/>
    <w:rsid w:val="00AF4330"/>
    <w:rsid w:val="00B074BE"/>
    <w:rsid w:val="00B2205D"/>
    <w:rsid w:val="00B34884"/>
    <w:rsid w:val="00B4025B"/>
    <w:rsid w:val="00B81797"/>
    <w:rsid w:val="00B90E96"/>
    <w:rsid w:val="00BA5E6C"/>
    <w:rsid w:val="00BA61A9"/>
    <w:rsid w:val="00BA62DF"/>
    <w:rsid w:val="00BD5BBE"/>
    <w:rsid w:val="00BE4AF9"/>
    <w:rsid w:val="00BE589B"/>
    <w:rsid w:val="00C41DC2"/>
    <w:rsid w:val="00C425CA"/>
    <w:rsid w:val="00C5255D"/>
    <w:rsid w:val="00C53B60"/>
    <w:rsid w:val="00C62E4D"/>
    <w:rsid w:val="00C8388D"/>
    <w:rsid w:val="00CA3E66"/>
    <w:rsid w:val="00CA5792"/>
    <w:rsid w:val="00CF145B"/>
    <w:rsid w:val="00D251D9"/>
    <w:rsid w:val="00D323E9"/>
    <w:rsid w:val="00D45205"/>
    <w:rsid w:val="00D626B4"/>
    <w:rsid w:val="00D95DD0"/>
    <w:rsid w:val="00DA2270"/>
    <w:rsid w:val="00DD0C91"/>
    <w:rsid w:val="00E843D8"/>
    <w:rsid w:val="00ED51E4"/>
    <w:rsid w:val="00EE1A59"/>
    <w:rsid w:val="00F12594"/>
    <w:rsid w:val="00F715B9"/>
    <w:rsid w:val="00F83482"/>
    <w:rsid w:val="00FA0391"/>
    <w:rsid w:val="00FA6460"/>
    <w:rsid w:val="00FB5F3F"/>
    <w:rsid w:val="00FC0441"/>
    <w:rsid w:val="00FD37C4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8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84"/>
    <w:pPr>
      <w:spacing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53B6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0019B9"/>
    <w:rPr>
      <w:rFonts w:cs="Calibri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019B9"/>
    <w:pPr>
      <w:widowControl w:val="0"/>
      <w:shd w:val="clear" w:color="auto" w:fill="FFFFFF"/>
      <w:spacing w:after="0" w:line="336" w:lineRule="exact"/>
      <w:jc w:val="both"/>
    </w:pPr>
    <w:rPr>
      <w:rFonts w:asciiTheme="minorHAnsi" w:eastAsiaTheme="minorHAnsi" w:hAnsiTheme="minorHAnsi" w:cs="Calibri"/>
      <w:spacing w:val="5"/>
      <w:sz w:val="21"/>
      <w:szCs w:val="21"/>
      <w:lang w:eastAsia="en-US"/>
    </w:rPr>
  </w:style>
  <w:style w:type="table" w:styleId="a5">
    <w:name w:val="Table Grid"/>
    <w:basedOn w:val="a1"/>
    <w:uiPriority w:val="59"/>
    <w:rsid w:val="00D452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5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2018-09-21T06:19:00Z</cp:lastPrinted>
  <dcterms:created xsi:type="dcterms:W3CDTF">2018-09-15T13:55:00Z</dcterms:created>
  <dcterms:modified xsi:type="dcterms:W3CDTF">2020-09-08T10:32:00Z</dcterms:modified>
</cp:coreProperties>
</file>