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AFD" w:rsidRPr="002E6015" w:rsidRDefault="00972AFD" w:rsidP="002E6015">
      <w:pPr>
        <w:tabs>
          <w:tab w:val="left" w:pos="1185"/>
        </w:tabs>
        <w:spacing w:before="0" w:after="0" w:line="240" w:lineRule="auto"/>
        <w:jc w:val="center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 xml:space="preserve">«Быть здоровым все могут – </w:t>
      </w:r>
      <w:r w:rsidR="0077444F" w:rsidRPr="002E6015">
        <w:rPr>
          <w:rFonts w:cstheme="minorHAnsi"/>
          <w:b/>
          <w:sz w:val="24"/>
          <w:szCs w:val="24"/>
          <w:lang w:val="ru-RU"/>
        </w:rPr>
        <w:t>спорт,</w:t>
      </w:r>
      <w:r w:rsidRPr="002E6015">
        <w:rPr>
          <w:rFonts w:cstheme="minorHAnsi"/>
          <w:b/>
          <w:sz w:val="24"/>
          <w:szCs w:val="24"/>
          <w:lang w:val="ru-RU"/>
        </w:rPr>
        <w:t xml:space="preserve"> и отдых нам помогут»</w:t>
      </w:r>
    </w:p>
    <w:p w:rsidR="00936387" w:rsidRPr="002E6015" w:rsidRDefault="0057581D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Тема проекта</w:t>
      </w:r>
      <w:r w:rsidRPr="002E6015">
        <w:rPr>
          <w:rFonts w:cstheme="minorHAnsi"/>
          <w:sz w:val="24"/>
          <w:szCs w:val="24"/>
          <w:lang w:val="ru-RU"/>
        </w:rPr>
        <w:t xml:space="preserve">: </w:t>
      </w:r>
      <w:r w:rsidR="000F2F4C" w:rsidRPr="000F2F4C">
        <w:rPr>
          <w:rStyle w:val="ab"/>
          <w:sz w:val="24"/>
          <w:szCs w:val="24"/>
          <w:lang w:val="ru-RU"/>
        </w:rPr>
        <w:t>формирование основ культуры здоровья.</w:t>
      </w:r>
    </w:p>
    <w:p w:rsidR="00936387" w:rsidRPr="002E6015" w:rsidRDefault="00936387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Возраст детей</w:t>
      </w:r>
      <w:r w:rsidRPr="002E6015">
        <w:rPr>
          <w:rFonts w:cstheme="minorHAnsi"/>
          <w:sz w:val="24"/>
          <w:szCs w:val="24"/>
          <w:lang w:val="ru-RU"/>
        </w:rPr>
        <w:t>:5-6 лет (старшая группа)</w:t>
      </w:r>
    </w:p>
    <w:p w:rsidR="00936387" w:rsidRPr="002E6015" w:rsidRDefault="00936387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Срок реализации</w:t>
      </w:r>
      <w:r w:rsidR="00A90FDC">
        <w:rPr>
          <w:rFonts w:cstheme="minorHAnsi"/>
          <w:sz w:val="24"/>
          <w:szCs w:val="24"/>
          <w:lang w:val="ru-RU"/>
        </w:rPr>
        <w:t>: 1 неделя</w:t>
      </w:r>
      <w:r w:rsidRPr="002E6015">
        <w:rPr>
          <w:rFonts w:cstheme="minorHAnsi"/>
          <w:sz w:val="24"/>
          <w:szCs w:val="24"/>
          <w:lang w:val="ru-RU"/>
        </w:rPr>
        <w:t>.</w:t>
      </w:r>
    </w:p>
    <w:p w:rsidR="00972AFD" w:rsidRPr="000F2F4C" w:rsidRDefault="00972AFD" w:rsidP="000F2F4C">
      <w:pPr>
        <w:spacing w:before="0" w:after="0" w:line="240" w:lineRule="auto"/>
        <w:jc w:val="both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Цель:</w:t>
      </w:r>
      <w:r w:rsidRPr="002E6015">
        <w:rPr>
          <w:rFonts w:cstheme="minorHAnsi"/>
          <w:sz w:val="24"/>
          <w:szCs w:val="24"/>
          <w:lang w:val="ru-RU"/>
        </w:rPr>
        <w:t xml:space="preserve"> </w:t>
      </w:r>
      <w:r w:rsidR="000F2F4C" w:rsidRPr="000F2F4C">
        <w:rPr>
          <w:rStyle w:val="ab"/>
          <w:sz w:val="24"/>
          <w:szCs w:val="24"/>
          <w:lang w:val="ru-RU"/>
        </w:rPr>
        <w:t>приобщение детей к</w:t>
      </w:r>
      <w:r w:rsidR="000F2F4C" w:rsidRPr="000F2F4C">
        <w:rPr>
          <w:rStyle w:val="ab"/>
          <w:sz w:val="24"/>
          <w:szCs w:val="24"/>
        </w:rPr>
        <w:t> </w:t>
      </w:r>
      <w:r w:rsidR="00A90FDC">
        <w:rPr>
          <w:rStyle w:val="ab"/>
          <w:sz w:val="24"/>
          <w:szCs w:val="24"/>
          <w:lang w:val="ru-RU"/>
        </w:rPr>
        <w:t>здоровому образу жизни, формирование основ культуры здоровья, продолжать знакомить детей с принципами п</w:t>
      </w:r>
      <w:r w:rsidR="000F53DB">
        <w:rPr>
          <w:rStyle w:val="ab"/>
          <w:sz w:val="24"/>
          <w:szCs w:val="24"/>
          <w:lang w:val="ru-RU"/>
        </w:rPr>
        <w:t>равильного питания, витаминами и правилами личной гигиены.</w:t>
      </w:r>
    </w:p>
    <w:p w:rsidR="00972AFD" w:rsidRDefault="00972AFD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Задачи: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Образовательные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Default="000F2F4C" w:rsidP="000F2F4C">
      <w:pPr>
        <w:pStyle w:val="aa"/>
        <w:jc w:val="both"/>
        <w:rPr>
          <w:rFonts w:cstheme="minorHAnsi"/>
          <w:sz w:val="24"/>
          <w:szCs w:val="24"/>
          <w:lang w:val="ru-RU"/>
        </w:rPr>
      </w:pP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- </w:t>
      </w:r>
      <w:r w:rsidR="00A90FD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продолжать формировать 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представления о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здоровом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образе жизни</w:t>
      </w:r>
      <w:r w:rsidR="000F53DB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и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потребности в нём, </w:t>
      </w:r>
      <w:r w:rsidR="00A90FD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закреплять знания 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детей о составляющих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здорового образа жизни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 занятия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A90FD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 xml:space="preserve">спортом, 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сон</w:t>
      </w:r>
      <w:r w:rsidR="00A90FDC" w:rsidRPr="00A90FD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,</w:t>
      </w:r>
      <w:r w:rsidR="000F53DB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 xml:space="preserve"> 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отдых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 правильное питание.</w:t>
      </w:r>
      <w:r w:rsidRPr="000F2F4C">
        <w:rPr>
          <w:rFonts w:cstheme="minorHAnsi"/>
          <w:sz w:val="24"/>
          <w:szCs w:val="24"/>
          <w:lang w:val="ru-RU"/>
        </w:rPr>
        <w:t xml:space="preserve"> 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cstheme="minorHAnsi"/>
          <w:sz w:val="24"/>
          <w:szCs w:val="24"/>
          <w:lang w:val="ru-RU"/>
        </w:rPr>
        <w:t>- с</w:t>
      </w:r>
      <w:r w:rsidRPr="002E6015">
        <w:rPr>
          <w:rFonts w:cstheme="minorHAnsi"/>
          <w:sz w:val="24"/>
          <w:szCs w:val="24"/>
          <w:lang w:val="ru-RU"/>
        </w:rPr>
        <w:t>охранять и укреплять физическое и психическое здоровье детей.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Развивающие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развивать любознательность, познавательный интерес к изучению своего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здоровья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;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Воспитательные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-воспитывать мотивацию осознанного отношения к своему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здоровью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и умение оберегать его;</w:t>
      </w:r>
    </w:p>
    <w:p w:rsidR="000F2F4C" w:rsidRDefault="00A90FDC" w:rsidP="000F2F4C">
      <w:pPr>
        <w:pStyle w:val="aa"/>
        <w:jc w:val="both"/>
        <w:rPr>
          <w:rFonts w:cstheme="minorHAnsi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</w:t>
      </w:r>
      <w:r w:rsidR="000F2F4C" w:rsidRPr="002E6015">
        <w:rPr>
          <w:rFonts w:cstheme="minorHAnsi"/>
          <w:sz w:val="24"/>
          <w:szCs w:val="24"/>
          <w:lang w:val="ru-RU"/>
        </w:rPr>
        <w:t xml:space="preserve"> закреплять к</w:t>
      </w:r>
      <w:r w:rsidR="000F2F4C">
        <w:rPr>
          <w:rFonts w:cstheme="minorHAnsi"/>
          <w:sz w:val="24"/>
          <w:szCs w:val="24"/>
          <w:lang w:val="ru-RU"/>
        </w:rPr>
        <w:t>ультурно – гигиенические навыки;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cstheme="minorHAnsi"/>
          <w:sz w:val="24"/>
          <w:szCs w:val="24"/>
          <w:lang w:val="ru-RU"/>
        </w:rPr>
        <w:t>- ф</w:t>
      </w:r>
      <w:r w:rsidRPr="002E6015">
        <w:rPr>
          <w:rFonts w:cstheme="minorHAnsi"/>
          <w:sz w:val="24"/>
          <w:szCs w:val="24"/>
          <w:lang w:val="ru-RU"/>
        </w:rPr>
        <w:t>ормировать положительное отношение к здоровому образу жизни.</w:t>
      </w:r>
    </w:p>
    <w:p w:rsidR="0057581D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-формировать желание заниматься физкультурой и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спортом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57581D" w:rsidRPr="002E6015" w:rsidRDefault="0057581D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Актуальность:</w:t>
      </w:r>
    </w:p>
    <w:p w:rsidR="00007167" w:rsidRDefault="000F2F4C" w:rsidP="000F2F4C">
      <w:pPr>
        <w:pStyle w:val="aa"/>
        <w:jc w:val="both"/>
        <w:rPr>
          <w:rFonts w:cstheme="minorHAnsi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В последнее время, наряду с другими проблемами, является особенно актуальным физическое воспитание</w:t>
      </w:r>
      <w:r w:rsidR="00A90FD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детей, 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важнейшим этапом в формировании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здоровья ребенка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 развития у него физических навыков и умений является дошкольное детство. Перед образовательными учреждениями стоит сегодня сложная, но очень важная задача – не только повысить качество образования, но и осуществить это без потерь в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sz w:val="24"/>
          <w:szCs w:val="24"/>
          <w:bdr w:val="none" w:sz="0" w:space="0" w:color="auto" w:frame="1"/>
          <w:lang w:val="ru-RU" w:eastAsia="ru-RU"/>
        </w:rPr>
        <w:t>здоровье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 а также улучшить физическую подготовленность подрастающего поколения.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57581D" w:rsidRPr="002E6015">
        <w:rPr>
          <w:rFonts w:cstheme="minorHAnsi"/>
          <w:sz w:val="24"/>
          <w:szCs w:val="24"/>
          <w:lang w:val="ru-RU"/>
        </w:rPr>
        <w:t>В дошкольном возрасте необходимо формировать у детей представление о здоровом образе жизни, в частности о важности сна</w:t>
      </w:r>
      <w:r w:rsidR="00A90FDC">
        <w:rPr>
          <w:rFonts w:cstheme="minorHAnsi"/>
          <w:sz w:val="24"/>
          <w:szCs w:val="24"/>
          <w:lang w:val="ru-RU"/>
        </w:rPr>
        <w:t>, правильном питании</w:t>
      </w:r>
      <w:r w:rsidR="0057581D" w:rsidRPr="002E6015">
        <w:rPr>
          <w:rFonts w:cstheme="minorHAnsi"/>
          <w:sz w:val="24"/>
          <w:szCs w:val="24"/>
          <w:lang w:val="ru-RU"/>
        </w:rPr>
        <w:t xml:space="preserve"> и необходимости заниматься спортом.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u w:val="single"/>
          <w:bdr w:val="none" w:sz="0" w:space="0" w:color="auto" w:frame="1"/>
          <w:lang w:val="ru-RU" w:eastAsia="ru-RU"/>
        </w:rPr>
        <w:t>Проблема</w:t>
      </w: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:</w:t>
      </w:r>
    </w:p>
    <w:p w:rsidR="000F2F4C" w:rsidRPr="000F2F4C" w:rsidRDefault="00A90FD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ab/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Негативная ст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атистика по образу жизни в семьях</w:t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(сниженная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физическая</w:t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активность, несбалансированное питание, несоблюдение режима дня, растущие факторы риска).</w:t>
      </w:r>
    </w:p>
    <w:p w:rsidR="000F2F4C" w:rsidRPr="002E6015" w:rsidRDefault="000F2F4C" w:rsidP="000F2F4C">
      <w:pPr>
        <w:pStyle w:val="aa"/>
        <w:jc w:val="both"/>
        <w:rPr>
          <w:rFonts w:cstheme="minorHAnsi"/>
          <w:sz w:val="24"/>
          <w:szCs w:val="24"/>
          <w:lang w:val="ru-RU"/>
        </w:rPr>
      </w:pPr>
    </w:p>
    <w:p w:rsidR="00007167" w:rsidRPr="002E6015" w:rsidRDefault="00007167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Ожидаемый результат:</w:t>
      </w:r>
    </w:p>
    <w:p w:rsidR="00007167" w:rsidRPr="002E6015" w:rsidRDefault="00A90FDC" w:rsidP="002E6015">
      <w:pPr>
        <w:pStyle w:val="ac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 xml:space="preserve">Дети имеют </w:t>
      </w:r>
      <w:r w:rsidR="00007167" w:rsidRPr="002E6015">
        <w:rPr>
          <w:rFonts w:cstheme="minorHAnsi"/>
          <w:sz w:val="24"/>
          <w:szCs w:val="24"/>
          <w:lang w:val="ru-RU"/>
        </w:rPr>
        <w:t>представление о составляющих здорового образа жизни (движение, сон) и факторах, разрушающих здоровье.</w:t>
      </w:r>
    </w:p>
    <w:p w:rsidR="00936387" w:rsidRPr="002E6015" w:rsidRDefault="00502822" w:rsidP="002E6015">
      <w:pPr>
        <w:pStyle w:val="ac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Знают о значении для здоровья человека ежедневной утренней гимнастики, закаливания организма, с</w:t>
      </w:r>
      <w:r w:rsidR="00936387" w:rsidRPr="002E6015">
        <w:rPr>
          <w:rFonts w:cstheme="minorHAnsi"/>
          <w:sz w:val="24"/>
          <w:szCs w:val="24"/>
          <w:lang w:val="ru-RU"/>
        </w:rPr>
        <w:t>облюдение режима дня.</w:t>
      </w:r>
    </w:p>
    <w:p w:rsidR="00AD3152" w:rsidRPr="002E6015" w:rsidRDefault="00AD3152" w:rsidP="002E6015">
      <w:pPr>
        <w:pStyle w:val="ac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Дети имеют представления о полезной и вредной пище: об овощах и фруктах, молочных продуктах, полезных для здоровья человека.</w:t>
      </w:r>
    </w:p>
    <w:p w:rsidR="000F2F4C" w:rsidRPr="00D30A3C" w:rsidRDefault="003A70EE" w:rsidP="00D30A3C">
      <w:pPr>
        <w:pStyle w:val="ac"/>
        <w:numPr>
          <w:ilvl w:val="0"/>
          <w:numId w:val="3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Следят</w:t>
      </w:r>
      <w:r w:rsidR="00AD3152" w:rsidRPr="002E6015">
        <w:rPr>
          <w:rFonts w:cstheme="minorHAnsi"/>
          <w:sz w:val="24"/>
          <w:szCs w:val="24"/>
          <w:lang w:val="ru-RU"/>
        </w:rPr>
        <w:t xml:space="preserve"> за своим внешним видом, </w:t>
      </w:r>
      <w:r>
        <w:rPr>
          <w:rFonts w:cstheme="minorHAnsi"/>
          <w:sz w:val="24"/>
          <w:szCs w:val="24"/>
          <w:lang w:val="ru-RU"/>
        </w:rPr>
        <w:t xml:space="preserve">умеют </w:t>
      </w:r>
      <w:r w:rsidR="00AD3152" w:rsidRPr="002E6015">
        <w:rPr>
          <w:rFonts w:cstheme="minorHAnsi"/>
          <w:sz w:val="24"/>
          <w:szCs w:val="24"/>
          <w:lang w:val="ru-RU"/>
        </w:rPr>
        <w:t xml:space="preserve">правильно пользоваться </w:t>
      </w:r>
      <w:r>
        <w:rPr>
          <w:rFonts w:cstheme="minorHAnsi"/>
          <w:sz w:val="24"/>
          <w:szCs w:val="24"/>
          <w:lang w:val="ru-RU"/>
        </w:rPr>
        <w:t>средствами личной гигиены.</w:t>
      </w:r>
    </w:p>
    <w:p w:rsidR="000F2F4C" w:rsidRPr="000F2F4C" w:rsidRDefault="000F2F4C" w:rsidP="000F2F4C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07167" w:rsidRPr="002E6015" w:rsidRDefault="00936387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Итоговое мероприятие:</w:t>
      </w:r>
    </w:p>
    <w:p w:rsidR="00936387" w:rsidRPr="002E6015" w:rsidRDefault="00D30A3C" w:rsidP="000F2F4C">
      <w:pPr>
        <w:spacing w:before="0" w:after="0" w:line="240" w:lineRule="auto"/>
        <w:jc w:val="both"/>
        <w:rPr>
          <w:rFonts w:cstheme="minorHAnsi"/>
          <w:sz w:val="24"/>
          <w:szCs w:val="24"/>
          <w:lang w:val="ru-RU"/>
        </w:rPr>
      </w:pPr>
      <w:r>
        <w:rPr>
          <w:rFonts w:cstheme="minorHAnsi"/>
          <w:sz w:val="24"/>
          <w:szCs w:val="24"/>
          <w:lang w:val="ru-RU"/>
        </w:rPr>
        <w:t>Оформление книги сказок про факторы здоровья</w:t>
      </w:r>
      <w:r w:rsidR="003A70EE">
        <w:rPr>
          <w:rFonts w:cstheme="minorHAnsi"/>
          <w:sz w:val="24"/>
          <w:szCs w:val="24"/>
          <w:lang w:val="ru-RU"/>
        </w:rPr>
        <w:t xml:space="preserve"> </w:t>
      </w:r>
      <w:r>
        <w:rPr>
          <w:rFonts w:cstheme="minorHAnsi"/>
          <w:sz w:val="24"/>
          <w:szCs w:val="24"/>
          <w:lang w:val="ru-RU"/>
        </w:rPr>
        <w:t>(сказки придуманы родителями вместе с детьми)</w:t>
      </w:r>
      <w:r w:rsidR="007F475F" w:rsidRPr="002E6015">
        <w:rPr>
          <w:rFonts w:cstheme="minorHAnsi"/>
          <w:sz w:val="24"/>
          <w:szCs w:val="24"/>
          <w:lang w:val="ru-RU"/>
        </w:rPr>
        <w:t>, создание макета «Семицветик»</w:t>
      </w:r>
      <w:r w:rsidR="003A70EE">
        <w:rPr>
          <w:rFonts w:cstheme="minorHAnsi"/>
          <w:sz w:val="24"/>
          <w:szCs w:val="24"/>
          <w:lang w:val="ru-RU"/>
        </w:rPr>
        <w:t>.</w:t>
      </w:r>
    </w:p>
    <w:p w:rsidR="00936387" w:rsidRPr="002E6015" w:rsidRDefault="007C02E2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Участники проекта:</w:t>
      </w:r>
    </w:p>
    <w:p w:rsidR="007C02E2" w:rsidRPr="002E6015" w:rsidRDefault="007C02E2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Дети 5-6 лет, родители, воспитатели.</w:t>
      </w:r>
    </w:p>
    <w:p w:rsidR="00DB5862" w:rsidRPr="002E6015" w:rsidRDefault="007C02E2" w:rsidP="002E6015">
      <w:pPr>
        <w:spacing w:before="0" w:after="0" w:line="240" w:lineRule="auto"/>
        <w:rPr>
          <w:rFonts w:cstheme="minorHAnsi"/>
          <w:b/>
          <w:sz w:val="24"/>
          <w:szCs w:val="24"/>
          <w:u w:val="single"/>
          <w:lang w:val="ru-RU"/>
        </w:rPr>
      </w:pPr>
      <w:r w:rsidRPr="002E6015">
        <w:rPr>
          <w:rFonts w:cstheme="minorHAnsi"/>
          <w:b/>
          <w:sz w:val="24"/>
          <w:szCs w:val="24"/>
          <w:u w:val="single"/>
          <w:lang w:val="ru-RU"/>
        </w:rPr>
        <w:t>Ресурс</w:t>
      </w:r>
      <w:r w:rsidR="00C82A94" w:rsidRPr="002E6015">
        <w:rPr>
          <w:rFonts w:cstheme="minorHAnsi"/>
          <w:b/>
          <w:sz w:val="24"/>
          <w:szCs w:val="24"/>
          <w:u w:val="single"/>
          <w:lang w:val="ru-RU"/>
        </w:rPr>
        <w:t>ное обеспечение проекта</w:t>
      </w:r>
      <w:r w:rsidRPr="002E6015">
        <w:rPr>
          <w:rFonts w:cstheme="minorHAnsi"/>
          <w:b/>
          <w:sz w:val="24"/>
          <w:szCs w:val="24"/>
          <w:u w:val="single"/>
          <w:lang w:val="ru-RU"/>
        </w:rPr>
        <w:t>: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физкультурный уголок в группе;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lastRenderedPageBreak/>
        <w:t>презентация о спорте;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спортивный участок на территории ДОУ;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физкультурное оборудование и спортивный инвентарь;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Методический инструментарий (картотека подвижных игр, конспекты бесед, занятий, сценарий спортивных развлечений);</w:t>
      </w:r>
    </w:p>
    <w:p w:rsidR="00C82A94" w:rsidRPr="002E6015" w:rsidRDefault="00C82A94" w:rsidP="002E6015">
      <w:pPr>
        <w:pStyle w:val="ac"/>
        <w:numPr>
          <w:ilvl w:val="0"/>
          <w:numId w:val="24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Подборка методической литературы «Физическая культура и оздоровление детей дошкольного возраста».</w:t>
      </w:r>
    </w:p>
    <w:p w:rsidR="002959B3" w:rsidRPr="002E6015" w:rsidRDefault="002959B3" w:rsidP="002E6015">
      <w:pPr>
        <w:pStyle w:val="c0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  <w:u w:val="single"/>
        </w:rPr>
      </w:pPr>
      <w:r w:rsidRPr="002E6015">
        <w:rPr>
          <w:rStyle w:val="c5"/>
          <w:rFonts w:asciiTheme="minorHAnsi" w:hAnsiTheme="minorHAnsi" w:cstheme="minorHAnsi"/>
          <w:b/>
          <w:bCs/>
          <w:color w:val="000000"/>
          <w:u w:val="single"/>
        </w:rPr>
        <w:t>Формы реализации:</w:t>
      </w:r>
    </w:p>
    <w:p w:rsidR="002959B3" w:rsidRPr="002E6015" w:rsidRDefault="002959B3" w:rsidP="002E6015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Style w:val="c2"/>
          <w:rFonts w:asciiTheme="minorHAnsi" w:hAnsiTheme="minorHAnsi" w:cstheme="minorHAnsi"/>
          <w:color w:val="000000"/>
        </w:rPr>
        <w:t>Занятия по познавательной деятельности;</w:t>
      </w:r>
    </w:p>
    <w:p w:rsidR="002959B3" w:rsidRPr="002E6015" w:rsidRDefault="002959B3" w:rsidP="002E6015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Style w:val="c2"/>
          <w:rFonts w:asciiTheme="minorHAnsi" w:hAnsiTheme="minorHAnsi" w:cstheme="minorHAnsi"/>
          <w:color w:val="000000"/>
        </w:rPr>
        <w:t>Беседы с детьми  и родителями;</w:t>
      </w:r>
    </w:p>
    <w:p w:rsidR="002959B3" w:rsidRPr="002E6015" w:rsidRDefault="002959B3" w:rsidP="002E6015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Style w:val="c2"/>
          <w:rFonts w:asciiTheme="minorHAnsi" w:hAnsiTheme="minorHAnsi" w:cstheme="minorHAnsi"/>
          <w:color w:val="000000"/>
        </w:rPr>
        <w:t>Игровая деятельность;</w:t>
      </w:r>
    </w:p>
    <w:p w:rsidR="002959B3" w:rsidRPr="002E6015" w:rsidRDefault="002959B3" w:rsidP="002E6015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Style w:val="c2"/>
          <w:rFonts w:asciiTheme="minorHAnsi" w:hAnsiTheme="minorHAnsi" w:cstheme="minorHAnsi"/>
          <w:color w:val="000000"/>
        </w:rPr>
        <w:t>Выполнение работ по изобразительной деятельности;</w:t>
      </w:r>
    </w:p>
    <w:p w:rsidR="002959B3" w:rsidRPr="002E6015" w:rsidRDefault="000F53DB" w:rsidP="002E6015">
      <w:pPr>
        <w:pStyle w:val="c0"/>
        <w:numPr>
          <w:ilvl w:val="0"/>
          <w:numId w:val="11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>
        <w:rPr>
          <w:rStyle w:val="c2"/>
          <w:rFonts w:asciiTheme="minorHAnsi" w:hAnsiTheme="minorHAnsi" w:cstheme="minorHAnsi"/>
          <w:color w:val="000000"/>
        </w:rPr>
        <w:t>Оформление книги сказок и макета «Семицветик»</w:t>
      </w:r>
    </w:p>
    <w:p w:rsidR="00EE65A8" w:rsidRPr="002E6015" w:rsidRDefault="00EE65A8" w:rsidP="002E6015">
      <w:pPr>
        <w:spacing w:before="0" w:after="0" w:line="240" w:lineRule="auto"/>
        <w:jc w:val="center"/>
        <w:rPr>
          <w:rFonts w:cstheme="minorHAnsi"/>
          <w:b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Этапы реализации проекта:</w:t>
      </w:r>
    </w:p>
    <w:p w:rsidR="000F2F4C" w:rsidRPr="00D30A3C" w:rsidRDefault="00EE65A8" w:rsidP="00D30A3C">
      <w:pPr>
        <w:pStyle w:val="ac"/>
        <w:numPr>
          <w:ilvl w:val="0"/>
          <w:numId w:val="7"/>
        </w:numPr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Подготовительный этап</w:t>
      </w:r>
      <w:r w:rsidR="00BE21D2" w:rsidRPr="002E6015">
        <w:rPr>
          <w:rFonts w:cstheme="minorHAnsi"/>
          <w:b/>
          <w:sz w:val="24"/>
          <w:szCs w:val="24"/>
          <w:lang w:val="ru-RU"/>
        </w:rPr>
        <w:t>.</w:t>
      </w:r>
    </w:p>
    <w:p w:rsidR="000F2F4C" w:rsidRDefault="00D30A3C" w:rsidP="00D30A3C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</w:t>
      </w:r>
      <w:r w:rsid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>Изучение научно – метод</w:t>
      </w:r>
      <w:r>
        <w:rPr>
          <w:rFonts w:ascii="Times New Roman" w:hAnsi="Times New Roman" w:cs="Times New Roman"/>
          <w:sz w:val="24"/>
          <w:szCs w:val="24"/>
          <w:lang w:val="ru-RU" w:eastAsia="ru-RU"/>
        </w:rPr>
        <w:t>ической литературы по проблеме.</w:t>
      </w:r>
    </w:p>
    <w:p w:rsidR="00936387" w:rsidRPr="002E6015" w:rsidRDefault="00D30A3C" w:rsidP="000F2F4C">
      <w:pPr>
        <w:pStyle w:val="aa"/>
        <w:ind w:left="720"/>
        <w:jc w:val="both"/>
        <w:rPr>
          <w:rFonts w:cstheme="minorHAnsi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 w:eastAsia="ru-RU"/>
        </w:rPr>
        <w:t>-</w:t>
      </w:r>
      <w:r w:rsid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EE65A8" w:rsidRPr="002E6015">
        <w:rPr>
          <w:rFonts w:cstheme="minorHAnsi"/>
          <w:sz w:val="24"/>
          <w:szCs w:val="24"/>
          <w:lang w:val="ru-RU"/>
        </w:rPr>
        <w:t>Выявление проблемы, анализ имеющихся педагогических ресурсов, определение направлений деятельности.</w:t>
      </w:r>
    </w:p>
    <w:p w:rsidR="000F2F4C" w:rsidRDefault="000F2F4C" w:rsidP="002E6015">
      <w:pPr>
        <w:pStyle w:val="ac"/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</w:p>
    <w:p w:rsidR="00EE65A8" w:rsidRPr="002E6015" w:rsidRDefault="00EE65A8" w:rsidP="002E6015">
      <w:pPr>
        <w:pStyle w:val="ac"/>
        <w:numPr>
          <w:ilvl w:val="0"/>
          <w:numId w:val="8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u w:val="single"/>
          <w:lang w:val="ru-RU"/>
        </w:rPr>
        <w:t>Работа с детьми:</w:t>
      </w:r>
      <w:r w:rsidR="00D30A3C">
        <w:rPr>
          <w:rFonts w:cstheme="minorHAnsi"/>
          <w:sz w:val="24"/>
          <w:szCs w:val="24"/>
          <w:lang w:val="ru-RU"/>
        </w:rPr>
        <w:t xml:space="preserve"> </w:t>
      </w:r>
      <w:r w:rsidRPr="002E6015">
        <w:rPr>
          <w:rFonts w:cstheme="minorHAnsi"/>
          <w:sz w:val="24"/>
          <w:szCs w:val="24"/>
          <w:lang w:val="ru-RU"/>
        </w:rPr>
        <w:t>предварительные беседы, подбор иллюстраций, книг, видео</w:t>
      </w:r>
      <w:r w:rsidR="00BE21D2" w:rsidRPr="002E6015">
        <w:rPr>
          <w:rFonts w:cstheme="minorHAnsi"/>
          <w:sz w:val="24"/>
          <w:szCs w:val="24"/>
          <w:lang w:val="ru-RU"/>
        </w:rPr>
        <w:t xml:space="preserve">- </w:t>
      </w:r>
      <w:r w:rsidRPr="002E6015">
        <w:rPr>
          <w:rFonts w:cstheme="minorHAnsi"/>
          <w:sz w:val="24"/>
          <w:szCs w:val="24"/>
          <w:lang w:val="ru-RU"/>
        </w:rPr>
        <w:t xml:space="preserve"> и аудиозаписей, настольно печатных и дидактических игр по теме проекта.</w:t>
      </w:r>
    </w:p>
    <w:p w:rsidR="000D47ED" w:rsidRPr="002E6015" w:rsidRDefault="000D47ED" w:rsidP="002E6015">
      <w:pPr>
        <w:pStyle w:val="ac"/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 xml:space="preserve">Задачи: </w:t>
      </w:r>
    </w:p>
    <w:p w:rsidR="000D47ED" w:rsidRPr="002E6015" w:rsidRDefault="000D47ED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-</w:t>
      </w:r>
      <w:r w:rsidRPr="002E6015">
        <w:rPr>
          <w:rFonts w:cstheme="minorHAnsi"/>
          <w:sz w:val="24"/>
          <w:szCs w:val="24"/>
          <w:lang w:val="ru-RU"/>
        </w:rPr>
        <w:t>изучить и выявить проблемы в представлениях детей о способах охраны здоровья, необходимости соблюдения режима дня, значение спорта в жизни человека;</w:t>
      </w:r>
    </w:p>
    <w:p w:rsidR="000D47ED" w:rsidRPr="002E6015" w:rsidRDefault="000D47ED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-</w:t>
      </w:r>
      <w:r w:rsidRPr="002E6015">
        <w:rPr>
          <w:rFonts w:cstheme="minorHAnsi"/>
          <w:sz w:val="24"/>
          <w:szCs w:val="24"/>
          <w:lang w:val="ru-RU"/>
        </w:rPr>
        <w:t>спланировать деятельность во время проекта;</w:t>
      </w:r>
    </w:p>
    <w:p w:rsidR="00BE21D2" w:rsidRPr="000F53DB" w:rsidRDefault="000D47ED" w:rsidP="000F53DB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-</w:t>
      </w:r>
      <w:r w:rsidRPr="002E6015">
        <w:rPr>
          <w:rFonts w:cstheme="minorHAnsi"/>
          <w:sz w:val="24"/>
          <w:szCs w:val="24"/>
          <w:lang w:val="ru-RU"/>
        </w:rPr>
        <w:t>подобрать материалы для работы над проектом.</w:t>
      </w:r>
    </w:p>
    <w:p w:rsidR="007F475F" w:rsidRPr="000F53DB" w:rsidRDefault="000F53DB" w:rsidP="000F53DB">
      <w:pPr>
        <w:pStyle w:val="ac"/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  <w:r>
        <w:rPr>
          <w:rFonts w:cstheme="minorHAnsi"/>
          <w:b/>
          <w:sz w:val="24"/>
          <w:szCs w:val="24"/>
          <w:lang w:val="ru-RU"/>
        </w:rPr>
        <w:t>Задачи:</w:t>
      </w:r>
    </w:p>
    <w:p w:rsidR="007F475F" w:rsidRPr="002E6015" w:rsidRDefault="007F475F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-повышать компетентность родителей в сфере здоровья;</w:t>
      </w:r>
    </w:p>
    <w:p w:rsidR="007F475F" w:rsidRPr="002E6015" w:rsidRDefault="007F475F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-развивать интерес к жизни детей в детском саду;</w:t>
      </w:r>
    </w:p>
    <w:p w:rsidR="007F475F" w:rsidRDefault="007F475F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-привлечь родителей к совместн</w:t>
      </w:r>
      <w:r w:rsidR="00D30A3C">
        <w:rPr>
          <w:rFonts w:cstheme="minorHAnsi"/>
          <w:sz w:val="24"/>
          <w:szCs w:val="24"/>
          <w:lang w:val="ru-RU"/>
        </w:rPr>
        <w:t>ому созданию с детьми сказок по теме проекта</w:t>
      </w:r>
      <w:r w:rsidRPr="002E6015">
        <w:rPr>
          <w:rFonts w:cstheme="minorHAnsi"/>
          <w:sz w:val="24"/>
          <w:szCs w:val="24"/>
          <w:lang w:val="ru-RU"/>
        </w:rPr>
        <w:t>.</w:t>
      </w:r>
    </w:p>
    <w:p w:rsidR="000F2F4C" w:rsidRPr="002E6015" w:rsidRDefault="000F2F4C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EE65A8" w:rsidRPr="002E6015" w:rsidRDefault="00BE21D2" w:rsidP="002E6015">
      <w:pPr>
        <w:pStyle w:val="ac"/>
        <w:numPr>
          <w:ilvl w:val="0"/>
          <w:numId w:val="7"/>
        </w:numPr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Основной этап.</w:t>
      </w:r>
    </w:p>
    <w:p w:rsidR="00814567" w:rsidRPr="002E6015" w:rsidRDefault="00814567" w:rsidP="002E6015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Основные направления работы с детьми:</w:t>
      </w:r>
    </w:p>
    <w:p w:rsidR="007F475F" w:rsidRPr="002E6015" w:rsidRDefault="00814567" w:rsidP="002E6015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 w:rsidRPr="002E6015">
        <w:rPr>
          <w:rFonts w:asciiTheme="minorHAnsi" w:hAnsiTheme="minorHAnsi" w:cstheme="minorHAnsi"/>
        </w:rPr>
        <w:t>Комплексная диагностика культуры здоро</w:t>
      </w:r>
      <w:r w:rsidR="009F7457" w:rsidRPr="002E6015">
        <w:rPr>
          <w:rFonts w:asciiTheme="minorHAnsi" w:hAnsiTheme="minorHAnsi" w:cstheme="minorHAnsi"/>
        </w:rPr>
        <w:t>вья детей;</w:t>
      </w:r>
    </w:p>
    <w:p w:rsidR="009F7457" w:rsidRPr="002E6015" w:rsidRDefault="000F53DB" w:rsidP="002E6015">
      <w:pPr>
        <w:pStyle w:val="c1"/>
        <w:numPr>
          <w:ilvl w:val="0"/>
          <w:numId w:val="12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</w:rPr>
        <w:t xml:space="preserve">Вести постоянно </w:t>
      </w:r>
      <w:r w:rsidR="009F7457" w:rsidRPr="002E6015">
        <w:rPr>
          <w:rFonts w:asciiTheme="minorHAnsi" w:hAnsiTheme="minorHAnsi" w:cstheme="minorHAnsi"/>
        </w:rPr>
        <w:t>физкультурно-оздоровительную работу и образовательную деятельность:</w:t>
      </w:r>
    </w:p>
    <w:p w:rsidR="009F7457" w:rsidRPr="002E6015" w:rsidRDefault="0065502B" w:rsidP="002E6015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  <w:r w:rsidRPr="002E6015">
        <w:rPr>
          <w:rStyle w:val="c6"/>
          <w:rFonts w:asciiTheme="minorHAnsi" w:hAnsiTheme="minorHAnsi" w:cstheme="minorHAnsi"/>
          <w:bCs/>
          <w:color w:val="000000"/>
        </w:rPr>
        <w:t>з</w:t>
      </w:r>
      <w:r w:rsidR="009F7457" w:rsidRPr="002E6015">
        <w:rPr>
          <w:rStyle w:val="c6"/>
          <w:rFonts w:asciiTheme="minorHAnsi" w:hAnsiTheme="minorHAnsi" w:cstheme="minorHAnsi"/>
          <w:bCs/>
          <w:color w:val="000000"/>
        </w:rPr>
        <w:t>анятия</w:t>
      </w:r>
      <w:r w:rsidR="009C7C91" w:rsidRPr="002E6015">
        <w:rPr>
          <w:rStyle w:val="c6"/>
          <w:rFonts w:asciiTheme="minorHAnsi" w:hAnsiTheme="minorHAnsi" w:cstheme="minorHAnsi"/>
          <w:bCs/>
          <w:color w:val="000000"/>
        </w:rPr>
        <w:t xml:space="preserve"> по физической культуре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 xml:space="preserve"> </w:t>
      </w:r>
      <w:r w:rsidR="009C7C91" w:rsidRPr="002E6015">
        <w:rPr>
          <w:rStyle w:val="c6"/>
          <w:rFonts w:asciiTheme="minorHAnsi" w:hAnsiTheme="minorHAnsi" w:cstheme="minorHAnsi"/>
          <w:bCs/>
          <w:color w:val="000000"/>
        </w:rPr>
        <w:t xml:space="preserve"> 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>(</w:t>
      </w:r>
      <w:r w:rsidR="009C7C91" w:rsidRPr="002E6015">
        <w:rPr>
          <w:rStyle w:val="c6"/>
          <w:rFonts w:asciiTheme="minorHAnsi" w:hAnsiTheme="minorHAnsi" w:cstheme="minorHAnsi"/>
          <w:bCs/>
          <w:color w:val="000000"/>
        </w:rPr>
        <w:t>традиц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 xml:space="preserve">ионные, тренировочные, занятия-соревнования, </w:t>
      </w:r>
      <w:r w:rsidR="009C7C91" w:rsidRPr="002E6015">
        <w:rPr>
          <w:rStyle w:val="c6"/>
          <w:rFonts w:asciiTheme="minorHAnsi" w:hAnsiTheme="minorHAnsi" w:cstheme="minorHAnsi"/>
          <w:bCs/>
          <w:color w:val="000000"/>
        </w:rPr>
        <w:t>интегрированные, спортивные праздники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>).</w:t>
      </w:r>
    </w:p>
    <w:p w:rsidR="0065502B" w:rsidRPr="002E6015" w:rsidRDefault="0065502B" w:rsidP="002E6015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  <w:r w:rsidRPr="002E6015">
        <w:rPr>
          <w:rStyle w:val="c6"/>
          <w:rFonts w:asciiTheme="minorHAnsi" w:hAnsiTheme="minorHAnsi" w:cstheme="minorHAnsi"/>
          <w:bCs/>
          <w:color w:val="000000"/>
        </w:rPr>
        <w:t>система закаливающих процедур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 xml:space="preserve">: </w:t>
      </w:r>
      <w:r w:rsidRPr="002E6015">
        <w:rPr>
          <w:rStyle w:val="c6"/>
          <w:rFonts w:asciiTheme="minorHAnsi" w:hAnsiTheme="minorHAnsi" w:cstheme="minorHAnsi"/>
          <w:bCs/>
          <w:color w:val="000000"/>
        </w:rPr>
        <w:t>закаливание, хождение по «дорожкам здоровья», прогулки, соблюдение режима дня, утре</w:t>
      </w:r>
      <w:r w:rsidR="009151B6" w:rsidRPr="002E6015">
        <w:rPr>
          <w:rStyle w:val="c6"/>
          <w:rFonts w:asciiTheme="minorHAnsi" w:hAnsiTheme="minorHAnsi" w:cstheme="minorHAnsi"/>
          <w:bCs/>
          <w:color w:val="000000"/>
        </w:rPr>
        <w:t>нняя гимнастика, физкультминутки;</w:t>
      </w:r>
    </w:p>
    <w:p w:rsidR="009151B6" w:rsidRPr="002E6015" w:rsidRDefault="009151B6" w:rsidP="002E6015">
      <w:pPr>
        <w:pStyle w:val="c1"/>
        <w:numPr>
          <w:ilvl w:val="0"/>
          <w:numId w:val="15"/>
        </w:numPr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  <w:r w:rsidRPr="002E6015">
        <w:rPr>
          <w:rStyle w:val="c6"/>
          <w:rFonts w:asciiTheme="minorHAnsi" w:hAnsiTheme="minorHAnsi" w:cstheme="minorHAnsi"/>
          <w:bCs/>
          <w:color w:val="000000"/>
        </w:rPr>
        <w:t>Оздоровительные технологии (точечный массаж, гимнастики: пальчиковая, пробуждения, дыхательная.)</w:t>
      </w:r>
    </w:p>
    <w:p w:rsidR="009151B6" w:rsidRPr="002E6015" w:rsidRDefault="009151B6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  <w:r w:rsidRPr="002E6015">
        <w:rPr>
          <w:rStyle w:val="c6"/>
          <w:rFonts w:asciiTheme="minorHAnsi" w:hAnsiTheme="minorHAnsi" w:cstheme="minorHAnsi"/>
          <w:bCs/>
          <w:color w:val="000000"/>
        </w:rPr>
        <w:t xml:space="preserve">    3.</w:t>
      </w:r>
      <w:r w:rsidR="000F2F4C">
        <w:rPr>
          <w:rStyle w:val="c6"/>
          <w:rFonts w:asciiTheme="minorHAnsi" w:hAnsiTheme="minorHAnsi" w:cstheme="minorHAnsi"/>
          <w:bCs/>
          <w:color w:val="000000"/>
        </w:rPr>
        <w:t xml:space="preserve"> </w:t>
      </w:r>
      <w:r w:rsidRPr="002E6015">
        <w:rPr>
          <w:rStyle w:val="c6"/>
          <w:rFonts w:asciiTheme="minorHAnsi" w:hAnsiTheme="minorHAnsi" w:cstheme="minorHAnsi"/>
          <w:bCs/>
          <w:color w:val="000000"/>
        </w:rPr>
        <w:t>Консультативно</w:t>
      </w:r>
      <w:r w:rsidR="000F2F4C">
        <w:rPr>
          <w:rStyle w:val="c6"/>
          <w:rFonts w:asciiTheme="minorHAnsi" w:hAnsiTheme="minorHAnsi" w:cstheme="minorHAnsi"/>
          <w:bCs/>
          <w:color w:val="000000"/>
        </w:rPr>
        <w:t xml:space="preserve"> </w:t>
      </w:r>
      <w:r w:rsidRPr="002E6015">
        <w:rPr>
          <w:rStyle w:val="c6"/>
          <w:rFonts w:asciiTheme="minorHAnsi" w:hAnsiTheme="minorHAnsi" w:cstheme="minorHAnsi"/>
          <w:bCs/>
          <w:color w:val="000000"/>
        </w:rPr>
        <w:t>- информационная работа: индивидуальные устные консультации, папки передвижки, уголок здоровья.</w:t>
      </w:r>
    </w:p>
    <w:p w:rsidR="009151B6" w:rsidRDefault="009151B6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  <w:r w:rsidRPr="002E6015">
        <w:rPr>
          <w:rStyle w:val="c6"/>
          <w:rFonts w:asciiTheme="minorHAnsi" w:hAnsiTheme="minorHAnsi" w:cstheme="minorHAnsi"/>
          <w:bCs/>
          <w:color w:val="000000"/>
        </w:rPr>
        <w:t xml:space="preserve">    4.</w:t>
      </w:r>
      <w:r w:rsidR="000F2F4C">
        <w:rPr>
          <w:rStyle w:val="c6"/>
          <w:rFonts w:asciiTheme="minorHAnsi" w:hAnsiTheme="minorHAnsi" w:cstheme="minorHAnsi"/>
          <w:bCs/>
          <w:color w:val="000000"/>
        </w:rPr>
        <w:t xml:space="preserve"> </w:t>
      </w:r>
      <w:r w:rsidRPr="002E6015">
        <w:rPr>
          <w:rStyle w:val="c6"/>
          <w:rFonts w:asciiTheme="minorHAnsi" w:hAnsiTheme="minorHAnsi" w:cstheme="minorHAnsi"/>
          <w:bCs/>
          <w:color w:val="000000"/>
        </w:rPr>
        <w:t>Цикл бесед о здоровье, человеке и его поступках, привычках, правильном питании.</w:t>
      </w:r>
    </w:p>
    <w:p w:rsidR="000F2F4C" w:rsidRDefault="000F2F4C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Работа с детьми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ОО «Социально-коммуникативное развитие».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 xml:space="preserve">Дидактические игры: 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«Найди десять отличий»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«Собери картинку»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«Виды</w:t>
      </w:r>
      <w:r w:rsidRPr="00E016A7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спорта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«Отгадай загадку по картинке»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 «Опасно – неопасно»,</w:t>
      </w:r>
      <w:r w:rsidRPr="00E016A7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«Можно — нельзя»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«Главные</w:t>
      </w:r>
      <w:r w:rsidRPr="00E016A7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помощники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0F2F4C" w:rsidRPr="00A90FD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A90FD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lastRenderedPageBreak/>
        <w:t>Психогимнастика</w:t>
      </w:r>
      <w:r w:rsidRPr="00A90FD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«Я – человек</w:t>
      </w:r>
      <w:r w:rsidR="003A70E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», «</w:t>
      </w:r>
      <w:r w:rsidR="000F53DB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С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емья»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«Пища»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«Электроприборы»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НОД: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«Путешествие в королевство чистоты»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Спортсмены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Сюжетно – ролевые игры: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«Семья»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«Поликлиника»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Транспорт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«Аптека»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Беседы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«Правила</w:t>
      </w:r>
      <w:r w:rsidRPr="00037A6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здорового носа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«Витамины я люблю –</w:t>
      </w:r>
      <w:r w:rsidRPr="00037A6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быть здоровым я хочу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 стране болючек»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ОО «Познавательное развитие».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Д /и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«Кому что нужно для работы»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«Овощи, фрукты»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 рассматривание иллю</w:t>
      </w:r>
      <w:r w:rsidR="000F53DB">
        <w:rPr>
          <w:rFonts w:ascii="Times New Roman" w:hAnsi="Times New Roman" w:cs="Times New Roman"/>
          <w:sz w:val="24"/>
          <w:szCs w:val="24"/>
          <w:lang w:val="ru-RU" w:eastAsia="ru-RU"/>
        </w:rPr>
        <w:t>страций с изображением человека, просмотр видео «Как стать Неболейкой»</w:t>
      </w:r>
      <w:r w:rsidR="003A70EE">
        <w:rPr>
          <w:rFonts w:ascii="Times New Roman" w:hAnsi="Times New Roman" w:cs="Times New Roman"/>
          <w:sz w:val="24"/>
          <w:szCs w:val="24"/>
          <w:lang w:val="ru-RU" w:eastAsia="ru-RU"/>
        </w:rPr>
        <w:t>, паззлы «</w:t>
      </w:r>
      <w:r w:rsidR="009A0032">
        <w:rPr>
          <w:rFonts w:ascii="Times New Roman" w:hAnsi="Times New Roman" w:cs="Times New Roman"/>
          <w:sz w:val="24"/>
          <w:szCs w:val="24"/>
          <w:lang w:val="ru-RU" w:eastAsia="ru-RU"/>
        </w:rPr>
        <w:t>Витамины», «Виды спорта»</w:t>
      </w:r>
      <w:r w:rsidR="000F53DB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ОО «Речевое развитие».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Беседы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«Виды</w:t>
      </w:r>
      <w:r w:rsidRPr="00037A6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спорта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«Как мы</w:t>
      </w:r>
      <w:r w:rsidRPr="00037A6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iCs/>
          <w:sz w:val="24"/>
          <w:szCs w:val="24"/>
          <w:bdr w:val="none" w:sz="0" w:space="0" w:color="auto" w:frame="1"/>
          <w:lang w:val="ru-RU" w:eastAsia="ru-RU"/>
        </w:rPr>
        <w:t>отдыхаем в выходные дни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 "Что нужно для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bCs/>
          <w:i/>
          <w:sz w:val="24"/>
          <w:szCs w:val="24"/>
          <w:bdr w:val="none" w:sz="0" w:space="0" w:color="auto" w:frame="1"/>
          <w:lang w:val="ru-RU" w:eastAsia="ru-RU"/>
        </w:rPr>
        <w:t>здорового сна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?»</w:t>
      </w:r>
      <w:r w:rsidR="003A70EE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, </w:t>
      </w:r>
      <w:r w:rsidR="000F53DB">
        <w:rPr>
          <w:rFonts w:ascii="Times New Roman" w:hAnsi="Times New Roman" w:cs="Times New Roman"/>
          <w:i/>
          <w:sz w:val="24"/>
          <w:szCs w:val="24"/>
          <w:lang w:val="ru-RU" w:eastAsia="ru-RU"/>
        </w:rPr>
        <w:t>«Как мы укрепляем свое здоровье зимой», «Осторожно, сосульки!»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0F2F4C" w:rsidRPr="009A0032" w:rsidRDefault="000F2F4C" w:rsidP="000F2F4C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Речевые игры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 «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Угадай по описанию»,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«Назови одним словом»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«Назови как можно больше предметов»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«Дополни предложение»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«Закончи пословицу или поговорку»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«Совершенно-верно»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,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«Полезно – вредно»</w:t>
      </w:r>
      <w:r w:rsidR="009A0032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i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Чтение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Акимова "Сказка про дедушку Дрему», Л. Толстой "Заяц и ёж", "сказки на ночь», М. Чистякова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«Спи малыш»</w:t>
      </w:r>
      <w:r w:rsidR="003A70EE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, К.Ушинский «</w:t>
      </w:r>
      <w:r w:rsidR="009A003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4 желания»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ОО «Художественно-эстетическое развитие».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Рисование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: 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 xml:space="preserve">«Как мы играли в подвижную игру», </w:t>
      </w:r>
      <w:r w:rsidR="009A003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«Зимние забавы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37A6C">
        <w:rPr>
          <w:rFonts w:ascii="Times New Roman" w:hAnsi="Times New Roman" w:cs="Times New Roman"/>
          <w:i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sz w:val="24"/>
          <w:szCs w:val="24"/>
          <w:lang w:val="ru-RU" w:eastAsia="ru-RU"/>
        </w:rPr>
        <w:t>и др.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Аппликация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Pr="000F2F4C" w:rsidRDefault="009A0032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«Злой микроб</w:t>
      </w:r>
      <w:r w:rsidR="000F2F4C"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="000F2F4C"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«Где живут витамины</w:t>
      </w:r>
      <w:r w:rsidR="000F2F4C"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="000F2F4C"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="000F2F4C"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Лепка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«Как я делаю зарядку»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="009A0032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«Весело качусь я…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«Овощи»</w:t>
      </w:r>
      <w:r w:rsidR="009A0032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b/>
          <w:sz w:val="24"/>
          <w:szCs w:val="24"/>
          <w:lang w:val="ru-RU" w:eastAsia="ru-RU"/>
        </w:rPr>
        <w:t>ОО «Физическое развитие».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Упражнения на расслабление мышц рук: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«Лимон»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«Вибрация»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 массаж биологически активных зон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«Зайка»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«Снеговик»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Pr="000F2F4C" w:rsidRDefault="009A0032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Подвижные игры</w:t>
      </w:r>
      <w:r w:rsidR="000F2F4C"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 xml:space="preserve">: </w:t>
      </w:r>
      <w:r w:rsidR="003A70EE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разные виды в течении дня (</w:t>
      </w:r>
      <w:r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картотека игр в старшей группе).</w:t>
      </w:r>
    </w:p>
    <w:p w:rsidR="000F2F4C" w:rsidRPr="000F2F4C" w:rsidRDefault="00956C5E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>Игры</w:t>
      </w:r>
      <w:r w:rsidR="000F2F4C" w:rsidRPr="000F2F4C">
        <w:rPr>
          <w:rFonts w:ascii="Times New Roman" w:hAnsi="Times New Roman" w:cs="Times New Roman"/>
          <w:sz w:val="24"/>
          <w:szCs w:val="24"/>
          <w:u w:val="single"/>
          <w:lang w:val="ru-RU" w:eastAsia="ru-RU"/>
        </w:rPr>
        <w:t xml:space="preserve"> с мячом</w:t>
      </w:r>
      <w:r w:rsidR="009A0032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="00071D67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="000F2F4C"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«Полезные и вредные привычки»</w:t>
      </w:r>
      <w:r w:rsidR="009A0032">
        <w:rPr>
          <w:rFonts w:ascii="Times New Roman" w:hAnsi="Times New Roman" w:cs="Times New Roman"/>
          <w:sz w:val="24"/>
          <w:szCs w:val="24"/>
          <w:lang w:val="ru-RU" w:eastAsia="ru-RU"/>
        </w:rPr>
        <w:t>, «Полезная еда».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Работа с родителями.</w:t>
      </w:r>
    </w:p>
    <w:p w:rsidR="000F2F4C" w:rsidRPr="000F2F4C" w:rsidRDefault="000F2F4C" w:rsidP="000F2F4C">
      <w:pPr>
        <w:pStyle w:val="aa"/>
        <w:jc w:val="both"/>
        <w:rPr>
          <w:rFonts w:ascii="Times New Roman" w:hAnsi="Times New Roman" w:cs="Times New Roman"/>
          <w:sz w:val="24"/>
          <w:szCs w:val="24"/>
          <w:lang w:val="ru-RU" w:eastAsia="ru-RU"/>
        </w:rPr>
      </w:pPr>
      <w:r w:rsidRPr="000F2F4C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val="ru-RU" w:eastAsia="ru-RU"/>
        </w:rPr>
        <w:t>Памятка для родителей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:</w:t>
      </w:r>
      <w:r w:rsidR="003A70EE" w:rsidRPr="003A70E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 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«Профилактика гриппа и ОРВИ»</w:t>
      </w:r>
      <w:r w:rsidR="00956C5E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«Правила личной гигиены детей»</w:t>
      </w:r>
      <w:r w:rsidR="003A70EE">
        <w:rPr>
          <w:rFonts w:ascii="Times New Roman" w:hAnsi="Times New Roman" w:cs="Times New Roman"/>
          <w:sz w:val="24"/>
          <w:szCs w:val="24"/>
          <w:lang w:val="ru-RU" w:eastAsia="ru-RU"/>
        </w:rPr>
        <w:t xml:space="preserve">, 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«Как стать Неболейкой»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,</w:t>
      </w:r>
      <w:r w:rsidRPr="00E016A7">
        <w:rPr>
          <w:rFonts w:ascii="Times New Roman" w:hAnsi="Times New Roman" w:cs="Times New Roman"/>
          <w:sz w:val="24"/>
          <w:szCs w:val="24"/>
          <w:lang w:eastAsia="ru-RU"/>
        </w:rPr>
        <w:t> </w:t>
      </w:r>
      <w:r w:rsidRPr="000F2F4C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val="ru-RU" w:eastAsia="ru-RU"/>
        </w:rPr>
        <w:t>«Витаминный календарь»</w:t>
      </w:r>
      <w:r w:rsidRPr="000F2F4C">
        <w:rPr>
          <w:rFonts w:ascii="Times New Roman" w:hAnsi="Times New Roman" w:cs="Times New Roman"/>
          <w:sz w:val="24"/>
          <w:szCs w:val="24"/>
          <w:lang w:val="ru-RU" w:eastAsia="ru-RU"/>
        </w:rPr>
        <w:t>.</w:t>
      </w:r>
    </w:p>
    <w:p w:rsidR="000F2F4C" w:rsidRDefault="000F2F4C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</w:p>
    <w:p w:rsidR="000F2F4C" w:rsidRPr="002E6015" w:rsidRDefault="000F2F4C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Style w:val="c6"/>
          <w:rFonts w:asciiTheme="minorHAnsi" w:hAnsiTheme="minorHAnsi" w:cstheme="minorHAnsi"/>
          <w:bCs/>
          <w:color w:val="000000"/>
        </w:rPr>
      </w:pPr>
    </w:p>
    <w:p w:rsidR="00814567" w:rsidRPr="002E6015" w:rsidRDefault="009151B6" w:rsidP="002E6015">
      <w:pPr>
        <w:pStyle w:val="c1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color w:val="000000"/>
          <w:u w:val="single"/>
        </w:rPr>
      </w:pPr>
      <w:r w:rsidRPr="002E6015">
        <w:rPr>
          <w:rStyle w:val="c6"/>
          <w:rFonts w:asciiTheme="minorHAnsi" w:hAnsiTheme="minorHAnsi" w:cstheme="minorHAnsi"/>
          <w:b/>
          <w:bCs/>
          <w:color w:val="000000"/>
          <w:u w:val="single"/>
        </w:rPr>
        <w:t>Модель реализации проекта:</w:t>
      </w:r>
    </w:p>
    <w:p w:rsidR="007F475F" w:rsidRPr="002E6015" w:rsidRDefault="007F475F" w:rsidP="002E6015">
      <w:pPr>
        <w:pStyle w:val="c1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Fonts w:asciiTheme="minorHAnsi" w:hAnsiTheme="minorHAnsi" w:cstheme="minorHAnsi"/>
          <w:color w:val="000000"/>
        </w:rPr>
        <w:t>Беседы: «</w:t>
      </w:r>
      <w:r w:rsidR="00461940" w:rsidRPr="002E6015">
        <w:rPr>
          <w:rFonts w:asciiTheme="minorHAnsi" w:hAnsiTheme="minorHAnsi" w:cstheme="minorHAnsi"/>
          <w:color w:val="000000"/>
        </w:rPr>
        <w:t>Витамины я люблю - быть здоровым я хочу</w:t>
      </w:r>
      <w:r w:rsidRPr="002E6015">
        <w:rPr>
          <w:rFonts w:asciiTheme="minorHAnsi" w:hAnsiTheme="minorHAnsi" w:cstheme="minorHAnsi"/>
          <w:color w:val="000000"/>
        </w:rPr>
        <w:t>», «От простой воды и мыла, у микробов тают силы»</w:t>
      </w:r>
      <w:r w:rsidR="00461940" w:rsidRPr="002E6015">
        <w:rPr>
          <w:rFonts w:asciiTheme="minorHAnsi" w:hAnsiTheme="minorHAnsi" w:cstheme="minorHAnsi"/>
          <w:color w:val="000000"/>
        </w:rPr>
        <w:t>, «Береги здоровье смолоду!»</w:t>
      </w:r>
    </w:p>
    <w:p w:rsidR="00461940" w:rsidRPr="0014023C" w:rsidRDefault="00461940" w:rsidP="0014023C">
      <w:pPr>
        <w:pStyle w:val="c1"/>
        <w:numPr>
          <w:ilvl w:val="0"/>
          <w:numId w:val="16"/>
        </w:numPr>
        <w:shd w:val="clear" w:color="auto" w:fill="FFFFFF"/>
        <w:spacing w:before="0" w:beforeAutospacing="0" w:after="0" w:afterAutospacing="0"/>
        <w:jc w:val="both"/>
        <w:rPr>
          <w:rFonts w:asciiTheme="minorHAnsi" w:hAnsiTheme="minorHAnsi" w:cstheme="minorHAnsi"/>
          <w:color w:val="000000"/>
        </w:rPr>
      </w:pPr>
      <w:r w:rsidRPr="002E6015">
        <w:rPr>
          <w:rFonts w:asciiTheme="minorHAnsi" w:hAnsiTheme="minorHAnsi" w:cstheme="minorHAnsi"/>
          <w:color w:val="000000"/>
        </w:rPr>
        <w:t>Конспекты з</w:t>
      </w:r>
      <w:r w:rsidR="009A0032">
        <w:rPr>
          <w:rFonts w:asciiTheme="minorHAnsi" w:hAnsiTheme="minorHAnsi" w:cstheme="minorHAnsi"/>
          <w:color w:val="000000"/>
        </w:rPr>
        <w:t>анятий: «Спорт – это здоровье»</w:t>
      </w:r>
      <w:r w:rsidRPr="002E6015">
        <w:rPr>
          <w:rFonts w:asciiTheme="minorHAnsi" w:hAnsiTheme="minorHAnsi" w:cstheme="minorHAnsi"/>
          <w:color w:val="000000"/>
        </w:rPr>
        <w:t>, «Путешествие в страну здоровья</w:t>
      </w:r>
      <w:r w:rsidR="0014023C">
        <w:rPr>
          <w:rFonts w:asciiTheme="minorHAnsi" w:hAnsiTheme="minorHAnsi" w:cstheme="minorHAnsi"/>
          <w:color w:val="000000"/>
        </w:rPr>
        <w:t>»</w:t>
      </w:r>
      <w:r w:rsidR="00EA1EAF">
        <w:rPr>
          <w:rFonts w:asciiTheme="minorHAnsi" w:hAnsiTheme="minorHAnsi" w:cstheme="minorHAnsi"/>
          <w:color w:val="000000"/>
        </w:rPr>
        <w:t>, «Туристический поход»</w:t>
      </w:r>
      <w:bookmarkStart w:id="0" w:name="_GoBack"/>
      <w:bookmarkEnd w:id="0"/>
      <w:r w:rsidR="0014023C">
        <w:rPr>
          <w:rFonts w:asciiTheme="minorHAnsi" w:hAnsiTheme="minorHAnsi" w:cstheme="minorHAnsi"/>
          <w:color w:val="000000"/>
        </w:rPr>
        <w:t>.</w:t>
      </w:r>
    </w:p>
    <w:p w:rsidR="007F475F" w:rsidRPr="002E6015" w:rsidRDefault="00814567" w:rsidP="002E6015">
      <w:pPr>
        <w:pStyle w:val="ac"/>
        <w:numPr>
          <w:ilvl w:val="0"/>
          <w:numId w:val="16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Познавательное чтение: </w:t>
      </w:r>
      <w:r w:rsidR="007F475F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«Разговор о правильн</w:t>
      </w:r>
      <w:r w:rsidR="00461940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ом питании», «Букварь здоровья», сочинение сказки «Витамины с грядки»; сказка «В стране Болючке».</w:t>
      </w:r>
    </w:p>
    <w:p w:rsidR="007F475F" w:rsidRPr="002E6015" w:rsidRDefault="007F475F" w:rsidP="002E6015">
      <w:pPr>
        <w:pStyle w:val="ac"/>
        <w:numPr>
          <w:ilvl w:val="0"/>
          <w:numId w:val="16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Зан</w:t>
      </w:r>
      <w:r w:rsid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имательные игры: с прищепками, со скрепками,</w:t>
      </w:r>
      <w:r w:rsidR="00071D67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счётными </w:t>
      </w:r>
      <w:r w:rsid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палочками, пальчиковые игры</w:t>
      </w:r>
      <w:r w:rsidR="00461940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,</w:t>
      </w:r>
      <w:r w:rsid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п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аз</w:t>
      </w:r>
      <w:r w:rsid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злы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;</w:t>
      </w:r>
    </w:p>
    <w:p w:rsidR="007F475F" w:rsidRPr="002E6015" w:rsidRDefault="007F475F" w:rsidP="002E6015">
      <w:pPr>
        <w:pStyle w:val="ac"/>
        <w:numPr>
          <w:ilvl w:val="0"/>
          <w:numId w:val="16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lastRenderedPageBreak/>
        <w:t>Выставка детских рисунков</w:t>
      </w:r>
      <w:r w:rsidR="0014023C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«Мой любимый вид спорта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»;</w:t>
      </w:r>
    </w:p>
    <w:p w:rsidR="007F475F" w:rsidRPr="002E6015" w:rsidRDefault="007F475F" w:rsidP="002E6015">
      <w:pPr>
        <w:pStyle w:val="ac"/>
        <w:numPr>
          <w:ilvl w:val="0"/>
          <w:numId w:val="16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Дидактические игры: «Пирамида здоровья», «Вредно – полезно»;</w:t>
      </w:r>
    </w:p>
    <w:p w:rsidR="007F475F" w:rsidRPr="002E6015" w:rsidRDefault="007F475F" w:rsidP="002E6015">
      <w:pPr>
        <w:pStyle w:val="ac"/>
        <w:numPr>
          <w:ilvl w:val="0"/>
          <w:numId w:val="16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Коллаж: «Полезные </w:t>
      </w:r>
      <w:r w:rsidR="0014023C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и вредные продукты».</w:t>
      </w:r>
    </w:p>
    <w:p w:rsidR="00DB5862" w:rsidRPr="002E6015" w:rsidRDefault="00DB5862" w:rsidP="0014023C">
      <w:pPr>
        <w:pStyle w:val="ac"/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</w:p>
    <w:p w:rsidR="000F2F4C" w:rsidRDefault="000F2F4C" w:rsidP="002E6015">
      <w:pPr>
        <w:shd w:val="clear" w:color="auto" w:fill="FFFFFF"/>
        <w:spacing w:before="0" w:after="0" w:line="240" w:lineRule="auto"/>
        <w:ind w:left="720"/>
        <w:jc w:val="both"/>
        <w:rPr>
          <w:rFonts w:eastAsia="Times New Roman" w:cstheme="minorHAnsi"/>
          <w:b/>
          <w:i/>
          <w:color w:val="000000"/>
          <w:sz w:val="24"/>
          <w:szCs w:val="24"/>
          <w:u w:val="single"/>
          <w:lang w:val="ru-RU" w:eastAsia="ru-RU" w:bidi="ar-SA"/>
        </w:rPr>
      </w:pPr>
    </w:p>
    <w:p w:rsidR="004A65F4" w:rsidRPr="009A0032" w:rsidRDefault="00DB5862" w:rsidP="009A0032">
      <w:pPr>
        <w:shd w:val="clear" w:color="auto" w:fill="FFFFFF"/>
        <w:spacing w:before="0" w:after="0" w:line="240" w:lineRule="auto"/>
        <w:ind w:left="720"/>
        <w:jc w:val="both"/>
        <w:rPr>
          <w:rFonts w:eastAsia="Times New Roman" w:cstheme="minorHAnsi"/>
          <w:b/>
          <w:i/>
          <w:color w:val="000000"/>
          <w:sz w:val="24"/>
          <w:szCs w:val="24"/>
          <w:u w:val="single"/>
          <w:lang w:val="ru-RU" w:eastAsia="ru-RU" w:bidi="ar-SA"/>
        </w:rPr>
      </w:pPr>
      <w:r w:rsidRPr="002E6015">
        <w:rPr>
          <w:rFonts w:eastAsia="Times New Roman" w:cstheme="minorHAnsi"/>
          <w:b/>
          <w:i/>
          <w:color w:val="000000"/>
          <w:sz w:val="24"/>
          <w:szCs w:val="24"/>
          <w:u w:val="single"/>
          <w:lang w:val="ru-RU" w:eastAsia="ru-RU" w:bidi="ar-SA"/>
        </w:rPr>
        <w:t>У</w:t>
      </w:r>
      <w:r w:rsidR="002959B3" w:rsidRPr="002E6015">
        <w:rPr>
          <w:rFonts w:eastAsia="Times New Roman" w:cstheme="minorHAnsi"/>
          <w:b/>
          <w:i/>
          <w:color w:val="000000"/>
          <w:sz w:val="24"/>
          <w:szCs w:val="24"/>
          <w:u w:val="single"/>
          <w:lang w:val="ru-RU" w:eastAsia="ru-RU" w:bidi="ar-SA"/>
        </w:rPr>
        <w:t>частие родителей в проекте:</w:t>
      </w:r>
    </w:p>
    <w:p w:rsidR="00DB5862" w:rsidRPr="002E6015" w:rsidRDefault="002959B3" w:rsidP="002E6015">
      <w:pPr>
        <w:pStyle w:val="ac"/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 xml:space="preserve">Консультации для родителей: </w:t>
      </w:r>
    </w:p>
    <w:p w:rsidR="002B3D87" w:rsidRPr="009A0032" w:rsidRDefault="002B3D87" w:rsidP="009A0032">
      <w:pPr>
        <w:pStyle w:val="ac"/>
        <w:numPr>
          <w:ilvl w:val="0"/>
          <w:numId w:val="18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Cs/>
          <w:color w:val="000000"/>
          <w:sz w:val="24"/>
          <w:szCs w:val="24"/>
          <w:lang w:val="ru-RU" w:eastAsia="ru-RU" w:bidi="ar-SA"/>
        </w:rPr>
        <w:t>Десять советов родителям по укреплению физического здоровья детей.</w:t>
      </w:r>
      <w:r w:rsidRP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</w:t>
      </w:r>
    </w:p>
    <w:p w:rsidR="002B3D87" w:rsidRPr="009A0032" w:rsidRDefault="002B3D87" w:rsidP="009A0032">
      <w:pPr>
        <w:pStyle w:val="ac"/>
        <w:numPr>
          <w:ilvl w:val="0"/>
          <w:numId w:val="18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Cs/>
          <w:color w:val="000000"/>
          <w:sz w:val="24"/>
          <w:szCs w:val="24"/>
          <w:lang w:val="ru-RU" w:eastAsia="ru-RU" w:bidi="ar-SA"/>
        </w:rPr>
        <w:t>Здоровье – ценность для каждого человека.</w:t>
      </w:r>
    </w:p>
    <w:p w:rsidR="00DB5862" w:rsidRPr="009A0032" w:rsidRDefault="002B3D87" w:rsidP="009A0032">
      <w:pPr>
        <w:pStyle w:val="ac"/>
        <w:numPr>
          <w:ilvl w:val="0"/>
          <w:numId w:val="18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</w:t>
      </w:r>
      <w:r w:rsidR="009A0032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Мне надо много двигаться».</w:t>
      </w:r>
    </w:p>
    <w:p w:rsidR="002959B3" w:rsidRPr="002E6015" w:rsidRDefault="002959B3" w:rsidP="002E6015">
      <w:pPr>
        <w:pStyle w:val="ac"/>
        <w:numPr>
          <w:ilvl w:val="0"/>
          <w:numId w:val="18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Составление вместе с детьми сказок по соблюдению правил г</w:t>
      </w:r>
      <w:r w:rsidR="003A70EE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игиены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с рисунками;</w:t>
      </w:r>
    </w:p>
    <w:p w:rsidR="002959B3" w:rsidRPr="002E6015" w:rsidRDefault="002959B3" w:rsidP="002E6015">
      <w:pPr>
        <w:pStyle w:val="ac"/>
        <w:numPr>
          <w:ilvl w:val="0"/>
          <w:numId w:val="18"/>
        </w:numPr>
        <w:shd w:val="clear" w:color="auto" w:fill="FFFFFF"/>
        <w:spacing w:before="0" w:after="0" w:line="240" w:lineRule="auto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Подбор информации в книгах по теме проекта, поиск иллюстративного материала для составления коллажа «Полезные продукты;</w:t>
      </w:r>
    </w:p>
    <w:p w:rsidR="00814567" w:rsidRPr="002E6015" w:rsidRDefault="00C82A94" w:rsidP="002E6015">
      <w:pPr>
        <w:pStyle w:val="ac"/>
        <w:numPr>
          <w:ilvl w:val="0"/>
          <w:numId w:val="25"/>
        </w:num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b/>
          <w:sz w:val="24"/>
          <w:szCs w:val="24"/>
          <w:lang w:val="ru-RU"/>
        </w:rPr>
        <w:t>Заключительный этап.</w:t>
      </w:r>
    </w:p>
    <w:p w:rsidR="00D77AB9" w:rsidRPr="002E6015" w:rsidRDefault="00D77AB9" w:rsidP="002E6015">
      <w:pPr>
        <w:pStyle w:val="ac"/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 w:cstheme="minorHAnsi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sz w:val="24"/>
          <w:szCs w:val="24"/>
          <w:lang w:val="ru-RU" w:eastAsia="ru-RU"/>
        </w:rPr>
        <w:t>Выставка детских рисунков «Мой любимый вид спорта»;</w:t>
      </w:r>
    </w:p>
    <w:p w:rsidR="00D77AB9" w:rsidRDefault="00D77AB9" w:rsidP="002E6015">
      <w:pPr>
        <w:pStyle w:val="ac"/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 w:cstheme="minorHAnsi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sz w:val="24"/>
          <w:szCs w:val="24"/>
          <w:lang w:val="ru-RU" w:eastAsia="ru-RU"/>
        </w:rPr>
        <w:t>Беседы с детьми «Что нового мы узнали?», «Для чего нужен спорт?»;</w:t>
      </w:r>
    </w:p>
    <w:p w:rsidR="00071D67" w:rsidRPr="00071D67" w:rsidRDefault="0014023C" w:rsidP="00071D67">
      <w:pPr>
        <w:pStyle w:val="ac"/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 w:cstheme="minorHAnsi"/>
          <w:sz w:val="24"/>
          <w:szCs w:val="24"/>
          <w:lang w:val="ru-RU" w:eastAsia="ru-RU"/>
        </w:rPr>
      </w:pPr>
      <w:r>
        <w:rPr>
          <w:rFonts w:eastAsia="Times New Roman" w:cstheme="minorHAnsi"/>
          <w:sz w:val="24"/>
          <w:szCs w:val="24"/>
          <w:lang w:val="ru-RU" w:eastAsia="ru-RU"/>
        </w:rPr>
        <w:t>Оформление книги сказок «</w:t>
      </w:r>
      <w:r w:rsidR="009A0032">
        <w:rPr>
          <w:rFonts w:eastAsia="Times New Roman" w:cstheme="minorHAnsi"/>
          <w:sz w:val="24"/>
          <w:szCs w:val="24"/>
          <w:lang w:val="ru-RU" w:eastAsia="ru-RU"/>
        </w:rPr>
        <w:t>Сказки про помощников нашего здоровья»</w:t>
      </w:r>
      <w:r>
        <w:rPr>
          <w:rFonts w:eastAsia="Times New Roman" w:cstheme="minorHAnsi"/>
          <w:sz w:val="24"/>
          <w:szCs w:val="24"/>
          <w:lang w:val="ru-RU" w:eastAsia="ru-RU"/>
        </w:rPr>
        <w:t>.</w:t>
      </w:r>
    </w:p>
    <w:p w:rsidR="00D77AB9" w:rsidRDefault="00D77AB9" w:rsidP="0014023C">
      <w:pPr>
        <w:pStyle w:val="ac"/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 w:cstheme="minorHAnsi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sz w:val="24"/>
          <w:szCs w:val="24"/>
          <w:lang w:val="ru-RU" w:eastAsia="ru-RU"/>
        </w:rPr>
        <w:t>Благодарнос</w:t>
      </w:r>
      <w:r w:rsidR="0014023C">
        <w:rPr>
          <w:rFonts w:eastAsia="Times New Roman" w:cstheme="minorHAnsi"/>
          <w:sz w:val="24"/>
          <w:szCs w:val="24"/>
          <w:lang w:val="ru-RU" w:eastAsia="ru-RU"/>
        </w:rPr>
        <w:t>ти детям и родителям за участие в проекте.</w:t>
      </w:r>
    </w:p>
    <w:p w:rsidR="0014023C" w:rsidRPr="0014023C" w:rsidRDefault="0014023C" w:rsidP="0014023C">
      <w:pPr>
        <w:pStyle w:val="ac"/>
        <w:numPr>
          <w:ilvl w:val="0"/>
          <w:numId w:val="28"/>
        </w:numPr>
        <w:shd w:val="clear" w:color="auto" w:fill="FFFFFF"/>
        <w:spacing w:before="0" w:after="0" w:line="240" w:lineRule="auto"/>
        <w:rPr>
          <w:rFonts w:eastAsia="Times New Roman" w:cstheme="minorHAnsi"/>
          <w:sz w:val="24"/>
          <w:szCs w:val="24"/>
          <w:lang w:val="ru-RU" w:eastAsia="ru-RU"/>
        </w:rPr>
      </w:pPr>
      <w:r>
        <w:rPr>
          <w:rFonts w:eastAsia="Times New Roman" w:cstheme="minorHAnsi"/>
          <w:sz w:val="24"/>
          <w:szCs w:val="24"/>
          <w:lang w:val="ru-RU" w:eastAsia="ru-RU"/>
        </w:rPr>
        <w:t>Создание макета «Семицветик».</w:t>
      </w:r>
    </w:p>
    <w:p w:rsidR="00814567" w:rsidRPr="000F2F4C" w:rsidRDefault="00814567" w:rsidP="0014023C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0F2F4C" w:rsidRPr="0014023C" w:rsidRDefault="000F2F4C" w:rsidP="0014023C">
      <w:pPr>
        <w:pStyle w:val="aa"/>
        <w:ind w:left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F2F4C" w:rsidRPr="002E6015" w:rsidRDefault="000F2F4C" w:rsidP="000F2F4C">
      <w:pPr>
        <w:pStyle w:val="ac"/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730570" w:rsidRPr="002E6015" w:rsidRDefault="00730570" w:rsidP="002E6015">
      <w:pPr>
        <w:pStyle w:val="ac"/>
        <w:spacing w:before="0" w:after="0" w:line="240" w:lineRule="auto"/>
        <w:jc w:val="center"/>
        <w:rPr>
          <w:rFonts w:eastAsia="Times New Roman" w:cstheme="minorHAnsi"/>
          <w:b/>
          <w:bCs/>
          <w:iCs/>
          <w:sz w:val="24"/>
          <w:szCs w:val="24"/>
          <w:u w:val="single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/>
          <w:bCs/>
          <w:iCs/>
          <w:sz w:val="24"/>
          <w:szCs w:val="24"/>
          <w:u w:val="single"/>
          <w:bdr w:val="none" w:sz="0" w:space="0" w:color="auto" w:frame="1"/>
          <w:lang w:val="ru-RU" w:eastAsia="ru-RU"/>
        </w:rPr>
        <w:t>Список используемой литературы:</w:t>
      </w:r>
    </w:p>
    <w:p w:rsidR="00730570" w:rsidRPr="002E6015" w:rsidRDefault="00730570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1.Пензулаева Л.И. Физкультурные занятия в детском саду. Старшая группа.</w:t>
      </w:r>
      <w:r w:rsidR="00236514"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 xml:space="preserve"> </w:t>
      </w: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Конспекты занятий. – М.</w:t>
      </w:r>
      <w:r w:rsidR="00236514"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 xml:space="preserve">: </w:t>
      </w: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Мозайка – Синтез, 2010.</w:t>
      </w:r>
    </w:p>
    <w:p w:rsidR="00730570" w:rsidRPr="002E6015" w:rsidRDefault="00730570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2.Удальцова Е.И. Дидактические игры в воспитании и обучении дошкольников. -Минск. Народная асвета,1976.</w:t>
      </w:r>
    </w:p>
    <w:p w:rsidR="00730570" w:rsidRPr="002E6015" w:rsidRDefault="00730570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3.Шинкарчук. С.А. Правила безопасности дома и на улице. – Спб.: Литера, 2008.</w:t>
      </w:r>
    </w:p>
    <w:p w:rsidR="00730570" w:rsidRPr="002E6015" w:rsidRDefault="00730570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4.Харченко.Т.Е. Утрення</w:t>
      </w:r>
      <w:r w:rsidR="00236514"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я</w:t>
      </w: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 xml:space="preserve"> гимнастика в детском саду.</w:t>
      </w:r>
      <w:r w:rsidR="00236514"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 xml:space="preserve"> Упражнения для детей 3-5 лет. –М.: Мозайка – Синтез, 2007.-64с.</w:t>
      </w:r>
    </w:p>
    <w:p w:rsidR="00236514" w:rsidRPr="002E6015" w:rsidRDefault="00236514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5.Желобкович.Е.Ф. Физкультурные занятия в детском саду. Старшая группа. -М.: Издательство «Скрипторий2003», 2010.-216с.</w:t>
      </w:r>
    </w:p>
    <w:p w:rsidR="00236514" w:rsidRPr="002E6015" w:rsidRDefault="00460603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6.Дидактические игры-занятия в ДОУ (старший возраст). Выпуск2; Практическое пособие для воспитателей и методистов ДОУ/ Авт.-сост.Е.Н.Панова.-Воронеж:ЧПЛакоценинС.С.,2007.-96с</w:t>
      </w:r>
    </w:p>
    <w:p w:rsidR="00460603" w:rsidRPr="002E6015" w:rsidRDefault="00460603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7.Пособие для педагогов ДОУ «Формирование представлений о здоровом образе жизни у дошкольников», Москва2010г.</w:t>
      </w:r>
    </w:p>
    <w:p w:rsidR="00460603" w:rsidRPr="002E6015" w:rsidRDefault="00956C5E" w:rsidP="002E6015">
      <w:pPr>
        <w:spacing w:before="0" w:after="0" w:line="240" w:lineRule="auto"/>
        <w:jc w:val="both"/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</w:pPr>
      <w:r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8. Федорцева М.Б. Здоровьес</w:t>
      </w:r>
      <w:r w:rsidR="00460603"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берегающая деятельность педагога дошкольного образовательного учреждения: учебно-методическое пособие. - Новокузнецк, Образование и здоровье, 2009.</w:t>
      </w:r>
    </w:p>
    <w:p w:rsidR="00460603" w:rsidRPr="002E6015" w:rsidRDefault="00460603" w:rsidP="002E6015">
      <w:pPr>
        <w:spacing w:before="0" w:after="0" w:line="240" w:lineRule="auto"/>
        <w:jc w:val="both"/>
        <w:rPr>
          <w:rFonts w:cstheme="minorHAnsi"/>
          <w:sz w:val="24"/>
          <w:szCs w:val="24"/>
          <w:lang w:val="ru-RU"/>
        </w:rPr>
      </w:pPr>
      <w:r w:rsidRPr="002E6015">
        <w:rPr>
          <w:rFonts w:eastAsia="Times New Roman" w:cstheme="minorHAnsi"/>
          <w:bCs/>
          <w:iCs/>
          <w:sz w:val="24"/>
          <w:szCs w:val="24"/>
          <w:bdr w:val="none" w:sz="0" w:space="0" w:color="auto" w:frame="1"/>
          <w:lang w:val="ru-RU" w:eastAsia="ru-RU"/>
        </w:rPr>
        <w:t>9.</w:t>
      </w:r>
      <w:r w:rsidRPr="002E6015">
        <w:rPr>
          <w:rFonts w:cstheme="minorHAnsi"/>
          <w:sz w:val="24"/>
          <w:szCs w:val="24"/>
          <w:lang w:val="ru-RU"/>
        </w:rPr>
        <w:t xml:space="preserve"> Физическое воспитание детей дошкольного возраста./ Ю,Ф,Луури. – М.: Просвещение, 1991.</w:t>
      </w:r>
    </w:p>
    <w:p w:rsidR="00460603" w:rsidRPr="002E6015" w:rsidRDefault="00460603" w:rsidP="002E6015">
      <w:pPr>
        <w:spacing w:before="0" w:after="0" w:line="240" w:lineRule="auto"/>
        <w:jc w:val="both"/>
        <w:rPr>
          <w:rFonts w:cstheme="minorHAnsi"/>
          <w:sz w:val="24"/>
          <w:szCs w:val="24"/>
          <w:lang w:val="ru-RU"/>
        </w:rPr>
      </w:pPr>
      <w:r w:rsidRPr="002E6015">
        <w:rPr>
          <w:rFonts w:cstheme="minorHAnsi"/>
          <w:sz w:val="24"/>
          <w:szCs w:val="24"/>
          <w:lang w:val="ru-RU"/>
        </w:rPr>
        <w:t>10.Интернет ресурсы.</w:t>
      </w:r>
    </w:p>
    <w:p w:rsidR="001174DA" w:rsidRPr="002E6015" w:rsidRDefault="001174DA" w:rsidP="002E6015">
      <w:pPr>
        <w:spacing w:before="0" w:after="0" w:line="240" w:lineRule="auto"/>
        <w:jc w:val="both"/>
        <w:rPr>
          <w:rFonts w:cstheme="minorHAnsi"/>
          <w:sz w:val="24"/>
          <w:szCs w:val="24"/>
          <w:lang w:val="ru-RU"/>
        </w:rPr>
      </w:pPr>
    </w:p>
    <w:p w:rsidR="002E6015" w:rsidRDefault="002E6015" w:rsidP="002E6015">
      <w:pPr>
        <w:pStyle w:val="af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2E6015" w:rsidRDefault="002E6015" w:rsidP="002E6015">
      <w:pPr>
        <w:pStyle w:val="af5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000000"/>
        </w:rPr>
      </w:pPr>
    </w:p>
    <w:p w:rsidR="002E6015" w:rsidRDefault="002E6015" w:rsidP="00956C5E">
      <w:pPr>
        <w:pStyle w:val="aa"/>
        <w:rPr>
          <w:rFonts w:eastAsia="Times New Roman" w:cstheme="minorHAnsi"/>
          <w:b/>
          <w:kern w:val="36"/>
          <w:sz w:val="24"/>
          <w:szCs w:val="24"/>
          <w:lang w:val="ru-RU" w:eastAsia="ru-RU"/>
        </w:rPr>
      </w:pPr>
    </w:p>
    <w:p w:rsidR="002E6015" w:rsidRDefault="002E6015" w:rsidP="002E6015">
      <w:pPr>
        <w:pStyle w:val="aa"/>
        <w:ind w:left="720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/>
        </w:rPr>
      </w:pPr>
    </w:p>
    <w:p w:rsidR="004A65F4" w:rsidRPr="002E6015" w:rsidRDefault="004A65F4" w:rsidP="002E6015">
      <w:pPr>
        <w:pStyle w:val="aa"/>
        <w:ind w:left="720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b/>
          <w:kern w:val="36"/>
          <w:sz w:val="24"/>
          <w:szCs w:val="24"/>
          <w:lang w:val="ru-RU" w:eastAsia="ru-RU"/>
        </w:rPr>
        <w:t>Конспект занятия в старшей группе на тему: «Спорт</w:t>
      </w:r>
      <w:r w:rsidRPr="002E6015">
        <w:rPr>
          <w:rFonts w:eastAsia="Times New Roman" w:cstheme="minorHAnsi"/>
          <w:b/>
          <w:kern w:val="36"/>
          <w:sz w:val="24"/>
          <w:szCs w:val="24"/>
          <w:lang w:eastAsia="ru-RU"/>
        </w:rPr>
        <w:t> </w:t>
      </w:r>
      <w:r w:rsidRPr="002E6015">
        <w:rPr>
          <w:rFonts w:eastAsia="Times New Roman" w:cstheme="minorHAnsi"/>
          <w:b/>
          <w:kern w:val="36"/>
          <w:sz w:val="24"/>
          <w:szCs w:val="24"/>
          <w:lang w:val="ru-RU" w:eastAsia="ru-RU"/>
        </w:rPr>
        <w:t>— это здоровье»</w:t>
      </w:r>
    </w:p>
    <w:p w:rsid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Цель:</w:t>
      </w: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 xml:space="preserve"> 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Поддерживать интерес детей к различным видам спорта и желание заниматься спортом.                                                                                                            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Задачи: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lastRenderedPageBreak/>
        <w:t>Физическое развитие: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>-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развивать интерес к спортивным играм (баскетбол, бадминтон, футбол, теннис и др.);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-продолжать знакомить детей с некоторыми видами спорта;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-закреплять знания детей о знакомых видах спорта, об олимпиаде, о легенде ее происхождения, о ее символах.</w:t>
      </w:r>
    </w:p>
    <w:p w:rsidR="004A65F4" w:rsidRPr="002E6015" w:rsidRDefault="004A65F4" w:rsidP="002E6015">
      <w:pPr>
        <w:pStyle w:val="aa"/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>Речевое развитие: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-продолжать учить высказывать предположения и делать простейшие выводы;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-расширять  и активизировать словарный запас детей;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-развивать умения поддерживать беседу;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-познакомить детей с ребусами.</w:t>
      </w:r>
    </w:p>
    <w:p w:rsidR="004A65F4" w:rsidRPr="002E6015" w:rsidRDefault="004A65F4" w:rsidP="002E6015">
      <w:pPr>
        <w:pStyle w:val="aa"/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>Художественно – эстетическое развитие: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-учить передавать положение предметов в пространстве на листе бумаги;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-закреплять способы и приемы рисования различными изобразительными материалами (гуашью, цветными мелками).</w:t>
      </w:r>
    </w:p>
    <w:p w:rsidR="004A65F4" w:rsidRPr="002E6015" w:rsidRDefault="004A65F4" w:rsidP="002E6015">
      <w:pPr>
        <w:pStyle w:val="aa"/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>Материалы и оборудования: картинки с изображением олимпийских игр, олимпийского огня, с эмблемой современных олимпийских игр, бегунов  с олимпийским  огнем, глобус ,альбомные листы, гуашь ,цветные мелки.</w:t>
      </w:r>
    </w:p>
    <w:p w:rsidR="004A65F4" w:rsidRPr="002E6015" w:rsidRDefault="004A65F4" w:rsidP="002E6015">
      <w:pPr>
        <w:pStyle w:val="aa"/>
        <w:rPr>
          <w:rFonts w:cstheme="minorHAnsi"/>
          <w:bCs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bCs/>
          <w:color w:val="000000" w:themeColor="text1"/>
          <w:sz w:val="24"/>
          <w:szCs w:val="24"/>
          <w:lang w:val="ru-RU"/>
        </w:rPr>
        <w:t xml:space="preserve">Информационно- техническое обеспечение: </w:t>
      </w:r>
      <w:r w:rsidRPr="002E6015">
        <w:rPr>
          <w:rFonts w:eastAsia="Calibri" w:cstheme="minorHAnsi"/>
          <w:color w:val="000000" w:themeColor="text1"/>
          <w:sz w:val="24"/>
          <w:szCs w:val="24"/>
          <w:lang w:val="ru-RU"/>
        </w:rPr>
        <w:t>Ноутбук, мультимедийный проектор, слайдовая мультимедийная игра «Виды спорта», экран.</w:t>
      </w:r>
    </w:p>
    <w:p w:rsidR="004A65F4" w:rsidRPr="002E6015" w:rsidRDefault="004A65F4" w:rsidP="002E6015">
      <w:pPr>
        <w:pStyle w:val="aa"/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i/>
          <w:color w:val="000000" w:themeColor="text1"/>
          <w:sz w:val="24"/>
          <w:szCs w:val="24"/>
          <w:lang w:val="ru-RU" w:eastAsia="ru-RU"/>
        </w:rPr>
        <w:t>Ход занятия.</w:t>
      </w:r>
    </w:p>
    <w:p w:rsidR="003A70EE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u w:val="single"/>
          <w:lang w:val="ru-RU"/>
        </w:rPr>
        <w:t>Воспитатель :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t xml:space="preserve"> Ребята  послушайте, пожалуйста, отрыво</w:t>
      </w:r>
      <w:r w:rsidR="003A70EE">
        <w:rPr>
          <w:rFonts w:cstheme="minorHAnsi"/>
          <w:color w:val="000000" w:themeColor="text1"/>
          <w:sz w:val="24"/>
          <w:szCs w:val="24"/>
          <w:lang w:val="ru-RU"/>
        </w:rPr>
        <w:t>к из стихотворение А. Барто</w:t>
      </w:r>
    </w:p>
    <w:p w:rsidR="004A65F4" w:rsidRPr="002E6015" w:rsidRDefault="00140CD9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>
        <w:rPr>
          <w:rFonts w:cstheme="minorHAnsi"/>
          <w:color w:val="000000" w:themeColor="text1"/>
          <w:sz w:val="24"/>
          <w:szCs w:val="24"/>
          <w:lang w:val="ru-RU"/>
        </w:rPr>
        <w:t xml:space="preserve"> «</w:t>
      </w:r>
      <w:r w:rsidR="00811626">
        <w:rPr>
          <w:rFonts w:cstheme="minorHAnsi"/>
          <w:color w:val="000000" w:themeColor="text1"/>
          <w:sz w:val="24"/>
          <w:szCs w:val="24"/>
          <w:lang w:val="ru-RU"/>
        </w:rPr>
        <w:t xml:space="preserve">О </w:t>
      </w:r>
      <w:r w:rsidR="004A65F4" w:rsidRPr="002E6015">
        <w:rPr>
          <w:rFonts w:cstheme="minorHAnsi"/>
          <w:color w:val="000000" w:themeColor="text1"/>
          <w:sz w:val="24"/>
          <w:szCs w:val="24"/>
          <w:lang w:val="ru-RU"/>
        </w:rPr>
        <w:t>спорте».</w:t>
      </w:r>
    </w:p>
    <w:p w:rsidR="004A65F4" w:rsidRPr="002E6015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lang w:val="ru-RU"/>
        </w:rPr>
        <w:t>Чтоб здоровым быть сполна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Физкультура всем нужна.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Для начала по порядку -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Утром сделаем зарядку!</w:t>
      </w:r>
    </w:p>
    <w:p w:rsidR="004A65F4" w:rsidRPr="002E6015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lang w:val="ru-RU"/>
        </w:rPr>
        <w:t>И без всякого сомненья</w:t>
      </w:r>
      <w:r w:rsidR="00140CD9">
        <w:rPr>
          <w:rFonts w:cstheme="minorHAnsi"/>
          <w:color w:val="000000" w:themeColor="text1"/>
          <w:sz w:val="24"/>
          <w:szCs w:val="24"/>
          <w:lang w:val="ru-RU"/>
        </w:rPr>
        <w:t>,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Есть хорошее решенье -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Бег полезен и игра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Занимайся детвора!</w:t>
      </w:r>
      <w:r w:rsidRPr="002E6015">
        <w:rPr>
          <w:rFonts w:cstheme="minorHAnsi"/>
          <w:color w:val="000000" w:themeColor="text1"/>
          <w:sz w:val="24"/>
          <w:szCs w:val="24"/>
        </w:rPr>
        <w:t> </w:t>
      </w:r>
    </w:p>
    <w:p w:rsidR="004A65F4" w:rsidRPr="002E6015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lang w:val="ru-RU"/>
        </w:rPr>
        <w:t>Чтоб успешно развиваться</w:t>
      </w:r>
      <w:r w:rsidR="003A70EE">
        <w:rPr>
          <w:rFonts w:cstheme="minorHAnsi"/>
          <w:color w:val="000000" w:themeColor="text1"/>
          <w:sz w:val="24"/>
          <w:szCs w:val="24"/>
          <w:lang w:val="ru-RU"/>
        </w:rPr>
        <w:t>,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Нужно спортом заниматься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От занятий физкультурой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Будет стройная фигура</w:t>
      </w:r>
      <w:r w:rsidR="00811626">
        <w:rPr>
          <w:rFonts w:cstheme="minorHAnsi"/>
          <w:color w:val="000000" w:themeColor="text1"/>
          <w:sz w:val="24"/>
          <w:szCs w:val="24"/>
          <w:lang w:val="ru-RU"/>
        </w:rPr>
        <w:t>.</w:t>
      </w:r>
    </w:p>
    <w:p w:rsidR="004A65F4" w:rsidRPr="002E6015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lang w:val="ru-RU"/>
        </w:rPr>
        <w:t>Нам полезно без сомненья</w:t>
      </w:r>
      <w:r w:rsidR="00140CD9">
        <w:rPr>
          <w:rFonts w:cstheme="minorHAnsi"/>
          <w:color w:val="000000" w:themeColor="text1"/>
          <w:sz w:val="24"/>
          <w:szCs w:val="24"/>
          <w:lang w:val="ru-RU"/>
        </w:rPr>
        <w:t>,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Все, что связано с движеньем.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Вот, поэтому ребятки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Будем делать мы зарядку.</w:t>
      </w:r>
    </w:p>
    <w:p w:rsidR="004A65F4" w:rsidRPr="002E6015" w:rsidRDefault="004A65F4" w:rsidP="002E6015">
      <w:pPr>
        <w:pStyle w:val="aa"/>
        <w:rPr>
          <w:rFonts w:cstheme="minorHAnsi"/>
          <w:color w:val="000000" w:themeColor="text1"/>
          <w:sz w:val="24"/>
          <w:szCs w:val="24"/>
          <w:lang w:val="ru-RU"/>
        </w:rPr>
      </w:pPr>
      <w:r w:rsidRPr="002E6015">
        <w:rPr>
          <w:rFonts w:cstheme="minorHAnsi"/>
          <w:color w:val="000000" w:themeColor="text1"/>
          <w:sz w:val="24"/>
          <w:szCs w:val="24"/>
          <w:lang w:val="ru-RU"/>
        </w:rPr>
        <w:t>Будем вместе мы играть</w:t>
      </w:r>
      <w:r w:rsidR="00811626">
        <w:rPr>
          <w:rFonts w:cstheme="minorHAnsi"/>
          <w:color w:val="000000" w:themeColor="text1"/>
          <w:sz w:val="24"/>
          <w:szCs w:val="24"/>
          <w:lang w:val="ru-RU"/>
        </w:rPr>
        <w:t>,</w:t>
      </w:r>
      <w:r w:rsidRPr="002E6015">
        <w:rPr>
          <w:rFonts w:cstheme="minorHAnsi"/>
          <w:color w:val="000000" w:themeColor="text1"/>
          <w:sz w:val="24"/>
          <w:szCs w:val="24"/>
          <w:lang w:val="ru-RU"/>
        </w:rPr>
        <w:br/>
        <w:t>Бегать, прыгать и скакать…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Мы ежедневно слышим знакомые слова «физкультура» «спорт». Как вы думаете, в чем отличие этих двух понятий?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Физкультурой может заниматься каждый, а спортом нет.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Воспитатель: Физкультурой может заниматься и маленький, и старенький, и большой. Спортом занимаются самые сильные, крепкие и здоровые. Но каждый физкультурник мечтает стать спортсменом. Что для этого необходимо делать?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Надо каждое утро делать зарядку, выполнять упражнения на открытом воздухе или при открытой форточке.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Воспитатель: Какими бываю дети, которые не любят делать зарядку, не любят физкультуру?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Они слабые, часто болеют, многое у них в жизни не получается, плохо учатся.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Вы не хотите стать таким ребенком?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lastRenderedPageBreak/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Нет. 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 Давайте сделаем с вами зарядку и укрепим свои мышцы. 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1. Поднимаемся на носочках, одновременно поднимая руки наверх сначала впереди себя, затем в разные стороны, опускаем вниз.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Упражнение нормализует кровообращение в мышцах рук и плечевого пояса, вытягивает позвоночник.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2. Приседаем, вытягивая руки вперёд.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Укрепляются мышцы ног и улучшается подвижность суставов.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3. Наклоны туловища в разные стороны (назад, вперёд, вверх и вниз).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Общеукрепляющее упражнение для мышц туловища, живота и спины.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Улучшает работу органов брюшной полости, развивает эластичность позвоночника.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4. Наклоны туловища в стороны (вправо-влево).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Укрепляются боковые мышцы туловища.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5. Прыжки и бег на месте или по комнате (площадке).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Улучшается кровообращение, дыхание и усиливается обмен веществ в организме.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6. Различные маховые движения руками и ногами.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Увеличивается эластичность и подвижность суставов.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7. Ходьба на месте и поднимание рук в разные стороны.</w:t>
      </w:r>
    </w:p>
    <w:p w:rsidR="004A65F4" w:rsidRPr="002E6015" w:rsidRDefault="004A65F4" w:rsidP="002E6015">
      <w:pPr>
        <w:pStyle w:val="aa"/>
        <w:rPr>
          <w:rFonts w:cstheme="minorHAnsi"/>
          <w:color w:val="000000"/>
          <w:sz w:val="24"/>
          <w:szCs w:val="24"/>
          <w:lang w:val="ru-RU"/>
        </w:rPr>
      </w:pPr>
      <w:r w:rsidRPr="002E6015">
        <w:rPr>
          <w:rStyle w:val="c2"/>
          <w:rFonts w:cstheme="minorHAnsi"/>
          <w:i/>
          <w:iCs/>
          <w:color w:val="000000"/>
          <w:sz w:val="24"/>
          <w:szCs w:val="24"/>
          <w:lang w:val="ru-RU"/>
        </w:rPr>
        <w:t>Успокаивает сердцебиение и дыхание.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/>
          <w:sz w:val="24"/>
          <w:szCs w:val="24"/>
          <w:lang w:val="ru-RU" w:eastAsia="ru-RU"/>
        </w:rPr>
      </w:pPr>
      <w:r w:rsidRPr="002E6015">
        <w:rPr>
          <w:rStyle w:val="c2"/>
          <w:rFonts w:cstheme="minorHAnsi"/>
          <w:color w:val="000000"/>
          <w:sz w:val="24"/>
          <w:szCs w:val="24"/>
          <w:lang w:val="ru-RU"/>
        </w:rPr>
        <w:t>Утренняя гимнастика начинается с ходьбы и бега. Затем выполняются упражнения для всех групп мышц (плечевого и рук, брюшного, спинного и ног). В заключительную часть включается ходьба, бег и спокойная ходьба. Закончить утреннюю гимнастику следует обязательно ходьбой, чтоб восстановить все системы организма.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b/>
          <w:color w:val="000000" w:themeColor="text1"/>
          <w:sz w:val="24"/>
          <w:szCs w:val="24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Знаете ли вы, как называются самые главные соревнования у спортсменов?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b/>
          <w:color w:val="000000" w:themeColor="text1"/>
          <w:sz w:val="24"/>
          <w:szCs w:val="24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Олимпийские игры.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Каждый спортсмен мечтает выступить и победить в них. Послушайте легенду о происхождении Олимпийских игр. Молва связывает возникновение Олимпийских игр в древности с именем Ифита, владыки края Олимп. Годы его правления то и дело омрачались кровавыми распрями с соседями. И однажды, когда вот-вот должна была вспыхнуть очередная война со Спартой, Ифит предложил спартанцам вложить мечи в ножны и, заключив мир, устроить в честь этого события состязания атлетов, «дабы не оружием и кровью, а силой и ловкостью величие людей утверждать». Предложение было принято, и Олимпия навсегда стала местом мирных спортивных баталий.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Прошло много времени. И вот 1896г. над столицей Греции Афинами вновь вспыхнул олимпийский огонь. Отсюда началось исчисление современных Олимпийских игр.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 Ребята, посмотрите на эмблему современных Олимпийских игр. (Предлагается рассмотреть эмблему)</w:t>
      </w:r>
      <w:r w:rsidR="00811626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. 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Это пять олимпийских колец. Что обозначают эти кольца? (пять континентов). Это знак единства и дружбы спортсменов пяти континентов - Давайте вместе с вами найдем эти континенты на глобусе. (Дети работают с глобусом.)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 Так кто же может участвовать в Олимпийских играх?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Самые сильные и подготовленные спортсмены всего земного шара.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Что является символом Олимпийских игр?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Огонь.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Где зажигают огонь?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В Греции на горе Олимп.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Как доставляют огонь на стадион, где будут проходить Олимпийские игры?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Зажженный факел доставляют бегуны.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Какие Олимпийские игры проводятся?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Зимние и летние.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Кто участвует в зимних Олимпийских играх?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Спортсмены зимних видов спорта.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lastRenderedPageBreak/>
        <w:t xml:space="preserve">Воспитатель: 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Вспомните зимние виды спорта и изобразите их. (Дети  изображают зимние виды спорта: хоккей, конькобежный спорт, фигурное катание, лыжный спорт, прыжки с трамплина и др.)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- Кто выступает на летних Олимпийских играх?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Дети: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Спортсмены летних видов спорта.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Вспомните и покажите летние виды спорта. (Дети  изображают летние виды спорта: футбол, художественная гимнастика, легкая атлетика, борьба, бокс, плаванье и др.)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u w:val="single"/>
          <w:lang w:val="ru-RU" w:eastAsia="ru-RU"/>
        </w:rPr>
        <w:t>Воспитатель: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 Ребята послушайте, какие есть </w:t>
      </w:r>
      <w:r w:rsidRPr="002E6015">
        <w:rPr>
          <w:rFonts w:eastAsia="Times New Roman" w:cstheme="minorHAnsi"/>
          <w:bCs/>
          <w:color w:val="000000" w:themeColor="text1"/>
          <w:spacing w:val="15"/>
          <w:sz w:val="24"/>
          <w:szCs w:val="24"/>
          <w:lang w:val="ru-RU" w:eastAsia="ru-RU"/>
        </w:rPr>
        <w:t>пословицы и поговорки про спорт и здоровый образ жизни.</w:t>
      </w:r>
    </w:p>
    <w:p w:rsidR="004A65F4" w:rsidRPr="002E6015" w:rsidRDefault="004A65F4" w:rsidP="002E6015">
      <w:pPr>
        <w:pStyle w:val="aa"/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Закаляй свое тело с пользой для дела.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Холода не бойся, сам по пояс мойся.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Кто спортом занимается, тот силы набирается.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Солнце, воздух и вода помогают нам всегда.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Кто любит спорт, тот здоров и бодр.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И смекалка нужна, и закалка важна.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В здоровом теле здоровый дух.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Паруса да снасти у спортсмена во власти.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eastAsia="ru-RU"/>
        </w:rPr>
        <w:t> 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Смолоду закалишься, на весь век сгодишься.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Солнце, воздух и вода - наши верные друзья.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Начинай новую жизнь не с понедельника, а с утренней зарядки.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Крепок телом - богат и делом.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Со спортом не дружишь - не раз о том потужишь.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Пешком ходить — долго жить.</w:t>
      </w: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br/>
        <w:t>Отдай спорту время, а взамен получи здоровье.</w:t>
      </w:r>
    </w:p>
    <w:p w:rsidR="002E6015" w:rsidRDefault="004A65F4" w:rsidP="004E1212">
      <w:pPr>
        <w:pStyle w:val="aa"/>
        <w:rPr>
          <w:rFonts w:cstheme="minorHAnsi"/>
          <w:b/>
          <w:sz w:val="24"/>
          <w:szCs w:val="24"/>
          <w:lang w:val="ru-RU"/>
        </w:rPr>
      </w:pPr>
      <w:r w:rsidRPr="002E6015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 xml:space="preserve">-А теперь я </w:t>
      </w:r>
      <w:r w:rsidR="00811626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пред</w:t>
      </w:r>
      <w:r w:rsidR="004E1212">
        <w:rPr>
          <w:rFonts w:eastAsia="Times New Roman" w:cstheme="minorHAnsi"/>
          <w:color w:val="000000" w:themeColor="text1"/>
          <w:sz w:val="24"/>
          <w:szCs w:val="24"/>
          <w:lang w:val="ru-RU" w:eastAsia="ru-RU"/>
        </w:rPr>
        <w:t>лагаю вам нарисовать рисунок на тему «Мой любимый вид спорта».</w:t>
      </w:r>
    </w:p>
    <w:p w:rsidR="002E6015" w:rsidRDefault="002E6015" w:rsidP="002E6015">
      <w:pPr>
        <w:spacing w:before="0" w:after="0" w:line="240" w:lineRule="auto"/>
        <w:jc w:val="center"/>
        <w:rPr>
          <w:rFonts w:cstheme="minorHAnsi"/>
          <w:b/>
          <w:sz w:val="24"/>
          <w:szCs w:val="24"/>
          <w:lang w:val="ru-RU"/>
        </w:rPr>
      </w:pPr>
    </w:p>
    <w:p w:rsidR="002E6015" w:rsidRDefault="002E6015" w:rsidP="002E6015">
      <w:pPr>
        <w:spacing w:before="0" w:after="0" w:line="240" w:lineRule="auto"/>
        <w:jc w:val="center"/>
        <w:rPr>
          <w:rFonts w:cstheme="minorHAnsi"/>
          <w:b/>
          <w:sz w:val="24"/>
          <w:szCs w:val="24"/>
          <w:lang w:val="ru-RU"/>
        </w:rPr>
      </w:pPr>
    </w:p>
    <w:p w:rsidR="002E6015" w:rsidRDefault="002E6015" w:rsidP="00956C5E">
      <w:pPr>
        <w:spacing w:before="0" w:after="0" w:line="240" w:lineRule="auto"/>
        <w:rPr>
          <w:rFonts w:cstheme="minorHAnsi"/>
          <w:b/>
          <w:sz w:val="24"/>
          <w:szCs w:val="24"/>
          <w:lang w:val="ru-RU"/>
        </w:rPr>
      </w:pPr>
    </w:p>
    <w:p w:rsidR="002E6015" w:rsidRDefault="002E6015" w:rsidP="002E6015">
      <w:pPr>
        <w:spacing w:before="0" w:after="0" w:line="240" w:lineRule="auto"/>
        <w:jc w:val="center"/>
        <w:rPr>
          <w:rFonts w:cstheme="minorHAnsi"/>
          <w:b/>
          <w:sz w:val="24"/>
          <w:szCs w:val="24"/>
          <w:lang w:val="ru-RU"/>
        </w:rPr>
      </w:pPr>
    </w:p>
    <w:p w:rsidR="00B36861" w:rsidRPr="00154664" w:rsidRDefault="001174DA" w:rsidP="00154664">
      <w:pPr>
        <w:spacing w:before="0" w:after="0" w:line="240" w:lineRule="auto"/>
        <w:jc w:val="both"/>
        <w:rPr>
          <w:rFonts w:cstheme="minorHAnsi"/>
          <w:b/>
          <w:sz w:val="28"/>
          <w:szCs w:val="28"/>
          <w:lang w:val="ru-RU"/>
        </w:rPr>
      </w:pPr>
      <w:r w:rsidRPr="00154664">
        <w:rPr>
          <w:rFonts w:cstheme="minorHAnsi"/>
          <w:b/>
          <w:sz w:val="28"/>
          <w:szCs w:val="28"/>
          <w:lang w:val="ru-RU"/>
        </w:rPr>
        <w:t>С</w:t>
      </w:r>
      <w:r w:rsidR="00B36861" w:rsidRPr="00154664">
        <w:rPr>
          <w:rFonts w:cstheme="minorHAnsi"/>
          <w:b/>
          <w:sz w:val="28"/>
          <w:szCs w:val="28"/>
          <w:lang w:val="ru-RU"/>
        </w:rPr>
        <w:t>казка-беседа для дошкольников</w:t>
      </w:r>
      <w:r w:rsidRPr="00154664">
        <w:rPr>
          <w:rFonts w:cstheme="minorHAnsi"/>
          <w:b/>
          <w:sz w:val="28"/>
          <w:szCs w:val="28"/>
          <w:lang w:val="ru-RU"/>
        </w:rPr>
        <w:t xml:space="preserve">  «В стране Болюч</w:t>
      </w:r>
      <w:r w:rsidR="00154664" w:rsidRPr="00154664">
        <w:rPr>
          <w:rFonts w:cstheme="minorHAnsi"/>
          <w:b/>
          <w:sz w:val="28"/>
          <w:szCs w:val="28"/>
          <w:lang w:val="ru-RU"/>
        </w:rPr>
        <w:t>ек</w:t>
      </w:r>
      <w:r w:rsidRPr="00154664">
        <w:rPr>
          <w:rFonts w:cstheme="minorHAnsi"/>
          <w:b/>
          <w:sz w:val="28"/>
          <w:szCs w:val="28"/>
          <w:lang w:val="ru-RU"/>
        </w:rPr>
        <w:t>».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u w:val="single"/>
          <w:lang w:val="ru-RU"/>
        </w:rPr>
        <w:t>ЦЕЛЬ:</w:t>
      </w:r>
      <w:r w:rsidRPr="00154664">
        <w:rPr>
          <w:rFonts w:cstheme="minorHAnsi"/>
          <w:sz w:val="28"/>
          <w:szCs w:val="28"/>
          <w:lang w:val="ru-RU"/>
        </w:rPr>
        <w:t xml:space="preserve"> Научить ребёнка заботиться о своём здоровье. 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 xml:space="preserve">- Как начинаются сказки? В некотором царстве, За тридевять земель, Живало – бывало. Начнём и мы по-простому. Жили - были два братца. Один в школе учился, во втором классе, а другой ещё маленький - Петька да Антошка. Жили, не тужили, да однажды Петька из школы пришёл, а братца Антошки дома нет. Искал его, искал, не нашёл. Посмотрел на свою собачку Пыжика, а та вдруг заговорила голосом человечьим: Антошку утащила колдунья Ангина. Он напился холодного молока, да ещё на сквозняке постоял, и она тут как тут - схватит его за горло, не даёт ему дышать, глотать, хочет его погубить. А сама она такая красная, злая. Я на неё залаял, - только хуже сделал, - схватила колдунья Антошку и вылетела с ним в окно. Надо нам с тобой их догонять, пока следы свежие. Я вот чемоданчик нашёл, это доктор Айболит оставил мне на всякий случай. Из него само выскакивает то, что надо.                                                                                                                              Недолго Петька собирался в путь дорожку - побежали с Пыжиком спасать Антошку: Бегут и по дороге встретили студента Фурацилина: "Куда бежим? - спрашивает он? - Антошку от Ангины спасать. - О! Так я вам помогу!!!"                     На берегу, он объясняет, что при ангине надо язык высовывать изо рта очень быстро и так часто делать - помогает. А ещё надо полоскать горло </w:t>
      </w:r>
      <w:r w:rsidRPr="00154664">
        <w:rPr>
          <w:rFonts w:cstheme="minorHAnsi"/>
          <w:sz w:val="28"/>
          <w:szCs w:val="28"/>
          <w:lang w:val="ru-RU"/>
        </w:rPr>
        <w:lastRenderedPageBreak/>
        <w:t>фурацилином. Тут Фурацилин достал ведёрко с водой, прыгнул с него, а потом выскочил и вот раствор готов. Тут собачка нашла Ангину - в кустах у дороги прячется. Фурацилин к ней подскочил, в ведёрко её опустил и как давай полоскать. Полоскал, - полоскал, и сделалась она из красной - розовая, а потом исчезла. Все радостно запрыгали , но рано! Оглянулись - Антошки нет! Глядят, а его несёт какая - то высокая особа. Фурацилин говорит: "Это тётка Высокая Температура, а её дожидается дядька Озноб. Тётка эта вообще - то не плохая, но её схватила злющая королева страны Болючки. Простуда из нормальной превратила в высокую. Я с ней не могу бороться. Бегите сами, спасайте Антошку!"                                                                                           Петька и Пыжик догнали Высокую температуру в лесу на полянке. Она устала и отдыхала, спала, стоя у дерева. Антошка рядом лежит - красный. Из чемоданчика выскочили цветки липы. Сделали из них настой липовый, напоили братца, он начал бледнеть, а тётка стояла, стояла, да вдруг и упала. Превратилась в нормальную температуру.                                                           Пыжик начал учить Петьку, что при высокой температуре надо много пить липовый настой и чего-нибудь кислого, и она быстро превратится в нормальную. Петька взял на руки Антошку и принёс его домой, но из-за кустов выбежали два бородатых старика. Один из них постоянно чихал, а другой кашлял. Они подбежали к Петьке, схватили у него Антошку и моментально скрылись. Что же делать? Может поплакать? Вряд ли поможет. Пошли снова на поиски брата.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А на встречу им девочка и мальчик, они представились ГВОЗДИЧКА и ЛИМОНЧИК. Лимончик подал Петьке кусок лимонной корочки, а Гвоздичка - гвоздику (пряность) и посоветовали: "Прежде чем бежать по следам этих стариков - пожуйте корочку и гвоздику и тогда для вас эти дедули не страшны. - А кто они? - это любимчики королевы Простуды - Насморк Апчхи и Кашель Кхей-Кхей. Они боятся меня и моей подружки. А теперь идите по этой кривой дорожке к городу Хлюпонос, в котором живут Апчхей и Кхей-Кхей.                                                                                                                      Наконец, они подошли к стенам какого - то города. Постучали в ворота, а они такие мягкие, потрогали стену, а она как подушка. Тут к ним прилетела ворона и прокаркала, что они находятся у СТРАНЫ ВАТНЫХ ОДЕЯЛ. Жители страны, объяснила Ворона, хорошие ребята, но очень любят кутаться, т. к. панически боятся королеву Простуду. У них стены сделаны из подушек, улицы, города закрыты коврами, над городом крыша из стекла. А сами всегда одеты так:/ А. Барто "Сто одёжек"/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Лиф на байке, три фуфайки, на подкладке платьице,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Шарф на шее, шаль большая, что за шарик катиться?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Сто одёжек, сто застёжек, слова вымолвить не может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Так меня закутали, что, не знаю, тут ли я?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>Жителей этой страны называют куталки.</w:t>
      </w:r>
    </w:p>
    <w:p w:rsidR="00B36861" w:rsidRPr="00154664" w:rsidRDefault="00B36861" w:rsidP="00154664">
      <w:pPr>
        <w:spacing w:before="0" w:after="0" w:line="240" w:lineRule="auto"/>
        <w:jc w:val="both"/>
        <w:rPr>
          <w:rFonts w:cstheme="minorHAnsi"/>
          <w:sz w:val="28"/>
          <w:szCs w:val="28"/>
          <w:lang w:val="ru-RU"/>
        </w:rPr>
      </w:pPr>
      <w:r w:rsidRPr="00154664">
        <w:rPr>
          <w:rFonts w:cstheme="minorHAnsi"/>
          <w:sz w:val="28"/>
          <w:szCs w:val="28"/>
          <w:lang w:val="ru-RU"/>
        </w:rPr>
        <w:t xml:space="preserve">Наконец, ворота этой страны открыл мальчик в тулупе, валенках и шапке. "Заходите скорее, а то сквозняк" - и он захлопнул за ними ворота из матрасов. На них набросились куталки, и моментально одели их в шубы, валенки, ушанки, ещё и в одеяла завернули, чтобы отогреть. Они чувствовали, что задыхаются от жары. Ворона яростно сорвала с себя меховой нахвостник и </w:t>
      </w:r>
      <w:r w:rsidRPr="00154664">
        <w:rPr>
          <w:rFonts w:cstheme="minorHAnsi"/>
          <w:sz w:val="28"/>
          <w:szCs w:val="28"/>
          <w:lang w:val="ru-RU"/>
        </w:rPr>
        <w:lastRenderedPageBreak/>
        <w:t>прокричала: " Если человек не любит свежий воздух, кутается, боится холодной воды, не закалён, Простуда всё - равно прорвётся сквозь подушки, вместе со своей компанией - кашлем, насморком и высокой температурой, схватит человека и начнет его мучить. - А что же нам делать? - испугались куталки".                                                                                                     Ворона прочла им учёную лекцию: " Чтобы не бояться простуды, надо одеваться по погоде, второе - делать зарядку, третье - обтираться холодной водой или принимать такой же душ! Вот три золотых правила! Запомните, их куталки. Куталки решили стать закаляками, стали раздеваться, разбирать пуховые заборы, снимать стеклянную крышу: а что было дальше мы не узнаем, т. к. Петька с Пыжиком опять в пути.</w:t>
      </w: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outlineLvl w:val="1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Pr="00956C5E" w:rsidRDefault="00154664" w:rsidP="00956C5E">
      <w:pPr>
        <w:shd w:val="clear" w:color="auto" w:fill="FFFFFF"/>
        <w:spacing w:before="0" w:after="0" w:line="240" w:lineRule="auto"/>
        <w:outlineLvl w:val="1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outlineLvl w:val="2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D11A51" w:rsidRPr="002E6015" w:rsidRDefault="00D11A51" w:rsidP="002E6015">
      <w:pPr>
        <w:shd w:val="clear" w:color="auto" w:fill="FFFFFF"/>
        <w:spacing w:before="0" w:after="0" w:line="240" w:lineRule="auto"/>
        <w:jc w:val="center"/>
        <w:outlineLvl w:val="2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sz w:val="24"/>
          <w:szCs w:val="24"/>
          <w:lang w:val="ru-RU" w:eastAsia="ru-RU" w:bidi="ar-SA"/>
        </w:rPr>
        <w:t>Конспект непосредственной образовательной деятельности в старшей группе на тему "Путешествие в страну "Здоровья"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Цель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Формировать здоровый образ жизни.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Задачи: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Образовательные: 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Познакомить детей, как нужно заботиться и укреплять здоровье; дать представление о микробах.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Познакомить детей с понятием «полезная и вредная пища», закрепить знания о пользе витаминов.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Развивающие: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 Развивать интерес к  здоровому образу жизни, к значению спорта для здоровья человека.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Речевые: 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Развивать речь, обогатить словарь детей: микроскоп, лупа, микроб.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Воспитательные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Воспитывать доброе отношение к окружающим.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Демонстрационный материал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Микроскоп, лупы, "Домики для витаминов" иллюстрации спортсменов; фотографии детей с различными эмоциями; над</w:t>
      </w:r>
      <w:r w:rsidR="00956C5E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увное «сердечко». Изображения "З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доровичков", сделанные в виде паз</w:t>
      </w:r>
      <w:r w:rsidR="00956C5E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ла.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Раздаточный материал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картинки с различными продуктами: морковка, молоко, капуста, редиска, чеснок, лимон, апельсин, рыба, творог, помидор, хлеб, яблоко, конфеты, чипсы, пирожное;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Методические приемы: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 игровая ситуация, беседа-диалог, эксперимент, рассматривание иллюстраций и беседа по ним, физ</w:t>
      </w:r>
      <w:r w:rsidR="00956C5E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культ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минутка, игра, подведение итога.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outlineLvl w:val="2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sz w:val="24"/>
          <w:szCs w:val="24"/>
          <w:lang w:val="ru-RU" w:eastAsia="ru-RU" w:bidi="ar-SA"/>
        </w:rPr>
        <w:t>Ход НОД.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Воспитатель здоровается и задаёт вопрос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А вы когда-нибудь вдумывались в смысл слова «Здравствуйте»?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(Здравствуйте - это значит, что мы желаем быть здоровыми).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Что же такое здоровье?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Быть здоровым очень важно. Только здоровый человек по-настоящему может познать радость жизни. Вот как говориться в пословице «Здоровье дороже богатства». Быть здоровыми хотят взрослые и дети.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Как здоровье сохранить, кто может мне ответить?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Чтобы узнать ответ на этот вопрос предлагаю отправиться в страну «Здоровья» в гости к Здоровячкам.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i/>
          <w:color w:val="000000"/>
          <w:sz w:val="24"/>
          <w:szCs w:val="24"/>
          <w:u w:val="single"/>
          <w:lang w:val="ru-RU" w:eastAsia="ru-RU" w:bidi="ar-SA"/>
        </w:rPr>
        <w:t>1 станция «Чистота - залог здоровья»</w:t>
      </w:r>
      <w:r w:rsidRPr="002E6015">
        <w:rPr>
          <w:rFonts w:eastAsia="Times New Roman" w:cstheme="minorHAnsi"/>
          <w:i/>
          <w:color w:val="000000"/>
          <w:sz w:val="24"/>
          <w:szCs w:val="24"/>
          <w:u w:val="single"/>
          <w:lang w:val="ru-RU" w:eastAsia="ru-RU" w:bidi="ar-SA"/>
        </w:rPr>
        <w:t>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На столах лежат лупы, кусочек грязного яблока, огурца.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lastRenderedPageBreak/>
        <w:t> </w:t>
      </w: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От игры или работы руки становятся грязными. И ничего тут нет страшного. На то они и руки. Страшно, когда дети привыкают к грязным рукам и не моют их вовсе.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-Зачем нужно мыть руки?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-Что может произойти, если перед едой не мыть руки?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Учёные изобрели замечательный прибор. Называется он микроскоп. В микроскопе есть удивительное стекло, при помощи которого можно увидеть, то, что мы никогда не видим. Направишь такое стекло на грязные руки и, о, ужас. Что это? Самые незаметные существа, о которых вы даже не подозревали, собрались на грязных ладонях.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Под микроскопом рассмотреть руки.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Микробы бывают разные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Ужасные, опасные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Страшные и грязные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Корявые, упрямые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Противные, заразные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Какие безобразные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Ну что вам понятно?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Ну что вам приятно?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Показать иллюстрации, на которых изображены микробы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Под лупой рассмотреть кусочки грязного яблока.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Если микроб пробрался в организм, он поселяется в человеке и раскрывает свой чемоданчик с ядом. Теперь твой организм заражён. И тут организм начинает реагировать. Кружится или болит голова, поднимается температура. Если с вами всё это происходит, значит это проделки коварных микробов.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Что же нам делать, чтобы противные микробы не попали к нам в организм?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«Здесь поможет нам всегда только чистая... вода»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Массаж лица « Умывалочка».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Надо, надо нам помыться (хлопают в ладоши)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Где тут чистая водица (показывают руки то вверх ладонями, то тыльной стороной)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Кран откроем ш-ш-ш (делают вращающиеся движения кистями)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Руки моем ш-ш-ш (растирают ладони друг о друга)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Щёчки, шейку мы потрём (энергично поглаживают щёки и шею)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И водичкой обольём (мягко поглаживают ладонями лицо ото лба к подбородку).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Как часто надо мыть руки?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Можно ли есть не мытые овощи и фрукты?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Здоровячек «Чистюля» оставил нам подарок.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«От простой воды и мыла у микробов тают силы» Теперь нам микробы не страшны.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2 станция «Витаминная»</w:t>
      </w:r>
    </w:p>
    <w:p w:rsidR="00D11A51" w:rsidRPr="002E6015" w:rsidRDefault="00140CD9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На доске </w:t>
      </w:r>
      <w:r w:rsidR="00D11A51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4 домика разного цвета с названиями А,В,С,D; на столе картинки: морковь, молоко, капуста, редиска, чеснок, лимон, апельсин, рыба, творог, конфеты, чипсы, пирожное, помидор, хлеб, яблоко.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Ребята, вы что-нибудь слышали о витаминах?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Какие названия витаминов вы знаете?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Где живут витамины?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Витамины живут в продуктах питания, поэтому так важно правильно питаться, не отказываться от полезной пищи. Витаминов там не видно, но они там есть и нужны человеку.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Дети расселяют продукты в домики.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Почему конфеты, чипсы, пирожное никуда не поселили?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Продукты бывают вкусные и полезные. Витамины делают продукты полезными. От полезных продуктов у человека прибавляется здоровье.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Для чего необходим витамин А? (Это витамин роста и зрения).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lastRenderedPageBreak/>
        <w:t>- В?(Витамин В нужен, чтобы мы росли сильными. Когда человек не получает витамин В, он много плачет и плохо спит).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С?(Витамин С укрепляет организм, делает человека более здоровыми, помогает при простудах.)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D? (Витамин D делает наши ноги и руки крепкими).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Здоровячек «</w:t>
      </w:r>
      <w:r w:rsidR="00956C5E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Витаминка» оставил нам подарок.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«Никогда не унываю и улыбка на лице Потому что принимаю Витамины А, В, С и D»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3 станция «Спортивная»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На стене картинки спортсменов.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Воспитатель: Кто такие спортсмены?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Какие виды спорта вы знаете? Зачем нужно заниматься спортом?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«Кто спортом занимается, с болезнями не знается»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Физминутка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 (под музыку)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Я согнусь, разогнусь (наклоны вперёд, руками касаясь, пола)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В мячик поиграю (прыжки на месте)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Попляшу (прыжки с выбрасыванием ног вперёд)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Покручусь (прыжки вокруг себя)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И здоровья наберусь! (сгибают руки к плечам 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Здоровячек «Чемпион» оставил нам подарок. «Ты любишь прыгать, бегать и играть тугим мячом! Ты вырастишь здоровым! Ты будешь силачом!»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4 станция «Настроение»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На стене фотографии детей с разными эмоциями.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Мы с вами идём вперёд по пути здоровья, чтобы навсегда стать жителями страны Здоровяков. На разных станциях помогают нам. Вот и ещё одна станция.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Что же это за станция?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-Какие лица детей вам больше нравятся?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 xml:space="preserve">Воспитатель: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Человек может радоваться и огорчаться, веселиться, плакать. От того, какое настроение у человека зависит его здоровье. Как?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Улыбка - это залог хорошего настроения. Так мы дарим себе и друг другу здоровье и радость.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-Что ещё помогает сохранить хорошее настроение? (добрые слова)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Игра «Комплименты»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Дети встают в круг, передавая надувное сердечко, говорят какое-нибудь ласковое слово своему соседу.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Каждый человек может разозлиться, когда его обижают, делают ему больно, и в этом случае ему обязательно нужно помочь.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Здоровячек «Улыбка» оставил нам подарок. «Грубых слов не говори, Только добрые дари».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Вот и закончилось наше путешествие по стране Здоровья. Давайте рассмотрим подарки, которые нам подарили.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Дети выкладывают паз</w:t>
      </w:r>
      <w:r w:rsidR="0010618B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лы.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- Что нужно делать, чтобы быть здоровыми и красивыми?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Воспитатель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: Каждый человек должен заботиться о своём здоровье. Ведь никто не позаботиться о нас лучше, чем мы сами.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"Здравствуйте! - ты скажешь человеку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Здравствуй! - улыбнётся он в ответ. Эти слова всем известны давно. Видишь, они и просты, и не новы. Но я, повторю всё равно</w:t>
      </w:r>
    </w:p>
    <w:p w:rsidR="00D11A51" w:rsidRPr="002E6015" w:rsidRDefault="00D11A51" w:rsidP="002E6015">
      <w:pPr>
        <w:shd w:val="clear" w:color="auto" w:fill="FFFFFF"/>
        <w:spacing w:before="0" w:after="0" w:line="240" w:lineRule="auto"/>
        <w:ind w:firstLine="300"/>
        <w:jc w:val="both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Добрые люди, будьте здоровы!"</w:t>
      </w:r>
    </w:p>
    <w:p w:rsidR="00154664" w:rsidRDefault="00154664" w:rsidP="002E6015">
      <w:pPr>
        <w:spacing w:before="0" w:after="0" w:line="240" w:lineRule="auto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</w:p>
    <w:p w:rsidR="00154664" w:rsidRDefault="00154664" w:rsidP="002E6015">
      <w:pPr>
        <w:spacing w:before="0" w:after="0" w:line="240" w:lineRule="auto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</w:p>
    <w:p w:rsidR="00154664" w:rsidRDefault="00154664" w:rsidP="0010618B">
      <w:pPr>
        <w:spacing w:before="0" w:after="0" w:line="240" w:lineRule="auto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</w:p>
    <w:p w:rsidR="00140CD9" w:rsidRDefault="00140CD9" w:rsidP="002E6015">
      <w:pPr>
        <w:spacing w:before="0" w:after="0" w:line="240" w:lineRule="auto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</w:p>
    <w:p w:rsidR="00F604F6" w:rsidRPr="002E6015" w:rsidRDefault="002B3D87" w:rsidP="002E6015">
      <w:pPr>
        <w:spacing w:before="0" w:after="0" w:line="240" w:lineRule="auto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  <w:lastRenderedPageBreak/>
        <w:t xml:space="preserve">Конспект занятия по физической культуре </w:t>
      </w:r>
    </w:p>
    <w:p w:rsidR="002B3D87" w:rsidRPr="002E6015" w:rsidRDefault="002B3D87" w:rsidP="002E6015">
      <w:pPr>
        <w:spacing w:before="0" w:after="0" w:line="240" w:lineRule="auto"/>
        <w:jc w:val="center"/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kern w:val="36"/>
          <w:sz w:val="24"/>
          <w:szCs w:val="24"/>
          <w:lang w:val="ru-RU" w:eastAsia="ru-RU" w:bidi="ar-SA"/>
        </w:rPr>
        <w:t>«Туристический поход»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b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sz w:val="24"/>
          <w:szCs w:val="24"/>
          <w:lang w:val="ru-RU" w:eastAsia="ru-RU" w:bidi="ar-SA"/>
        </w:rPr>
        <w:t>Цели и задачи: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Образовательные задачи: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 Упражнять в ходьбе между предметами, в ходьбе по шнуру, в лазанье по гимнастической стенке, подлезании под дугу, в энергичном отталкивании двумя  ногами от пола в прыжках, в метании мешочков в цель. Закрепить знание детей о поведении на природе.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Развивающие задачи: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 Развивать у детей чувство равновесия,  ловкость, выносливость, координацию движения.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Воспитательные задачи: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  Вызвать у детей эмоциональный отклик и желание выполнять упражнения и задания. Воспитывать чувство коллективизма, командного духа.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Оборудование: гимнастические стенки, шнуры, ленты, мешочки с песком, кегли, дуги, маты, шаблоны звезд, макеты деревьев, медальки.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Сегодня у нас необычное занятие по физкультуре. Ребята, вы хотите отправиться в туристический поход?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Читаю стихотворение: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Мы в поход идем опять,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="0010618B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Чтоб вершины покоря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ть.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Реки мы переплывем,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По болотам все пройдем.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В цели нужно нам попасть,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И в канаву не упасть.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С физкультурой мы друзья,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И спортсмены хоть куда.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Соберем все звезды враз.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 xml:space="preserve">Мы ребята – просто класс! 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Прежде чем мы отправимся в поход нам с вами нужно сделать разминку. Разминка «Карусели»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(Дети встают в круг).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Карусели-карусели,                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(дети вращают руками впереди себя)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С другом мы в машину сели 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(«держатся» за руль машины)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И поехали, и поехали…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Карусели-карусели.                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(вращают руками впереди себя)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В вертолет мы с другом сели. 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(кружатся на месте)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И поехали, и поехали…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 Карусели – карусели.             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(вращают руками впереди себя)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На лошадку с другом сели.    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(приседают)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И поехали, и поехали…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Карусели – карусели.             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(вращают руками  впереди себя)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В самолет мы с другом сели          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(разводят руки в стороны)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И поехали, и поехали…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 Вот мы и готовы отправиться в поход.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 Вам будет трудно, но я знаю, что вы справитесь со всеми трудностями.  Преодолев препятствие вы будете получать приз - звездочку, это будет означать, что вы справились с заданием и готовы идти дальше.  Прежде чем мы отправимся в поход я хотела бы узнать у вас правила поведения на природе. Перечислите мне их.(Ответы детей)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 Вот теперь я окончательно убедилась, что вы готовы к походу. Ребята, вы готовы? ( Да).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 Так, в путь!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1 задание: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 Ходьба между предметами змейкой «Змейка».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По дорожке шли мы шли,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И в прекрасный лес пришли!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Чтоб в лесу не заблудиться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lastRenderedPageBreak/>
        <w:t>За соседом ты держись,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Не зевай,  поторопись!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Воспитатель объясняет задание.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(Дети выполняют ходьбу между деревьями- макетами на носочках, на пятках, на внешней и внутренней стороне стоп, полуприседом, приставным шагом. За выполненное задание получают приз- звезду).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2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 Ходьба по шнуру, узкой ленте «Ручеёк».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Вот закончился лесок,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Преградил  путь ручеек.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Мостик тонок как стрела,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Равновесию беда!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Воспитатель объясняет задание.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i/>
          <w:i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Дети идут по шнуру поточным методом. 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 xml:space="preserve"> 3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Прыжки на двух ногах с продвижением вперед  «Болото»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Ручеек мы перешли,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На болото забрели.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Кочка вверх и кочка вниз,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Прыгай ловко, не ленись!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Дети перепрыгивают с «кочки» на  « кочку» (нарисованые круги на полу) на двух ногах.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4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Лазанье по гимнастической стенке «Скалолазы»  (одноименным и разноименным способами) 2 группы.</w:t>
      </w:r>
    </w:p>
    <w:p w:rsidR="00854DB8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Кочки мы преодолели,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Горы выросли как ели.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Чтоб на горку нам забраться,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Нужно очень постараться!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  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i/>
          <w:i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Воспитатель объясняет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 xml:space="preserve">Дети лазают по гимнастической стенке  одноименным и разноименным способами. 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5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Подлезание под дугу боком «Пещера».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А в горе пещера есть,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Как же нам  в нее пролезть?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Боком, прямо, кувырком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Все преграды обойдем!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Воспитатель объясняет задание.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i/>
          <w:i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 xml:space="preserve"> Дети подлезают под дуги боком. 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>6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Метание мешочков с песком в цель (кегли) из-за головы «Меткий стрелок».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Чтобы  сильным, метким быть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Нужно цель нам уронить.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Мы бросать мешочки будем,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И победу нам добудем! 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Воспитатель объясняет задание.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i/>
          <w:iCs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 xml:space="preserve">(Дети метают мешочки с песком в цель (кегли). </w:t>
      </w:r>
    </w:p>
    <w:p w:rsidR="002B3D87" w:rsidRPr="002E6015" w:rsidRDefault="002B3D87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sz w:val="24"/>
          <w:szCs w:val="24"/>
          <w:lang w:val="ru-RU" w:eastAsia="ru-RU" w:bidi="ar-SA"/>
        </w:rPr>
        <w:t>7</w:t>
      </w:r>
      <w:r w:rsidRPr="002E6015">
        <w:rPr>
          <w:rFonts w:eastAsia="Times New Roman" w:cstheme="minorHAnsi"/>
          <w:sz w:val="24"/>
          <w:szCs w:val="24"/>
          <w:u w:val="single"/>
          <w:lang w:val="ru-RU" w:eastAsia="ru-RU" w:bidi="ar-SA"/>
        </w:rPr>
        <w:t xml:space="preserve"> задание.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  П/И «Ловишки с ленточками»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Все мы звездочки собрали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И немножечко устали.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 Нам бы всем в  игру  сыграть,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А потом уж отдыхать.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 xml:space="preserve">Вот и закончилось наше увлекательное туристическое путешествие. 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Но нам  пора возвращаться в группу.  Я горжусь вами.  В походе  вы помогали  друг другу преодолевать препятствия соблюдая все правила, не бросали друзей в трудную минуту. Вы молодцы! А самое главное вы настоящие друзья!</w:t>
      </w:r>
    </w:p>
    <w:p w:rsidR="00154664" w:rsidRDefault="00154664" w:rsidP="002E6015">
      <w:pPr>
        <w:shd w:val="clear" w:color="auto" w:fill="FFFFFF"/>
        <w:spacing w:before="0" w:after="0" w:line="240" w:lineRule="auto"/>
        <w:jc w:val="center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154664" w:rsidRPr="0010618B" w:rsidRDefault="00154664" w:rsidP="0010618B">
      <w:pPr>
        <w:shd w:val="clear" w:color="auto" w:fill="FFFFFF"/>
        <w:spacing w:before="0" w:after="0" w:line="240" w:lineRule="auto"/>
        <w:rPr>
          <w:rFonts w:eastAsia="Times New Roman" w:cstheme="minorHAnsi"/>
          <w:b/>
          <w:bCs/>
          <w:sz w:val="24"/>
          <w:szCs w:val="24"/>
          <w:lang w:val="ru-RU" w:eastAsia="ru-RU" w:bidi="ar-SA"/>
        </w:rPr>
      </w:pPr>
    </w:p>
    <w:p w:rsidR="005D1987" w:rsidRPr="002E6015" w:rsidRDefault="001174DA" w:rsidP="002E6015">
      <w:pPr>
        <w:shd w:val="clear" w:color="auto" w:fill="FFFFFF"/>
        <w:spacing w:before="0" w:after="0" w:line="240" w:lineRule="auto"/>
        <w:jc w:val="center"/>
        <w:outlineLvl w:val="1"/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lastRenderedPageBreak/>
        <w:t>Конспект з</w:t>
      </w:r>
      <w:r w:rsidR="005D1987" w:rsidRPr="002E6015">
        <w:rPr>
          <w:rFonts w:eastAsia="Times New Roman" w:cstheme="minorHAnsi"/>
          <w:b/>
          <w:bCs/>
          <w:color w:val="000000"/>
          <w:sz w:val="24"/>
          <w:szCs w:val="24"/>
          <w:lang w:val="ru-RU" w:eastAsia="ru-RU" w:bidi="ar-SA"/>
        </w:rPr>
        <w:t>анятия с детьми</w:t>
      </w:r>
    </w:p>
    <w:p w:rsidR="005D1987" w:rsidRPr="002E6015" w:rsidRDefault="0010618B" w:rsidP="002E6015">
      <w:pPr>
        <w:shd w:val="clear" w:color="auto" w:fill="FFFFFF"/>
        <w:spacing w:before="0" w:after="0" w:line="240" w:lineRule="auto"/>
        <w:jc w:val="center"/>
        <w:outlineLvl w:val="0"/>
        <w:rPr>
          <w:rFonts w:eastAsia="Times New Roman" w:cstheme="minorHAnsi"/>
          <w:b/>
          <w:color w:val="000000"/>
          <w:kern w:val="36"/>
          <w:sz w:val="24"/>
          <w:szCs w:val="24"/>
          <w:lang w:val="ru-RU" w:eastAsia="ru-RU" w:bidi="ar-SA"/>
        </w:rPr>
      </w:pPr>
      <w:r>
        <w:rPr>
          <w:rFonts w:eastAsia="Times New Roman" w:cstheme="minorHAnsi"/>
          <w:b/>
          <w:color w:val="000000"/>
          <w:kern w:val="36"/>
          <w:sz w:val="24"/>
          <w:szCs w:val="24"/>
          <w:lang w:val="ru-RU" w:eastAsia="ru-RU" w:bidi="ar-SA"/>
        </w:rPr>
        <w:t>Сочинение сказки  </w:t>
      </w:r>
      <w:r w:rsidR="005D1987" w:rsidRPr="002E6015">
        <w:rPr>
          <w:rFonts w:eastAsia="Times New Roman" w:cstheme="minorHAnsi"/>
          <w:b/>
          <w:color w:val="000000"/>
          <w:kern w:val="36"/>
          <w:sz w:val="24"/>
          <w:szCs w:val="24"/>
          <w:lang w:val="ru-RU" w:eastAsia="ru-RU" w:bidi="ar-SA"/>
        </w:rPr>
        <w:t>«Витамины с грядки».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Задачи:</w:t>
      </w:r>
    </w:p>
    <w:p w:rsidR="005D1987" w:rsidRPr="002E6015" w:rsidRDefault="005D1987" w:rsidP="002E6015">
      <w:pPr>
        <w:pStyle w:val="ac"/>
        <w:numPr>
          <w:ilvl w:val="0"/>
          <w:numId w:val="37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продолжать расширять и уточнять знания об овощах, раскрыть их значение для человека, их назначении, ценности для жизни и здоровья;</w:t>
      </w:r>
    </w:p>
    <w:p w:rsidR="005D1987" w:rsidRPr="002E6015" w:rsidRDefault="005D1987" w:rsidP="002E6015">
      <w:pPr>
        <w:pStyle w:val="ac"/>
        <w:numPr>
          <w:ilvl w:val="0"/>
          <w:numId w:val="37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закрепление активного словаря по теме «Овощи», совершенствовать навыки согласования прилагательных с существительными, строить простые предложения, учиться правильно, употреблять форму винительного падежа;</w:t>
      </w:r>
    </w:p>
    <w:p w:rsidR="005D1987" w:rsidRPr="002E6015" w:rsidRDefault="005D1987" w:rsidP="002E6015">
      <w:pPr>
        <w:pStyle w:val="ac"/>
        <w:numPr>
          <w:ilvl w:val="0"/>
          <w:numId w:val="37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развивать творческое воображение детей, умение придумывать сказку на заданную тему;</w:t>
      </w:r>
    </w:p>
    <w:p w:rsidR="005D1987" w:rsidRPr="002E6015" w:rsidRDefault="005D1987" w:rsidP="002E6015">
      <w:pPr>
        <w:pStyle w:val="ac"/>
        <w:numPr>
          <w:ilvl w:val="0"/>
          <w:numId w:val="37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воспитывать гигиену питания и бережное отношение к своему здоровью;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Предварительная работа: чтение русской народной сказки «Репка», заучивание стихотворений про овощи, загадок, изготовление карточек с изображением овощей, теневой театр «Репка».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Материалы и оборудование: корзина с муляжами овощей; блюдо с свежими овощами (морковь, репа, свёкла); сюжетные картинки (дети выдёргивают морковь, копают картофель, снимают помидоры, срезают капусту).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Планируемые результаты :</w:t>
      </w:r>
    </w:p>
    <w:p w:rsidR="005D1987" w:rsidRPr="002E6015" w:rsidRDefault="005D1987" w:rsidP="002E6015">
      <w:pPr>
        <w:pStyle w:val="ac"/>
        <w:numPr>
          <w:ilvl w:val="0"/>
          <w:numId w:val="38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расширение знаний детей об овощах ( моркови, репы, свёклы);</w:t>
      </w:r>
    </w:p>
    <w:p w:rsidR="005D1987" w:rsidRPr="002E6015" w:rsidRDefault="005D1987" w:rsidP="002E6015">
      <w:pPr>
        <w:pStyle w:val="ac"/>
        <w:numPr>
          <w:ilvl w:val="0"/>
          <w:numId w:val="38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понимание детьми значения витаминов для сохранения и укрепления здоровья, необходимости правильного питания;</w:t>
      </w:r>
    </w:p>
    <w:p w:rsidR="005D1987" w:rsidRPr="002E6015" w:rsidRDefault="005D1987" w:rsidP="002E6015">
      <w:pPr>
        <w:pStyle w:val="ac"/>
        <w:numPr>
          <w:ilvl w:val="0"/>
          <w:numId w:val="38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повышение речевой активности;</w:t>
      </w:r>
    </w:p>
    <w:p w:rsidR="00B57404" w:rsidRPr="002E6015" w:rsidRDefault="005D1987" w:rsidP="002E6015">
      <w:pPr>
        <w:pStyle w:val="ac"/>
        <w:numPr>
          <w:ilvl w:val="0"/>
          <w:numId w:val="38"/>
        </w:num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обучение умению выстраивать игровое действие, сопровождая его речью, соответствующей его содержанию.                                                                         </w:t>
      </w:r>
      <w:r w:rsidRPr="002E6015">
        <w:rPr>
          <w:rFonts w:eastAsia="Times New Roman" w:cstheme="minorHAnsi"/>
          <w:b/>
          <w:color w:val="000000"/>
          <w:sz w:val="24"/>
          <w:szCs w:val="24"/>
          <w:lang w:val="ru-RU" w:eastAsia="ru-RU" w:bidi="ar-SA"/>
        </w:rPr>
        <w:t xml:space="preserve">Организационный момент.                                                                                     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Воспитатель в роли волшебницы (в руках корзина с овощами)                                Моё почтение, всем без исключения! Какое сегодня у всех настроение? (Весёлое, радостное, замечательное, удивительное). Ну, чем сегодня народ позабавим? (Можно петь, танцевать, праздник устроить, сказку сочинить, а потом малышам показать).                                                                                           -У меня в руках корзина, в ней лежать овощи, полезные для вашего роста и развития. Отгадайте какие?</w:t>
      </w:r>
    </w:p>
    <w:p w:rsidR="00B57404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</w:t>
      </w: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>Отгадывание загадок.</w:t>
      </w: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br/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1.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Летом - в огороде,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Свежие зелёные,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 xml:space="preserve">А зимою - в бочке,               </w:t>
      </w:r>
    </w:p>
    <w:p w:rsidR="00B57404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Крепкие, солёные.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(Огурцы)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2.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В десять одёжек плотно одет,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Часто приходит к нам на обед,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Но лишь за стол ты его позовешь,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Сам не заметишь, как слёзы прольёшь. (Лук)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3.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Расселась барыня на грядке,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Одета в шумные шелка.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Мы для неё готовим кадки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И крупной соли пол мешка. (Капуста)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4.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За кудрявый хохолок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Лису из норки поволок.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На ощупь очень гладкая,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На вкус - как сахар сладкая. (Морковь)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5.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Неказиста, мешковата,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А придёт она на стол,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lastRenderedPageBreak/>
        <w:t>Скажут весело ребята: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«Ну, рассыпчата, вкусна!» (Картошка)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6.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Над землёй трава,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 xml:space="preserve">Под землёй алая голова. (Свёкла)               </w:t>
      </w:r>
    </w:p>
    <w:p w:rsidR="00B57404" w:rsidRPr="002E6015" w:rsidRDefault="00B57404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7.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Кругла, а не месяц,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Желта, а не масло,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С хвостом, а не мышь. (Репа)</w:t>
      </w:r>
    </w:p>
    <w:p w:rsidR="00B57404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  <w:t xml:space="preserve"> А сейчас я хочу проверить вы знаете какого цвета бывают овощи?</w:t>
      </w:r>
    </w:p>
    <w:p w:rsidR="00B57404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Игра «Путаница».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 xml:space="preserve">Красный огурец -…..    (зелёный огурец)                          </w:t>
      </w:r>
    </w:p>
    <w:p w:rsidR="00B57404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Синий помидор-……  .(красный помидор)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Оранжевая репа -…..(жёлтая репа)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Зелёная свёкла - ... .(бордовая свёкла)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Коричневая морковка - ... .(оранжевая морковка)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Чёрная капуста - .... .(зелёная капуста)</w:t>
      </w:r>
    </w:p>
    <w:p w:rsidR="005D1987" w:rsidRPr="002E6015" w:rsidRDefault="005D1987" w:rsidP="002E6015">
      <w:pPr>
        <w:pStyle w:val="ac"/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u w:val="single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Молодцы, ребята, а где растут эти овощи? (Растут на грядке.)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Что за чудо - огород? Здесь морковка, репа и свекла растёт! Приготовим на обед витаминный винегрет. (Дети рассказывают стихотворения о морковке, свекле, репе.)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Я - морковка рыжий хвостик, приходите чаще в гости. Чтобы глазки заблестели, чтобы щёчки заалели, Ешь морковку, сок мой пей, будешь только здоровей.</w:t>
      </w:r>
    </w:p>
    <w:p w:rsidR="00B57404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Я - тётушка Фёкла, красная свёкла!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Борщ хороший приготовить без меня бы не сумели...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Свёклу есть, ребята, надо, чтобы щёчки розовели.</w:t>
      </w:r>
    </w:p>
    <w:p w:rsidR="00B57404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Репку знаете из сказки, узнаёте без подсказки Жёлтую красавицу, репа всем понравится. Полюбите меня,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дети, я полезней всех на свете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!</w:t>
      </w:r>
    </w:p>
    <w:p w:rsidR="00B57404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Правильно, их ещё называют витаминами с грядки. Эти овощи сажают на огороде. Всё лето за ними ухаживают. Кто знает, как ухаживают за овощами? (Их поливают, рыхлят землю). А в какой сказке дед хорошо ухаживал за овощами и у него вырос осенью хороший урожай? ( Репка).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</w: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Физкультминутка.</w:t>
      </w:r>
    </w:p>
    <w:p w:rsidR="00B57404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Игра «Подбери действие».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А как собирают овощи?</w:t>
      </w:r>
    </w:p>
    <w:p w:rsidR="005D1987" w:rsidRPr="002E6015" w:rsidRDefault="0010618B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Каждый овощ убирают по-</w:t>
      </w:r>
      <w:r w:rsidR="005D1987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разному: Картофель (что делают?) - выкапывают Огурцы, помидоры, горох (что делают?) - снимают. Капусту, тыкву, кабачки (что делают?) - срезают. Морковь, свёклу, репу (что делают?) - выдёргивают.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Сказка «Витамины с грядки»</w:t>
      </w:r>
    </w:p>
    <w:p w:rsidR="00B57404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Ребята, в какой сказке дед тянул, тянул, а вытянуть не смог? (Репка)Назовите овощи которые выдёргивают.(Морковь, свёкла, репа). А теперь придумаем сказку о наших овощах (витамины с грядки). Я начну, а вы мне поможете. (</w:t>
      </w:r>
      <w:r w:rsidRPr="002E6015">
        <w:rPr>
          <w:rFonts w:eastAsia="Times New Roman" w:cstheme="minorHAnsi"/>
          <w:i/>
          <w:iCs/>
          <w:color w:val="000000"/>
          <w:sz w:val="24"/>
          <w:szCs w:val="24"/>
          <w:lang w:val="ru-RU" w:eastAsia="ru-RU" w:bidi="ar-SA"/>
        </w:rPr>
        <w:t>Сочиняют сказку с помощью теневого театра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)</w:t>
      </w:r>
    </w:p>
    <w:p w:rsidR="0010618B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Посадили дед и бабка на грядке: морковку, свёклу и репку. Выросли витамины на грядке большие, пребольшие. Стали они тянуть морковку. Тянут - потянут, а вытянуть не могут. Позвала бабка внучку. Стали они тянуть морковку: внучка за бабку, бабка за дедку, дедка за морковку. Тянут -потянут и вытянули морковь. И сказала морковка: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 xml:space="preserve">Я - морковка рыжий хвостик, приходите чаще в гости. Чтобы глазки заблестели, чтобы щёчки заалели, Ешь морковку, сок мой пей, будешь только здоровей. Стали они тянуть свёклу. Тянут - потянут, а вытянуть не могут. Позвала внучка Жучку. Жучка за внучку, внучка за бабку, бабка за дедку, дедка за свёклу. Тянут - потянут и вытянули свёклу. И сказала свёкла: Я - тётушка Фёкла, красная свёкла! Борщ хороший приготовить без меня бы не сумели... Свёклу есть, ребята, надо, чтобы щёчки розовели. Стали они тянуть репку. Вытянуть не могут . Позвала Жучка кошку. Тянут - потянут, вытянуть не могут. Позвала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lastRenderedPageBreak/>
        <w:t>кошка мышку. Стали тянуть репку: мышка за кошку, кошка за Жучку, Жучка за внучку, внучка за бабку, бабка за дедку, дедка за репку. Тянут - потянут и вытянули репку. И сказала тогда репка: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Репку знаете из сказки, узнаёте без подсказки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Жёлтую красавицу, репа всем понравится.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 Полюбите меня, дети, я полезней всех на свете!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                                                        </w:t>
      </w:r>
    </w:p>
    <w:p w:rsidR="0010618B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Что за чудо - огород?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Здесь морковка, репа и свекла растёт!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Приготовим на обед витаминный винегрет.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                                                                                  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Вот какая интересная сказка у нас получилась .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                                                   </w:t>
      </w:r>
    </w:p>
    <w:p w:rsidR="0010618B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Любим мы репу, свёклу и морковку есть.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Потому что витамины в овощах и фруктах есть.     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br/>
        <w:t>Вот</w:t>
      </w:r>
      <w:r w:rsidR="0010618B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и сказки конец, а кто слушал-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молодец!                 </w:t>
      </w:r>
      <w:r w:rsidR="00B57404"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                                                            </w:t>
      </w: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>   </w:t>
      </w:r>
    </w:p>
    <w:p w:rsidR="005D1987" w:rsidRPr="002E6015" w:rsidRDefault="005D1987" w:rsidP="002E6015">
      <w:pPr>
        <w:shd w:val="clear" w:color="auto" w:fill="FFFFFF"/>
        <w:spacing w:before="0" w:after="0" w:line="240" w:lineRule="auto"/>
        <w:rPr>
          <w:rFonts w:eastAsia="Times New Roman" w:cstheme="minorHAnsi"/>
          <w:color w:val="000000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color w:val="000000"/>
          <w:sz w:val="24"/>
          <w:szCs w:val="24"/>
          <w:lang w:val="ru-RU" w:eastAsia="ru-RU" w:bidi="ar-SA"/>
        </w:rPr>
        <w:t xml:space="preserve"> Будьте, здоровы!</w:t>
      </w:r>
    </w:p>
    <w:p w:rsidR="00154664" w:rsidRDefault="00154664" w:rsidP="002E6015">
      <w:pPr>
        <w:spacing w:before="0" w:after="0" w:line="240" w:lineRule="auto"/>
        <w:jc w:val="center"/>
        <w:rPr>
          <w:rFonts w:eastAsia="Times New Roman" w:cstheme="minorHAnsi"/>
          <w:b/>
          <w:sz w:val="24"/>
          <w:szCs w:val="24"/>
          <w:lang w:val="ru-RU" w:eastAsia="ru-RU" w:bidi="ar-SA"/>
        </w:rPr>
      </w:pPr>
    </w:p>
    <w:p w:rsidR="0010618B" w:rsidRDefault="0010618B" w:rsidP="0010618B">
      <w:pPr>
        <w:spacing w:before="0" w:after="0" w:line="240" w:lineRule="auto"/>
        <w:rPr>
          <w:rFonts w:eastAsia="Times New Roman" w:cstheme="minorHAnsi"/>
          <w:b/>
          <w:sz w:val="24"/>
          <w:szCs w:val="24"/>
          <w:lang w:val="ru-RU" w:eastAsia="ru-RU" w:bidi="ar-SA"/>
        </w:rPr>
      </w:pPr>
    </w:p>
    <w:p w:rsidR="00B57404" w:rsidRPr="002E6015" w:rsidRDefault="00B57404" w:rsidP="002E6015">
      <w:pPr>
        <w:spacing w:before="0" w:after="0" w:line="240" w:lineRule="auto"/>
        <w:jc w:val="center"/>
        <w:rPr>
          <w:rFonts w:eastAsia="Times New Roman" w:cstheme="minorHAnsi"/>
          <w:b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sz w:val="24"/>
          <w:szCs w:val="24"/>
          <w:lang w:val="ru-RU" w:eastAsia="ru-RU" w:bidi="ar-SA"/>
        </w:rPr>
        <w:t>Беседа по теме «От простой воды и мыла, у микробов тают силы».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 Послушайте «Сказку о микробах».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Жили-были микробы — разносчики разных болезней. Больше всего на свете они любили грязь. Чем грязнее, тем им было прият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нее и тем больше их становилось.                                                                                                                                 Вот на столе кто-то оставил невымытые тарелки, крошки, ку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сочки хлеба. Тут как тут муха. А на ее лапках сотни микробов, особенно если она прилетела с помойки. Муха улетела, а микробы остались лежать на столе — на тарелке, на ложках, на хлебе и дума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ют: «Как хорошо, что на свете есть грязнули и мухи». И стало микробам раздолье. И на руки можно попасть, и в рот к человеку. А там уж и до болезни рукой подать!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Подумайте, что в этой сказке правда, а что вымысел?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Что помогает нам победить микробов? (Вода.) С водой надо дружить. Вода — доктор. Без воды не может жить человек.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Как вы думаете, повар (или мама) перед тем, как готовить пищу, моет руки? А врач перед операцией? А портной?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Что нужно, чтобы как следует вымыть руки? (Мыло, вода и чистое полотенце.)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Да, Вода и Мыло — настоящие друзья. Они помогают унич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тожить микробы.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Когда следует мыть руки?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   Как надо правильно мыть руки? (При обсуждении этого воп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роса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прикрепляем большой лист бумаги и отметьте фломастером каж</w:t>
      </w: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дый шаг.)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Сильно намочите руки.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Пользуйтесь мылом.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Намыливайте руки с обеих сторон.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Намыливайте руки между пальцев.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Полощите руки чистой водой.</w:t>
      </w:r>
    </w:p>
    <w:p w:rsidR="00B57404" w:rsidRPr="002E6015" w:rsidRDefault="00B57404" w:rsidP="002E6015">
      <w:pPr>
        <w:pStyle w:val="ac"/>
        <w:numPr>
          <w:ilvl w:val="0"/>
          <w:numId w:val="39"/>
        </w:num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i/>
          <w:iCs/>
          <w:sz w:val="24"/>
          <w:szCs w:val="24"/>
          <w:lang w:val="ru-RU" w:eastAsia="ru-RU" w:bidi="ar-SA"/>
        </w:rPr>
        <w:t>Вытирайте руки насухо полотенцем.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sz w:val="24"/>
          <w:szCs w:val="24"/>
          <w:lang w:val="ru-RU" w:eastAsia="ru-RU" w:bidi="ar-SA"/>
        </w:rPr>
        <w:t>Заучивание слов: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От простой воды и мыла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У микробов тают силы.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sz w:val="24"/>
          <w:szCs w:val="24"/>
          <w:lang w:val="ru-RU" w:eastAsia="ru-RU" w:bidi="ar-SA"/>
        </w:rPr>
        <w:t> Оздоровительная минутка.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b/>
          <w:bCs/>
          <w:sz w:val="24"/>
          <w:szCs w:val="24"/>
          <w:lang w:val="ru-RU" w:eastAsia="ru-RU" w:bidi="ar-SA"/>
        </w:rPr>
        <w:t> Задание: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  Бывают на свете такие дети, которые делают все наоборот.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br/>
        <w:t>Когда им говорят: «Умойся!» — они не умываются. Когда им гово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рят: «Не лезь на дерево!» — они лезут. Для таких детей писатель Григорий Остер придумал «Вредные советы»: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Никогда не мойте руки,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Шею, уши и лицо.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lastRenderedPageBreak/>
        <w:t>Это глупое занятье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Не приводит ни к чему.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Вновь испачкаются руки,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Шея, уши и лицо,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Так зачем же тратить силы,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Время попусту терять?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Стричься тоже бесполезно,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Никакого смысла нет.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К старости сама собою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Облысеет голова.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 xml:space="preserve"> Нарисуйте портрет человека, который выполнил эти вред</w:t>
      </w: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softHyphen/>
        <w:t>ные советы. Это красивый человек?</w:t>
      </w:r>
    </w:p>
    <w:p w:rsidR="00B57404" w:rsidRPr="002E6015" w:rsidRDefault="00B57404" w:rsidP="002E6015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Выскажите свое мнение об этих советах.</w:t>
      </w:r>
    </w:p>
    <w:p w:rsidR="00247042" w:rsidRPr="004E1212" w:rsidRDefault="004A7BAA" w:rsidP="004E1212">
      <w:pPr>
        <w:spacing w:before="0" w:after="0" w:line="240" w:lineRule="auto"/>
        <w:rPr>
          <w:rFonts w:eastAsia="Times New Roman" w:cstheme="minorHAnsi"/>
          <w:sz w:val="24"/>
          <w:szCs w:val="24"/>
          <w:lang w:val="ru-RU" w:eastAsia="ru-RU" w:bidi="ar-SA"/>
        </w:rPr>
      </w:pPr>
      <w:r w:rsidRPr="002E6015">
        <w:rPr>
          <w:rFonts w:eastAsia="Times New Roman" w:cstheme="minorHAnsi"/>
          <w:sz w:val="24"/>
          <w:szCs w:val="24"/>
          <w:lang w:val="ru-RU" w:eastAsia="ru-RU" w:bidi="ar-SA"/>
        </w:rPr>
        <w:t>-</w:t>
      </w:r>
      <w:r w:rsidR="00B57404" w:rsidRPr="002E6015">
        <w:rPr>
          <w:rFonts w:eastAsia="Times New Roman" w:cstheme="minorHAnsi"/>
          <w:sz w:val="24"/>
          <w:szCs w:val="24"/>
          <w:lang w:val="ru-RU" w:eastAsia="ru-RU" w:bidi="ar-SA"/>
        </w:rPr>
        <w:t>Составьте небольшой рассказ о Неряхе, который ст</w:t>
      </w:r>
      <w:r w:rsidR="0010618B">
        <w:rPr>
          <w:rFonts w:eastAsia="Times New Roman" w:cstheme="minorHAnsi"/>
          <w:sz w:val="24"/>
          <w:szCs w:val="24"/>
          <w:lang w:val="ru-RU" w:eastAsia="ru-RU" w:bidi="ar-SA"/>
        </w:rPr>
        <w:t>ал Чис</w:t>
      </w:r>
      <w:r w:rsidR="0010618B">
        <w:rPr>
          <w:rFonts w:eastAsia="Times New Roman" w:cstheme="minorHAnsi"/>
          <w:sz w:val="24"/>
          <w:szCs w:val="24"/>
          <w:lang w:val="ru-RU" w:eastAsia="ru-RU" w:bidi="ar-SA"/>
        </w:rPr>
        <w:softHyphen/>
        <w:t>тюлей.</w:t>
      </w:r>
    </w:p>
    <w:p w:rsidR="00862891" w:rsidRPr="002E6015" w:rsidRDefault="00862891" w:rsidP="002E6015">
      <w:pPr>
        <w:spacing w:before="0" w:after="0" w:line="240" w:lineRule="auto"/>
        <w:ind w:firstLine="567"/>
        <w:jc w:val="both"/>
        <w:rPr>
          <w:rFonts w:cstheme="minorHAnsi"/>
          <w:b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ind w:firstLine="567"/>
        <w:jc w:val="both"/>
        <w:rPr>
          <w:rFonts w:cstheme="minorHAnsi"/>
          <w:b/>
          <w:sz w:val="24"/>
          <w:szCs w:val="24"/>
          <w:lang w:val="ru-RU"/>
        </w:rPr>
      </w:pPr>
    </w:p>
    <w:p w:rsidR="00247042" w:rsidRPr="002E6015" w:rsidRDefault="00247042" w:rsidP="002E6015">
      <w:pPr>
        <w:spacing w:before="0"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/>
        </w:rPr>
      </w:pPr>
      <w:r w:rsidRPr="002E6015">
        <w:rPr>
          <w:rFonts w:ascii="Times New Roman" w:eastAsia="Times New Roman" w:hAnsi="Times New Roman" w:cs="Times New Roman"/>
          <w:b/>
          <w:sz w:val="24"/>
          <w:szCs w:val="24"/>
          <w:lang w:val="ru-RU"/>
        </w:rPr>
        <w:t xml:space="preserve">Заключение:  </w:t>
      </w:r>
    </w:p>
    <w:p w:rsidR="00247042" w:rsidRPr="002E6015" w:rsidRDefault="00247042" w:rsidP="002E6015">
      <w:pPr>
        <w:spacing w:before="0" w:after="0" w:line="240" w:lineRule="auto"/>
        <w:ind w:firstLine="567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 w:rsidRPr="002E6015">
        <w:rPr>
          <w:rFonts w:ascii="Times New Roman" w:eastAsia="Times New Roman" w:hAnsi="Times New Roman" w:cs="Times New Roman"/>
          <w:sz w:val="24"/>
          <w:szCs w:val="24"/>
          <w:lang w:val="ru-RU"/>
        </w:rPr>
        <w:t>Детский сад совместно с семьей должны проявлять постоянную заботу о здоровье и физическом воспитании детей. В процессе систематического укрепления здоровья,  совершенствуется деятельность внутренних органов, всесторонне</w:t>
      </w:r>
      <w:r w:rsidR="001174DA" w:rsidRPr="002E6015">
        <w:rPr>
          <w:rFonts w:cstheme="minorHAnsi"/>
          <w:sz w:val="24"/>
          <w:szCs w:val="24"/>
          <w:lang w:val="ru-RU"/>
        </w:rPr>
        <w:t xml:space="preserve"> </w:t>
      </w:r>
      <w:r w:rsidRPr="002E6015">
        <w:rPr>
          <w:rFonts w:ascii="Times New Roman" w:eastAsia="Times New Roman" w:hAnsi="Times New Roman" w:cs="Times New Roman"/>
          <w:sz w:val="24"/>
          <w:szCs w:val="24"/>
          <w:lang w:val="ru-RU"/>
        </w:rPr>
        <w:t>развиваются физические качества, дети овладевают рядом жизненно</w:t>
      </w:r>
      <w:r w:rsidR="001174DA" w:rsidRPr="002E6015">
        <w:rPr>
          <w:rFonts w:cstheme="minorHAnsi"/>
          <w:sz w:val="24"/>
          <w:szCs w:val="24"/>
          <w:lang w:val="ru-RU"/>
        </w:rPr>
        <w:t xml:space="preserve">, </w:t>
      </w:r>
      <w:r w:rsidRPr="002E60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необходимы</w:t>
      </w:r>
      <w:r w:rsidR="001174DA" w:rsidRPr="002E6015">
        <w:rPr>
          <w:rFonts w:cstheme="minorHAnsi"/>
          <w:sz w:val="24"/>
          <w:szCs w:val="24"/>
          <w:lang w:val="ru-RU"/>
        </w:rPr>
        <w:t xml:space="preserve">х </w:t>
      </w:r>
      <w:r w:rsidRPr="002E60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навыков. Вместе с тем в детском коллективе воспитываются следующие качества: организованность, дисциплинированность, смелость, выносливость, чувство дружбы, товарищества. Мероприятия организованные совместно с родителями в планомерном физическом воспитании детей сочетая с правильным режимом учебы и отдыха и качественными санитарно-гигиеническими условиями жизни, воспитываю гражданскую ответственность и веду работу по профилактике асоциальных проявлений.</w:t>
      </w:r>
      <w:r w:rsidRPr="002E6015">
        <w:rPr>
          <w:rFonts w:cstheme="minorHAnsi"/>
          <w:sz w:val="24"/>
          <w:szCs w:val="24"/>
          <w:lang w:val="ru-RU"/>
        </w:rPr>
        <w:t xml:space="preserve">                                                                     </w:t>
      </w:r>
      <w:r w:rsidRPr="002E6015">
        <w:rPr>
          <w:rFonts w:ascii="Times New Roman" w:eastAsia="Times New Roman" w:hAnsi="Times New Roman" w:cs="Times New Roman"/>
          <w:sz w:val="24"/>
          <w:szCs w:val="24"/>
          <w:lang w:val="ru-RU"/>
        </w:rPr>
        <w:t xml:space="preserve"> Совместная деятельность позволит  детям приобрести умение ориентироваться на взрослого, как носителя собственных возможностей, а родителям с удовольствием погружаться в мир детства, раскрываться друг для друга с совершенно новых сторон. Мы убеждены в том, что каждый человек – творец. Родители не исключение. И их творчество заключается, прежде всего, в том, чтобы быть хорошими родителями, быть примером для собственного ребенка во всем.</w:t>
      </w:r>
    </w:p>
    <w:p w:rsidR="00814567" w:rsidRPr="002E6015" w:rsidRDefault="00814567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40CD9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  <w:r w:rsidRPr="00140CD9"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561965" cy="4959327"/>
            <wp:effectExtent l="0" t="0" r="635" b="0"/>
            <wp:docPr id="11" name="Рисунок 11" descr="C:\Users\Admin\Downloads\1708797237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17087972376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85" cy="4965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776255" cy="4237990"/>
            <wp:effectExtent l="0" t="0" r="0" b="0"/>
            <wp:docPr id="10" name="Рисунок 10" descr="C:\Users\Admin\Downloads\1708797237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170879723759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9761" cy="424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114925" cy="3780957"/>
            <wp:effectExtent l="0" t="0" r="0" b="0"/>
            <wp:docPr id="9" name="Рисунок 9" descr="C:\Users\Admin\Downloads\1708797237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170879723757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548" cy="378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267325" cy="3752850"/>
            <wp:effectExtent l="0" t="0" r="9525" b="0"/>
            <wp:docPr id="8" name="Рисунок 8" descr="C:\Users\Admin\Downloads\1708797237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17087972375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621020" cy="4371249"/>
            <wp:effectExtent l="0" t="0" r="0" b="0"/>
            <wp:docPr id="7" name="Рисунок 7" descr="C:\Users\Admin\Downloads\170879723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170879723749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5511" cy="4382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864225" cy="4095750"/>
            <wp:effectExtent l="0" t="0" r="3175" b="0"/>
            <wp:docPr id="6" name="Рисунок 6" descr="C:\Users\Admin\Downloads\1708797237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17087972377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449" cy="40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400675" cy="4049533"/>
            <wp:effectExtent l="0" t="0" r="0" b="8255"/>
            <wp:docPr id="5" name="Рисунок 5" descr="C:\Users\Admin\Downloads\1708797237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17087972377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5770" cy="40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drawing>
          <wp:inline distT="0" distB="0" distL="0" distR="0">
            <wp:extent cx="5361305" cy="4152827"/>
            <wp:effectExtent l="0" t="0" r="0" b="635"/>
            <wp:docPr id="4" name="Рисунок 4" descr="C:\Users\Admin\Downloads\1708797237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170879723768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2501" cy="416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40CD9">
        <w:rPr>
          <w:rFonts w:cstheme="minorHAnsi"/>
          <w:noProof/>
          <w:sz w:val="24"/>
          <w:szCs w:val="24"/>
          <w:lang w:val="ru-RU" w:eastAsia="ru-RU" w:bidi="ar-SA"/>
        </w:rPr>
        <w:lastRenderedPageBreak/>
        <w:drawing>
          <wp:inline distT="0" distB="0" distL="0" distR="0">
            <wp:extent cx="5761990" cy="4597832"/>
            <wp:effectExtent l="0" t="0" r="0" b="0"/>
            <wp:docPr id="3" name="Рисунок 3" descr="C:\Users\Admin\Downloads\1708797237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170879723766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570" cy="4604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154664" w:rsidRPr="002E6015" w:rsidRDefault="00154664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p w:rsidR="00862891" w:rsidRPr="002E6015" w:rsidRDefault="00862891" w:rsidP="002E6015">
      <w:pPr>
        <w:spacing w:before="0" w:after="0" w:line="240" w:lineRule="auto"/>
        <w:rPr>
          <w:rFonts w:cstheme="minorHAnsi"/>
          <w:sz w:val="24"/>
          <w:szCs w:val="24"/>
          <w:lang w:val="ru-RU"/>
        </w:rPr>
      </w:pPr>
    </w:p>
    <w:sectPr w:rsidR="00862891" w:rsidRPr="002E6015" w:rsidSect="007C02E2">
      <w:pgSz w:w="11906" w:h="16838"/>
      <w:pgMar w:top="1134" w:right="850" w:bottom="1134" w:left="1701" w:header="708" w:footer="708" w:gutter="0"/>
      <w:pgBorders w:offsetFrom="page">
        <w:top w:val="cornerTriangles" w:sz="10" w:space="24" w:color="auto"/>
        <w:left w:val="cornerTriangles" w:sz="10" w:space="24" w:color="auto"/>
        <w:bottom w:val="cornerTriangles" w:sz="10" w:space="24" w:color="auto"/>
        <w:right w:val="cornerTriangles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3" type="#_x0000_t75" style="width:11.25pt;height:11.25pt" o:bullet="t">
        <v:imagedata r:id="rId1" o:title="msoEADD"/>
      </v:shape>
    </w:pict>
  </w:numPicBullet>
  <w:abstractNum w:abstractNumId="0">
    <w:nsid w:val="0B7A7D00"/>
    <w:multiLevelType w:val="multilevel"/>
    <w:tmpl w:val="9D02D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C3274F"/>
    <w:multiLevelType w:val="hybridMultilevel"/>
    <w:tmpl w:val="9D86C3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555F4"/>
    <w:multiLevelType w:val="hybridMultilevel"/>
    <w:tmpl w:val="83FE477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571F8"/>
    <w:multiLevelType w:val="hybridMultilevel"/>
    <w:tmpl w:val="21BC9D84"/>
    <w:lvl w:ilvl="0" w:tplc="B8AC25E0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1882638C"/>
    <w:multiLevelType w:val="multilevel"/>
    <w:tmpl w:val="9336F4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D6D1F21"/>
    <w:multiLevelType w:val="hybridMultilevel"/>
    <w:tmpl w:val="8A60F22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C41F28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D4559D"/>
    <w:multiLevelType w:val="hybridMultilevel"/>
    <w:tmpl w:val="0FC65BC4"/>
    <w:lvl w:ilvl="0" w:tplc="0419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7">
    <w:nsid w:val="1ED74F62"/>
    <w:multiLevelType w:val="hybridMultilevel"/>
    <w:tmpl w:val="87D0B21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24C7D21"/>
    <w:multiLevelType w:val="hybridMultilevel"/>
    <w:tmpl w:val="29D88658"/>
    <w:lvl w:ilvl="0" w:tplc="C8422CA0">
      <w:start w:val="1"/>
      <w:numFmt w:val="bullet"/>
      <w:lvlText w:val="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9">
    <w:nsid w:val="22AB3A6B"/>
    <w:multiLevelType w:val="multilevel"/>
    <w:tmpl w:val="BBF8A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8C42DDF"/>
    <w:multiLevelType w:val="multilevel"/>
    <w:tmpl w:val="DBB2D0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8D54020"/>
    <w:multiLevelType w:val="multilevel"/>
    <w:tmpl w:val="AD82C0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177503"/>
    <w:multiLevelType w:val="hybridMultilevel"/>
    <w:tmpl w:val="9D5C5CB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816277"/>
    <w:multiLevelType w:val="hybridMultilevel"/>
    <w:tmpl w:val="84CCE7B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2B4B11EB"/>
    <w:multiLevelType w:val="hybridMultilevel"/>
    <w:tmpl w:val="31CCE668"/>
    <w:lvl w:ilvl="0" w:tplc="B8AC25E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F6A3743"/>
    <w:multiLevelType w:val="hybridMultilevel"/>
    <w:tmpl w:val="11B8052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89C85108">
      <w:start w:val="1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FDB2FF1"/>
    <w:multiLevelType w:val="hybridMultilevel"/>
    <w:tmpl w:val="C002B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FF37D9"/>
    <w:multiLevelType w:val="hybridMultilevel"/>
    <w:tmpl w:val="A210CF5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3172A64"/>
    <w:multiLevelType w:val="multilevel"/>
    <w:tmpl w:val="DE2253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31A2614"/>
    <w:multiLevelType w:val="hybridMultilevel"/>
    <w:tmpl w:val="EC2ABDF0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3835F97"/>
    <w:multiLevelType w:val="hybridMultilevel"/>
    <w:tmpl w:val="2118156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62435F"/>
    <w:multiLevelType w:val="hybridMultilevel"/>
    <w:tmpl w:val="CCF8F15E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E96D33"/>
    <w:multiLevelType w:val="hybridMultilevel"/>
    <w:tmpl w:val="A25C310C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420D1C25"/>
    <w:multiLevelType w:val="hybridMultilevel"/>
    <w:tmpl w:val="B810B680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4">
    <w:nsid w:val="433041D5"/>
    <w:multiLevelType w:val="hybridMultilevel"/>
    <w:tmpl w:val="4F6446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33D35E2"/>
    <w:multiLevelType w:val="multilevel"/>
    <w:tmpl w:val="AA8E84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83A1F19"/>
    <w:multiLevelType w:val="hybridMultilevel"/>
    <w:tmpl w:val="2F4860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9D2323F"/>
    <w:multiLevelType w:val="hybridMultilevel"/>
    <w:tmpl w:val="9FBEE6B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ADF1220"/>
    <w:multiLevelType w:val="hybridMultilevel"/>
    <w:tmpl w:val="BCE8B85A"/>
    <w:lvl w:ilvl="0" w:tplc="B8AC25E0">
      <w:start w:val="1"/>
      <w:numFmt w:val="bullet"/>
      <w:lvlText w:val="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860267F"/>
    <w:multiLevelType w:val="hybridMultilevel"/>
    <w:tmpl w:val="C328626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93B6F5E"/>
    <w:multiLevelType w:val="hybridMultilevel"/>
    <w:tmpl w:val="811A43F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B80388"/>
    <w:multiLevelType w:val="hybridMultilevel"/>
    <w:tmpl w:val="5B9E296E"/>
    <w:lvl w:ilvl="0" w:tplc="B8AC25E0">
      <w:start w:val="1"/>
      <w:numFmt w:val="bullet"/>
      <w:lvlText w:val="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5C737579"/>
    <w:multiLevelType w:val="hybridMultilevel"/>
    <w:tmpl w:val="0326250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D6A7DAB"/>
    <w:multiLevelType w:val="hybridMultilevel"/>
    <w:tmpl w:val="DF0A35D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626D38FB"/>
    <w:multiLevelType w:val="hybridMultilevel"/>
    <w:tmpl w:val="8714A4D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7730534"/>
    <w:multiLevelType w:val="hybridMultilevel"/>
    <w:tmpl w:val="93C2F60A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6">
    <w:nsid w:val="692154BE"/>
    <w:multiLevelType w:val="hybridMultilevel"/>
    <w:tmpl w:val="A504306A"/>
    <w:lvl w:ilvl="0" w:tplc="B484B900">
      <w:start w:val="1"/>
      <w:numFmt w:val="bullet"/>
      <w:lvlText w:val="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650476"/>
    <w:multiLevelType w:val="hybridMultilevel"/>
    <w:tmpl w:val="99864B70"/>
    <w:lvl w:ilvl="0" w:tplc="A0462E34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E18ED0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918B472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E3AB20C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D5A25F0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55CE41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B6AAF1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46D52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4A04D26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>
    <w:nsid w:val="6F502A07"/>
    <w:multiLevelType w:val="multilevel"/>
    <w:tmpl w:val="2D6C10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>
    <w:nsid w:val="71A93666"/>
    <w:multiLevelType w:val="hybridMultilevel"/>
    <w:tmpl w:val="32E0321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3C17F14"/>
    <w:multiLevelType w:val="hybridMultilevel"/>
    <w:tmpl w:val="24AC6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93644E"/>
    <w:multiLevelType w:val="hybridMultilevel"/>
    <w:tmpl w:val="8BF8113E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>
    <w:nsid w:val="7A7A63FF"/>
    <w:multiLevelType w:val="hybridMultilevel"/>
    <w:tmpl w:val="F65A793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A96ABE"/>
    <w:multiLevelType w:val="hybridMultilevel"/>
    <w:tmpl w:val="2EF86358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7"/>
  </w:num>
  <w:num w:numId="3">
    <w:abstractNumId w:val="1"/>
  </w:num>
  <w:num w:numId="4">
    <w:abstractNumId w:val="16"/>
  </w:num>
  <w:num w:numId="5">
    <w:abstractNumId w:val="36"/>
  </w:num>
  <w:num w:numId="6">
    <w:abstractNumId w:val="31"/>
  </w:num>
  <w:num w:numId="7">
    <w:abstractNumId w:val="28"/>
  </w:num>
  <w:num w:numId="8">
    <w:abstractNumId w:val="40"/>
  </w:num>
  <w:num w:numId="9">
    <w:abstractNumId w:val="9"/>
  </w:num>
  <w:num w:numId="10">
    <w:abstractNumId w:val="10"/>
  </w:num>
  <w:num w:numId="11">
    <w:abstractNumId w:val="32"/>
  </w:num>
  <w:num w:numId="12">
    <w:abstractNumId w:val="26"/>
  </w:num>
  <w:num w:numId="13">
    <w:abstractNumId w:val="19"/>
  </w:num>
  <w:num w:numId="14">
    <w:abstractNumId w:val="8"/>
  </w:num>
  <w:num w:numId="15">
    <w:abstractNumId w:val="41"/>
  </w:num>
  <w:num w:numId="16">
    <w:abstractNumId w:val="29"/>
  </w:num>
  <w:num w:numId="17">
    <w:abstractNumId w:val="33"/>
  </w:num>
  <w:num w:numId="18">
    <w:abstractNumId w:val="7"/>
  </w:num>
  <w:num w:numId="19">
    <w:abstractNumId w:val="37"/>
  </w:num>
  <w:num w:numId="20">
    <w:abstractNumId w:val="13"/>
  </w:num>
  <w:num w:numId="21">
    <w:abstractNumId w:val="39"/>
  </w:num>
  <w:num w:numId="22">
    <w:abstractNumId w:val="14"/>
  </w:num>
  <w:num w:numId="23">
    <w:abstractNumId w:val="22"/>
  </w:num>
  <w:num w:numId="24">
    <w:abstractNumId w:val="12"/>
  </w:num>
  <w:num w:numId="25">
    <w:abstractNumId w:val="3"/>
  </w:num>
  <w:num w:numId="26">
    <w:abstractNumId w:val="35"/>
  </w:num>
  <w:num w:numId="27">
    <w:abstractNumId w:val="15"/>
  </w:num>
  <w:num w:numId="28">
    <w:abstractNumId w:val="30"/>
  </w:num>
  <w:num w:numId="29">
    <w:abstractNumId w:val="5"/>
  </w:num>
  <w:num w:numId="30">
    <w:abstractNumId w:val="21"/>
  </w:num>
  <w:num w:numId="31">
    <w:abstractNumId w:val="38"/>
  </w:num>
  <w:num w:numId="32">
    <w:abstractNumId w:val="0"/>
  </w:num>
  <w:num w:numId="33">
    <w:abstractNumId w:val="4"/>
  </w:num>
  <w:num w:numId="34">
    <w:abstractNumId w:val="18"/>
  </w:num>
  <w:num w:numId="35">
    <w:abstractNumId w:val="11"/>
  </w:num>
  <w:num w:numId="36">
    <w:abstractNumId w:val="25"/>
  </w:num>
  <w:num w:numId="37">
    <w:abstractNumId w:val="34"/>
  </w:num>
  <w:num w:numId="38">
    <w:abstractNumId w:val="20"/>
  </w:num>
  <w:num w:numId="39">
    <w:abstractNumId w:val="6"/>
  </w:num>
  <w:num w:numId="40">
    <w:abstractNumId w:val="42"/>
  </w:num>
  <w:num w:numId="41">
    <w:abstractNumId w:val="43"/>
  </w:num>
  <w:num w:numId="42">
    <w:abstractNumId w:val="23"/>
  </w:num>
  <w:num w:numId="4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AFD"/>
    <w:rsid w:val="000055A2"/>
    <w:rsid w:val="00007167"/>
    <w:rsid w:val="00057CC6"/>
    <w:rsid w:val="00071D67"/>
    <w:rsid w:val="00086FB2"/>
    <w:rsid w:val="000D2428"/>
    <w:rsid w:val="000D47ED"/>
    <w:rsid w:val="000F2F4C"/>
    <w:rsid w:val="000F53DB"/>
    <w:rsid w:val="0010618B"/>
    <w:rsid w:val="001174DA"/>
    <w:rsid w:val="0014023C"/>
    <w:rsid w:val="00140CD9"/>
    <w:rsid w:val="00154664"/>
    <w:rsid w:val="0019368D"/>
    <w:rsid w:val="00203B7A"/>
    <w:rsid w:val="002204E2"/>
    <w:rsid w:val="00236514"/>
    <w:rsid w:val="00247042"/>
    <w:rsid w:val="00250BA6"/>
    <w:rsid w:val="002702A4"/>
    <w:rsid w:val="00272D26"/>
    <w:rsid w:val="002959B3"/>
    <w:rsid w:val="002A6BEF"/>
    <w:rsid w:val="002B3D87"/>
    <w:rsid w:val="002D59AF"/>
    <w:rsid w:val="002E6015"/>
    <w:rsid w:val="003015D8"/>
    <w:rsid w:val="0038247C"/>
    <w:rsid w:val="003A70EE"/>
    <w:rsid w:val="003D6B93"/>
    <w:rsid w:val="00460603"/>
    <w:rsid w:val="00461940"/>
    <w:rsid w:val="004A65F4"/>
    <w:rsid w:val="004A7BAA"/>
    <w:rsid w:val="004E1212"/>
    <w:rsid w:val="00502822"/>
    <w:rsid w:val="0053026C"/>
    <w:rsid w:val="00572119"/>
    <w:rsid w:val="0057581D"/>
    <w:rsid w:val="005D1987"/>
    <w:rsid w:val="005E3373"/>
    <w:rsid w:val="00606CE6"/>
    <w:rsid w:val="006214DC"/>
    <w:rsid w:val="00621E01"/>
    <w:rsid w:val="006222C9"/>
    <w:rsid w:val="0065502B"/>
    <w:rsid w:val="00697A8C"/>
    <w:rsid w:val="006D272E"/>
    <w:rsid w:val="00730570"/>
    <w:rsid w:val="00735403"/>
    <w:rsid w:val="0077444F"/>
    <w:rsid w:val="007C02E2"/>
    <w:rsid w:val="007D522E"/>
    <w:rsid w:val="007D62C3"/>
    <w:rsid w:val="007F475F"/>
    <w:rsid w:val="007F7517"/>
    <w:rsid w:val="00811626"/>
    <w:rsid w:val="00814567"/>
    <w:rsid w:val="00854DB8"/>
    <w:rsid w:val="0086248E"/>
    <w:rsid w:val="00862891"/>
    <w:rsid w:val="00882A4E"/>
    <w:rsid w:val="00892A34"/>
    <w:rsid w:val="009151B6"/>
    <w:rsid w:val="00936387"/>
    <w:rsid w:val="00956C5E"/>
    <w:rsid w:val="009612A1"/>
    <w:rsid w:val="00972AFD"/>
    <w:rsid w:val="009A0032"/>
    <w:rsid w:val="009C7C91"/>
    <w:rsid w:val="009F7457"/>
    <w:rsid w:val="00A0003A"/>
    <w:rsid w:val="00A231B3"/>
    <w:rsid w:val="00A90FDC"/>
    <w:rsid w:val="00AD3152"/>
    <w:rsid w:val="00B3651E"/>
    <w:rsid w:val="00B36861"/>
    <w:rsid w:val="00B57404"/>
    <w:rsid w:val="00B73FAB"/>
    <w:rsid w:val="00B95CEB"/>
    <w:rsid w:val="00BA020E"/>
    <w:rsid w:val="00BB175E"/>
    <w:rsid w:val="00BC4EC3"/>
    <w:rsid w:val="00BE21D2"/>
    <w:rsid w:val="00C42EF3"/>
    <w:rsid w:val="00C82A94"/>
    <w:rsid w:val="00CB2DCC"/>
    <w:rsid w:val="00D01C3A"/>
    <w:rsid w:val="00D11A51"/>
    <w:rsid w:val="00D30A3C"/>
    <w:rsid w:val="00D456D2"/>
    <w:rsid w:val="00D77AB9"/>
    <w:rsid w:val="00DB5862"/>
    <w:rsid w:val="00DE509C"/>
    <w:rsid w:val="00E02E8E"/>
    <w:rsid w:val="00E0681B"/>
    <w:rsid w:val="00E56126"/>
    <w:rsid w:val="00EA1EAF"/>
    <w:rsid w:val="00EC3F18"/>
    <w:rsid w:val="00EE65A8"/>
    <w:rsid w:val="00F111C5"/>
    <w:rsid w:val="00F604F6"/>
    <w:rsid w:val="00FF41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690B791-E763-41AB-9724-BA2E794E5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0681B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0681B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E0681B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0681B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0681B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unhideWhenUsed/>
    <w:qFormat/>
    <w:rsid w:val="00E0681B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0681B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0681B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0681B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0681B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0681B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rsid w:val="00E0681B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0681B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0681B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rsid w:val="00E0681B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0681B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0681B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0681B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0681B"/>
    <w:rPr>
      <w:i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E0681B"/>
    <w:rPr>
      <w:b/>
      <w:bCs/>
      <w:color w:val="365F91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E0681B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E0681B"/>
    <w:rPr>
      <w:caps/>
      <w:color w:val="4F81BD" w:themeColor="accent1"/>
      <w:spacing w:val="10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E0681B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E0681B"/>
    <w:rPr>
      <w:caps/>
      <w:color w:val="595959" w:themeColor="text1" w:themeTint="A6"/>
      <w:spacing w:val="10"/>
      <w:sz w:val="24"/>
      <w:szCs w:val="24"/>
    </w:rPr>
  </w:style>
  <w:style w:type="character" w:styleId="a8">
    <w:name w:val="Strong"/>
    <w:uiPriority w:val="22"/>
    <w:qFormat/>
    <w:rsid w:val="00E0681B"/>
    <w:rPr>
      <w:b/>
      <w:bCs/>
    </w:rPr>
  </w:style>
  <w:style w:type="character" w:styleId="a9">
    <w:name w:val="Emphasis"/>
    <w:uiPriority w:val="20"/>
    <w:qFormat/>
    <w:rsid w:val="00E0681B"/>
    <w:rPr>
      <w:caps/>
      <w:color w:val="243F60" w:themeColor="accent1" w:themeShade="7F"/>
      <w:spacing w:val="5"/>
    </w:rPr>
  </w:style>
  <w:style w:type="paragraph" w:styleId="aa">
    <w:name w:val="No Spacing"/>
    <w:basedOn w:val="a"/>
    <w:link w:val="ab"/>
    <w:uiPriority w:val="1"/>
    <w:qFormat/>
    <w:rsid w:val="00E0681B"/>
    <w:pPr>
      <w:spacing w:before="0"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E0681B"/>
    <w:rPr>
      <w:sz w:val="20"/>
      <w:szCs w:val="20"/>
    </w:rPr>
  </w:style>
  <w:style w:type="paragraph" w:styleId="ac">
    <w:name w:val="List Paragraph"/>
    <w:basedOn w:val="a"/>
    <w:uiPriority w:val="34"/>
    <w:qFormat/>
    <w:rsid w:val="00E0681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0681B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0681B"/>
    <w:rPr>
      <w:i/>
      <w:iCs/>
      <w:sz w:val="20"/>
      <w:szCs w:val="20"/>
    </w:rPr>
  </w:style>
  <w:style w:type="paragraph" w:styleId="ad">
    <w:name w:val="Intense Quote"/>
    <w:basedOn w:val="a"/>
    <w:next w:val="a"/>
    <w:link w:val="ae"/>
    <w:uiPriority w:val="30"/>
    <w:qFormat/>
    <w:rsid w:val="00E0681B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E0681B"/>
    <w:rPr>
      <w:i/>
      <w:iCs/>
      <w:color w:val="4F81BD" w:themeColor="accent1"/>
      <w:sz w:val="20"/>
      <w:szCs w:val="20"/>
    </w:rPr>
  </w:style>
  <w:style w:type="character" w:styleId="af">
    <w:name w:val="Subtle Emphasis"/>
    <w:uiPriority w:val="19"/>
    <w:qFormat/>
    <w:rsid w:val="00E0681B"/>
    <w:rPr>
      <w:i/>
      <w:iCs/>
      <w:color w:val="243F60" w:themeColor="accent1" w:themeShade="7F"/>
    </w:rPr>
  </w:style>
  <w:style w:type="character" w:styleId="af0">
    <w:name w:val="Intense Emphasis"/>
    <w:uiPriority w:val="21"/>
    <w:qFormat/>
    <w:rsid w:val="00E0681B"/>
    <w:rPr>
      <w:b/>
      <w:bCs/>
      <w:caps/>
      <w:color w:val="243F60" w:themeColor="accent1" w:themeShade="7F"/>
      <w:spacing w:val="10"/>
    </w:rPr>
  </w:style>
  <w:style w:type="character" w:styleId="af1">
    <w:name w:val="Subtle Reference"/>
    <w:uiPriority w:val="31"/>
    <w:qFormat/>
    <w:rsid w:val="00E0681B"/>
    <w:rPr>
      <w:b/>
      <w:bCs/>
      <w:color w:val="4F81BD" w:themeColor="accent1"/>
    </w:rPr>
  </w:style>
  <w:style w:type="character" w:styleId="af2">
    <w:name w:val="Intense Reference"/>
    <w:uiPriority w:val="32"/>
    <w:qFormat/>
    <w:rsid w:val="00E0681B"/>
    <w:rPr>
      <w:b/>
      <w:bCs/>
      <w:i/>
      <w:iCs/>
      <w:caps/>
      <w:color w:val="4F81BD" w:themeColor="accent1"/>
    </w:rPr>
  </w:style>
  <w:style w:type="character" w:styleId="af3">
    <w:name w:val="Book Title"/>
    <w:uiPriority w:val="33"/>
    <w:qFormat/>
    <w:rsid w:val="00E0681B"/>
    <w:rPr>
      <w:b/>
      <w:bCs/>
      <w:i/>
      <w:iCs/>
      <w:spacing w:val="9"/>
    </w:rPr>
  </w:style>
  <w:style w:type="paragraph" w:styleId="af4">
    <w:name w:val="TOC Heading"/>
    <w:basedOn w:val="1"/>
    <w:next w:val="a"/>
    <w:uiPriority w:val="39"/>
    <w:semiHidden/>
    <w:unhideWhenUsed/>
    <w:qFormat/>
    <w:rsid w:val="00E0681B"/>
    <w:pPr>
      <w:outlineLvl w:val="9"/>
    </w:pPr>
  </w:style>
  <w:style w:type="paragraph" w:customStyle="1" w:styleId="c1">
    <w:name w:val="c1"/>
    <w:basedOn w:val="a"/>
    <w:rsid w:val="007F47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6">
    <w:name w:val="c6"/>
    <w:basedOn w:val="a0"/>
    <w:rsid w:val="007F475F"/>
  </w:style>
  <w:style w:type="character" w:customStyle="1" w:styleId="c7">
    <w:name w:val="c7"/>
    <w:basedOn w:val="a0"/>
    <w:rsid w:val="007F475F"/>
  </w:style>
  <w:style w:type="paragraph" w:customStyle="1" w:styleId="c0">
    <w:name w:val="c0"/>
    <w:basedOn w:val="a"/>
    <w:rsid w:val="0029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5">
    <w:name w:val="c5"/>
    <w:basedOn w:val="a0"/>
    <w:rsid w:val="002959B3"/>
  </w:style>
  <w:style w:type="character" w:customStyle="1" w:styleId="c2">
    <w:name w:val="c2"/>
    <w:basedOn w:val="a0"/>
    <w:rsid w:val="002959B3"/>
  </w:style>
  <w:style w:type="character" w:customStyle="1" w:styleId="apple-converted-space">
    <w:name w:val="apple-converted-space"/>
    <w:basedOn w:val="a0"/>
    <w:rsid w:val="002959B3"/>
  </w:style>
  <w:style w:type="paragraph" w:styleId="af5">
    <w:name w:val="Normal (Web)"/>
    <w:basedOn w:val="a"/>
    <w:unhideWhenUsed/>
    <w:rsid w:val="008145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8">
    <w:name w:val="c8"/>
    <w:basedOn w:val="a"/>
    <w:rsid w:val="002B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paragraph" w:customStyle="1" w:styleId="c3">
    <w:name w:val="c3"/>
    <w:basedOn w:val="a"/>
    <w:rsid w:val="002B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character" w:customStyle="1" w:styleId="c9">
    <w:name w:val="c9"/>
    <w:basedOn w:val="a0"/>
    <w:rsid w:val="002B3D87"/>
  </w:style>
  <w:style w:type="character" w:customStyle="1" w:styleId="c4">
    <w:name w:val="c4"/>
    <w:basedOn w:val="a0"/>
    <w:rsid w:val="002B3D87"/>
  </w:style>
  <w:style w:type="character" w:styleId="af6">
    <w:name w:val="Hyperlink"/>
    <w:basedOn w:val="a0"/>
    <w:uiPriority w:val="99"/>
    <w:semiHidden/>
    <w:unhideWhenUsed/>
    <w:rsid w:val="002B3D87"/>
    <w:rPr>
      <w:color w:val="0000FF"/>
      <w:u w:val="single"/>
    </w:rPr>
  </w:style>
  <w:style w:type="paragraph" w:customStyle="1" w:styleId="search-excerpt">
    <w:name w:val="search-excerpt"/>
    <w:basedOn w:val="a"/>
    <w:rsid w:val="002B3D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 w:bidi="ar-SA"/>
    </w:rPr>
  </w:style>
  <w:style w:type="table" w:styleId="af7">
    <w:name w:val="Table Grid"/>
    <w:basedOn w:val="a1"/>
    <w:uiPriority w:val="59"/>
    <w:rsid w:val="00862891"/>
    <w:pPr>
      <w:spacing w:before="0"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8">
    <w:name w:val="Balloon Text"/>
    <w:basedOn w:val="a"/>
    <w:link w:val="af9"/>
    <w:uiPriority w:val="99"/>
    <w:semiHidden/>
    <w:unhideWhenUsed/>
    <w:rsid w:val="002E6015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f9">
    <w:name w:val="Текст выноски Знак"/>
    <w:basedOn w:val="a0"/>
    <w:link w:val="af8"/>
    <w:uiPriority w:val="99"/>
    <w:semiHidden/>
    <w:rsid w:val="002E60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1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05649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66508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262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002131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27065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4503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694022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836434">
          <w:marLeft w:val="547"/>
          <w:marRight w:val="0"/>
          <w:marTop w:val="1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525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287459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31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0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67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857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1970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439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625543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968170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38911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00594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515340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5226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2094428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528270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26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81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170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358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1561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269715">
              <w:marLeft w:val="0"/>
              <w:marRight w:val="0"/>
              <w:marTop w:val="345"/>
              <w:marBottom w:val="86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14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073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585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2978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5249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675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16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9650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812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237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7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0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3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094511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692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8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9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0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Классическая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8E962-381F-446A-AC9E-F2292DC1FB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687</TotalTime>
  <Pages>1</Pages>
  <Words>6354</Words>
  <Characters>36221</Characters>
  <Application>Microsoft Office Word</Application>
  <DocSecurity>0</DocSecurity>
  <Lines>301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42491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kolya</dc:creator>
  <cp:keywords/>
  <dc:description/>
  <cp:lastModifiedBy>Admin</cp:lastModifiedBy>
  <cp:revision>4</cp:revision>
  <cp:lastPrinted>2024-02-05T08:55:00Z</cp:lastPrinted>
  <dcterms:created xsi:type="dcterms:W3CDTF">2015-12-06T09:25:00Z</dcterms:created>
  <dcterms:modified xsi:type="dcterms:W3CDTF">2024-02-26T12:29:00Z</dcterms:modified>
</cp:coreProperties>
</file>