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Default="0066088C" w:rsidP="007D2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Задание 3</w:t>
      </w:r>
      <w:r w:rsidR="00C54E16" w:rsidRPr="0066088C">
        <w:rPr>
          <w:rFonts w:ascii="Times New Roman" w:hAnsi="Times New Roman" w:cs="Times New Roman"/>
          <w:sz w:val="28"/>
          <w:szCs w:val="28"/>
        </w:rPr>
        <w:t xml:space="preserve">. Кружок « </w:t>
      </w:r>
      <w:proofErr w:type="spellStart"/>
      <w:r w:rsidR="00C54E16" w:rsidRPr="0066088C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="00C54E16" w:rsidRPr="0066088C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7D2D8F" w:rsidRPr="0066088C" w:rsidRDefault="007D2D8F" w:rsidP="007D2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8 апреля</w:t>
      </w:r>
    </w:p>
    <w:p w:rsidR="00C54E16" w:rsidRPr="0066088C" w:rsidRDefault="00C54E16" w:rsidP="007D2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Тема: « Дикая яблоня. Чтение текста повествовательного характера »</w:t>
      </w:r>
    </w:p>
    <w:p w:rsidR="00C54E16" w:rsidRPr="0066088C" w:rsidRDefault="00C54E16" w:rsidP="007D2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C54E16" w:rsidRDefault="00C54E16" w:rsidP="007D2D8F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Предлагаю выполнить следующие задания для формирования и совершенствования  навыка чтения:</w:t>
      </w:r>
    </w:p>
    <w:p w:rsidR="007D2D8F" w:rsidRPr="0066088C" w:rsidRDefault="007D2D8F" w:rsidP="007D2D8F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C54E16" w:rsidRPr="0066088C" w:rsidRDefault="00886DCF" w:rsidP="007D2D8F">
      <w:pPr>
        <w:pStyle w:val="a3"/>
        <w:numPr>
          <w:ilvl w:val="0"/>
          <w:numId w:val="3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Побеседуйте с ребёнком на тему</w:t>
      </w:r>
      <w:r w:rsidR="00C54E16" w:rsidRPr="0066088C">
        <w:rPr>
          <w:rFonts w:ascii="Times New Roman" w:hAnsi="Times New Roman" w:cs="Times New Roman"/>
          <w:sz w:val="28"/>
          <w:szCs w:val="28"/>
        </w:rPr>
        <w:t>: «Дикорастущие деревья».</w:t>
      </w:r>
    </w:p>
    <w:p w:rsidR="00C54E16" w:rsidRPr="0066088C" w:rsidRDefault="00C54E16" w:rsidP="007D2D8F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 xml:space="preserve">Почему им дано </w:t>
      </w:r>
      <w:r w:rsidR="00886DCF" w:rsidRPr="0066088C">
        <w:rPr>
          <w:rFonts w:ascii="Times New Roman" w:hAnsi="Times New Roman" w:cs="Times New Roman"/>
          <w:sz w:val="28"/>
          <w:szCs w:val="28"/>
        </w:rPr>
        <w:t>такое название?</w:t>
      </w:r>
    </w:p>
    <w:p w:rsidR="00886DCF" w:rsidRPr="0066088C" w:rsidRDefault="00886DCF" w:rsidP="007D2D8F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Где их можно увидеть?</w:t>
      </w:r>
    </w:p>
    <w:p w:rsidR="00886DCF" w:rsidRPr="0066088C" w:rsidRDefault="00886DCF" w:rsidP="007D2D8F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Бывают ли на них плоды?</w:t>
      </w:r>
    </w:p>
    <w:p w:rsidR="00886DCF" w:rsidRPr="0066088C" w:rsidRDefault="00886DCF" w:rsidP="007D2D8F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Можно ли употреблять в пищу плоды этих культур?</w:t>
      </w:r>
    </w:p>
    <w:p w:rsidR="007D2D8F" w:rsidRDefault="007D2D8F" w:rsidP="007D2D8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DCF" w:rsidRPr="0066088C" w:rsidRDefault="00886DCF" w:rsidP="007D2D8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88C">
        <w:rPr>
          <w:rFonts w:ascii="Times New Roman" w:hAnsi="Times New Roman" w:cs="Times New Roman"/>
          <w:b/>
          <w:sz w:val="28"/>
          <w:szCs w:val="28"/>
          <w:u w:val="single"/>
        </w:rPr>
        <w:t>Работа по букварю  Н.С. Жуковой, стр. 70-71</w:t>
      </w:r>
    </w:p>
    <w:p w:rsidR="0066088C" w:rsidRDefault="00886DCF" w:rsidP="007D2D8F">
      <w:pPr>
        <w:pStyle w:val="a3"/>
        <w:numPr>
          <w:ilvl w:val="0"/>
          <w:numId w:val="3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Прочитайте рассказ «Дикая яблоня» и вопросы к ним.  Попросите ребёнка дать на них ответ.</w:t>
      </w:r>
    </w:p>
    <w:p w:rsidR="007D2D8F" w:rsidRPr="007D2D8F" w:rsidRDefault="005472AA" w:rsidP="007E78C0">
      <w:pPr>
        <w:pStyle w:val="a3"/>
        <w:spacing w:after="0"/>
        <w:ind w:left="-142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8746" cy="5315267"/>
            <wp:effectExtent l="19050" t="0" r="0" b="0"/>
            <wp:docPr id="1" name="Рисунок 1" descr="https://sun9-45.userapi.com/c206720/v206720215/c6270/Lbg75Q2C9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c206720/v206720215/c6270/Lbg75Q2C9H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54" cy="532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CF" w:rsidRDefault="00886DCF" w:rsidP="007D2D8F">
      <w:pPr>
        <w:pStyle w:val="a3"/>
        <w:numPr>
          <w:ilvl w:val="0"/>
          <w:numId w:val="3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lastRenderedPageBreak/>
        <w:t>Прочитайте рассказ «Наша яблоня».</w:t>
      </w:r>
    </w:p>
    <w:p w:rsidR="005472AA" w:rsidRDefault="005472AA" w:rsidP="007E78C0">
      <w:pPr>
        <w:pStyle w:val="a3"/>
        <w:spacing w:after="0"/>
        <w:ind w:left="-142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3299" cy="5574522"/>
            <wp:effectExtent l="19050" t="0" r="7701" b="0"/>
            <wp:docPr id="4" name="Рисунок 4" descr="https://sun9-5.userapi.com/c858320/v858320215/1b4fca/b53AkT-_w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c858320/v858320215/1b4fca/b53AkT-_w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749" cy="5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AA" w:rsidRPr="0066088C" w:rsidRDefault="005472AA" w:rsidP="007D2D8F">
      <w:pPr>
        <w:pStyle w:val="a3"/>
        <w:spacing w:after="0"/>
        <w:ind w:left="-142" w:right="-426"/>
        <w:rPr>
          <w:rFonts w:ascii="Times New Roman" w:hAnsi="Times New Roman" w:cs="Times New Roman"/>
          <w:sz w:val="28"/>
          <w:szCs w:val="28"/>
        </w:rPr>
      </w:pPr>
    </w:p>
    <w:p w:rsidR="00886DCF" w:rsidRPr="0066088C" w:rsidRDefault="00886DCF" w:rsidP="007D2D8F">
      <w:pPr>
        <w:pStyle w:val="a3"/>
        <w:numPr>
          <w:ilvl w:val="0"/>
          <w:numId w:val="3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Побеседуйте с ребёнком на тему: «Садовые деревья»</w:t>
      </w:r>
      <w:r w:rsidR="0066088C" w:rsidRPr="0066088C">
        <w:rPr>
          <w:rFonts w:ascii="Times New Roman" w:hAnsi="Times New Roman" w:cs="Times New Roman"/>
          <w:sz w:val="28"/>
          <w:szCs w:val="28"/>
        </w:rPr>
        <w:t>.</w:t>
      </w:r>
    </w:p>
    <w:p w:rsidR="00886DCF" w:rsidRPr="0066088C" w:rsidRDefault="00886DCF" w:rsidP="007D2D8F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Почему им дано такое название?</w:t>
      </w:r>
    </w:p>
    <w:p w:rsidR="00886DCF" w:rsidRPr="0066088C" w:rsidRDefault="00886DCF" w:rsidP="007D2D8F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Где они растут?</w:t>
      </w:r>
    </w:p>
    <w:p w:rsidR="00886DCF" w:rsidRPr="0066088C" w:rsidRDefault="00886DCF" w:rsidP="007D2D8F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Какие садовые деревья</w:t>
      </w:r>
      <w:r w:rsidR="0066088C" w:rsidRPr="0066088C">
        <w:rPr>
          <w:rFonts w:ascii="Times New Roman" w:hAnsi="Times New Roman" w:cs="Times New Roman"/>
          <w:sz w:val="28"/>
          <w:szCs w:val="28"/>
        </w:rPr>
        <w:t xml:space="preserve">, кустарники </w:t>
      </w:r>
      <w:r w:rsidRPr="0066088C"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="0066088C" w:rsidRPr="0066088C">
        <w:rPr>
          <w:rFonts w:ascii="Times New Roman" w:hAnsi="Times New Roman" w:cs="Times New Roman"/>
          <w:sz w:val="28"/>
          <w:szCs w:val="28"/>
        </w:rPr>
        <w:t>?</w:t>
      </w:r>
    </w:p>
    <w:p w:rsidR="00886DCF" w:rsidRPr="0066088C" w:rsidRDefault="00886DCF" w:rsidP="007D2D8F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Бывают ли на них плоды?</w:t>
      </w:r>
    </w:p>
    <w:p w:rsidR="00886DCF" w:rsidRPr="0066088C" w:rsidRDefault="00886DCF" w:rsidP="007D2D8F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Можно ли употреблять в пищу плоды этих культур?</w:t>
      </w:r>
    </w:p>
    <w:p w:rsidR="0066088C" w:rsidRDefault="0066088C" w:rsidP="007D2D8F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Как нужно ухаживать за садовыми культурами? Зачем?</w:t>
      </w:r>
    </w:p>
    <w:p w:rsidR="007D2D8F" w:rsidRPr="005472AA" w:rsidRDefault="007D2D8F" w:rsidP="007D2D8F">
      <w:pPr>
        <w:pStyle w:val="a3"/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66088C" w:rsidRPr="0066088C" w:rsidRDefault="0066088C" w:rsidP="007D2D8F">
      <w:pPr>
        <w:pStyle w:val="a3"/>
        <w:numPr>
          <w:ilvl w:val="0"/>
          <w:numId w:val="3"/>
        </w:num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6088C">
        <w:rPr>
          <w:rFonts w:ascii="Times New Roman" w:hAnsi="Times New Roman" w:cs="Times New Roman"/>
          <w:sz w:val="28"/>
          <w:szCs w:val="28"/>
        </w:rPr>
        <w:t>Выполните задания письменно. Соедини слово с соответствующей картинкой. Раскрась клеточки с гласными буквами красным цветом, с согласными – синим.</w:t>
      </w:r>
    </w:p>
    <w:p w:rsidR="00DB5D43" w:rsidRPr="0066088C" w:rsidRDefault="005472AA" w:rsidP="007D2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8635" cy="7776099"/>
            <wp:effectExtent l="19050" t="0" r="0" b="0"/>
            <wp:docPr id="7" name="Рисунок 7" descr="https://sun9-10.userapi.com/c857124/v857124215/122656/27iQsBJh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0.userapi.com/c857124/v857124215/122656/27iQsBJhig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71" cy="780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D43" w:rsidRPr="0066088C" w:rsidSect="00DB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F8E"/>
    <w:multiLevelType w:val="hybridMultilevel"/>
    <w:tmpl w:val="C4F6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15998"/>
    <w:multiLevelType w:val="hybridMultilevel"/>
    <w:tmpl w:val="2342E9A8"/>
    <w:lvl w:ilvl="0" w:tplc="73AC0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10747"/>
    <w:multiLevelType w:val="hybridMultilevel"/>
    <w:tmpl w:val="9B800A60"/>
    <w:lvl w:ilvl="0" w:tplc="664CF8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C54E16"/>
    <w:rsid w:val="000C7D16"/>
    <w:rsid w:val="005472AA"/>
    <w:rsid w:val="0066088C"/>
    <w:rsid w:val="007D2D8F"/>
    <w:rsid w:val="007E78C0"/>
    <w:rsid w:val="007F2DB8"/>
    <w:rsid w:val="00886DCF"/>
    <w:rsid w:val="00C54E16"/>
    <w:rsid w:val="00DB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2020-03-30T08:55:00Z</dcterms:created>
  <dcterms:modified xsi:type="dcterms:W3CDTF">2020-04-08T09:09:00Z</dcterms:modified>
</cp:coreProperties>
</file>