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5E" w:rsidRDefault="00D0495E" w:rsidP="00D0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D0495E" w:rsidRDefault="00D0495E" w:rsidP="00D0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5E" w:rsidRDefault="00D0495E" w:rsidP="00D0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0495E" w:rsidRDefault="00D0495E" w:rsidP="00D0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0495E" w:rsidRDefault="00D0495E" w:rsidP="00D0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0495E" w:rsidRDefault="00D0495E" w:rsidP="00D04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0495E" w:rsidRDefault="00D0495E" w:rsidP="00D0495E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40"/>
          <w:szCs w:val="40"/>
          <w:lang w:eastAsia="ru-RU"/>
        </w:rPr>
      </w:pPr>
    </w:p>
    <w:p w:rsidR="00D0495E" w:rsidRDefault="00D0495E" w:rsidP="00D0495E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40"/>
          <w:szCs w:val="40"/>
          <w:lang w:eastAsia="ru-RU"/>
        </w:rPr>
      </w:pPr>
    </w:p>
    <w:p w:rsidR="00D0495E" w:rsidRDefault="00D0495E" w:rsidP="00D0495E">
      <w:pPr>
        <w:pBdr>
          <w:bottom w:val="single" w:sz="6" w:space="0" w:color="D6DDB9"/>
        </w:pBdr>
        <w:spacing w:before="120" w:after="120" w:line="528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Краткосрочный проект на тему:</w:t>
      </w:r>
    </w:p>
    <w:p w:rsidR="00D0495E" w:rsidRDefault="00D0495E" w:rsidP="00D0495E">
      <w:pPr>
        <w:pBdr>
          <w:bottom w:val="single" w:sz="6" w:space="0" w:color="D6DDB9"/>
        </w:pBdr>
        <w:spacing w:before="120" w:after="120" w:line="528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«День космонавтики»</w:t>
      </w: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0495E" w:rsidRDefault="00D0495E" w:rsidP="00D0495E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2E2E2E"/>
          <w:sz w:val="40"/>
          <w:szCs w:val="40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Цыликова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Н.Е.</w:t>
      </w:r>
    </w:p>
    <w:p w:rsidR="00D0495E" w:rsidRDefault="00D0495E" w:rsidP="00D0495E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</w:p>
    <w:p w:rsidR="00D0495E" w:rsidRDefault="00D0495E" w:rsidP="00D0495E">
      <w:pPr>
        <w:pStyle w:val="21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. Комсомольский  2024г.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95E" w:rsidRDefault="00D0495E" w:rsidP="00D0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Проблема: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Незнание детьми российского праздника «День космонавтики», о космосе, космонавтах и первом полете Юрия Алексеевича Гагарина.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Недостаточное внимание родителей к российскому празднику «День космонавтики».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российским праздником – День космонавтики, героями космоса.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праздником «День космонавтики», героями космоса, с первым полетом Юрия Гагарина;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и углубить знания детей о космосе, дате первого полета Юрия Гагарина в космос, празднике День космонавтики;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интерес, творческие способности.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краткосрочный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Тип проекта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творческо-информационный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3957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 средней группы, педагоги, родители.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представления продукта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творческих работ детей и родителей на тему «Космические фантазии».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смены общественных информаций нарушается преемственность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 в воспитании детей и прежде всего нравственного опыта. Дети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знают о празднике День космонавтики, почему он существует, и кто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совершил полет. Дошкольники не испытывают чувство гордости </w:t>
      </w:r>
      <w:proofErr w:type="gramStart"/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данного проекта обусловлена еще и тем, что космос – это обширная тема для исследовательской деятельности, которая вызывает интерес у детей как всё неведомое, непонятное. Комплексная работа в рамках проекта даёт возможность многосторонне развивать личность дошкольников: дети рисуют, лепят, конструируют, учатся считать, закрепляют геометрические фигуры. 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957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реализации проекта дети узнают много новой информации о космосе, о профессии космонавт, о празднике «День космонавтики». Мечты детей стать космонавтами не так актуальны в наше время. Разовьются умственные способности детей, которые проявятся в умении экспериментировать, анализировать, делать выводы.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Появиться </w:t>
      </w: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аинтересованность детей темой о космосе, их познавательной активности: вместе с родителями находят информацию по теме, рассказывают и делятся своими знаниями с другими детьми в детском саду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1-й этап (подготовительный)</w:t>
      </w:r>
    </w:p>
    <w:p w:rsidR="00395791" w:rsidRPr="00395791" w:rsidRDefault="00395791" w:rsidP="003957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актуальности и темы будущего проекта</w:t>
      </w:r>
    </w:p>
    <w:p w:rsidR="00395791" w:rsidRPr="00395791" w:rsidRDefault="00395791" w:rsidP="003957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</w:t>
      </w:r>
    </w:p>
    <w:p w:rsidR="00395791" w:rsidRPr="00395791" w:rsidRDefault="00395791" w:rsidP="003957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Постановка цели и задач.</w:t>
      </w:r>
    </w:p>
    <w:p w:rsidR="00395791" w:rsidRPr="00395791" w:rsidRDefault="00395791" w:rsidP="003957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взаимодействию и реализации проекта</w:t>
      </w:r>
    </w:p>
    <w:p w:rsidR="00395791" w:rsidRPr="00395791" w:rsidRDefault="00395791" w:rsidP="003957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 проекта</w:t>
      </w:r>
    </w:p>
    <w:p w:rsidR="00395791" w:rsidRPr="00395791" w:rsidRDefault="00395791" w:rsidP="0039579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развивающей среды: подбор материала, атрибутов, иллюстрации и фотографии о космосе, художественной литературы, игр по данной теме.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2-й этап (основной)</w:t>
      </w:r>
    </w:p>
    <w:p w:rsidR="00395791" w:rsidRPr="00395791" w:rsidRDefault="00395791" w:rsidP="003957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и методы работы: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Опрос детей: «Какой праздник и почему отмечает наша страна 12 апреля?»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Познавательные беседы: «Космос»,</w:t>
      </w:r>
      <w:r w:rsidRPr="00395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«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 космонавт на Земле», «Профессия — космонавт»</w:t>
      </w:r>
      <w:r w:rsidRPr="003957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– рассуждение «Что я могу увидеть в космосе!».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 по книге К. Булычева «Тайна третьей планеты».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«Разрезанные картинки» 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 «5.4.3.2.1-пуск»,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«Что есть в космосе».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Самостоятельное художественное творчество.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 «Ракета», «Космонавты», 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«Солнечный лучик», «Солнышко и дождик».</w:t>
      </w:r>
    </w:p>
    <w:p w:rsidR="00395791" w:rsidRPr="00395791" w:rsidRDefault="00747D1A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="00395791"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тему: «Звездная фантазия»</w:t>
      </w:r>
    </w:p>
    <w:p w:rsid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</w:t>
      </w:r>
      <w:r w:rsid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 «Космос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47D1A" w:rsidRPr="00395791" w:rsidRDefault="00747D1A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«Космический корабль»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альбома «Детям о космосе».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Разгадывание загадок и чтение стихов о космосе.</w:t>
      </w:r>
      <w:r w:rsidRPr="0039579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«У Солнышка в гостях»,</w:t>
      </w:r>
    </w:p>
    <w:p w:rsidR="00395791" w:rsidRPr="00395791" w:rsidRDefault="00395791" w:rsidP="003957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2.Экспериментирование: 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Как летит ракета (воздушный шарик)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Невесомость </w:t>
      </w:r>
      <w:proofErr w:type="gramStart"/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вода, воздушный шарик)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Магнитное притяжение (магнит)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Отражение света (солнечные зайчики)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Вращение Земли (глобус)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3-й этап (заключительный)</w:t>
      </w:r>
    </w:p>
    <w:p w:rsidR="00395791" w:rsidRPr="00395791" w:rsidRDefault="00395791" w:rsidP="0039579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«Космос»</w:t>
      </w:r>
    </w:p>
    <w:p w:rsidR="00395791" w:rsidRPr="00395791" w:rsidRDefault="00395791" w:rsidP="0039579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творческих работ детей и родителей «Космические фантазии»</w:t>
      </w:r>
    </w:p>
    <w:p w:rsidR="00395791" w:rsidRPr="00395791" w:rsidRDefault="00395791" w:rsidP="0039579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Информационная папка «День космонавтики».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на тему «Расскажите детям о космосе».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Наблюдение с детьми за звездами: яркость, размер, Полярная звезда, созвездия.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вместе с детьми фотоматериала о космосе и космических кораблях, космонавтах.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Итоги проектной деятельности: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проектом:</w:t>
      </w:r>
    </w:p>
    <w:p w:rsidR="00395791" w:rsidRPr="00395791" w:rsidRDefault="00395791" w:rsidP="0039579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и систематизированы знания детей о 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российском праздника «День космонавтики», о космосе, космонавтах и первом полете Юрия Алексеевича Гагарина.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реализации проекта дети узнали много новой информации о космосе, о профессии космонавт, о празднике «День космонавтики». </w:t>
      </w:r>
      <w:r w:rsidRPr="00395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 </w:t>
      </w: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395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аинтересованность детей темой о космосе, их познавательная активность.</w:t>
      </w: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395791" w:rsidRDefault="00747D1A" w:rsidP="003957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95791" w:rsidRPr="00395791" w:rsidRDefault="00395791" w:rsidP="00395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Приложение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Познавательная беседа «Космос»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сформировать у детей понятия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космос»;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выяснить, что есть в космосе; ввести понятия «звезды», «планеты»;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убеждение в ценности коллективного труда для достижения общей цели.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 картинки на космическую тему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беседы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можем увидеть ночью и днем на небе?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(Солнце, звезды, луну.)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Все это находится в космическом пространстве. </w:t>
      </w:r>
      <w:proofErr w:type="gramStart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«космос»</w:t>
      </w:r>
      <w:r w:rsidR="001A1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означает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 на свете»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E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«Вселенная»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все, что существует.</w:t>
      </w:r>
      <w:proofErr w:type="gramEnd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 — часть Вселенной, так же как Солнце, Луна и все другие планеты. Звезды, облака газа и пыли — это тоже Вселенная.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 используют телескопы и космические автоматические станции для изучения космоса.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ночном небе мы видим звезды. Они очень разные и по размеру и температуре. Звезды — огненные шары, одни более горячие, другие — менее, поэтому и цвет у звезд разный. Самые горячие — белые, чуть менее горячие — голубые, потом желтые и красные.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звезда к нам ближе всего? Солнце — это звезда. Она считается самой близкой к нам звездой во Вселенной. Солнце — шар, состоящий из раскаленных ярко светящихся газов. Оно дает нашей планете свет и тепло, без него не было бы жизни на Земле. Вокруг Солнца кружатся планеты. У каждой планеты свой путь, называемый орбитой. Запомнить названия и очередность планет вам поможет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«Астрономическая считалка» (Пальчиковая игра)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Луне жил звездочет,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планетам вел подсчет.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Меркурий — раз, Венера — два-с,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— Земля, четыре — Марс.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— Юпитер, шесть — Сатурн,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— Уран, восьмой — Нептун,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Девять — дальше всех — Плутон.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видит — выйди вон.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 предполагают, что за Плутоном есть десятая планета. Но она еще не найдена. В Солнечной системе есть еще астероиды и кометы.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Астероид — небольшое планета подобное небесное тело, движущееся по орбите вокруг Солнца.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Комета — небольшое небесное тело, имеющее туманный вид. Оно состоит из каменных пород, льда и пыли. Когда комета приближается к Солнцу, у нее образуется светящийся хвост.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Метеоры - явление, возникающее при сгорании в атмосфере Земли мелких космических частиц, например, осколков комет или астероидов. Метеоры еще называют падающими звездами.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Познавательная беседа на тему «Первый космонавт на Земле»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первым человеком, полетевшим в космос;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интерес к профессии космонавта;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подвести детей к пониманию того, что космонавтом может быть только здоровый, образованный, настойчивый и бесстрашный человек;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в детях гордость за свою страну, любовь к своей Родине.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 материалы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Портреты Ю. Гагарина, В. Терешковой;</w:t>
      </w:r>
    </w:p>
    <w:p w:rsidR="00395791" w:rsidRPr="00395791" w:rsidRDefault="00395791" w:rsidP="0039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наша ст</w:t>
      </w:r>
      <w:r w:rsidR="008E53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 отмечает День Космонавтики. Этот праздник, прежде всего для космонавтов. Космонавты — люди, которые летают в космическое пространство на ракетах. А кто знает, кто был первым космонавтом, полетевшим в космос?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детей.)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Юрий Алексеевич Гагарин родился 9 марта 1934 года. Детство Юрия прошло в деревне </w:t>
      </w:r>
      <w:proofErr w:type="spellStart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Клушино</w:t>
      </w:r>
      <w:proofErr w:type="spellEnd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Юрий Гагарин закончил с отличием училище летчиков. 12 апреля 1961 года с космодрома Байконур стартовал космический корабль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«Восток»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Юрий Гагарин полетел впервые в 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Все гордились, что именно российский гражданин первым в мире полетел в космос. За этот подвиг Ю. А. Гагарину присвоено звание Героя Советского Союза. День полета 12 апреля был объявлен праздником – Днём космонавтики.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полете Ю. А. Гагарина в космосе побывало очень много космонавтов, среди них были и женщины. Первая в мире женщина – космонавт – Валентина Терешкова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космонавты летали в космос не один раз. Сейчас совершаются совместные полеты космонавтов разных стран. Работа космонавтов, очень опасна. Труд их по достоинству оценила наша страна: все космонавты удостоены высоких наград.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ребята, я вам расскажу об испытаниях, которые космонавты должны пройти на Земле. Представьте, если бы вас посадили в большой шар, и 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огромный великан стал бы перебрасывать его из одной руки в другую. Чтобы вы почувствовали при этом? А вот еще одно испытание – представьте, что вас посадили в кресло, пристегнули ремнями, и машина со страшной силой закружила бы это кресло: вверх, вниз, туда-сюда. А еще ребята, когда ракета взлетает, она очень дрожит. Чтобы привыкнуть к этому, космонавта </w:t>
      </w:r>
      <w:proofErr w:type="gramStart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сажают в </w:t>
      </w:r>
      <w:proofErr w:type="spellStart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вибромашину</w:t>
      </w:r>
      <w:proofErr w:type="spellEnd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начинается</w:t>
      </w:r>
      <w:proofErr w:type="gramEnd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такая тряска, что зуб на зуб не попадает.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Испытания серьезные. А почему же все космонавты справляются с ними, как вы думаете?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(тренированные, занимаются спортом)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Космонавт должен быть бесстрашным, почему? (люди не знают, с чем они могут столкнуться в космосе, исправна ли ракета). Чем занимаются космонавты в космосе? (проводят научные эксперименты, изучают поверхность Земли, уточняют прогноз погоды, обеспечивают радиотелевизионную связь).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Беседа «Профессия – космонавт»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представления детей о космосе и космических полетах, познакомить с профессией космонавт.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играют. Вдруг в группу залетает ракета</w:t>
      </w:r>
      <w:r w:rsidRPr="00747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берет макет в руки)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 что это? Правильно ракета. А как вы думаете, для чего она нужна? Конечно, чтобы летать в космос.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бы хотели стать космонавтами? Здорово, я так и думала.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в космонавты берут не всех. Ребята, как вы думаете, каких людей берут в космонавты? Правильно самых умных, самых смелых, самых здоровых.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готовы пройти испытания, чтобы стать космонавтами? Ну, тогда моё вам первое задание. Игра «В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космосе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в круг и, передавая макет ракеты, друг другу называют слова, относящиеся к космосу и всему, что с ним связано.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как много космических слов вы знаете. А теперь проверим вашу выносливость (игра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«Держу равновесие»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Нужно будет простоять на одной ноге, а руки отвести в стороны. Приготовились, начали.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Вы, просто молодцы. Вас всех смело можно брать в космонавты.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ракета у нас есть, и мы смело можем отправиться в путешествие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(ребята поднимают руки вверх и соединяют их в виде конуса)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Начинаем с вами обратный отсчет, ведём счёт от 10 до 1.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Ура, мы взлетели! Ребята, предлагаю вам взглянуть в иллюминаторы. Что мы можем видеть из них в космосе? Правильно планеты.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планеты вращаются вокруг Солнца. Оно располагается в центре нашей солнечной системы.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назовите мне, пожалуйста, планеты нашей солнечной системы. Помните, мы с вами учили стихотворение, давайте хором его вспомним.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порядку все планеты назовет любой из 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нас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 – Меркурий,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Венера,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Земля,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– Марс!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– Меркурий,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– Сатурн,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 – Уран,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восьмой – Нептун.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девятая планета — под названием Плутон!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звали первого в мире космонавта? Правильно, Юрий Алексеевич Гагарин.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совершил свой первый полет 12 апреля 1961 года, это было очень давно. И тогда всё люди нашей страны гордились этим событием.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О, нашем первом космонавте </w:t>
      </w:r>
      <w:proofErr w:type="gramStart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писали много стихов</w:t>
      </w:r>
      <w:proofErr w:type="gramEnd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послушайте одно из них.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Юрий Гагарин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Автор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Владимир Степанов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космической ракете,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названием "Восток"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первым на планете,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Подняться к звёздам смог.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Поёт об этом песни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Весенняя капель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Навеки будут вместе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Гагарин и апрель.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о чём это стихотворение? Правильно о Ю. Гагарине, о его первом полете. А как называлась эта ракета? Молодцы, вы внимательно слушали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«Восток»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должны гордиться, что живем в стране, гражданин которой совершил первый полет в космос.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я предлагаю вам сделать зарядку. Ведь для космонавтов</w:t>
      </w:r>
      <w:r w:rsidRPr="00747D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поддерживать хорошую физическую форму. Начнём? Поехали.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и выполняет упражнения, ребята повторяют упражнения за воспитателем.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ракетой управлять,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смелым, сильным стать.</w:t>
      </w:r>
    </w:p>
    <w:p w:rsidR="00395791" w:rsidRPr="00395791" w:rsidRDefault="00165F69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proofErr w:type="spellStart"/>
      <w:r w:rsidR="00395791"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лабых</w:t>
      </w:r>
      <w:proofErr w:type="spellEnd"/>
      <w:r w:rsidR="00395791"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космос не берут,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полет — не легкий труд!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зевай по сторонам,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сегодня — космонавт!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тренировку,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сильным стать и ловким.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в свой первый полет Юрий Гагарин сделал круг вокруг Земли. Давайте пролетим над нашей планетой и посмотрим, что же он видел 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своего иллюминатора. Земля вращается вокруг Солнца, так же как и все другие планеты, и одновременно вокруг себя, когда Солнце освещает одну сторону, здесь светло, а с противоположной стороны темно, ночь.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видим на этих фото нашу планету Земля. Ребята, собой представляет наша планета, что вы можете рассказать о ней, глядя на эти фотографии? Правильно, она круглая. А какие цвета мы здесь видим? Голубой в основном. А что это такое голубое на нашей планете, как вы думаете? Правильно, это вода, моря и океаны.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а что из космоса видится на нашей планете зеленым и коричневым? Правильно, это леса и горы. Молодцы, ребята.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наша с вами планета Земля уникальна, только на ней из всех планет солнечной системы есть жизнь.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нашей с вами планеты есть спутник, который называется Луна.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Луны есть одна 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особенность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каждый день меняет свой вид. То она видна нам как буква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похожа на блин, то снова превращается в букву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происходит из-за того, что наша планета Земля все время вращается, и из-за ее вращения нам видна то вся Луна (когда Солнце ее освещает</w:t>
      </w:r>
      <w:r w:rsidR="00582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ее частичка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(когда Земля заслоняет Луне свет Солнца)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Время быстро пролетело, и нам пришла пора возвращаться на Землю. Приготовились (дети поднимают руки над головой, соединяя их, делая как бы конус ракеты) и полетели (дети двигаются за воспитателем в раздевалку, приземление на Землю происходит там).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поздравляю вас с успешным возвращением на Землю.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395791" w:rsidRPr="00D0495E" w:rsidRDefault="00395791" w:rsidP="0039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Подвижные игры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47D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Космонавты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под сопровождение музыкального руководителя.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подражания движениям и речи взрослого – повторение звука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Запускаем мы ракету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«У-У-У!»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над головой в форме конуса,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Завели моторы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Start"/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Р-</w:t>
      </w:r>
      <w:proofErr w:type="gramEnd"/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р- р»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движение по кругу друг за другом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Загудели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«У-у-у!»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Руки расставили в стороны.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На заправку полетели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присели - руки вперёд, заправились – руки опустили.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несколько раз по желанию детей.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«Ракетодром»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раскладывают обручи по кругу, свободно бегают вокруг обручей и произносят 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слова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полётов по планетам.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какую захотим,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такую полетим!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игре один секрет –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Опоздавшим</w:t>
      </w:r>
      <w:proofErr w:type="gramEnd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 нет!</w:t>
      </w:r>
    </w:p>
    <w:p w:rsid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убирает несколько обручей. Игра повторяется, пока не останется один обруч.</w:t>
      </w:r>
    </w:p>
    <w:p w:rsidR="003C2552" w:rsidRDefault="003C2552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2552" w:rsidRDefault="003C2552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Приложение</w:t>
      </w:r>
    </w:p>
    <w:p w:rsidR="003C2552" w:rsidRDefault="003C2552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2552" w:rsidRPr="003C2552" w:rsidRDefault="003C2552" w:rsidP="003C25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3C2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Дидактическая игра « Найди ракеты» </w:t>
      </w:r>
    </w:p>
    <w:p w:rsidR="003C2552" w:rsidRPr="003C2552" w:rsidRDefault="003C2552" w:rsidP="003C2552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- Учить ориентироваться в замкнутом пространстве (помещении кабинета), находить и располагать игрушки по инструкциям педагога.</w:t>
      </w:r>
    </w:p>
    <w:p w:rsidR="003C2552" w:rsidRPr="003C2552" w:rsidRDefault="003C2552" w:rsidP="003C25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C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зрительный поиск в </w:t>
      </w:r>
      <w:proofErr w:type="spellStart"/>
      <w:r w:rsidRPr="003C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макропространстве</w:t>
      </w:r>
      <w:proofErr w:type="spellEnd"/>
      <w:r w:rsidRPr="003C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закреплять знание основных предлогов, характеризующих местоположение предметом.</w:t>
      </w:r>
    </w:p>
    <w:p w:rsidR="003C2552" w:rsidRDefault="003C2552" w:rsidP="003C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 Педагог предлагает детям найти 4 ракеты, расположенные в разных местах кабинета и рассказать, где находятся ракеты, используя пространственные предлоги.</w:t>
      </w:r>
    </w:p>
    <w:p w:rsidR="00DB00F1" w:rsidRDefault="00DB00F1" w:rsidP="003C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0F1" w:rsidRDefault="00DB00F1" w:rsidP="003C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0F1" w:rsidRDefault="00DB00F1" w:rsidP="003C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0F1" w:rsidRDefault="00DB00F1" w:rsidP="00DB0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</w:p>
    <w:p w:rsidR="00DB00F1" w:rsidRPr="00DB00F1" w:rsidRDefault="00DB00F1" w:rsidP="00DB0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Бродит одиноко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Огненное око.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Всюду, где бывает,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Взглядом согревает.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(Солнце)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Не месяц, не луна, не планета, не звезда,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По небу летает, самолёты обгоняет.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(Спутник)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Волчок, волчок,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Покажи другой бочок,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Другой бок не покажу,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Я привязанный хожу.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(Луна)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У бабушки над избушкой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Висит хлеба краюшка.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lastRenderedPageBreak/>
        <w:t>Собаки лают, достать не могут.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(Месяц)</w:t>
      </w:r>
    </w:p>
    <w:p w:rsidR="00DB00F1" w:rsidRPr="00DB00F1" w:rsidRDefault="00DB00F1" w:rsidP="00DB00F1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DB00F1">
        <w:rPr>
          <w:rFonts w:ascii="Times New Roman" w:hAnsi="Times New Roman" w:cs="Times New Roman"/>
          <w:color w:val="111111"/>
          <w:sz w:val="28"/>
          <w:szCs w:val="28"/>
        </w:rPr>
        <w:t>В </w:t>
      </w:r>
      <w:hyperlink r:id="rId6" w:tooltip="Космос. Все о космосе для детей" w:history="1">
        <w:r w:rsidRPr="00DB00F1">
          <w:rPr>
            <w:rFonts w:ascii="Times New Roman" w:hAnsi="Times New Roman" w:cs="Times New Roman"/>
            <w:sz w:val="28"/>
            <w:szCs w:val="28"/>
          </w:rPr>
          <w:t>космосе сквозь толщу</w:t>
        </w:r>
      </w:hyperlink>
      <w:r w:rsidRPr="00DB00F1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лет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Ледяной летит объект.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Хвост его - полоска света,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А зовут объект…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(Комета)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Эта межзвёздная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Вечная странница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 небе ночном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Только–только представится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И улетает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Надолго потом,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Нам на прощанье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Мерцая хвостом.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(Комета)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Чтобы глаз вооружить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И со звёздами дружить,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Млечный путь увидеть чтоб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Нужен мощный </w:t>
      </w: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(телескоп)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У ракеты есть водитель,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Невесомости любитель.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  <w:u w:val="single"/>
          <w:bdr w:val="none" w:sz="0" w:space="0" w:color="auto" w:frame="1"/>
        </w:rPr>
        <w:t>По-английски</w:t>
      </w:r>
      <w:r w:rsidRPr="00DB00F1">
        <w:rPr>
          <w:color w:val="111111"/>
          <w:sz w:val="28"/>
          <w:szCs w:val="28"/>
        </w:rPr>
        <w:t>: </w:t>
      </w: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«астронавт»</w:t>
      </w:r>
      <w:r w:rsidRPr="00DB00F1">
        <w:rPr>
          <w:color w:val="111111"/>
          <w:sz w:val="28"/>
          <w:szCs w:val="28"/>
        </w:rPr>
        <w:t>,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А по-русски </w:t>
      </w: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B00F1">
        <w:rPr>
          <w:rStyle w:val="a9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космонавт</w:t>
      </w: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Астроном — он звездочёт,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Знает все наперечёт!</w:t>
      </w:r>
    </w:p>
    <w:p w:rsidR="00DB00F1" w:rsidRPr="008E5342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 xml:space="preserve">Только лучше звёзд </w:t>
      </w:r>
      <w:proofErr w:type="gramStart"/>
      <w:r w:rsidRPr="008E5342">
        <w:rPr>
          <w:color w:val="111111"/>
          <w:sz w:val="28"/>
          <w:szCs w:val="28"/>
        </w:rPr>
        <w:t>видна</w:t>
      </w:r>
      <w:proofErr w:type="gramEnd"/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lastRenderedPageBreak/>
        <w:t>В небе полная … </w:t>
      </w: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(Луна)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 телескоп скорей взгляните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Он гуляет по орбите.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Там начальник он над всеми,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Больше всех других планет.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 нашей солнечной системе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Никого крупнее нет.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(Юпитер)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Все планеты с полюсами,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Есть экватор у любой.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Но планеты с поясами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Не найдете вы другой.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 этих кольцах он один,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Очень важный господин.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(Сатурн)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 небе я свечусь нередко,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Ваша ближняя соседка.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Я Меркурию сестра,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И на мне всегда жара.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(Венера)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Это красная планета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По соседству с нами.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Он зимой и даже летом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Мёрзнет надо льдами.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Странно, что не говори,-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Лёд не сверху, а внутри.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(Марс)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lastRenderedPageBreak/>
        <w:t>Вот планетам младший брат,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 xml:space="preserve">По размеру </w:t>
      </w:r>
      <w:proofErr w:type="gramStart"/>
      <w:r w:rsidRPr="00DB00F1">
        <w:rPr>
          <w:color w:val="111111"/>
          <w:sz w:val="28"/>
          <w:szCs w:val="28"/>
        </w:rPr>
        <w:t>маловат</w:t>
      </w:r>
      <w:proofErr w:type="gramEnd"/>
      <w:r w:rsidRPr="00DB00F1">
        <w:rPr>
          <w:color w:val="111111"/>
          <w:sz w:val="28"/>
          <w:szCs w:val="28"/>
        </w:rPr>
        <w:t>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К солнышку всех ближе он,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Потому и раскалён.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(Меркурий)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Эти звёздочки, как искры,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Падают и гаснут быстро.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Зажигают среди ночи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В небе звёздный дождик,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Словно эти огонёчки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Рисовал художник.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(Метеориты)</w:t>
      </w:r>
    </w:p>
    <w:p w:rsidR="00DB00F1" w:rsidRPr="00DB00F1" w:rsidRDefault="00DF3B45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Бежать,</w:t>
      </w:r>
      <w:r w:rsidR="00DB00F1" w:rsidRPr="00DB00F1">
        <w:rPr>
          <w:color w:val="111111"/>
          <w:sz w:val="28"/>
          <w:szCs w:val="28"/>
        </w:rPr>
        <w:t xml:space="preserve"> бежать — не добежать,</w:t>
      </w:r>
    </w:p>
    <w:p w:rsidR="00DB00F1" w:rsidRPr="00DB00F1" w:rsidRDefault="00DB00F1" w:rsidP="00DB00F1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B00F1">
        <w:rPr>
          <w:color w:val="111111"/>
          <w:sz w:val="28"/>
          <w:szCs w:val="28"/>
        </w:rPr>
        <w:t>Лететь, лететь — не долететь.</w:t>
      </w:r>
    </w:p>
    <w:p w:rsidR="00DB00F1" w:rsidRPr="00DB00F1" w:rsidRDefault="00DB00F1" w:rsidP="00DB00F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00F1">
        <w:rPr>
          <w:i/>
          <w:iCs/>
          <w:color w:val="111111"/>
          <w:sz w:val="28"/>
          <w:szCs w:val="28"/>
          <w:bdr w:val="none" w:sz="0" w:space="0" w:color="auto" w:frame="1"/>
        </w:rPr>
        <w:t>(Горизонт)</w:t>
      </w:r>
    </w:p>
    <w:p w:rsidR="003C2552" w:rsidRPr="00DB00F1" w:rsidRDefault="003C2552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DB00F1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DB00F1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791" w:rsidRPr="00DB00F1" w:rsidRDefault="00395791" w:rsidP="00395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</w:t>
      </w:r>
    </w:p>
    <w:p w:rsidR="00747D1A" w:rsidRPr="00DB00F1" w:rsidRDefault="00747D1A" w:rsidP="003957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791" w:rsidRPr="00DB00F1" w:rsidRDefault="00395791" w:rsidP="0039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Беседа-рассуждение </w:t>
      </w:r>
      <w:r w:rsidRPr="00DB00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«Что я могу увидеть в космосе?»</w:t>
      </w:r>
    </w:p>
    <w:p w:rsidR="00395791" w:rsidRPr="00DB00F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5791" w:rsidRPr="00DB00F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у детей представление о звёздах, планетах солнечной системы.</w:t>
      </w:r>
    </w:p>
    <w:p w:rsidR="00395791" w:rsidRPr="00DB00F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воображение, умение обосновывать своё желание, высказывать свои предположения и догадки, доказывать или опровергать выдвинутую гипотезу.</w:t>
      </w:r>
    </w:p>
    <w:p w:rsidR="00395791" w:rsidRPr="00DB00F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уважение к мнению других детей, умение слушать.</w:t>
      </w:r>
    </w:p>
    <w:p w:rsidR="00395791" w:rsidRPr="00DB00F1" w:rsidRDefault="00395791" w:rsidP="0039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беседы: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плакат с изображ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ением солнечной системы.</w:t>
      </w:r>
    </w:p>
    <w:p w:rsidR="00395791" w:rsidRPr="00395791" w:rsidRDefault="0058205D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</w:t>
      </w:r>
      <w:r w:rsidR="00395791"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</w:t>
      </w:r>
      <w:r w:rsidR="00395791"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олнечная галактика, космос, вселенная)</w:t>
      </w:r>
      <w:r w:rsidR="00395791"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Почему вы так решили?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</w:t>
      </w:r>
      <w:r w:rsidR="00395791"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ут есть звёзды, планеты, кометы)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макет Солнечной системы, та часть Вселенной, где находится наша планета Земля. А что такое космос? </w:t>
      </w:r>
      <w:r w:rsidR="00582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(Э</w:t>
      </w:r>
      <w:bookmarkStart w:id="0" w:name="_GoBack"/>
      <w:bookmarkEnd w:id="0"/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 вселенная)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Весь необъятный мир, который находится за пределами Земли, называется космосом или Вселенной. Как вы думаете, у космоса есть начало и конец?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Космосу, или Вселенной, нет конца и предела. Вселенная заполнена бесчисленным количеством звёзд. Комет, планет и других небесных тел. В космосе носятся тучи космической пыли и газа. Но чего в космосе нет?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(воздуха)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вы думаете, планеты, звезды, неподвижны?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Вселенной нет ни одного небесного тела, которое бы стояло на месте. Все они движутся с огромной скоростью по своему пути. Слово «космос» обозначает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«порядок»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«строй»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хотели бы полететь в космос?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именно вы хотели бы увидеть в космосе, где побывать и почему именно там?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из планет вас привлекает и почему?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космосе тихо, одиноко, холодно. А как вы думаете, есть ли ещё в космосе планеты, на которых живут люди?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совершить небольшое путешествие по космическим просторам.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r w:rsidR="00DF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«Путешествие на Луну»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постараться, ноги на ширине плеч, наклоны вправо,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очень захотеть, влево;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 небо подняться ноги слегка расставлены, руки на поясе,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 солнца долететь. Подняться на носках верх-вниз;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всерьёз, не </w:t>
      </w:r>
      <w:proofErr w:type="gramStart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понарошку</w:t>
      </w:r>
      <w:proofErr w:type="gramEnd"/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3B45" w:rsidRPr="00DF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то</w:t>
      </w:r>
      <w:r w:rsidR="00DF3B45" w:rsidRPr="00DF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же, повороты влево-вправо;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Познакомиться с Луной,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 на ней немножко ходьба на месте.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вернуться вновь домой.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занимайте места в нашей космической ракете у иллюминаторов</w:t>
      </w:r>
      <w:r w:rsidR="001A1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Взлетаем. Держим курс на Луну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(воспитатель включает слайд-программу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«Луна»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Луна? Луна – не звезда и не планета. Она спутник Земли, большой каменный шар, который в несколько раз меньше Земли. Луна – самое близкое к Земле небесное тело. На её поверхности можно увидеть светлые пятно – это лунные моря, на самом деле в них нет ни капли воды. На Луне нет воздуха. Вся поверхность Луны покрыта толстым слоем космической пыли. Луна светит потому, что её освещает Солнце. Луна движется вокруг Земли и обходит её кругом один раз за месяц. Как вы думаете на Луне можно жить? Почему?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Облетаем Луну и видим летящую комету.</w:t>
      </w:r>
    </w:p>
    <w:p w:rsidR="00395791" w:rsidRPr="00395791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комета? Кометы – небесные путешественницы. Это огромные глыбы из камня и льда. Иногда их за это называют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«Грязными снежками»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 </w:t>
      </w:r>
      <w:r w:rsidRPr="00747D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«живут»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очень далеко от Солнца, дальше самых дальних планет. Многие только раз появляются вблизи Солнца и навсегда исчезают в глубинах космоса. Когда комета приближается к Солнцу, её можно увидеть </w:t>
      </w: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небе даже без бинокля и телескопа, потому что у неё появляется светящийся хвост. Солнце нагревает комету, замёрзшие газы и лёд начинают испаряться и тянутся за кометой как хвост.</w:t>
      </w:r>
    </w:p>
    <w:p w:rsidR="00395791" w:rsidRPr="00DF3B45" w:rsidRDefault="00395791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747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полёт подошёл к концу, заканчивается топливо, и мы возвращаемся назад. Какое интересн</w:t>
      </w:r>
      <w:r w:rsidR="00DF3B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 путешествие у нас получилось</w:t>
      </w:r>
      <w:r w:rsidR="00DF3B45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!</w:t>
      </w: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DF3B45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2-WA0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DF3B45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200650" cy="842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2-WA0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843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P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DF3B45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2-WA0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B45" w:rsidRDefault="00DF3B45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2-WA00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DF3B45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40412-WA0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47D1A" w:rsidRDefault="00747D1A" w:rsidP="0039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40CF3" w:rsidRPr="00DF3B45" w:rsidRDefault="00640CF3" w:rsidP="008926A8">
      <w:pPr>
        <w:pStyle w:val="a3"/>
      </w:pPr>
    </w:p>
    <w:sectPr w:rsidR="00640CF3" w:rsidRPr="00DF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1F3"/>
    <w:multiLevelType w:val="multilevel"/>
    <w:tmpl w:val="4510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D6165"/>
    <w:multiLevelType w:val="multilevel"/>
    <w:tmpl w:val="5D4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F78F8"/>
    <w:multiLevelType w:val="multilevel"/>
    <w:tmpl w:val="4CF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C6"/>
    <w:rsid w:val="00165F69"/>
    <w:rsid w:val="001A1D4B"/>
    <w:rsid w:val="00303FD0"/>
    <w:rsid w:val="00395791"/>
    <w:rsid w:val="003C2552"/>
    <w:rsid w:val="0058205D"/>
    <w:rsid w:val="00640CF3"/>
    <w:rsid w:val="00747D1A"/>
    <w:rsid w:val="008926A8"/>
    <w:rsid w:val="008D547B"/>
    <w:rsid w:val="008E5342"/>
    <w:rsid w:val="00923DC6"/>
    <w:rsid w:val="00943DBA"/>
    <w:rsid w:val="00BF1324"/>
    <w:rsid w:val="00C710D1"/>
    <w:rsid w:val="00D0495E"/>
    <w:rsid w:val="00DB00F1"/>
    <w:rsid w:val="00D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2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926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1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47B"/>
  </w:style>
  <w:style w:type="paragraph" w:customStyle="1" w:styleId="c6">
    <w:name w:val="c6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547B"/>
  </w:style>
  <w:style w:type="paragraph" w:customStyle="1" w:styleId="c7">
    <w:name w:val="c7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47B"/>
  </w:style>
  <w:style w:type="paragraph" w:customStyle="1" w:styleId="c0">
    <w:name w:val="c0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47B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8D54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547B"/>
    <w:rPr>
      <w:i/>
      <w:iCs/>
      <w:color w:val="000000" w:themeColor="text1"/>
    </w:rPr>
  </w:style>
  <w:style w:type="paragraph" w:customStyle="1" w:styleId="c9">
    <w:name w:val="c9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5791"/>
  </w:style>
  <w:style w:type="paragraph" w:customStyle="1" w:styleId="c15">
    <w:name w:val="c15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95791"/>
  </w:style>
  <w:style w:type="character" w:customStyle="1" w:styleId="c17">
    <w:name w:val="c17"/>
    <w:basedOn w:val="a0"/>
    <w:rsid w:val="00395791"/>
  </w:style>
  <w:style w:type="character" w:customStyle="1" w:styleId="c29">
    <w:name w:val="c29"/>
    <w:basedOn w:val="a0"/>
    <w:rsid w:val="00395791"/>
  </w:style>
  <w:style w:type="paragraph" w:customStyle="1" w:styleId="c28">
    <w:name w:val="c28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791"/>
  </w:style>
  <w:style w:type="character" w:customStyle="1" w:styleId="c10">
    <w:name w:val="c10"/>
    <w:basedOn w:val="a0"/>
    <w:rsid w:val="00395791"/>
  </w:style>
  <w:style w:type="paragraph" w:customStyle="1" w:styleId="c21">
    <w:name w:val="c21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95791"/>
  </w:style>
  <w:style w:type="character" w:customStyle="1" w:styleId="c27">
    <w:name w:val="c27"/>
    <w:basedOn w:val="a0"/>
    <w:rsid w:val="00395791"/>
  </w:style>
  <w:style w:type="character" w:customStyle="1" w:styleId="c32">
    <w:name w:val="c32"/>
    <w:basedOn w:val="a0"/>
    <w:rsid w:val="00395791"/>
  </w:style>
  <w:style w:type="paragraph" w:styleId="a8">
    <w:name w:val="Normal (Web)"/>
    <w:basedOn w:val="a"/>
    <w:uiPriority w:val="99"/>
    <w:semiHidden/>
    <w:unhideWhenUsed/>
    <w:rsid w:val="00DB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00F1"/>
    <w:rPr>
      <w:b/>
      <w:bCs/>
    </w:rPr>
  </w:style>
  <w:style w:type="character" w:styleId="aa">
    <w:name w:val="Hyperlink"/>
    <w:basedOn w:val="a0"/>
    <w:uiPriority w:val="99"/>
    <w:semiHidden/>
    <w:unhideWhenUsed/>
    <w:rsid w:val="00DB0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2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926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F1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1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47B"/>
  </w:style>
  <w:style w:type="paragraph" w:customStyle="1" w:styleId="c6">
    <w:name w:val="c6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D547B"/>
  </w:style>
  <w:style w:type="paragraph" w:customStyle="1" w:styleId="c7">
    <w:name w:val="c7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47B"/>
  </w:style>
  <w:style w:type="paragraph" w:customStyle="1" w:styleId="c0">
    <w:name w:val="c0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47B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8D54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547B"/>
    <w:rPr>
      <w:i/>
      <w:iCs/>
      <w:color w:val="000000" w:themeColor="text1"/>
    </w:rPr>
  </w:style>
  <w:style w:type="paragraph" w:customStyle="1" w:styleId="c9">
    <w:name w:val="c9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95791"/>
  </w:style>
  <w:style w:type="paragraph" w:customStyle="1" w:styleId="c15">
    <w:name w:val="c15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95791"/>
  </w:style>
  <w:style w:type="character" w:customStyle="1" w:styleId="c17">
    <w:name w:val="c17"/>
    <w:basedOn w:val="a0"/>
    <w:rsid w:val="00395791"/>
  </w:style>
  <w:style w:type="character" w:customStyle="1" w:styleId="c29">
    <w:name w:val="c29"/>
    <w:basedOn w:val="a0"/>
    <w:rsid w:val="00395791"/>
  </w:style>
  <w:style w:type="paragraph" w:customStyle="1" w:styleId="c28">
    <w:name w:val="c28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5791"/>
  </w:style>
  <w:style w:type="character" w:customStyle="1" w:styleId="c10">
    <w:name w:val="c10"/>
    <w:basedOn w:val="a0"/>
    <w:rsid w:val="00395791"/>
  </w:style>
  <w:style w:type="paragraph" w:customStyle="1" w:styleId="c21">
    <w:name w:val="c21"/>
    <w:basedOn w:val="a"/>
    <w:rsid w:val="003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95791"/>
  </w:style>
  <w:style w:type="character" w:customStyle="1" w:styleId="c27">
    <w:name w:val="c27"/>
    <w:basedOn w:val="a0"/>
    <w:rsid w:val="00395791"/>
  </w:style>
  <w:style w:type="character" w:customStyle="1" w:styleId="c32">
    <w:name w:val="c32"/>
    <w:basedOn w:val="a0"/>
    <w:rsid w:val="00395791"/>
  </w:style>
  <w:style w:type="paragraph" w:styleId="a8">
    <w:name w:val="Normal (Web)"/>
    <w:basedOn w:val="a"/>
    <w:uiPriority w:val="99"/>
    <w:semiHidden/>
    <w:unhideWhenUsed/>
    <w:rsid w:val="00DB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00F1"/>
    <w:rPr>
      <w:b/>
      <w:bCs/>
    </w:rPr>
  </w:style>
  <w:style w:type="character" w:styleId="aa">
    <w:name w:val="Hyperlink"/>
    <w:basedOn w:val="a0"/>
    <w:uiPriority w:val="99"/>
    <w:semiHidden/>
    <w:unhideWhenUsed/>
    <w:rsid w:val="00DB0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kosmos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2024-03-28T20:12:00Z</cp:lastPrinted>
  <dcterms:created xsi:type="dcterms:W3CDTF">2022-11-27T14:40:00Z</dcterms:created>
  <dcterms:modified xsi:type="dcterms:W3CDTF">2024-04-12T17:15:00Z</dcterms:modified>
</cp:coreProperties>
</file>