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1B" w:rsidRPr="00672FEA" w:rsidRDefault="004F5A1B" w:rsidP="004F5A1B">
      <w:pPr>
        <w:tabs>
          <w:tab w:val="left" w:pos="4382"/>
        </w:tabs>
        <w:spacing w:after="0" w:line="240" w:lineRule="auto"/>
        <w:jc w:val="right"/>
        <w:rPr>
          <w:rFonts w:eastAsia="SimSun"/>
          <w:lang w:eastAsia="ar-SA"/>
        </w:rPr>
      </w:pPr>
      <w:r w:rsidRPr="00672FEA">
        <w:t>УТВЕРЖДАЮ</w:t>
      </w:r>
    </w:p>
    <w:p w:rsidR="004F5A1B" w:rsidRPr="00672FEA" w:rsidRDefault="004F5A1B" w:rsidP="004F5A1B">
      <w:pPr>
        <w:tabs>
          <w:tab w:val="left" w:pos="4382"/>
        </w:tabs>
        <w:spacing w:after="0" w:line="240" w:lineRule="auto"/>
        <w:jc w:val="right"/>
      </w:pPr>
      <w:r w:rsidRPr="00672FEA">
        <w:t xml:space="preserve">                                      Директор МУ </w:t>
      </w:r>
      <w:proofErr w:type="gramStart"/>
      <w:r w:rsidRPr="00672FEA">
        <w:t>ДО</w:t>
      </w:r>
      <w:proofErr w:type="gramEnd"/>
    </w:p>
    <w:p w:rsidR="004F5A1B" w:rsidRPr="00672FEA" w:rsidRDefault="004F5A1B" w:rsidP="004F5A1B">
      <w:pPr>
        <w:tabs>
          <w:tab w:val="left" w:pos="4382"/>
        </w:tabs>
        <w:spacing w:after="0" w:line="240" w:lineRule="auto"/>
        <w:jc w:val="right"/>
      </w:pPr>
      <w:r w:rsidRPr="00672FEA">
        <w:t>«Центр эстетического воспитания детей»</w:t>
      </w:r>
    </w:p>
    <w:p w:rsidR="004F5A1B" w:rsidRPr="00672FEA" w:rsidRDefault="004F5A1B" w:rsidP="004F5A1B">
      <w:pPr>
        <w:tabs>
          <w:tab w:val="left" w:pos="4382"/>
        </w:tabs>
        <w:spacing w:after="0" w:line="240" w:lineRule="auto"/>
        <w:jc w:val="right"/>
      </w:pPr>
      <w:r w:rsidRPr="00672FEA">
        <w:t xml:space="preserve">_________    Е. И. Давыдова </w:t>
      </w:r>
    </w:p>
    <w:p w:rsidR="004F5A1B" w:rsidRDefault="004F5A1B" w:rsidP="004F5A1B">
      <w:pPr>
        <w:jc w:val="right"/>
      </w:pPr>
      <w:r w:rsidRPr="00672FEA">
        <w:t>«____»__________2020г</w:t>
      </w:r>
    </w:p>
    <w:p w:rsidR="00903913" w:rsidRPr="004F5A1B" w:rsidRDefault="00903913" w:rsidP="004F5A1B">
      <w:pPr>
        <w:jc w:val="center"/>
        <w:rPr>
          <w:szCs w:val="28"/>
        </w:rPr>
      </w:pPr>
      <w:r w:rsidRPr="004F5A1B">
        <w:rPr>
          <w:szCs w:val="28"/>
        </w:rPr>
        <w:t>План дистанционных занятий кружка «Футбол»</w:t>
      </w:r>
    </w:p>
    <w:p w:rsidR="00903913" w:rsidRPr="004F5A1B" w:rsidRDefault="005C2D7C" w:rsidP="004F5A1B">
      <w:pPr>
        <w:jc w:val="center"/>
        <w:rPr>
          <w:szCs w:val="28"/>
        </w:rPr>
      </w:pPr>
      <w:r w:rsidRPr="004F5A1B">
        <w:rPr>
          <w:szCs w:val="28"/>
        </w:rPr>
        <w:t xml:space="preserve">Педагог </w:t>
      </w:r>
      <w:r w:rsidR="00903913" w:rsidRPr="004F5A1B">
        <w:rPr>
          <w:szCs w:val="28"/>
        </w:rPr>
        <w:t xml:space="preserve">  Якушкин  Р.Р.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4678"/>
      </w:tblGrid>
      <w:tr w:rsidR="00903913" w:rsidTr="004F5A1B">
        <w:tc>
          <w:tcPr>
            <w:tcW w:w="1986" w:type="dxa"/>
          </w:tcPr>
          <w:p w:rsidR="00903913" w:rsidRDefault="00903913" w:rsidP="00406331">
            <w:r>
              <w:t>Дата</w:t>
            </w:r>
            <w:r w:rsidR="004F5A1B">
              <w:t xml:space="preserve"> месяц</w:t>
            </w:r>
          </w:p>
        </w:tc>
        <w:tc>
          <w:tcPr>
            <w:tcW w:w="3260" w:type="dxa"/>
          </w:tcPr>
          <w:p w:rsidR="00903913" w:rsidRDefault="00903913" w:rsidP="00406331">
            <w:r>
              <w:t>Тема занятия</w:t>
            </w:r>
          </w:p>
        </w:tc>
        <w:tc>
          <w:tcPr>
            <w:tcW w:w="4678" w:type="dxa"/>
          </w:tcPr>
          <w:p w:rsidR="00903913" w:rsidRDefault="00903913" w:rsidP="00406331">
            <w:r>
              <w:t>Полезные ссылки, комментарии</w:t>
            </w:r>
          </w:p>
        </w:tc>
      </w:tr>
      <w:tr w:rsidR="00903913" w:rsidTr="004F5A1B">
        <w:tc>
          <w:tcPr>
            <w:tcW w:w="1986" w:type="dxa"/>
          </w:tcPr>
          <w:p w:rsidR="00903913" w:rsidRPr="006F5346" w:rsidRDefault="004F5A1B" w:rsidP="009039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903913" w:rsidRDefault="00903913" w:rsidP="004063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гимнастики №1</w:t>
            </w:r>
          </w:p>
          <w:p w:rsidR="00903913" w:rsidRDefault="00903913" w:rsidP="004063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</w:t>
            </w:r>
          </w:p>
          <w:p w:rsidR="00903913" w:rsidRPr="006F5346" w:rsidRDefault="00903913" w:rsidP="004063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беговые упражнения</w:t>
            </w:r>
          </w:p>
        </w:tc>
        <w:tc>
          <w:tcPr>
            <w:tcW w:w="4678" w:type="dxa"/>
          </w:tcPr>
          <w:p w:rsidR="009D3F74" w:rsidRDefault="009D3F74" w:rsidP="00406331">
            <w:proofErr w:type="spellStart"/>
            <w:r>
              <w:t>Цигун</w:t>
            </w:r>
            <w:proofErr w:type="spellEnd"/>
            <w:r>
              <w:t>. Урок 1. Дыхательные упражнения</w:t>
            </w:r>
          </w:p>
          <w:p w:rsidR="00903913" w:rsidRDefault="004F5A1B" w:rsidP="00406331">
            <w:hyperlink r:id="rId5" w:history="1">
              <w:r w:rsidR="009D3F74" w:rsidRPr="009D3D7D">
                <w:rPr>
                  <w:rStyle w:val="a5"/>
                </w:rPr>
                <w:t>https://youtu.be/UhPCxgVAxqg</w:t>
              </w:r>
            </w:hyperlink>
          </w:p>
          <w:p w:rsidR="009D3F74" w:rsidRDefault="009D3F74" w:rsidP="00406331"/>
        </w:tc>
      </w:tr>
      <w:tr w:rsidR="00903913" w:rsidTr="004F5A1B">
        <w:tc>
          <w:tcPr>
            <w:tcW w:w="1986" w:type="dxa"/>
          </w:tcPr>
          <w:p w:rsidR="00903913" w:rsidRPr="006F5346" w:rsidRDefault="004F5A1B" w:rsidP="009039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903913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гимнастики №2</w:t>
            </w:r>
          </w:p>
          <w:p w:rsidR="00903913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</w:t>
            </w:r>
          </w:p>
          <w:p w:rsidR="00903913" w:rsidRPr="006F5346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 Прыжки с места</w:t>
            </w:r>
          </w:p>
        </w:tc>
        <w:tc>
          <w:tcPr>
            <w:tcW w:w="4678" w:type="dxa"/>
          </w:tcPr>
          <w:p w:rsidR="009D3F74" w:rsidRDefault="009D3F74" w:rsidP="009D3F74">
            <w:proofErr w:type="spellStart"/>
            <w:r>
              <w:t>Цигун</w:t>
            </w:r>
            <w:proofErr w:type="spellEnd"/>
            <w:r>
              <w:t>. Урок 1. Дыхательные упражнения</w:t>
            </w:r>
          </w:p>
          <w:p w:rsidR="009D3F74" w:rsidRDefault="004F5A1B" w:rsidP="009D3F74">
            <w:hyperlink r:id="rId6" w:history="1">
              <w:r w:rsidR="009D3F74" w:rsidRPr="009D3D7D">
                <w:rPr>
                  <w:rStyle w:val="a5"/>
                </w:rPr>
                <w:t>https://youtu.be/UhPCxgVAxqg</w:t>
              </w:r>
            </w:hyperlink>
          </w:p>
          <w:p w:rsidR="00903913" w:rsidRDefault="005C2D7C" w:rsidP="00406331">
            <w:r>
              <w:t>Прыжок в длину с места. Техника выполнения упражнения. Обучающее видео.</w:t>
            </w:r>
          </w:p>
          <w:p w:rsidR="005C2D7C" w:rsidRDefault="004F5A1B" w:rsidP="005C2D7C">
            <w:hyperlink r:id="rId7" w:history="1">
              <w:r w:rsidR="005C2D7C" w:rsidRPr="009D3D7D">
                <w:rPr>
                  <w:rStyle w:val="a5"/>
                </w:rPr>
                <w:t>https://yandex.ru/efir?stream_id=4649e1aac216d4c5a560be4474ee0198&amp;from_block=player_context_menu_yavideo</w:t>
              </w:r>
            </w:hyperlink>
          </w:p>
          <w:p w:rsidR="005C2D7C" w:rsidRDefault="005C2D7C" w:rsidP="005C2D7C"/>
        </w:tc>
      </w:tr>
      <w:tr w:rsidR="00903913" w:rsidTr="004F5A1B">
        <w:tc>
          <w:tcPr>
            <w:tcW w:w="1986" w:type="dxa"/>
          </w:tcPr>
          <w:p w:rsidR="00903913" w:rsidRPr="006F5346" w:rsidRDefault="004F5A1B" w:rsidP="004063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903913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гимнастики №3</w:t>
            </w:r>
          </w:p>
          <w:p w:rsidR="00903913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</w:t>
            </w:r>
          </w:p>
          <w:p w:rsidR="00903913" w:rsidRPr="006F5346" w:rsidRDefault="00903913" w:rsidP="009039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4678" w:type="dxa"/>
          </w:tcPr>
          <w:p w:rsidR="00903913" w:rsidRDefault="009D3F74" w:rsidP="00406331">
            <w:r>
              <w:t>Футбольная тренировка дома / Футбольные упражнения на технику с мячом</w:t>
            </w:r>
          </w:p>
          <w:p w:rsidR="009D3F74" w:rsidRDefault="004F5A1B" w:rsidP="00406331">
            <w:hyperlink r:id="rId8" w:history="1">
              <w:r w:rsidR="009D3F74" w:rsidRPr="009D3D7D">
                <w:rPr>
                  <w:rStyle w:val="a5"/>
                </w:rPr>
                <w:t>https://youtu.be/FfhcqvXCrBU</w:t>
              </w:r>
            </w:hyperlink>
            <w:r w:rsidR="009D3F74">
              <w:t xml:space="preserve"> </w:t>
            </w:r>
          </w:p>
        </w:tc>
      </w:tr>
      <w:tr w:rsidR="00903913" w:rsidTr="004F5A1B">
        <w:tc>
          <w:tcPr>
            <w:tcW w:w="1986" w:type="dxa"/>
          </w:tcPr>
          <w:p w:rsidR="00903913" w:rsidRPr="006F5346" w:rsidRDefault="004F5A1B" w:rsidP="004063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903913" w:rsidRPr="006F5346" w:rsidRDefault="00903913" w:rsidP="00406331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Техническая разминка: перекаты мяча с ноги на ногу, ведение мяча, обвод препятствий</w:t>
            </w:r>
          </w:p>
        </w:tc>
        <w:tc>
          <w:tcPr>
            <w:tcW w:w="4678" w:type="dxa"/>
          </w:tcPr>
          <w:p w:rsidR="00903913" w:rsidRDefault="009D3F74" w:rsidP="00406331">
            <w:r>
              <w:t>Тренировка дома. Перекаты мяча внутренней частью стопы с ноги на ногу</w:t>
            </w:r>
          </w:p>
          <w:p w:rsidR="009D3F74" w:rsidRDefault="004F5A1B" w:rsidP="00406331">
            <w:hyperlink r:id="rId9" w:history="1">
              <w:r w:rsidR="009D3F74" w:rsidRPr="009D3D7D">
                <w:rPr>
                  <w:rStyle w:val="a5"/>
                </w:rPr>
                <w:t>https://vk.com/video-185850720_456239040</w:t>
              </w:r>
            </w:hyperlink>
          </w:p>
          <w:p w:rsidR="009D3F74" w:rsidRDefault="009D3F74" w:rsidP="00406331"/>
        </w:tc>
      </w:tr>
      <w:tr w:rsidR="00903913" w:rsidTr="004F5A1B">
        <w:tc>
          <w:tcPr>
            <w:tcW w:w="1986" w:type="dxa"/>
          </w:tcPr>
          <w:p w:rsidR="00903913" w:rsidRPr="006F5346" w:rsidRDefault="004F5A1B" w:rsidP="004063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903913" w:rsidRDefault="00903913" w:rsidP="0040633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Силовая нагрузка.</w:t>
            </w:r>
          </w:p>
          <w:p w:rsidR="00903913" w:rsidRDefault="00903913" w:rsidP="0040633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Приседания.</w:t>
            </w:r>
          </w:p>
          <w:p w:rsidR="00903913" w:rsidRDefault="00903913" w:rsidP="0040633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Отжимания.</w:t>
            </w:r>
          </w:p>
          <w:p w:rsidR="00903913" w:rsidRDefault="00903913" w:rsidP="0040633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Подтягивания.</w:t>
            </w:r>
          </w:p>
          <w:p w:rsidR="00903913" w:rsidRPr="006F5346" w:rsidRDefault="00903913" w:rsidP="0040633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4678" w:type="dxa"/>
          </w:tcPr>
          <w:p w:rsidR="009D3F74" w:rsidRPr="009D3F74" w:rsidRDefault="009D3F74" w:rsidP="009D3F74">
            <w:pPr>
              <w:outlineLvl w:val="0"/>
              <w:rPr>
                <w:rFonts w:eastAsia="Times New Roman"/>
                <w:bCs/>
                <w:kern w:val="36"/>
                <w:szCs w:val="28"/>
                <w:lang w:eastAsia="ru-RU"/>
              </w:rPr>
            </w:pPr>
            <w:r w:rsidRPr="009D3F74">
              <w:rPr>
                <w:rFonts w:eastAsia="Times New Roman"/>
                <w:bCs/>
                <w:kern w:val="36"/>
                <w:szCs w:val="28"/>
                <w:lang w:eastAsia="ru-RU"/>
              </w:rPr>
              <w:t>Видео-уроки "Силовые тренировки дома"</w:t>
            </w:r>
          </w:p>
          <w:p w:rsidR="00903913" w:rsidRDefault="004F5A1B" w:rsidP="009D3F74">
            <w:hyperlink r:id="rId10" w:history="1">
              <w:r w:rsidR="009D3F74" w:rsidRPr="009D3D7D">
                <w:rPr>
                  <w:rStyle w:val="a5"/>
                </w:rPr>
                <w:t>https://figura-online.com/blog/dopoln/video-silovie.html</w:t>
              </w:r>
            </w:hyperlink>
          </w:p>
          <w:p w:rsidR="009D3F74" w:rsidRDefault="009D3F74" w:rsidP="00406331"/>
        </w:tc>
      </w:tr>
    </w:tbl>
    <w:p w:rsidR="004F5A1B" w:rsidRDefault="004F5A1B"/>
    <w:p w:rsidR="00C45F4D" w:rsidRDefault="00C45F4D">
      <w:pPr>
        <w:rPr>
          <w:sz w:val="24"/>
          <w:szCs w:val="24"/>
        </w:rPr>
      </w:pPr>
    </w:p>
    <w:p w:rsidR="004F5A1B" w:rsidRDefault="004F5A1B">
      <w:pPr>
        <w:rPr>
          <w:sz w:val="24"/>
          <w:szCs w:val="24"/>
        </w:rPr>
      </w:pPr>
    </w:p>
    <w:p w:rsidR="004F5A1B" w:rsidRDefault="004F5A1B">
      <w:pPr>
        <w:rPr>
          <w:sz w:val="24"/>
          <w:szCs w:val="24"/>
        </w:rPr>
      </w:pP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lastRenderedPageBreak/>
        <w:t>КОМПЛЕКС ГИМНАСТИКИ</w:t>
      </w:r>
      <w:r w:rsidR="004F5A1B" w:rsidRPr="004F5A1B">
        <w:rPr>
          <w:rFonts w:eastAsia="Times New Roman"/>
          <w:sz w:val="24"/>
          <w:szCs w:val="24"/>
          <w:lang w:eastAsia="ru-RU"/>
        </w:rPr>
        <w:t xml:space="preserve"> 1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1. Ходьба с размашистыми движениями рук в ускоряющемся темпе. Длительность 1 минута.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2. Стойка ноги врозь, пальцы рук переплетены. Поворачивая ладони наружу, руки вверх, подняться на носки-вдох; разъединяя кисти, руки через стороны вниз, вернуться в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ыдох.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3. Бег (15 -20 с) с замедлением и переходом на ходьбу.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4. Стойка ноги врозь, руки на поясе. 1 -поворот туловища влево, руки в стороны; 2 -3 -пружинящий наклон назад; вдох; 4 -исходное положение; выдох; 5 -8 -то же с поворотом вправо.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6.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-с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тать на колени и затем сесть на пятки с наклоном вперед, ладони на полу. 1 -3 -скользя грудью над полом, вначале сгибая, а затем выпрямляя руки, перейти в положение упора лежа на бедрах -вдох;4 -сгибая ноги, быстро вернуться в исходное положение -выдох.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7. Лежа на спине, руки в стороны. Ноги согнуть и, взявшись за середину голени, прижать колени к груди, голову наклонить к коленям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ыдох; вернуться в исходное положение -вдох.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8. Сидя ноги врозь, руки в стороны. Наклон вперед, правой рукой коснуться носка левой ноги, левую ногу назад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ыдох; исходное положение -вдох; повторить то же -к правой ноге.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9. Исходное положение -упор стоя на </w:t>
      </w:r>
      <w:proofErr w:type="spellStart"/>
      <w:r w:rsidRPr="004F5A1B">
        <w:rPr>
          <w:rFonts w:eastAsia="Times New Roman"/>
          <w:sz w:val="24"/>
          <w:szCs w:val="24"/>
          <w:lang w:eastAsia="ru-RU"/>
        </w:rPr>
        <w:t>коленях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азгибая</w:t>
      </w:r>
      <w:proofErr w:type="spellEnd"/>
      <w:r w:rsidRPr="004F5A1B">
        <w:rPr>
          <w:rFonts w:eastAsia="Times New Roman"/>
          <w:sz w:val="24"/>
          <w:szCs w:val="24"/>
          <w:lang w:eastAsia="ru-RU"/>
        </w:rPr>
        <w:t xml:space="preserve"> левую ногу и поднимая ее назад, согнуть руки и коснуться грудью пола -вдох; отжимаясь, вернуться в исходное положение -выдох; повторить то же, поднимая правую ногу. Руки в упоре на ширине плеч.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10.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-у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пор присев. 1 -толчком ног, упор лежа; 2 -упор лежа, ноги врозь; 3 -упор лежа, ноги вместе; 4 -толчком ног, упор присев. Дыхание произвольное.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11.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-у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 xml:space="preserve">пор присев. Выпрямиться. мах левой ногой назад, руки в стороны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дох; упор присев -выдох; то же махом правой ноги.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12. Бег на месте с переходом на ходьбу. Дыхание равномерное,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13. Стоя, руки за спину. 1 -прыжком ноги врозь; 2 -прыжком вернуться в исходное положение; 3 -4 -прыжки на двух ногах. Дыхание произвольное. Продолжительность от 20 с.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14. Стойка ноги врозь. Руки вверх, прогнуться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дох; пружинящий наклон вперед, руки в стороны -выдох.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15. Ходьба на месте, темп средний, 30 -40 секунд.</w:t>
      </w:r>
    </w:p>
    <w:p w:rsidR="004F5A1B" w:rsidRPr="004F5A1B" w:rsidRDefault="004F5A1B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F5A1B" w:rsidRPr="004F5A1B" w:rsidRDefault="004F5A1B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F4D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КОМПЛЕКС ГИМНАСТИКИ </w:t>
      </w:r>
      <w:r w:rsidR="004F5A1B" w:rsidRPr="004F5A1B">
        <w:rPr>
          <w:rFonts w:eastAsia="Times New Roman"/>
          <w:sz w:val="24"/>
          <w:szCs w:val="24"/>
          <w:lang w:eastAsia="ru-RU"/>
        </w:rPr>
        <w:t>2</w:t>
      </w:r>
    </w:p>
    <w:p w:rsidR="004F5A1B" w:rsidRPr="004F5A1B" w:rsidRDefault="004F5A1B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1. Стоя, ноги на ширине плеч, руки на поясе. Отводить локти назад, делая вдох, и расслабляться на выдохе.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2. Стоя, ноги вместе, руки опущены. С шагом ноги в сторону поднять руки к плечам, затем вернуться в исходное положение.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3. Стоя, ноги на </w:t>
      </w:r>
      <w:proofErr w:type="spellStart"/>
      <w:r w:rsidRPr="004F5A1B">
        <w:rPr>
          <w:rFonts w:eastAsia="Times New Roman"/>
          <w:sz w:val="24"/>
          <w:szCs w:val="24"/>
          <w:lang w:eastAsia="ru-RU"/>
        </w:rPr>
        <w:t>ширинеплеч</w:t>
      </w:r>
      <w:proofErr w:type="spellEnd"/>
      <w:r w:rsidRPr="004F5A1B">
        <w:rPr>
          <w:rFonts w:eastAsia="Times New Roman"/>
          <w:sz w:val="24"/>
          <w:szCs w:val="24"/>
          <w:lang w:eastAsia="ru-RU"/>
        </w:rPr>
        <w:t>, одна рука вверх, другая опущена. Выполнять махи руками попеременно.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4. Стоя, руки опущены. Делая вдох, поднять руки через стороны вверх, на выдохе опустить.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5. Ходьба на месте, высоко поднимая колени, постепенно ускоряя и замедляя темп.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6. Стоя, ноги врозь, руки на поясе. Наклоняться (выдох), доставая руками носки ног.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7. Стоя, ноги вместе, руки согнуты перед грудью. Рывковые движения согнутыми руками на два счета и прямыми на два счета.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lastRenderedPageBreak/>
        <w:t xml:space="preserve">8. Стоя, ноги </w:t>
      </w:r>
      <w:proofErr w:type="spellStart"/>
      <w:r w:rsidRPr="004F5A1B">
        <w:rPr>
          <w:rFonts w:eastAsia="Times New Roman"/>
          <w:sz w:val="24"/>
          <w:szCs w:val="24"/>
          <w:lang w:eastAsia="ru-RU"/>
        </w:rPr>
        <w:t>вместе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,р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уки</w:t>
      </w:r>
      <w:proofErr w:type="spellEnd"/>
      <w:r w:rsidRPr="004F5A1B">
        <w:rPr>
          <w:rFonts w:eastAsia="Times New Roman"/>
          <w:sz w:val="24"/>
          <w:szCs w:val="24"/>
          <w:lang w:eastAsia="ru-RU"/>
        </w:rPr>
        <w:t xml:space="preserve"> опущены. Попеременно поднимать руки вверх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дох, опускать -выдох.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9. Стоя, ноги на ширине плеч, руки на поясе. По 3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боковых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 xml:space="preserve"> наклона туловища, вернуться в исходное положение.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10. Стоя, ноги на ширине ступни, руки опущены. Выполнять пружинящие полуприседания с маховыми движениями рук вперед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-н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азад.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11. Спокойная ходьба с расслаблением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 xml:space="preserve">встряхиванием рук, ног поочередно) в течение 15 -20 секунд.12. При ходьбе попеременно поднимать руки вверх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дох, опуская -выдох. Темп медленный.</w:t>
      </w:r>
    </w:p>
    <w:p w:rsidR="004F5A1B" w:rsidRPr="004F5A1B" w:rsidRDefault="004F5A1B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КОМПЛЕКС ГИМНАСТИКИ </w:t>
      </w:r>
      <w:r w:rsidR="004F5A1B" w:rsidRPr="004F5A1B">
        <w:rPr>
          <w:rFonts w:eastAsia="Times New Roman"/>
          <w:sz w:val="24"/>
          <w:szCs w:val="24"/>
          <w:lang w:eastAsia="ru-RU"/>
        </w:rPr>
        <w:t>3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1.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-с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 xml:space="preserve">идя на стуле, ноги согнуты, руки на коленях. Отводить руку в сторону, делая вдох, положить руку на колени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ыдох.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2. Исходное положение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-т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о же. Сгибать ноги в коленях. По 4 -6 раз каждой ногой.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3. Сидя, ноги выпрямить, руки опустить. Попеременно отводить руку и ногу в сторону на вдохе, возвращаться в исходное положение на выдохе.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4. Стоя, ноги на ширине ступни, руки к плечам. Вращение в плечевых суставах вперед и назад.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5. Стоя, ноги на ширине плеч, руки на поясе. Попеременно отводить руку в сторону с поворотом туловища и на выдохе ставить руку на пояс. Темп медленный.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6. Стоя, ноги на ширине стопы, руки на поясе. Приседать на выдохе, руки вперед, при подъеме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-в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>дох. Темп средний.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7. Ходьба на месте, высоко поднимая колени, в среднем темпе, 15 -30с.</w:t>
      </w:r>
    </w:p>
    <w:p w:rsidR="004F5A1B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8. Стоя, ноги врозь, руки опущены. Поднять кисти к плечам, делая вдох, опустить на выдохе, расслабиться.</w:t>
      </w:r>
    </w:p>
    <w:p w:rsidR="00C45F4D" w:rsidRPr="004F5A1B" w:rsidRDefault="00C45F4D" w:rsidP="00C45F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9. Стоя, ноги вместе, одна рука вверху, другая опущена. Маховые движения </w:t>
      </w:r>
    </w:p>
    <w:p w:rsidR="004F5A1B" w:rsidRPr="004F5A1B" w:rsidRDefault="00C45F4D" w:rsidP="00C45F4D">
      <w:pPr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руками со сменой положения рук на 2 счета. Темп средний.</w:t>
      </w:r>
    </w:p>
    <w:p w:rsidR="004F5A1B" w:rsidRPr="004F5A1B" w:rsidRDefault="00C45F4D" w:rsidP="00C45F4D">
      <w:pPr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10. Стоя, ноги врозь, руки на поясе. Вращение туловища в медленном темпе по 6 раз в одну и другую сторону.</w:t>
      </w:r>
    </w:p>
    <w:p w:rsidR="004F5A1B" w:rsidRPr="004F5A1B" w:rsidRDefault="00C45F4D" w:rsidP="00C45F4D">
      <w:pPr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>11. Сидя на стуле, ноги выпрямить, руки на коленях. Попеременно сгибать и разгибать стопы и кисти в среднем темпе.</w:t>
      </w:r>
    </w:p>
    <w:p w:rsidR="00C45F4D" w:rsidRPr="004F5A1B" w:rsidRDefault="00C45F4D" w:rsidP="00C45F4D">
      <w:pPr>
        <w:rPr>
          <w:rFonts w:eastAsia="Times New Roman"/>
          <w:sz w:val="24"/>
          <w:szCs w:val="24"/>
          <w:lang w:eastAsia="ru-RU"/>
        </w:rPr>
      </w:pPr>
      <w:r w:rsidRPr="004F5A1B">
        <w:rPr>
          <w:rFonts w:eastAsia="Times New Roman"/>
          <w:sz w:val="24"/>
          <w:szCs w:val="24"/>
          <w:lang w:eastAsia="ru-RU"/>
        </w:rPr>
        <w:t xml:space="preserve">12. Приподнять </w:t>
      </w:r>
      <w:proofErr w:type="gramStart"/>
      <w:r w:rsidRPr="004F5A1B">
        <w:rPr>
          <w:rFonts w:eastAsia="Times New Roman"/>
          <w:sz w:val="24"/>
          <w:szCs w:val="24"/>
          <w:lang w:eastAsia="ru-RU"/>
        </w:rPr>
        <w:t>плечи</w:t>
      </w:r>
      <w:proofErr w:type="gramEnd"/>
      <w:r w:rsidRPr="004F5A1B">
        <w:rPr>
          <w:rFonts w:eastAsia="Times New Roman"/>
          <w:sz w:val="24"/>
          <w:szCs w:val="24"/>
          <w:lang w:eastAsia="ru-RU"/>
        </w:rPr>
        <w:t xml:space="preserve"> делая вдох, опустить плечи на выдохе</w:t>
      </w:r>
      <w:r w:rsidR="004F5A1B" w:rsidRPr="004F5A1B">
        <w:rPr>
          <w:rFonts w:eastAsia="Times New Roman"/>
          <w:sz w:val="24"/>
          <w:szCs w:val="24"/>
          <w:lang w:eastAsia="ru-RU"/>
        </w:rPr>
        <w:t>.</w:t>
      </w:r>
    </w:p>
    <w:p w:rsidR="004F5A1B" w:rsidRPr="004F5A1B" w:rsidRDefault="004F5A1B" w:rsidP="00C45F4D">
      <w:pPr>
        <w:rPr>
          <w:rFonts w:eastAsia="Times New Roman"/>
          <w:sz w:val="24"/>
          <w:szCs w:val="24"/>
          <w:lang w:eastAsia="ru-RU"/>
        </w:rPr>
      </w:pPr>
    </w:p>
    <w:p w:rsidR="004F5A1B" w:rsidRPr="004F5A1B" w:rsidRDefault="004F5A1B" w:rsidP="00C45F4D">
      <w:pPr>
        <w:rPr>
          <w:sz w:val="24"/>
          <w:szCs w:val="24"/>
        </w:rPr>
      </w:pPr>
    </w:p>
    <w:sectPr w:rsidR="004F5A1B" w:rsidRPr="004F5A1B" w:rsidSect="00074B5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2"/>
    <w:rsid w:val="00185832"/>
    <w:rsid w:val="004F5A1B"/>
    <w:rsid w:val="005C2D7C"/>
    <w:rsid w:val="00903913"/>
    <w:rsid w:val="009D3F74"/>
    <w:rsid w:val="00C40D21"/>
    <w:rsid w:val="00C45F4D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1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3913"/>
    <w:pPr>
      <w:spacing w:before="32" w:after="32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03913"/>
  </w:style>
  <w:style w:type="character" w:styleId="a5">
    <w:name w:val="Hyperlink"/>
    <w:basedOn w:val="a0"/>
    <w:uiPriority w:val="99"/>
    <w:unhideWhenUsed/>
    <w:rsid w:val="009D3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1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3913"/>
    <w:pPr>
      <w:spacing w:before="32" w:after="32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03913"/>
  </w:style>
  <w:style w:type="character" w:styleId="a5">
    <w:name w:val="Hyperlink"/>
    <w:basedOn w:val="a0"/>
    <w:uiPriority w:val="99"/>
    <w:unhideWhenUsed/>
    <w:rsid w:val="009D3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hcqvXCr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649e1aac216d4c5a560be4474ee0198&amp;from_block=player_context_menu_yavid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hPCxgVAx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hPCxgVAxqg" TargetMode="External"/><Relationship Id="rId10" Type="http://schemas.openxmlformats.org/officeDocument/2006/relationships/hyperlink" Target="https://figura-online.com/blog/dopoln/video-silov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85850720_45623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8</cp:revision>
  <cp:lastPrinted>2021-05-03T09:42:00Z</cp:lastPrinted>
  <dcterms:created xsi:type="dcterms:W3CDTF">2020-12-09T07:41:00Z</dcterms:created>
  <dcterms:modified xsi:type="dcterms:W3CDTF">2021-05-03T09:42:00Z</dcterms:modified>
</cp:coreProperties>
</file>