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9F" w:rsidRPr="006F1E9F" w:rsidRDefault="006F1E9F" w:rsidP="00B22B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1E9F">
        <w:rPr>
          <w:rFonts w:ascii="Times New Roman" w:hAnsi="Times New Roman" w:cs="Times New Roman"/>
          <w:b/>
          <w:bCs/>
          <w:sz w:val="32"/>
          <w:szCs w:val="32"/>
        </w:rPr>
        <w:t>Представление педагогического опыта</w:t>
      </w:r>
    </w:p>
    <w:p w:rsidR="006F1E9F" w:rsidRPr="006F1E9F" w:rsidRDefault="006F1E9F" w:rsidP="00B22B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1E9F">
        <w:rPr>
          <w:rFonts w:ascii="Times New Roman" w:hAnsi="Times New Roman" w:cs="Times New Roman"/>
          <w:b/>
          <w:bCs/>
          <w:sz w:val="32"/>
          <w:szCs w:val="32"/>
        </w:rPr>
        <w:t>воспитателя группы продленного дня</w:t>
      </w:r>
    </w:p>
    <w:p w:rsidR="006F1E9F" w:rsidRPr="006F1E9F" w:rsidRDefault="006F1E9F" w:rsidP="00B22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1E9F">
        <w:rPr>
          <w:rFonts w:ascii="Times New Roman" w:hAnsi="Times New Roman" w:cs="Times New Roman"/>
          <w:b/>
          <w:bCs/>
          <w:sz w:val="32"/>
          <w:szCs w:val="32"/>
        </w:rPr>
        <w:t>МБОУ «</w:t>
      </w:r>
      <w:proofErr w:type="spellStart"/>
      <w:r w:rsidRPr="006F1E9F">
        <w:rPr>
          <w:rFonts w:ascii="Times New Roman" w:hAnsi="Times New Roman" w:cs="Times New Roman"/>
          <w:b/>
          <w:bCs/>
          <w:sz w:val="32"/>
          <w:szCs w:val="32"/>
        </w:rPr>
        <w:t>Латышовская</w:t>
      </w:r>
      <w:proofErr w:type="spellEnd"/>
      <w:r w:rsidRPr="006F1E9F">
        <w:rPr>
          <w:rFonts w:ascii="Times New Roman" w:hAnsi="Times New Roman" w:cs="Times New Roman"/>
          <w:b/>
          <w:bCs/>
          <w:sz w:val="32"/>
          <w:szCs w:val="32"/>
        </w:rPr>
        <w:t xml:space="preserve"> СОШ»</w:t>
      </w:r>
    </w:p>
    <w:p w:rsidR="006F1E9F" w:rsidRPr="006F1E9F" w:rsidRDefault="006F1E9F" w:rsidP="00B22B0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proofErr w:type="spellStart"/>
      <w:r w:rsidRPr="006F1E9F">
        <w:rPr>
          <w:b/>
          <w:bCs/>
          <w:color w:val="000000"/>
          <w:sz w:val="32"/>
          <w:szCs w:val="32"/>
        </w:rPr>
        <w:t>Кадошкинского</w:t>
      </w:r>
      <w:proofErr w:type="spellEnd"/>
      <w:r w:rsidRPr="006F1E9F">
        <w:rPr>
          <w:b/>
          <w:bCs/>
          <w:color w:val="000000"/>
          <w:sz w:val="32"/>
          <w:szCs w:val="32"/>
        </w:rPr>
        <w:t xml:space="preserve"> муниципального района</w:t>
      </w:r>
    </w:p>
    <w:p w:rsidR="006F1E9F" w:rsidRPr="006F1E9F" w:rsidRDefault="006F1E9F" w:rsidP="00B22B0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6F1E9F">
        <w:rPr>
          <w:b/>
          <w:bCs/>
          <w:color w:val="000000"/>
          <w:sz w:val="32"/>
          <w:szCs w:val="32"/>
        </w:rPr>
        <w:t>Республики Мордовия</w:t>
      </w:r>
    </w:p>
    <w:p w:rsidR="006F1E9F" w:rsidRDefault="006F1E9F" w:rsidP="00B22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3F47">
        <w:rPr>
          <w:rFonts w:ascii="Times New Roman" w:hAnsi="Times New Roman" w:cs="Times New Roman"/>
          <w:b/>
          <w:bCs/>
          <w:sz w:val="28"/>
          <w:szCs w:val="28"/>
        </w:rPr>
        <w:t>Вяльшиной</w:t>
      </w:r>
      <w:proofErr w:type="spellEnd"/>
      <w:r w:rsidRPr="00473F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47">
        <w:rPr>
          <w:rFonts w:ascii="Times New Roman" w:hAnsi="Times New Roman" w:cs="Times New Roman"/>
          <w:b/>
          <w:bCs/>
          <w:sz w:val="28"/>
          <w:szCs w:val="28"/>
        </w:rPr>
        <w:t>Наджии</w:t>
      </w:r>
      <w:proofErr w:type="spellEnd"/>
      <w:r w:rsidRPr="00473F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47">
        <w:rPr>
          <w:rFonts w:ascii="Times New Roman" w:hAnsi="Times New Roman" w:cs="Times New Roman"/>
          <w:b/>
          <w:bCs/>
          <w:sz w:val="28"/>
          <w:szCs w:val="28"/>
        </w:rPr>
        <w:t>Фяритовны</w:t>
      </w:r>
      <w:proofErr w:type="spellEnd"/>
    </w:p>
    <w:p w:rsidR="00B22B02" w:rsidRPr="00473F47" w:rsidRDefault="00B22B02" w:rsidP="00B2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45A" w:rsidRPr="00B22B02" w:rsidRDefault="00FA1372" w:rsidP="00B22B02">
      <w:pPr>
        <w:pStyle w:val="a3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  <w:shd w:val="clear" w:color="auto" w:fill="FFFFFF"/>
        </w:rPr>
      </w:pPr>
      <w:r w:rsidRPr="00B22B02">
        <w:rPr>
          <w:rFonts w:eastAsia="Calibri"/>
          <w:sz w:val="28"/>
          <w:szCs w:val="28"/>
        </w:rPr>
        <w:t>У каждого педагога в обучении и воспитании  школьников есть своя определенная цель. Моя цель заключается</w:t>
      </w:r>
      <w:r w:rsidR="00473F47" w:rsidRPr="00B22B02">
        <w:rPr>
          <w:rFonts w:eastAsia="Calibri"/>
          <w:sz w:val="28"/>
          <w:szCs w:val="28"/>
        </w:rPr>
        <w:t xml:space="preserve"> </w:t>
      </w:r>
      <w:r w:rsidR="00761BF0" w:rsidRPr="00B22B02">
        <w:rPr>
          <w:rFonts w:eastAsia="Calibri"/>
          <w:sz w:val="28"/>
          <w:szCs w:val="28"/>
        </w:rPr>
        <w:t xml:space="preserve">в </w:t>
      </w:r>
      <w:r w:rsidR="00761BF0" w:rsidRPr="00B22B02">
        <w:rPr>
          <w:color w:val="333333"/>
          <w:sz w:val="28"/>
          <w:szCs w:val="28"/>
          <w:shd w:val="clear" w:color="auto" w:fill="FFFFFF"/>
        </w:rPr>
        <w:t>привитие учащимся на</w:t>
      </w:r>
      <w:r w:rsidR="00761BF0" w:rsidRPr="00B22B02">
        <w:rPr>
          <w:color w:val="333333"/>
          <w:sz w:val="28"/>
          <w:szCs w:val="28"/>
          <w:shd w:val="clear" w:color="auto" w:fill="FFFFFF"/>
        </w:rPr>
        <w:softHyphen/>
        <w:t>выков самостоятельной учебной работы, способство</w:t>
      </w:r>
      <w:r w:rsidR="00761BF0" w:rsidRPr="00B22B02">
        <w:rPr>
          <w:color w:val="333333"/>
          <w:sz w:val="28"/>
          <w:szCs w:val="28"/>
          <w:shd w:val="clear" w:color="auto" w:fill="FFFFFF"/>
        </w:rPr>
        <w:softHyphen/>
        <w:t>вать обеспечению образовательных, развивающих и воспитательных функций образования:</w:t>
      </w:r>
    </w:p>
    <w:p w:rsidR="000F745A" w:rsidRPr="00B22B02" w:rsidRDefault="000F745A" w:rsidP="00B22B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22B02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Расширять, закреплять и систематизировать знания детей.</w:t>
      </w:r>
    </w:p>
    <w:p w:rsidR="000F745A" w:rsidRPr="00B22B02" w:rsidRDefault="000F745A" w:rsidP="00B22B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22B02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Тренировать школьников в применении полученных знаний на практике.</w:t>
      </w:r>
    </w:p>
    <w:p w:rsidR="000F745A" w:rsidRPr="00B22B02" w:rsidRDefault="000F745A" w:rsidP="00B22B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22B02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Создать условия для развития памяти, внимания, мышления, речи воспитанников.</w:t>
      </w:r>
    </w:p>
    <w:p w:rsidR="000F745A" w:rsidRPr="00B22B02" w:rsidRDefault="000F745A" w:rsidP="00B22B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22B02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Научить пользоваться справочниками, словарями, дополнительной литературой, умению работать в библиотеке, искать информацию в интернете.</w:t>
      </w:r>
    </w:p>
    <w:p w:rsidR="000F745A" w:rsidRPr="00B22B02" w:rsidRDefault="000F745A" w:rsidP="00B22B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22B02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Создать условия для развития творческих способностей учащихся.</w:t>
      </w:r>
    </w:p>
    <w:p w:rsidR="000F745A" w:rsidRPr="00B22B02" w:rsidRDefault="000F745A" w:rsidP="00B22B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22B02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Воспитывать навыки культуры умственного труда, самоконтроля, </w:t>
      </w:r>
      <w:proofErr w:type="spellStart"/>
      <w:r w:rsidRPr="00B22B02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самоорганизованности</w:t>
      </w:r>
      <w:proofErr w:type="spellEnd"/>
      <w:r w:rsidRPr="00B22B02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, трудолюбия, самостоятельности и прилежания, дисциплинированности.</w:t>
      </w:r>
    </w:p>
    <w:p w:rsidR="000F745A" w:rsidRPr="00B22B02" w:rsidRDefault="000F745A" w:rsidP="00B22B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22B02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Формировать положительное отношение к учебе, потребность и способность своевременно и в установленный срок выполнять учебные задания учителей.</w:t>
      </w:r>
    </w:p>
    <w:p w:rsidR="00606E7E" w:rsidRPr="00B22B02" w:rsidRDefault="000F745A" w:rsidP="00B22B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22B02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Воспитывать бережное отношение к школьному и личному имуществу.</w:t>
      </w:r>
    </w:p>
    <w:p w:rsidR="000F745A" w:rsidRPr="00B22B02" w:rsidRDefault="00606E7E" w:rsidP="00B22B0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2B02">
        <w:rPr>
          <w:rFonts w:ascii="Times New Roman" w:hAnsi="Times New Roman" w:cs="Times New Roman"/>
          <w:sz w:val="28"/>
          <w:szCs w:val="28"/>
        </w:rPr>
        <w:t xml:space="preserve">Тема инновационного педагогического опыта: </w:t>
      </w:r>
      <w:r w:rsidRPr="00B22B02">
        <w:rPr>
          <w:rFonts w:ascii="Times New Roman" w:hAnsi="Times New Roman" w:cs="Times New Roman"/>
          <w:b/>
          <w:sz w:val="28"/>
          <w:szCs w:val="28"/>
        </w:rPr>
        <w:t>«Организация и проведение самоподготовки в условиях ГПД».</w:t>
      </w:r>
    </w:p>
    <w:p w:rsidR="00C101B0" w:rsidRPr="00B22B02" w:rsidRDefault="004D5625" w:rsidP="00106B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2B02">
        <w:rPr>
          <w:rFonts w:ascii="Times New Roman" w:hAnsi="Times New Roman" w:cs="Times New Roman"/>
          <w:sz w:val="28"/>
          <w:szCs w:val="28"/>
        </w:rPr>
        <w:t>Преследуя эту цель, стараюсь создать во второй половине дня такие условия, чтобы учащиеся  п</w:t>
      </w:r>
      <w:r w:rsidR="00940AB4" w:rsidRPr="00B22B02">
        <w:rPr>
          <w:rFonts w:ascii="Times New Roman" w:hAnsi="Times New Roman" w:cs="Times New Roman"/>
          <w:sz w:val="28"/>
          <w:szCs w:val="28"/>
        </w:rPr>
        <w:t xml:space="preserve">олучили возможность </w:t>
      </w:r>
      <w:r w:rsidR="00C101B0" w:rsidRPr="00B22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продолжения обучения вне урока путём</w:t>
      </w:r>
      <w:r w:rsidR="00940AB4" w:rsidRPr="00B22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самообразования и самообучения.</w:t>
      </w:r>
    </w:p>
    <w:p w:rsidR="00940AB4" w:rsidRPr="00B22B02" w:rsidRDefault="00940AB4" w:rsidP="00106B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2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Актуальность и перспективность опыта. Его значение для совершенствования учебно-воспитательного процесса</w:t>
      </w:r>
    </w:p>
    <w:p w:rsidR="00B20BEE" w:rsidRPr="00B22B02" w:rsidRDefault="00BC57CB" w:rsidP="00106BA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02">
        <w:rPr>
          <w:rFonts w:ascii="Times New Roman" w:eastAsia="Calibri" w:hAnsi="Times New Roman" w:cs="Times New Roman"/>
          <w:sz w:val="28"/>
          <w:szCs w:val="28"/>
        </w:rPr>
        <w:t>Одним из ведущих видов познавательной деятельности для учащихся в группе продлённого дня является самоподготовка. Это одна из форм организации учебного процесса</w:t>
      </w:r>
      <w:r w:rsidR="00B20BEE" w:rsidRPr="00B22B02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r w:rsidR="00B20BEE" w:rsidRPr="00B22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обязательные ежедневные занятия, на которых школьники самостоятельно выполняют учебные задания в строго отведенное время под руководством педагога-воспитателя.</w:t>
      </w:r>
    </w:p>
    <w:p w:rsidR="00D279C9" w:rsidRPr="00B22B02" w:rsidRDefault="00D279C9" w:rsidP="00B22B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опыта актуальна, значима для педагогической практики.</w:t>
      </w:r>
    </w:p>
    <w:p w:rsidR="003834BA" w:rsidRPr="00B22B02" w:rsidRDefault="00B20BEE" w:rsidP="00B22B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правильной организации самоподготовки зависит качество знаний, умений и навыков  воспитанников. </w:t>
      </w:r>
      <w:r w:rsidR="00BC57CB" w:rsidRPr="00B22B02">
        <w:rPr>
          <w:rFonts w:ascii="Times New Roman" w:eastAsia="Calibri" w:hAnsi="Times New Roman" w:cs="Times New Roman"/>
          <w:sz w:val="28"/>
          <w:szCs w:val="28"/>
        </w:rPr>
        <w:t>С её помощью у детей формируется положительное отношение к учёбе.</w:t>
      </w:r>
      <w:r w:rsidR="003834BA" w:rsidRPr="00B22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34BA" w:rsidRPr="00B22B02" w:rsidRDefault="003834BA" w:rsidP="00B22B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Самоподготовка — это не урок. В отличие от урока эта форма обучения, несмотря на то, что она организуется не в домашних условиях, а в школьных, </w:t>
      </w: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содержит в себе самообразовательные начала и характеризуется самостоятельными учебными действиями учеников.</w:t>
      </w:r>
    </w:p>
    <w:p w:rsidR="00BC57CB" w:rsidRPr="00B22B02" w:rsidRDefault="00BC57CB" w:rsidP="00B22B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Трудолюбие, упорство в достижении цели, способность и готовность учащихся к самостоятельному познанию, потребность и желание «открывать» новое, активность и другие качества прививаются в процессе учебной деятельности. </w:t>
      </w:r>
    </w:p>
    <w:p w:rsidR="00626DA8" w:rsidRPr="00B22B02" w:rsidRDefault="00582FB5" w:rsidP="00106BA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0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2.Условия формирования ведущей идеи опыта, условия возникновения, становления опыта</w:t>
      </w:r>
    </w:p>
    <w:p w:rsidR="00377F59" w:rsidRPr="00B22B02" w:rsidRDefault="005B5753" w:rsidP="00106BA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Ведущей идеей своей педагогической деятельности</w:t>
      </w:r>
      <w:r w:rsidR="00377F59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7F59" w:rsidRPr="00B22B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является комплексный подход в решении учебно-воспитательных, оздоровительных, развивающих задач, основанных на сочетании обязательных видов и форм деятельности со свободно избираемыми самими учащимися, позволяющий осуществлять непрерывный учебно-воспитательный процесс в течение всего учебного дня, целью которого является личностный рост каждого ученика. В связи с этим, приоритетным направлением работы каждого воспитателя является решение таких задач, как научить детей учиться, дать им прочные и глубокие знания, привить навыки самостоятельной работы, а, следовательно, повысить результативность обучения школьников.</w:t>
      </w:r>
    </w:p>
    <w:p w:rsidR="00377F59" w:rsidRPr="00B22B02" w:rsidRDefault="00377F59" w:rsidP="00B22B02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2B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Более успешному решению данных задач способствует возможность оказания </w:t>
      </w:r>
    </w:p>
    <w:p w:rsidR="00377F59" w:rsidRPr="00B22B02" w:rsidRDefault="00377F59" w:rsidP="00B22B0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2B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квалифицированной педагогической помощи детям со стороны воспитателей   ГПД реализуется  во время самоподготовки.</w:t>
      </w:r>
      <w:r w:rsidR="00DA13F0" w:rsidRPr="00B22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Эффективное использование самостоятельной работы позволяет решать большой ряд вышеперечисленных задач. Учащиеся преимущественно или полностью самостоятельно выполняют различного вида задания с целью развития знаний, умений, навыков и личных качеств.</w:t>
      </w:r>
    </w:p>
    <w:p w:rsidR="00914261" w:rsidRPr="00B22B02" w:rsidRDefault="00914261" w:rsidP="00B22B02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2B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Организуя работу учащихся в группе продленного дня, главное - создать необходимые условия для занятий самоподготовкой с целью качественного выполнения домашних заданий. В процессе организации самоподготовки педагогом должны учитываться следующие факторы: уровень подготовленности учащихся по данному предмету, индивидуальные и психологические особенности каждого ученика, круг его интересов и склонностей. В своей деятельности педагогу именно группы продленного дня необходимо реализовывать принцип личностно-ориентированного подхода к учащимся. Все содержание работы в часы самоподготовки должно быть направлено на  развитие и совершенствование полученных умений самостоятельной работы, формирование навыков рационального использования учебного времени. Известно, что от того, насколько организованно, четко, продуманно учитель начнет самоподготовку, зависит и результат работы, и активизация всех этапов, и организация учащихся во время самоподготовки.</w:t>
      </w:r>
    </w:p>
    <w:p w:rsidR="000A24BC" w:rsidRPr="00106BAE" w:rsidRDefault="005B5753" w:rsidP="00106BA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22B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3.Теоретическая база опыта</w:t>
      </w:r>
    </w:p>
    <w:p w:rsidR="007D7110" w:rsidRPr="00B22B02" w:rsidRDefault="00914261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color w:val="000000" w:themeColor="text1"/>
          <w:sz w:val="28"/>
          <w:szCs w:val="28"/>
          <w:shd w:val="clear" w:color="auto" w:fill="FFFFFF"/>
        </w:rPr>
        <w:t>Опыт имеет теоретическое обоснование, позволяющее грамотно организова</w:t>
      </w:r>
      <w:r w:rsidR="007D7110" w:rsidRPr="00B22B02">
        <w:rPr>
          <w:color w:val="000000" w:themeColor="text1"/>
          <w:sz w:val="28"/>
          <w:szCs w:val="28"/>
          <w:shd w:val="clear" w:color="auto" w:fill="FFFFFF"/>
        </w:rPr>
        <w:t>ть процесс самоподготовки в  группе</w:t>
      </w:r>
      <w:r w:rsidRPr="00B22B02">
        <w:rPr>
          <w:color w:val="000000" w:themeColor="text1"/>
          <w:sz w:val="28"/>
          <w:szCs w:val="28"/>
          <w:shd w:val="clear" w:color="auto" w:fill="FFFFFF"/>
        </w:rPr>
        <w:t xml:space="preserve"> продлен</w:t>
      </w:r>
      <w:r w:rsidR="007D7110" w:rsidRPr="00B22B02">
        <w:rPr>
          <w:color w:val="000000" w:themeColor="text1"/>
          <w:sz w:val="28"/>
          <w:szCs w:val="28"/>
          <w:shd w:val="clear" w:color="auto" w:fill="FFFFFF"/>
        </w:rPr>
        <w:t>ного дня.</w:t>
      </w:r>
      <w:r w:rsidR="007D7110" w:rsidRPr="00B22B02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7110"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Самоподготовка – один из наиболее ответственных моментов работы воспитателя. В ее организации и проведении есть немало трудностей: рациональный порядок выполнения домашних заданий уроков; роль и место воспитателя при проведении самоподготовки; организация самостоятельной работы сильных учащихся с учетом их интересов и склонностей; индивидуальная работа со слабыми учениками; учебная взаимопомощь и взаимоконтроль и т.д.</w:t>
      </w:r>
    </w:p>
    <w:p w:rsidR="007D7110" w:rsidRPr="00B22B02" w:rsidRDefault="007D7110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Самоподготовка – один из наиболее важных этапов всего комплекса учебно-воспитательного процесса. Ее организация и проведение – самый ответственный и сложный момент, требующий и от учителя и от воспитателя большой слаженности в решении учебно-воспитательных задач, хорошо продуманной организации работы по развитию самостоятельной познавательной деятельности учащихся: умению работать с учебником, справочниками, различными учебными пособиями, умению организовать свой умственный труд.</w:t>
      </w:r>
    </w:p>
    <w:p w:rsidR="007D7110" w:rsidRPr="00B22B02" w:rsidRDefault="007D7110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Выполнение домашних заданий является органическим продолжением процесса обучения, осуществляемого учителем. В свою очередь, навыки и умения, приобретаемые учащимися в процессе самоподготовки, продолжают свое развитие при работе на уроке. Поэтому только тесная взаимосвязь воспитателя и учителя может способствовать улучшению качества предстоящего урока, совершенствованию самоподготовки школьников.</w:t>
      </w:r>
    </w:p>
    <w:p w:rsidR="007D7110" w:rsidRPr="00B22B02" w:rsidRDefault="007D7110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Требования, предъявляемые воспитателем, должны быть едины с требованиями учителя на уроке. Воспитатель посещает уроки, наблюдает за работой учеников в условиях классных занятий, знакомится с системой работы учителя. Учитель, в свою очередь, приходит на занятия по самоподготовке, чтобы проверить на практике правильность дозировки домашних заданий, доступность их для</w:t>
      </w:r>
      <w:r w:rsidRPr="00B22B02">
        <w:rPr>
          <w:color w:val="000000" w:themeColor="text1"/>
          <w:sz w:val="28"/>
          <w:szCs w:val="28"/>
        </w:rPr>
        <w:t xml:space="preserve"> 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учащихся, узнать о трудностях, с которыми школьники встречаются при самостоятельной работе.</w:t>
      </w:r>
    </w:p>
    <w:p w:rsidR="00626DA8" w:rsidRPr="00B22B02" w:rsidRDefault="000A24BC" w:rsidP="00B22B02">
      <w:pPr>
        <w:spacing w:after="0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2B0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4. Технология опыта. Система конкретных педагогических действий, содержание, методы, приемы воспитания и обучения</w:t>
      </w:r>
    </w:p>
    <w:p w:rsidR="00626DA8" w:rsidRPr="00B22B02" w:rsidRDefault="003711DA" w:rsidP="00B22B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Эффективность работы групп продленного дня во многом зависит от отношения ребенка к школе, от его желания посещать группу. Хорошее настроение - залог физического и нравственного здоровья ребенка, его успехов в учебе и труде.</w:t>
      </w:r>
    </w:p>
    <w:p w:rsidR="000C01B8" w:rsidRPr="00B22B02" w:rsidRDefault="000C01B8" w:rsidP="00B22B02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Организуя работу у</w:t>
      </w: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чащихся,  стремлюсь</w:t>
      </w: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первую очередь создать необходимые условия для занятий по самоподгото</w:t>
      </w:r>
      <w:r w:rsidR="00597DB5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вке. Классная</w:t>
      </w: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комната</w:t>
      </w:r>
      <w:r w:rsidR="00597DB5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убрана</w:t>
      </w: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про</w:t>
      </w: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ветрена</w:t>
      </w: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удобно расположены необходимые учебники, </w:t>
      </w:r>
      <w:hyperlink r:id="rId6" w:tooltip="Учебные пособия" w:history="1">
        <w:r w:rsidRPr="00B22B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учебные пособия</w:t>
        </w:r>
      </w:hyperlink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словари, справочники. В процессе органи</w:t>
      </w: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зации самоподготовки учитываю</w:t>
      </w: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уровень подготовленности учащихся по данному предмету, индивидуальные особенности, круг интересов и склонностей каждого ученика.</w:t>
      </w:r>
    </w:p>
    <w:p w:rsidR="000C01B8" w:rsidRPr="00B22B02" w:rsidRDefault="00A7440E" w:rsidP="00B22B02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Самоподготовку в группе начинаем </w:t>
      </w:r>
      <w:r w:rsidR="000C01B8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 знакомства с содержанием задан</w:t>
      </w:r>
      <w:r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ия, его актуализации, выясняем</w:t>
      </w:r>
      <w:r w:rsidR="000C01B8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возможные з</w:t>
      </w:r>
      <w:r w:rsidR="00597DB5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атруднения, совместно  обсуждаем</w:t>
      </w:r>
      <w:r w:rsidR="000C01B8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что потребуется для выполнения за</w:t>
      </w:r>
      <w:r w:rsidR="00597DB5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дания. Предусматриваю</w:t>
      </w:r>
      <w:r w:rsidR="000C01B8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чем будут заниматься дети, которые раньше других заканчивают выполнение заданий, как будут подводиться итоги самоподготовки, а также возможные направления связи самоподготовки с последующими </w:t>
      </w:r>
      <w:hyperlink r:id="rId7" w:tooltip="Виды деятельности" w:history="1">
        <w:r w:rsidR="000C01B8" w:rsidRPr="00B22B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видами деятельности</w:t>
        </w:r>
      </w:hyperlink>
      <w:r w:rsidR="000C01B8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54B20" w:rsidRPr="00B22B02" w:rsidRDefault="00A54B20" w:rsidP="00B22B0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 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Я 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оч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ень тесно сотрудничаю с учителями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и поэтому, постоянно внимательно просматривая тематическое планирование по предметам, выясняю:</w:t>
      </w:r>
    </w:p>
    <w:p w:rsidR="00A54B20" w:rsidRPr="00B22B02" w:rsidRDefault="00A54B20" w:rsidP="00B22B0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а)   какие темы наиболее трудны для учащихся, в чем именно;</w:t>
      </w:r>
    </w:p>
    <w:p w:rsidR="00A54B20" w:rsidRPr="00B22B02" w:rsidRDefault="00A54B20" w:rsidP="00B22B0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б)  какие планируются практические работы, связанные с подготовко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й домашних заданий.</w:t>
      </w:r>
    </w:p>
    <w:p w:rsidR="00A54B20" w:rsidRPr="00B22B02" w:rsidRDefault="00A54B20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Большое значение для успешного проведения самоподготовки, особенно с учениками 2-го класса, имеет конкретная помощь.  Я внимательно наблюдаю за каждым учеником, поощряю старательность, указываю на недостатки, показываю правильные приемы работы, одного учу правильно сидеть за партой, другого – правильно держать ручку, третьего приучаю бережно обращаться с книгами и тетрадями.</w:t>
      </w:r>
    </w:p>
    <w:p w:rsidR="00A54B20" w:rsidRPr="00B22B02" w:rsidRDefault="00DC19D0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В 3-6</w:t>
      </w:r>
      <w:r w:rsidR="00A54B20"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классах во время выполнения домашних заданий я только в необходимых случаях оказываю помощь учащимся. Я приучаю школьников беречь и рационально использовать время, отведенное на выполнение домашних заданий; к последовательности их выполнения. Все необходимое для приготовления домашних заданий складывается в таком порядке, в котором планируется учить уроки.</w:t>
      </w:r>
    </w:p>
    <w:p w:rsidR="00A54B20" w:rsidRPr="00B22B02" w:rsidRDefault="00A54B20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Очень важно научить детей работать с учетом указаний различных памяток: «Как готовить уроки по русскому языку, математике», «Как решить задачу», «Как читать про себя» и др. Они помогают школьникам выработать определенную систему в последовательности выполняемых операций при подготовке домашних заданий (письменных и устных). Памятки должны быть не громоздкими, конкретными.   Я напоминаю детям, чтобы они не забывали приступать к подготовке заданий в таком порядке, как с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казано в памятке. </w:t>
      </w:r>
    </w:p>
    <w:p w:rsidR="003256DA" w:rsidRPr="00B22B02" w:rsidRDefault="00A54B20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Некоторые воспитанники в силу своих индивидуальных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ос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обенностей 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не могут г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отовить уроки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.</w:t>
      </w:r>
      <w:r w:rsidR="006266B2" w:rsidRPr="00B22B02">
        <w:rPr>
          <w:color w:val="000000" w:themeColor="text1"/>
          <w:sz w:val="28"/>
          <w:szCs w:val="28"/>
        </w:rPr>
        <w:t xml:space="preserve"> 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Я стараюсь  помочь таким детям в организации подготовки ими домашних заданий с учётом их особенностей, постепенно приучая к индивидуальной самостоятельной деятельности в коллективе.</w:t>
      </w:r>
    </w:p>
    <w:p w:rsidR="003256DA" w:rsidRPr="00B22B02" w:rsidRDefault="003256DA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Самостоятельная работа ученика – это самостоятельность его мысли, определенный настрой на работу, который воспитатель старается поддерживать и развивать.</w:t>
      </w:r>
    </w:p>
    <w:p w:rsidR="003256DA" w:rsidRPr="00B22B02" w:rsidRDefault="003256DA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lastRenderedPageBreak/>
        <w:t>С чего ученику начинать самоподготовку? В этом вопросе, как и во многих других, нельзя придерживаться шаблона, а надо выбирать наиболее эффективный вариант в организации самоподготовки школьник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ов с учетом особенностей 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класса и сложности задания.</w:t>
      </w:r>
    </w:p>
    <w:p w:rsidR="003256DA" w:rsidRPr="00B22B02" w:rsidRDefault="003256DA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В младших классах самоподготовку я начинаю с математики или письма (по вариантам). Но в любом случае  слежу за тем, чтобы дети начинали с повторения правил, нашли и прочитали их в учебнике, сравнили с классной работой и лишь после этого переходили к выполнению письменных заданий.</w:t>
      </w:r>
    </w:p>
    <w:p w:rsidR="003256DA" w:rsidRPr="00B22B02" w:rsidRDefault="003256DA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Место воспитателя в начале самоподготовки – у стола. Он должен убедиться, что все школьники включились в работу, приготовили учебные принадлежности и начали работать. Пока они выполняют задание по математике, я провожу индивидуальную работу с 1-2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учениками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.</w:t>
      </w:r>
    </w:p>
    <w:p w:rsidR="003256DA" w:rsidRPr="00B22B02" w:rsidRDefault="003256DA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Выполнив задание по математике, учащиеся складывают свои тетради на  мой стол  и переходят к выполнению заданий по русскому языку, затем по устным предметам.</w:t>
      </w:r>
    </w:p>
    <w:p w:rsidR="003256DA" w:rsidRPr="00B22B02" w:rsidRDefault="003256DA" w:rsidP="00B22B02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В конце самоподготовки после взаимопроверки и моей проверки  заданий по устным предметам проводится подведение итогов работы по самоподготовке.</w:t>
      </w:r>
    </w:p>
    <w:p w:rsidR="000C01B8" w:rsidRPr="00B22B02" w:rsidRDefault="003256DA" w:rsidP="00B22B0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Очень полезно установить в группе такой порядок: выполнил задание, внимательно проверь сам и только после этого сдай тетрадь на просмотр воспитателю. Если позволяет время, можно рекомендовать взаимопроверку, т. е. любое задание учащиеся проверяют друг у друга. </w:t>
      </w:r>
    </w:p>
    <w:p w:rsidR="00DC19D0" w:rsidRPr="00B22B02" w:rsidRDefault="00DC19D0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B22B02">
        <w:rPr>
          <w:color w:val="000000" w:themeColor="text1"/>
          <w:sz w:val="28"/>
          <w:szCs w:val="28"/>
        </w:rPr>
        <w:t xml:space="preserve">Ученики, быстро справившиеся с работой и хорошо успевающие по предметам, могут быть помощниками для воспитателя. Получая одобрение </w:t>
      </w:r>
      <w:proofErr w:type="gramStart"/>
      <w:r w:rsidRPr="00B22B02">
        <w:rPr>
          <w:color w:val="000000" w:themeColor="text1"/>
          <w:sz w:val="28"/>
          <w:szCs w:val="28"/>
        </w:rPr>
        <w:t>старшего</w:t>
      </w:r>
      <w:proofErr w:type="gramEnd"/>
      <w:r w:rsidRPr="00B22B02">
        <w:rPr>
          <w:color w:val="000000" w:themeColor="text1"/>
          <w:sz w:val="28"/>
          <w:szCs w:val="28"/>
        </w:rPr>
        <w:t xml:space="preserve"> они старательно проверяют домашнее задание младших или более слабых учеников.</w:t>
      </w:r>
    </w:p>
    <w:p w:rsidR="003256DA" w:rsidRPr="00B22B02" w:rsidRDefault="00991EA8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В своей системе работы,</w:t>
      </w:r>
      <w:r w:rsidRPr="00B22B02">
        <w:rPr>
          <w:color w:val="000000" w:themeColor="text1"/>
          <w:sz w:val="28"/>
          <w:szCs w:val="28"/>
          <w:shd w:val="clear" w:color="auto" w:fill="FFFFFF"/>
        </w:rPr>
        <w:t xml:space="preserve"> во время самоподготовки предоставляю учащимся большую самостоятельность.</w:t>
      </w:r>
    </w:p>
    <w:p w:rsidR="008D618B" w:rsidRPr="00B22B02" w:rsidRDefault="008D618B" w:rsidP="00B22B0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22B02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</w:rPr>
        <w:t>5.Анализ результативности</w:t>
      </w:r>
    </w:p>
    <w:p w:rsidR="00F1320D" w:rsidRPr="00B22B02" w:rsidRDefault="008D618B" w:rsidP="00B22B02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данного опыта </w:t>
      </w:r>
      <w:r w:rsidR="00F1320D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способствуют формированию навыков </w:t>
      </w:r>
      <w:proofErr w:type="spellStart"/>
      <w:r w:rsidR="00F1320D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самоорганизованности</w:t>
      </w:r>
      <w:proofErr w:type="spellEnd"/>
      <w:r w:rsidR="00F1320D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самодисциплины, а также </w:t>
      </w:r>
      <w:r w:rsidR="00F1320D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320D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воспитанию </w:t>
      </w:r>
      <w:r w:rsidR="00F1320D" w:rsidRPr="00B22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ответственности</w:t>
      </w:r>
      <w:r w:rsidR="0074221E" w:rsidRPr="00B22B02">
        <w:rPr>
          <w:rFonts w:ascii="Times New Roman" w:hAnsi="Times New Roman" w:cs="Times New Roman"/>
          <w:color w:val="000000" w:themeColor="text1"/>
          <w:sz w:val="28"/>
          <w:szCs w:val="28"/>
        </w:rPr>
        <w:t>, требовательности к себе и товарищам, вырабатыв</w:t>
      </w:r>
      <w:r w:rsidR="00847A3B" w:rsidRPr="00B22B02">
        <w:rPr>
          <w:rFonts w:ascii="Times New Roman" w:hAnsi="Times New Roman" w:cs="Times New Roman"/>
          <w:color w:val="000000" w:themeColor="text1"/>
          <w:sz w:val="28"/>
          <w:szCs w:val="28"/>
        </w:rPr>
        <w:t>ает умение давать оценку работе, развивает познавательные способности учащихся.</w:t>
      </w:r>
    </w:p>
    <w:p w:rsidR="00DC6363" w:rsidRPr="00F1320D" w:rsidRDefault="00F1320D" w:rsidP="00B22B02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Самостоятельное выполнение домашнего задания активизирует деятельность ученика по использованию имеющихся знаний на практике, в том числе направляет её на поиск нужной информации, необходимой для успешного результата обучения.</w:t>
      </w:r>
    </w:p>
    <w:p w:rsidR="008D618B" w:rsidRPr="00B22B02" w:rsidRDefault="00847A3B" w:rsidP="00B22B02">
      <w:pPr>
        <w:pStyle w:val="a3"/>
        <w:shd w:val="clear" w:color="auto" w:fill="FFFFFF"/>
        <w:spacing w:before="375" w:beforeAutospacing="0" w:after="450" w:afterAutospacing="0" w:line="276" w:lineRule="auto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B22B02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6.Трудности и проблемы при использовании данного опыта</w:t>
      </w:r>
    </w:p>
    <w:p w:rsidR="009F3130" w:rsidRPr="00B22B02" w:rsidRDefault="00755D70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lastRenderedPageBreak/>
        <w:t>Трудность  организации и проведении самоподготовки заключается в том, что я работаю в смешанной группе, у меня дети из 1-7 классов, поэтому те методы, которые предлагаются в методических пособиях, не годятся. Практикую другой метод. В группу ход</w:t>
      </w:r>
      <w:r w:rsidR="009F3130"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ят дети и слабые и сильные. Прикрепляю сильных детей </w:t>
      </w:r>
      <w:proofErr w:type="gramStart"/>
      <w:r w:rsidR="009F3130"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9F3130"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слабым так, ч</w:t>
      </w:r>
      <w:r w:rsidR="00DC141A"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тобы они были из разных классов</w:t>
      </w:r>
      <w:r w:rsidR="00DC141A"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. В основном, конечно, группа взаимопомощи состоит из ребят старших классов.</w:t>
      </w:r>
    </w:p>
    <w:p w:rsidR="009F3130" w:rsidRPr="00B22B02" w:rsidRDefault="009F3130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Детям нравится быть учителем. Своим подопечным они стараются объяснить, как надо выполнить то или иное задание, причем подходят к этому очень ответственно.</w:t>
      </w:r>
    </w:p>
    <w:p w:rsidR="00DC141A" w:rsidRPr="00B22B02" w:rsidRDefault="009F3130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Таким образом. Я пришла к выводу, что работа групп взаимопомощи очень эффективна во время самоподготовки.</w:t>
      </w:r>
    </w:p>
    <w:p w:rsidR="00755D70" w:rsidRPr="00B22B02" w:rsidRDefault="00DC141A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Порой проблема состоит</w:t>
      </w:r>
      <w:r w:rsidR="00106BAE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в том, что</w:t>
      </w:r>
      <w:r w:rsidR="00755D70"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и</w:t>
      </w:r>
      <w:r w:rsidR="00755D70"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ногда учителя дают учащимся большие и сложные задания, считая, что с помощью воспитателя они с ними справятся. Такие действия нельзя признать правильными с педагогической точки зрения. Учитель и воспитатель должны хорошо знать нормативные требования в определении трудности и объема домашнего задания. </w:t>
      </w:r>
    </w:p>
    <w:p w:rsidR="00755D70" w:rsidRPr="00B22B02" w:rsidRDefault="00755D70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Нельзя допускать длительных занятий, так как они приводят к переутомлению, резкому снижению работоспосо</w:t>
      </w:r>
      <w:r w:rsidR="00DC141A"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бности детей, плохому качеству 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 выполнения домашних заданий, а кроме того, сокращают  время отдыха учащихся. Самоподготовку нельзя превращать в дополнительные уроки (объяснение учебного материала, опрос, выставление оценок всем учащимся за выполнение домашнего задания и т. п.).</w:t>
      </w:r>
    </w:p>
    <w:p w:rsidR="00755D70" w:rsidRPr="00B22B02" w:rsidRDefault="00755D70" w:rsidP="00B22B0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Выполнение домашних заданий является органическим продолжением процесса обучения, осуществляемого учителем на уроке. Поэтому за самоподготовку в равной </w:t>
      </w:r>
      <w:r w:rsidR="00DC141A"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>степени несут ответственность,</w:t>
      </w:r>
      <w:r w:rsidRPr="00B22B0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как воспитатель, так и учитель, хотя он не всегда на ней присутствует.</w:t>
      </w:r>
    </w:p>
    <w:p w:rsidR="008D618B" w:rsidRPr="00B22B02" w:rsidRDefault="00DC141A" w:rsidP="00B22B02">
      <w:pPr>
        <w:spacing w:after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2B0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7. Адресные рекомендации по использованию опыта</w:t>
      </w:r>
    </w:p>
    <w:p w:rsidR="00F85037" w:rsidRPr="00B22B02" w:rsidRDefault="00F85037" w:rsidP="00B22B02">
      <w:pPr>
        <w:pStyle w:val="a3"/>
        <w:spacing w:before="0" w:beforeAutospacing="0" w:after="75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2B02">
        <w:rPr>
          <w:color w:val="000000" w:themeColor="text1"/>
          <w:sz w:val="28"/>
          <w:szCs w:val="28"/>
        </w:rPr>
        <w:t>Я считаю, что на каждом этапе самоподготовки важно постоянно контролировать организацию учебного процесса, продумывать весь ход самоподготовки, прогнозируя затруднения детей и способы их устранения.</w:t>
      </w:r>
    </w:p>
    <w:p w:rsidR="003256DA" w:rsidRPr="00B22B02" w:rsidRDefault="00F85037" w:rsidP="00B22B02">
      <w:pPr>
        <w:pStyle w:val="a3"/>
        <w:spacing w:before="0" w:beforeAutospacing="0" w:after="75" w:afterAutospacing="0" w:line="276" w:lineRule="auto"/>
        <w:jc w:val="both"/>
        <w:rPr>
          <w:color w:val="000000" w:themeColor="text1"/>
          <w:sz w:val="28"/>
          <w:szCs w:val="28"/>
        </w:rPr>
      </w:pPr>
      <w:r w:rsidRPr="00B22B02">
        <w:rPr>
          <w:color w:val="000000" w:themeColor="text1"/>
          <w:sz w:val="28"/>
          <w:szCs w:val="28"/>
        </w:rPr>
        <w:t xml:space="preserve"> </w:t>
      </w:r>
      <w:r w:rsidRPr="00B22B02">
        <w:rPr>
          <w:color w:val="000000" w:themeColor="text1"/>
          <w:sz w:val="28"/>
          <w:szCs w:val="28"/>
        </w:rPr>
        <w:tab/>
        <w:t>Методов много. Каждый воспитатель должен подходить творчески к организации самоподготовки. Категорически нельзя копировать урок и подходить формально к организации самоподготовки, как нельзя забывать то, что дети целый день находятся в школе и для них это огромный труд. А чтобы для учеников самоподготовка проходила более легко, необходимо постоянно искать новые пути и средства её реализации.</w:t>
      </w:r>
    </w:p>
    <w:p w:rsidR="00DA13EE" w:rsidRPr="00B22B02" w:rsidRDefault="00DA13EE" w:rsidP="00B22B02">
      <w:pPr>
        <w:pStyle w:val="a3"/>
        <w:shd w:val="clear" w:color="auto" w:fill="FFFFFF"/>
        <w:spacing w:before="375" w:beforeAutospacing="0" w:after="450" w:afterAutospacing="0" w:line="276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B22B02">
        <w:rPr>
          <w:color w:val="000000" w:themeColor="text1"/>
          <w:sz w:val="28"/>
          <w:szCs w:val="28"/>
        </w:rPr>
        <w:t>Опыт моей работы может быт</w:t>
      </w:r>
      <w:r w:rsidR="00B22B02" w:rsidRPr="00B22B02">
        <w:rPr>
          <w:color w:val="000000" w:themeColor="text1"/>
          <w:sz w:val="28"/>
          <w:szCs w:val="28"/>
        </w:rPr>
        <w:t>ь использован любым воспитателем на этапе самоподготовки в группе продленного дня</w:t>
      </w:r>
      <w:bookmarkStart w:id="0" w:name="_GoBack"/>
      <w:bookmarkEnd w:id="0"/>
      <w:r w:rsidRPr="00B22B02">
        <w:rPr>
          <w:color w:val="000000" w:themeColor="text1"/>
          <w:sz w:val="28"/>
          <w:szCs w:val="28"/>
        </w:rPr>
        <w:t>.</w:t>
      </w:r>
    </w:p>
    <w:p w:rsidR="00DA13EE" w:rsidRPr="00B22B02" w:rsidRDefault="00DA13EE" w:rsidP="00B22B0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22B02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8.Наглядное приложение</w:t>
      </w:r>
    </w:p>
    <w:p w:rsidR="00DA13EE" w:rsidRPr="00B22B02" w:rsidRDefault="00DA13EE" w:rsidP="00B22B02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B22B02">
        <w:rPr>
          <w:color w:val="000000" w:themeColor="text1"/>
          <w:sz w:val="28"/>
          <w:szCs w:val="28"/>
        </w:rPr>
        <w:t>Опыт моей работы обобщен и представлен на школьном сайте</w:t>
      </w:r>
    </w:p>
    <w:p w:rsidR="00DA13EE" w:rsidRPr="00B22B02" w:rsidRDefault="00DA13EE" w:rsidP="00B22B02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rStyle w:val="a6"/>
          <w:b/>
          <w:color w:val="000000" w:themeColor="text1"/>
          <w:sz w:val="28"/>
          <w:szCs w:val="28"/>
        </w:rPr>
      </w:pPr>
      <w:hyperlink r:id="rId8" w:tgtFrame="_blank" w:history="1">
        <w:r w:rsidRPr="00B22B02">
          <w:rPr>
            <w:rStyle w:val="a6"/>
            <w:b/>
            <w:color w:val="000000" w:themeColor="text1"/>
            <w:sz w:val="28"/>
            <w:szCs w:val="28"/>
            <w:lang w:val="en-US"/>
          </w:rPr>
          <w:t>http</w:t>
        </w:r>
        <w:r w:rsidRPr="00B22B02">
          <w:rPr>
            <w:rStyle w:val="a6"/>
            <w:b/>
            <w:color w:val="000000" w:themeColor="text1"/>
            <w:sz w:val="28"/>
            <w:szCs w:val="28"/>
          </w:rPr>
          <w:t>://</w:t>
        </w:r>
        <w:proofErr w:type="spellStart"/>
        <w:r w:rsidRPr="00B22B02">
          <w:rPr>
            <w:rStyle w:val="a6"/>
            <w:b/>
            <w:color w:val="000000" w:themeColor="text1"/>
            <w:sz w:val="28"/>
            <w:szCs w:val="28"/>
            <w:lang w:val="en-US"/>
          </w:rPr>
          <w:t>latkad</w:t>
        </w:r>
        <w:proofErr w:type="spellEnd"/>
        <w:r w:rsidRPr="00B22B02">
          <w:rPr>
            <w:rStyle w:val="a6"/>
            <w:b/>
            <w:color w:val="000000" w:themeColor="text1"/>
            <w:sz w:val="28"/>
            <w:szCs w:val="28"/>
          </w:rPr>
          <w:t>.</w:t>
        </w:r>
        <w:proofErr w:type="spellStart"/>
        <w:r w:rsidRPr="00B22B02">
          <w:rPr>
            <w:rStyle w:val="a6"/>
            <w:b/>
            <w:color w:val="000000" w:themeColor="text1"/>
            <w:sz w:val="28"/>
            <w:szCs w:val="28"/>
            <w:lang w:val="en-US"/>
          </w:rPr>
          <w:t>schoolrm</w:t>
        </w:r>
        <w:proofErr w:type="spellEnd"/>
        <w:r w:rsidRPr="00B22B02">
          <w:rPr>
            <w:rStyle w:val="a6"/>
            <w:b/>
            <w:color w:val="000000" w:themeColor="text1"/>
            <w:sz w:val="28"/>
            <w:szCs w:val="28"/>
          </w:rPr>
          <w:t>.</w:t>
        </w:r>
        <w:proofErr w:type="spellStart"/>
        <w:r w:rsidRPr="00B22B02">
          <w:rPr>
            <w:rStyle w:val="a6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B22B02">
          <w:rPr>
            <w:rStyle w:val="a6"/>
            <w:b/>
            <w:color w:val="000000" w:themeColor="text1"/>
            <w:sz w:val="28"/>
            <w:szCs w:val="28"/>
          </w:rPr>
          <w:t>/</w:t>
        </w:r>
        <w:proofErr w:type="spellStart"/>
        <w:r w:rsidRPr="00B22B02">
          <w:rPr>
            <w:rStyle w:val="a6"/>
            <w:b/>
            <w:color w:val="000000" w:themeColor="text1"/>
            <w:sz w:val="28"/>
            <w:szCs w:val="28"/>
            <w:lang w:val="en-US"/>
          </w:rPr>
          <w:t>sveden</w:t>
        </w:r>
        <w:proofErr w:type="spellEnd"/>
        <w:r w:rsidRPr="00B22B02">
          <w:rPr>
            <w:rStyle w:val="a6"/>
            <w:b/>
            <w:color w:val="000000" w:themeColor="text1"/>
            <w:sz w:val="28"/>
            <w:szCs w:val="28"/>
          </w:rPr>
          <w:t>/</w:t>
        </w:r>
        <w:r w:rsidRPr="00B22B02">
          <w:rPr>
            <w:rStyle w:val="a6"/>
            <w:b/>
            <w:color w:val="000000" w:themeColor="text1"/>
            <w:sz w:val="28"/>
            <w:szCs w:val="28"/>
            <w:lang w:val="en-US"/>
          </w:rPr>
          <w:t>employees</w:t>
        </w:r>
        <w:r w:rsidRPr="00B22B02">
          <w:rPr>
            <w:rStyle w:val="a6"/>
            <w:b/>
            <w:color w:val="000000" w:themeColor="text1"/>
            <w:sz w:val="28"/>
            <w:szCs w:val="28"/>
          </w:rPr>
          <w:t>/30404/291833/</w:t>
        </w:r>
      </w:hyperlink>
      <w:r w:rsidRPr="00B22B02">
        <w:rPr>
          <w:rStyle w:val="a6"/>
          <w:b/>
          <w:color w:val="000000" w:themeColor="text1"/>
          <w:sz w:val="28"/>
          <w:szCs w:val="28"/>
          <w:lang w:val="en-US"/>
        </w:rPr>
        <w:t> </w:t>
      </w:r>
    </w:p>
    <w:p w:rsidR="00DA13EE" w:rsidRPr="00B22B02" w:rsidRDefault="00DA13EE" w:rsidP="00B22B02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FF0000"/>
          <w:sz w:val="28"/>
          <w:szCs w:val="28"/>
        </w:rPr>
      </w:pPr>
      <w:r w:rsidRPr="00B22B02">
        <w:rPr>
          <w:color w:val="FF0000"/>
          <w:sz w:val="28"/>
          <w:szCs w:val="28"/>
        </w:rPr>
        <w:t>Конспект открытого занятия (Приложение 1)</w:t>
      </w:r>
    </w:p>
    <w:p w:rsidR="00DA13EE" w:rsidRPr="00B22B02" w:rsidRDefault="00DA13EE" w:rsidP="00B22B02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FF0000"/>
          <w:sz w:val="28"/>
          <w:szCs w:val="28"/>
        </w:rPr>
      </w:pPr>
      <w:r w:rsidRPr="00B22B02">
        <w:rPr>
          <w:color w:val="FF0000"/>
          <w:sz w:val="28"/>
          <w:szCs w:val="28"/>
        </w:rPr>
        <w:t>Видеозапись открытого занятия (Приложение 2)</w:t>
      </w:r>
    </w:p>
    <w:p w:rsidR="00DA13EE" w:rsidRPr="00B22B02" w:rsidRDefault="00DA13EE" w:rsidP="00B22B02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B22B02">
        <w:rPr>
          <w:color w:val="000000" w:themeColor="text1"/>
          <w:sz w:val="28"/>
          <w:szCs w:val="28"/>
        </w:rPr>
        <w:t>Информацию удостоверяю:</w:t>
      </w:r>
    </w:p>
    <w:p w:rsidR="00DA13EE" w:rsidRPr="00B22B02" w:rsidRDefault="00DA13EE" w:rsidP="00B22B02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B22B02">
        <w:rPr>
          <w:color w:val="000000" w:themeColor="text1"/>
          <w:sz w:val="28"/>
          <w:szCs w:val="28"/>
        </w:rPr>
        <w:t>Директор МБОУ «</w:t>
      </w:r>
      <w:proofErr w:type="spellStart"/>
      <w:r w:rsidRPr="00B22B02">
        <w:rPr>
          <w:color w:val="000000" w:themeColor="text1"/>
          <w:sz w:val="28"/>
          <w:szCs w:val="28"/>
        </w:rPr>
        <w:t>Латышовская</w:t>
      </w:r>
      <w:proofErr w:type="spellEnd"/>
      <w:r w:rsidRPr="00B22B02">
        <w:rPr>
          <w:color w:val="000000" w:themeColor="text1"/>
          <w:sz w:val="28"/>
          <w:szCs w:val="28"/>
        </w:rPr>
        <w:t xml:space="preserve"> СОШ»______________/</w:t>
      </w:r>
      <w:proofErr w:type="spellStart"/>
      <w:r w:rsidRPr="00B22B02">
        <w:rPr>
          <w:color w:val="000000" w:themeColor="text1"/>
          <w:sz w:val="28"/>
          <w:szCs w:val="28"/>
        </w:rPr>
        <w:t>Кадрякова</w:t>
      </w:r>
      <w:proofErr w:type="spellEnd"/>
      <w:r w:rsidRPr="00B22B02">
        <w:rPr>
          <w:color w:val="000000" w:themeColor="text1"/>
          <w:sz w:val="28"/>
          <w:szCs w:val="28"/>
        </w:rPr>
        <w:t xml:space="preserve"> Т.А.</w:t>
      </w:r>
      <w:r w:rsidRPr="00B22B02">
        <w:rPr>
          <w:color w:val="000000" w:themeColor="text1"/>
          <w:sz w:val="28"/>
          <w:szCs w:val="28"/>
        </w:rPr>
        <w:t>/</w:t>
      </w:r>
    </w:p>
    <w:p w:rsidR="003256DA" w:rsidRPr="00B22B02" w:rsidRDefault="003256DA" w:rsidP="00B22B0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3256DA" w:rsidRPr="00B22B02" w:rsidSect="00106B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6006"/>
    <w:multiLevelType w:val="hybridMultilevel"/>
    <w:tmpl w:val="1A64C250"/>
    <w:lvl w:ilvl="0" w:tplc="B736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83"/>
    <w:rsid w:val="000263CB"/>
    <w:rsid w:val="00053A00"/>
    <w:rsid w:val="000A24BC"/>
    <w:rsid w:val="000C01B8"/>
    <w:rsid w:val="000F745A"/>
    <w:rsid w:val="00106BAE"/>
    <w:rsid w:val="001350D9"/>
    <w:rsid w:val="003256DA"/>
    <w:rsid w:val="003711DA"/>
    <w:rsid w:val="00377F59"/>
    <w:rsid w:val="003834BA"/>
    <w:rsid w:val="00473F47"/>
    <w:rsid w:val="004B7683"/>
    <w:rsid w:val="004D5625"/>
    <w:rsid w:val="00582FB5"/>
    <w:rsid w:val="00597DB5"/>
    <w:rsid w:val="005B5753"/>
    <w:rsid w:val="00606E7E"/>
    <w:rsid w:val="006266B2"/>
    <w:rsid w:val="00626DA8"/>
    <w:rsid w:val="00634133"/>
    <w:rsid w:val="00651E66"/>
    <w:rsid w:val="006E3F1E"/>
    <w:rsid w:val="006F1E9F"/>
    <w:rsid w:val="0074221E"/>
    <w:rsid w:val="00755D70"/>
    <w:rsid w:val="00761BF0"/>
    <w:rsid w:val="007D7110"/>
    <w:rsid w:val="00847A3B"/>
    <w:rsid w:val="008D618B"/>
    <w:rsid w:val="00914261"/>
    <w:rsid w:val="00940AB4"/>
    <w:rsid w:val="00991EA8"/>
    <w:rsid w:val="009F3130"/>
    <w:rsid w:val="00A54B20"/>
    <w:rsid w:val="00A7440E"/>
    <w:rsid w:val="00B01590"/>
    <w:rsid w:val="00B20BEE"/>
    <w:rsid w:val="00B22B02"/>
    <w:rsid w:val="00BC57CB"/>
    <w:rsid w:val="00BD6E93"/>
    <w:rsid w:val="00C101B0"/>
    <w:rsid w:val="00D279C9"/>
    <w:rsid w:val="00DA13EE"/>
    <w:rsid w:val="00DA13F0"/>
    <w:rsid w:val="00DC141A"/>
    <w:rsid w:val="00DC19D0"/>
    <w:rsid w:val="00DC6363"/>
    <w:rsid w:val="00E6410E"/>
    <w:rsid w:val="00F1320D"/>
    <w:rsid w:val="00F85037"/>
    <w:rsid w:val="00F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0BEE"/>
    <w:pPr>
      <w:ind w:left="720"/>
      <w:contextualSpacing/>
    </w:pPr>
  </w:style>
  <w:style w:type="paragraph" w:customStyle="1" w:styleId="c0">
    <w:name w:val="c0"/>
    <w:basedOn w:val="a"/>
    <w:rsid w:val="007D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110"/>
  </w:style>
  <w:style w:type="paragraph" w:customStyle="1" w:styleId="c2">
    <w:name w:val="c2"/>
    <w:basedOn w:val="a"/>
    <w:rsid w:val="0032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618B"/>
    <w:rPr>
      <w:b/>
      <w:bCs/>
    </w:rPr>
  </w:style>
  <w:style w:type="character" w:styleId="a6">
    <w:name w:val="Hyperlink"/>
    <w:uiPriority w:val="99"/>
    <w:unhideWhenUsed/>
    <w:rsid w:val="00DA1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0BEE"/>
    <w:pPr>
      <w:ind w:left="720"/>
      <w:contextualSpacing/>
    </w:pPr>
  </w:style>
  <w:style w:type="paragraph" w:customStyle="1" w:styleId="c0">
    <w:name w:val="c0"/>
    <w:basedOn w:val="a"/>
    <w:rsid w:val="007D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110"/>
  </w:style>
  <w:style w:type="paragraph" w:customStyle="1" w:styleId="c2">
    <w:name w:val="c2"/>
    <w:basedOn w:val="a"/>
    <w:rsid w:val="0032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618B"/>
    <w:rPr>
      <w:b/>
      <w:bCs/>
    </w:rPr>
  </w:style>
  <w:style w:type="character" w:styleId="a6">
    <w:name w:val="Hyperlink"/>
    <w:uiPriority w:val="99"/>
    <w:unhideWhenUsed/>
    <w:rsid w:val="00DA1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kad.schoolrm.ru/sveden/employees/30404/29183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idi_deyatelmz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chebnie_posob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2017-11-08T06:12:00Z</dcterms:created>
  <dcterms:modified xsi:type="dcterms:W3CDTF">2017-11-09T21:57:00Z</dcterms:modified>
</cp:coreProperties>
</file>